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F3FEE" w:rsidR="00F546A7" w:rsidP="00F546A7" w:rsidRDefault="00F546A7" w14:paraId="2AB78C36" w14:textId="3C7C7E3B">
      <w:pPr>
        <w:pStyle w:val="Geenafstand"/>
        <w:rPr>
          <w:rFonts w:cs="Arial"/>
          <w:b/>
          <w:sz w:val="24"/>
          <w:szCs w:val="24"/>
        </w:rPr>
      </w:pPr>
      <w:r w:rsidRPr="383899B6">
        <w:rPr>
          <w:rFonts w:cs="Arial"/>
          <w:b/>
          <w:sz w:val="24"/>
          <w:szCs w:val="24"/>
        </w:rPr>
        <w:t>V&amp;G Management</w:t>
      </w:r>
    </w:p>
    <w:p w:rsidRPr="001F3FEE" w:rsidR="00212700" w:rsidP="00530228" w:rsidRDefault="00212700" w14:paraId="0940013E" w14:textId="77777777">
      <w:pPr>
        <w:pStyle w:val="Geenafstand"/>
        <w:rPr>
          <w:rFonts w:cs="Arial"/>
          <w:b/>
        </w:rPr>
      </w:pPr>
    </w:p>
    <w:p w:rsidRPr="001F3FEE" w:rsidR="00F546A7" w:rsidP="00F546A7" w:rsidRDefault="009740E1" w14:paraId="48322CB1" w14:textId="132048D0">
      <w:pPr>
        <w:pStyle w:val="Geenafstand"/>
        <w:rPr>
          <w:b/>
          <w:sz w:val="20"/>
        </w:rPr>
      </w:pPr>
      <w:r>
        <w:rPr>
          <w:b/>
          <w:sz w:val="20"/>
        </w:rPr>
        <w:t>1</w:t>
      </w:r>
      <w:r w:rsidRPr="001F3FEE" w:rsidR="00F546A7">
        <w:rPr>
          <w:b/>
          <w:sz w:val="20"/>
        </w:rPr>
        <w:t>.</w:t>
      </w:r>
      <w:r w:rsidRPr="001F3FEE" w:rsidR="00F546A7">
        <w:rPr>
          <w:b/>
          <w:sz w:val="20"/>
        </w:rPr>
        <w:tab/>
      </w:r>
      <w:r w:rsidRPr="001F3FEE" w:rsidR="00F546A7">
        <w:rPr>
          <w:b/>
          <w:sz w:val="20"/>
        </w:rPr>
        <w:t>Doelstelling</w:t>
      </w:r>
      <w:r w:rsidR="00F6571D">
        <w:rPr>
          <w:b/>
          <w:sz w:val="20"/>
        </w:rPr>
        <w:t xml:space="preserve"> (V)</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1F3FEE" w:rsidR="001F3FEE" w:rsidTr="007934F4" w14:paraId="41E6A28B" w14:textId="77777777">
        <w:trPr>
          <w:trHeight w:val="967"/>
        </w:trPr>
        <w:tc>
          <w:tcPr>
            <w:tcW w:w="850" w:type="dxa"/>
          </w:tcPr>
          <w:p w:rsidRPr="00FA1534" w:rsidR="00530228" w:rsidP="00FF3CD7" w:rsidRDefault="00983783" w14:paraId="60B9471F" w14:textId="02400FA1">
            <w:pPr>
              <w:spacing w:before="120" w:line="260" w:lineRule="atLeast"/>
              <w:rPr>
                <w:rFonts w:cs="Arial"/>
              </w:rPr>
            </w:pPr>
            <w:r>
              <w:rPr>
                <w:rFonts w:cs="Arial"/>
              </w:rPr>
              <w:t>1.1</w:t>
            </w:r>
            <w:r w:rsidRPr="00FA1534" w:rsidR="00530228">
              <w:rPr>
                <w:rFonts w:cs="Arial"/>
                <w:color w:val="2B579A"/>
                <w:shd w:val="clear" w:color="auto" w:fill="E6E6E6"/>
              </w:rPr>
              <w:fldChar w:fldCharType="begin"/>
            </w:r>
            <w:r w:rsidRPr="00FA1534" w:rsidR="00530228">
              <w:rPr>
                <w:rFonts w:cs="Arial"/>
              </w:rPr>
              <w:instrText xml:space="preserve"> XE " PO300" </w:instrText>
            </w:r>
            <w:r w:rsidRPr="00FA1534" w:rsidR="00530228">
              <w:rPr>
                <w:rFonts w:cs="Arial"/>
                <w:color w:val="2B579A"/>
                <w:shd w:val="clear" w:color="auto" w:fill="E6E6E6"/>
              </w:rPr>
              <w:fldChar w:fldCharType="end"/>
            </w:r>
          </w:p>
        </w:tc>
        <w:tc>
          <w:tcPr>
            <w:tcW w:w="8103" w:type="dxa"/>
            <w:tcMar>
              <w:left w:w="28" w:type="dxa"/>
              <w:right w:w="28" w:type="dxa"/>
            </w:tcMar>
          </w:tcPr>
          <w:p w:rsidRPr="001F3FEE" w:rsidR="00530228" w:rsidP="007934F4" w:rsidRDefault="00530228" w14:paraId="3EEA69B9" w14:textId="30D5B14D">
            <w:pPr>
              <w:spacing w:before="120" w:line="260" w:lineRule="atLeast"/>
              <w:rPr>
                <w:rFonts w:cs="Arial"/>
              </w:rPr>
            </w:pPr>
            <w:r w:rsidRPr="001F3FEE">
              <w:rPr>
                <w:rFonts w:cs="Arial"/>
              </w:rPr>
              <w:t xml:space="preserve">Opdrachtnemer dient door veiligheids- en gezondheidsmanagement te waarborgen dat </w:t>
            </w:r>
            <w:r w:rsidR="0068210C">
              <w:rPr>
                <w:rFonts w:cs="Arial"/>
              </w:rPr>
              <w:t xml:space="preserve">de opdracht </w:t>
            </w:r>
            <w:r w:rsidRPr="001F3FEE">
              <w:rPr>
                <w:rFonts w:cs="Arial"/>
              </w:rPr>
              <w:t xml:space="preserve">op een, voor alle betrokken natuurlijke en rechtspersonen, veilige en gezonde wijze tot stand komt, </w:t>
            </w:r>
            <w:r w:rsidR="004763BE">
              <w:rPr>
                <w:rFonts w:cs="Arial"/>
              </w:rPr>
              <w:t xml:space="preserve">gebruikt wordt, </w:t>
            </w:r>
            <w:r w:rsidRPr="001F3FEE">
              <w:rPr>
                <w:rFonts w:cs="Arial"/>
              </w:rPr>
              <w:t xml:space="preserve">onderhouden wordt en </w:t>
            </w:r>
            <w:r w:rsidR="004763BE">
              <w:rPr>
                <w:rFonts w:cs="Arial"/>
              </w:rPr>
              <w:t xml:space="preserve">te zijner tijd </w:t>
            </w:r>
            <w:r w:rsidR="00940F18">
              <w:rPr>
                <w:rFonts w:cs="Arial"/>
              </w:rPr>
              <w:t>gesloopt kan worden.</w:t>
            </w:r>
            <w:r w:rsidRPr="001F3FEE">
              <w:rPr>
                <w:rFonts w:cs="Arial"/>
              </w:rPr>
              <w:t xml:space="preserve"> </w:t>
            </w:r>
          </w:p>
        </w:tc>
      </w:tr>
    </w:tbl>
    <w:p w:rsidRPr="001F3FEE" w:rsidR="00530228" w:rsidP="00530228" w:rsidRDefault="00530228" w14:paraId="47F67B26" w14:textId="77777777">
      <w:pPr>
        <w:pStyle w:val="Geenafstand"/>
        <w:rPr>
          <w:rFonts w:cs="Arial"/>
          <w:b/>
        </w:rPr>
      </w:pPr>
    </w:p>
    <w:p w:rsidR="00F546A7" w:rsidP="00530228" w:rsidRDefault="009740E1" w14:paraId="1255BBB8" w14:textId="39940B3D">
      <w:pPr>
        <w:pStyle w:val="Geenafstand"/>
        <w:rPr>
          <w:rFonts w:cs="Arial"/>
          <w:b/>
          <w:sz w:val="20"/>
        </w:rPr>
      </w:pPr>
      <w:r>
        <w:rPr>
          <w:rFonts w:cs="Arial"/>
          <w:b/>
          <w:sz w:val="20"/>
        </w:rPr>
        <w:t>2</w:t>
      </w:r>
      <w:r w:rsidRPr="001F3FEE" w:rsidR="00F546A7">
        <w:rPr>
          <w:rFonts w:cs="Arial"/>
          <w:b/>
          <w:sz w:val="20"/>
        </w:rPr>
        <w:t>.</w:t>
      </w:r>
      <w:r w:rsidRPr="001F3FEE" w:rsidR="00F546A7">
        <w:rPr>
          <w:rFonts w:cs="Arial"/>
          <w:b/>
          <w:sz w:val="20"/>
        </w:rPr>
        <w:tab/>
      </w:r>
      <w:r w:rsidRPr="001F3FEE" w:rsidR="00F546A7">
        <w:rPr>
          <w:rFonts w:cs="Arial"/>
          <w:b/>
          <w:sz w:val="20"/>
        </w:rPr>
        <w:t>Proceseisen</w:t>
      </w:r>
      <w:r w:rsidR="00F6571D">
        <w:rPr>
          <w:rFonts w:cs="Arial"/>
          <w:b/>
          <w:sz w:val="20"/>
        </w:rPr>
        <w:t xml:space="preserve"> (VP)</w:t>
      </w:r>
    </w:p>
    <w:p w:rsidR="007042FE" w:rsidP="00530228" w:rsidRDefault="007042FE" w14:paraId="2AC18CE4" w14:textId="77777777">
      <w:pPr>
        <w:pStyle w:val="Geenafstand"/>
        <w:rPr>
          <w:rFonts w:cs="Arial"/>
          <w:b/>
          <w:sz w:val="20"/>
        </w:rPr>
      </w:pPr>
    </w:p>
    <w:p w:rsidRPr="00F546A7" w:rsidR="00BA1CD5" w:rsidP="00530228" w:rsidRDefault="009740E1" w14:paraId="6ECE49A3" w14:textId="49E8E479">
      <w:pPr>
        <w:pStyle w:val="Geenafstand"/>
        <w:rPr>
          <w:rFonts w:cs="Arial"/>
          <w:b/>
          <w:bCs/>
          <w:sz w:val="20"/>
        </w:rPr>
      </w:pPr>
      <w:r>
        <w:rPr>
          <w:rFonts w:cs="Arial"/>
          <w:b/>
          <w:bCs/>
          <w:i/>
        </w:rPr>
        <w:t xml:space="preserve">2.1 </w:t>
      </w:r>
      <w:r w:rsidRPr="00F546A7" w:rsidR="00BA1CD5">
        <w:rPr>
          <w:rFonts w:cs="Arial"/>
          <w:b/>
          <w:bCs/>
          <w:i/>
        </w:rPr>
        <w:t>Algemeen</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1E0" w:firstRow="1" w:lastRow="1" w:firstColumn="1" w:lastColumn="1" w:noHBand="0" w:noVBand="0"/>
      </w:tblPr>
      <w:tblGrid>
        <w:gridCol w:w="1134"/>
        <w:gridCol w:w="7936"/>
      </w:tblGrid>
      <w:tr w:rsidRPr="00FA1534" w:rsidR="001F3FEE" w:rsidTr="6667F05A" w14:paraId="42DD552A" w14:textId="77777777">
        <w:trPr>
          <w:trHeight w:val="300"/>
        </w:trPr>
        <w:tc>
          <w:tcPr>
            <w:tcW w:w="1134" w:type="dxa"/>
            <w:tcMar/>
          </w:tcPr>
          <w:p w:rsidRPr="00FA1534" w:rsidR="00BA1CD5" w:rsidP="007934F4" w:rsidRDefault="00983783" w14:paraId="7AEBF197" w14:textId="61742AE7">
            <w:pPr>
              <w:spacing w:before="120" w:line="260" w:lineRule="atLeast"/>
              <w:rPr>
                <w:rFonts w:cs="Arial"/>
              </w:rPr>
            </w:pPr>
            <w:r>
              <w:rPr>
                <w:rFonts w:cs="Arial"/>
              </w:rPr>
              <w:t>2.1.1</w:t>
            </w:r>
            <w:r w:rsidRPr="00FA1534" w:rsidR="00BA1CD5">
              <w:rPr>
                <w:rFonts w:cs="Arial"/>
                <w:color w:val="2B579A"/>
                <w:shd w:val="clear" w:color="auto" w:fill="E6E6E6"/>
              </w:rPr>
              <w:fldChar w:fldCharType="begin"/>
            </w:r>
            <w:r w:rsidRPr="00FA1534" w:rsidR="00BA1CD5">
              <w:rPr>
                <w:rFonts w:cs="Arial"/>
              </w:rPr>
              <w:instrText xml:space="preserve"> XE "PO301" </w:instrText>
            </w:r>
            <w:r w:rsidRPr="00FA1534" w:rsidR="00BA1CD5">
              <w:rPr>
                <w:rFonts w:cs="Arial"/>
                <w:color w:val="2B579A"/>
                <w:shd w:val="clear" w:color="auto" w:fill="E6E6E6"/>
              </w:rPr>
              <w:fldChar w:fldCharType="end"/>
            </w:r>
          </w:p>
        </w:tc>
        <w:tc>
          <w:tcPr>
            <w:tcW w:w="7936" w:type="dxa"/>
            <w:tcMar>
              <w:left w:w="28" w:type="dxa"/>
              <w:right w:w="28" w:type="dxa"/>
            </w:tcMar>
          </w:tcPr>
          <w:p w:rsidRPr="00FA1534" w:rsidR="00BA1CD5" w:rsidP="007934F4" w:rsidRDefault="00BA1CD5" w14:paraId="48A025F7" w14:textId="6E1EA357">
            <w:pPr>
              <w:spacing w:before="120" w:line="260" w:lineRule="atLeast"/>
              <w:rPr>
                <w:rFonts w:cs="Arial"/>
              </w:rPr>
            </w:pPr>
            <w:r w:rsidRPr="6667F05A" w:rsidR="00BA1CD5">
              <w:rPr>
                <w:rFonts w:cs="Arial"/>
              </w:rPr>
              <w:t xml:space="preserve">Opdrachtnemer zal optreden als enig zaakwaarnemer voor de Opdrachtgever waar het gaat om het </w:t>
            </w:r>
            <w:r w:rsidRPr="6667F05A" w:rsidR="4104CB81">
              <w:rPr>
                <w:rFonts w:cs="Arial"/>
              </w:rPr>
              <w:t>borgen</w:t>
            </w:r>
            <w:r w:rsidRPr="6667F05A" w:rsidR="00BA1CD5">
              <w:rPr>
                <w:rFonts w:cs="Arial"/>
              </w:rPr>
              <w:t xml:space="preserve"> van alle maatregelen en verplichtingen die vereist zijn op basis van de Arbowet, het Arbobesluit, de Wet lokaal spoor</w:t>
            </w:r>
            <w:r w:rsidRPr="6667F05A" w:rsidR="28711B3D">
              <w:rPr>
                <w:rFonts w:cs="Arial"/>
              </w:rPr>
              <w:t xml:space="preserve"> (toekomstig vervangen door: Spoorwegwet)</w:t>
            </w:r>
            <w:r w:rsidRPr="6667F05A" w:rsidR="00BA1CD5">
              <w:rPr>
                <w:rFonts w:cs="Arial"/>
              </w:rPr>
              <w:t xml:space="preserve"> </w:t>
            </w:r>
            <w:r w:rsidRPr="6667F05A" w:rsidR="00BA1CD5">
              <w:rPr>
                <w:rFonts w:cs="Arial"/>
              </w:rPr>
              <w:t xml:space="preserve">en </w:t>
            </w:r>
            <w:r w:rsidRPr="6667F05A" w:rsidR="00BA1CD5">
              <w:rPr>
                <w:rFonts w:cs="Arial"/>
              </w:rPr>
              <w:t xml:space="preserve">vigerende </w:t>
            </w:r>
            <w:r w:rsidRPr="6667F05A" w:rsidR="5D42CE07">
              <w:rPr>
                <w:rFonts w:cs="Arial"/>
              </w:rPr>
              <w:t xml:space="preserve">onderliggende </w:t>
            </w:r>
            <w:r w:rsidRPr="6667F05A" w:rsidR="00BA1CD5">
              <w:rPr>
                <w:rFonts w:cs="Arial"/>
              </w:rPr>
              <w:t xml:space="preserve">regelgeving. Zoals wettelijk is bepaald dient de </w:t>
            </w:r>
            <w:r w:rsidRPr="6667F05A" w:rsidR="006F3A70">
              <w:rPr>
                <w:rFonts w:cs="Arial"/>
              </w:rPr>
              <w:t>O</w:t>
            </w:r>
            <w:r w:rsidRPr="6667F05A" w:rsidR="00BA1CD5">
              <w:rPr>
                <w:rFonts w:cs="Arial"/>
              </w:rPr>
              <w:t>pdrac</w:t>
            </w:r>
            <w:r w:rsidRPr="6667F05A" w:rsidR="00B1382A">
              <w:rPr>
                <w:rFonts w:cs="Arial"/>
              </w:rPr>
              <w:t xml:space="preserve">htnemer vanuit het oogpunt van </w:t>
            </w:r>
            <w:r w:rsidRPr="6667F05A" w:rsidR="00B1382A">
              <w:rPr>
                <w:rFonts w:cs="Arial"/>
              </w:rPr>
              <w:t>A</w:t>
            </w:r>
            <w:r w:rsidRPr="6667F05A" w:rsidR="00BA1CD5">
              <w:rPr>
                <w:rFonts w:cs="Arial"/>
              </w:rPr>
              <w:t>rbeidshygiën</w:t>
            </w:r>
            <w:r w:rsidRPr="6667F05A" w:rsidR="00843ECA">
              <w:rPr>
                <w:rFonts w:cs="Arial"/>
              </w:rPr>
              <w:t>ische</w:t>
            </w:r>
            <w:r w:rsidRPr="6667F05A" w:rsidR="00BA1CD5">
              <w:rPr>
                <w:rFonts w:cs="Arial"/>
              </w:rPr>
              <w:t xml:space="preserve"> </w:t>
            </w:r>
            <w:r w:rsidRPr="6667F05A" w:rsidR="00B1382A">
              <w:rPr>
                <w:rFonts w:cs="Arial"/>
              </w:rPr>
              <w:t xml:space="preserve">Strategie </w:t>
            </w:r>
            <w:r w:rsidRPr="6667F05A" w:rsidR="00BA1CD5">
              <w:rPr>
                <w:rFonts w:cs="Arial"/>
              </w:rPr>
              <w:t>het hoogst mogelijke niveau te hanteren.</w:t>
            </w:r>
          </w:p>
        </w:tc>
      </w:tr>
      <w:tr w:rsidRPr="00FA1534" w:rsidR="001F3FEE" w:rsidTr="6667F05A" w14:paraId="4673664C" w14:textId="77777777">
        <w:trPr>
          <w:trHeight w:val="300"/>
        </w:trPr>
        <w:tc>
          <w:tcPr>
            <w:tcW w:w="1134" w:type="dxa"/>
            <w:tcMar/>
          </w:tcPr>
          <w:p w:rsidRPr="00FA1534" w:rsidR="00BA1CD5" w:rsidP="007934F4" w:rsidRDefault="00983783" w14:paraId="4018FD55" w14:textId="5852B350">
            <w:pPr>
              <w:spacing w:before="120" w:line="260" w:lineRule="atLeast"/>
              <w:rPr>
                <w:rFonts w:cs="Arial"/>
              </w:rPr>
            </w:pPr>
            <w:r>
              <w:rPr>
                <w:rFonts w:cs="Arial"/>
              </w:rPr>
              <w:t>2.1.2</w:t>
            </w:r>
          </w:p>
        </w:tc>
        <w:tc>
          <w:tcPr>
            <w:tcW w:w="7936" w:type="dxa"/>
            <w:tcMar>
              <w:left w:w="28" w:type="dxa"/>
              <w:right w:w="28" w:type="dxa"/>
            </w:tcMar>
          </w:tcPr>
          <w:p w:rsidRPr="00FA1534" w:rsidR="00BA1CD5" w:rsidP="007934F4" w:rsidRDefault="00BA1CD5" w14:paraId="19BB6DE3" w14:textId="74A2F605">
            <w:pPr>
              <w:spacing w:before="120" w:line="260" w:lineRule="atLeast"/>
              <w:rPr>
                <w:rFonts w:cs="Arial"/>
              </w:rPr>
            </w:pPr>
            <w:r w:rsidRPr="45C7BB0B">
              <w:rPr>
                <w:rFonts w:cs="Arial"/>
              </w:rPr>
              <w:t xml:space="preserve">Opdrachtnemer </w:t>
            </w:r>
            <w:r w:rsidRPr="45C7BB0B" w:rsidR="00184609">
              <w:rPr>
                <w:rFonts w:cs="Arial"/>
              </w:rPr>
              <w:t>dient</w:t>
            </w:r>
            <w:r w:rsidRPr="45C7BB0B">
              <w:rPr>
                <w:rFonts w:cs="Arial"/>
              </w:rPr>
              <w:t xml:space="preserve"> in lijn met de Arbowet, het Arbobesluit,</w:t>
            </w:r>
            <w:r w:rsidR="00894177">
              <w:rPr>
                <w:rFonts w:cs="Arial"/>
              </w:rPr>
              <w:t xml:space="preserve"> de Spoorwegwet,</w:t>
            </w:r>
            <w:r w:rsidRPr="45C7BB0B">
              <w:rPr>
                <w:rFonts w:cs="Arial"/>
              </w:rPr>
              <w:t xml:space="preserve"> de Wet lokaal spoor en onderliggende regelgeving </w:t>
            </w:r>
            <w:r w:rsidRPr="45C7BB0B" w:rsidR="27427C53">
              <w:rPr>
                <w:rFonts w:cs="Arial"/>
              </w:rPr>
              <w:t>alle relevante</w:t>
            </w:r>
            <w:r w:rsidRPr="45C7BB0B">
              <w:rPr>
                <w:rFonts w:cs="Arial"/>
              </w:rPr>
              <w:t xml:space="preserve"> veiligheidsrisico</w:t>
            </w:r>
            <w:r w:rsidRPr="45C7BB0B" w:rsidR="00184609">
              <w:rPr>
                <w:rFonts w:cs="Arial"/>
              </w:rPr>
              <w:t>’</w:t>
            </w:r>
            <w:r w:rsidRPr="45C7BB0B">
              <w:rPr>
                <w:rFonts w:cs="Arial"/>
              </w:rPr>
              <w:t>s af</w:t>
            </w:r>
            <w:r w:rsidRPr="45C7BB0B" w:rsidR="00184609">
              <w:rPr>
                <w:rFonts w:cs="Arial"/>
              </w:rPr>
              <w:t xml:space="preserve"> te </w:t>
            </w:r>
            <w:r w:rsidRPr="45C7BB0B">
              <w:rPr>
                <w:rFonts w:cs="Arial"/>
              </w:rPr>
              <w:t>wegen</w:t>
            </w:r>
            <w:r w:rsidRPr="45C7BB0B" w:rsidR="00842C49">
              <w:rPr>
                <w:rFonts w:cs="Arial"/>
              </w:rPr>
              <w:t xml:space="preserve"> </w:t>
            </w:r>
            <w:r w:rsidRPr="45C7BB0B">
              <w:rPr>
                <w:rFonts w:cs="Arial"/>
              </w:rPr>
              <w:t>en gedurende de realisatie va</w:t>
            </w:r>
            <w:r w:rsidRPr="45C7BB0B" w:rsidR="009775FB">
              <w:rPr>
                <w:rFonts w:cs="Arial"/>
              </w:rPr>
              <w:t>n de opdracht</w:t>
            </w:r>
            <w:r w:rsidR="00894177">
              <w:rPr>
                <w:rFonts w:cs="Arial"/>
              </w:rPr>
              <w:t>.</w:t>
            </w:r>
          </w:p>
        </w:tc>
      </w:tr>
      <w:tr w:rsidRPr="00FA1534" w:rsidR="001F3FEE" w:rsidTr="6667F05A" w14:paraId="7C426218" w14:textId="77777777">
        <w:trPr>
          <w:trHeight w:val="300"/>
        </w:trPr>
        <w:tc>
          <w:tcPr>
            <w:tcW w:w="1134" w:type="dxa"/>
            <w:tcMar/>
          </w:tcPr>
          <w:p w:rsidRPr="00FA1534" w:rsidR="00BA1CD5" w:rsidP="007934F4" w:rsidRDefault="00983783" w14:paraId="54283A5D" w14:textId="7283D0F8">
            <w:pPr>
              <w:spacing w:before="120" w:line="260" w:lineRule="atLeast"/>
              <w:rPr>
                <w:rFonts w:cs="Arial"/>
              </w:rPr>
            </w:pPr>
            <w:r>
              <w:rPr>
                <w:rFonts w:cs="Arial"/>
              </w:rPr>
              <w:t>2.1.3</w:t>
            </w:r>
          </w:p>
        </w:tc>
        <w:tc>
          <w:tcPr>
            <w:tcW w:w="7936" w:type="dxa"/>
            <w:tcMar>
              <w:left w:w="28" w:type="dxa"/>
              <w:right w:w="28" w:type="dxa"/>
            </w:tcMar>
          </w:tcPr>
          <w:p w:rsidRPr="00FA1534" w:rsidR="00BA1CD5" w:rsidP="007934F4" w:rsidRDefault="00BA1CD5" w14:paraId="2653E9F0" w14:textId="12FCAC26">
            <w:pPr>
              <w:spacing w:before="120" w:line="260" w:lineRule="atLeast"/>
              <w:rPr>
                <w:rFonts w:cs="Arial"/>
              </w:rPr>
            </w:pPr>
            <w:r w:rsidRPr="7E4868E8">
              <w:rPr>
                <w:rFonts w:cs="Arial"/>
              </w:rPr>
              <w:t>Opdrachtnemer</w:t>
            </w:r>
            <w:r w:rsidRPr="7E4868E8" w:rsidR="00184609">
              <w:rPr>
                <w:rFonts w:cs="Arial"/>
              </w:rPr>
              <w:t xml:space="preserve"> dient</w:t>
            </w:r>
            <w:r w:rsidRPr="7E4868E8">
              <w:rPr>
                <w:rFonts w:cs="Arial"/>
              </w:rPr>
              <w:t xml:space="preserve"> </w:t>
            </w:r>
            <w:r w:rsidRPr="7E4868E8" w:rsidR="22D30CB1">
              <w:rPr>
                <w:rFonts w:cs="Arial"/>
              </w:rPr>
              <w:t>voortdurend</w:t>
            </w:r>
            <w:r w:rsidRPr="7E4868E8">
              <w:rPr>
                <w:rFonts w:cs="Arial"/>
              </w:rPr>
              <w:t xml:space="preserve"> toezicht</w:t>
            </w:r>
            <w:r w:rsidRPr="7E4868E8" w:rsidR="00184609">
              <w:rPr>
                <w:rFonts w:cs="Arial"/>
              </w:rPr>
              <w:t xml:space="preserve"> te</w:t>
            </w:r>
            <w:r w:rsidRPr="7E4868E8">
              <w:rPr>
                <w:rFonts w:cs="Arial"/>
              </w:rPr>
              <w:t xml:space="preserve"> houden op de naleving van alle activiteiten op de bouwplaats en aan</w:t>
            </w:r>
            <w:r w:rsidRPr="7E4868E8" w:rsidR="009775FB">
              <w:rPr>
                <w:rFonts w:cs="Arial"/>
              </w:rPr>
              <w:t xml:space="preserve"> de opdracht </w:t>
            </w:r>
            <w:r w:rsidRPr="7E4868E8">
              <w:rPr>
                <w:rFonts w:cs="Arial"/>
              </w:rPr>
              <w:t>gebonden locaties die onder de werking van de Arbowet, het Arbobesluit,</w:t>
            </w:r>
            <w:r w:rsidR="00894177">
              <w:rPr>
                <w:rFonts w:cs="Arial"/>
              </w:rPr>
              <w:t xml:space="preserve"> de Spoorwegwet,</w:t>
            </w:r>
            <w:r w:rsidRPr="7E4868E8">
              <w:rPr>
                <w:rFonts w:cs="Arial"/>
              </w:rPr>
              <w:t xml:space="preserve"> de Wet lokaal spoor en </w:t>
            </w:r>
            <w:r w:rsidRPr="7E4868E8" w:rsidR="3170B5F2">
              <w:rPr>
                <w:rFonts w:cs="Arial"/>
              </w:rPr>
              <w:t xml:space="preserve">vigerende </w:t>
            </w:r>
            <w:r w:rsidRPr="7E4868E8">
              <w:rPr>
                <w:rFonts w:cs="Arial"/>
              </w:rPr>
              <w:t>onderliggende regelgeving vallen. Daarmee controle uitoefenend op de mitigerende maatregelen vanuit de risico-inventarisatie</w:t>
            </w:r>
            <w:r w:rsidRPr="7E4868E8" w:rsidR="00B1382A">
              <w:rPr>
                <w:rFonts w:cs="Arial"/>
              </w:rPr>
              <w:t xml:space="preserve"> en -evaluatie</w:t>
            </w:r>
            <w:r w:rsidRPr="7E4868E8">
              <w:rPr>
                <w:rFonts w:cs="Arial"/>
              </w:rPr>
              <w:t>.</w:t>
            </w:r>
          </w:p>
        </w:tc>
      </w:tr>
      <w:tr w:rsidRPr="00FA1534" w:rsidR="001F3FEE" w:rsidTr="6667F05A" w14:paraId="5E28ABCD" w14:textId="77777777">
        <w:trPr>
          <w:trHeight w:val="300"/>
        </w:trPr>
        <w:tc>
          <w:tcPr>
            <w:tcW w:w="1134" w:type="dxa"/>
            <w:tcMar/>
          </w:tcPr>
          <w:p w:rsidRPr="00894177" w:rsidR="00BA1CD5" w:rsidP="2220109B" w:rsidRDefault="00983783" w14:paraId="19BA1E9E" w14:textId="3DA80E3D">
            <w:pPr>
              <w:spacing w:before="120" w:line="260" w:lineRule="atLeast"/>
              <w:rPr>
                <w:rFonts w:cs="Arial"/>
                <w:strike/>
                <w:highlight w:val="yellow"/>
              </w:rPr>
            </w:pPr>
            <w:r w:rsidRPr="00894177">
              <w:rPr>
                <w:rFonts w:cs="Arial"/>
                <w:strike/>
                <w:color w:val="2B579A"/>
                <w:highlight w:val="yellow"/>
                <w:shd w:val="clear" w:color="auto" w:fill="E6E6E6"/>
              </w:rPr>
              <w:t>2.1.4</w:t>
            </w:r>
          </w:p>
        </w:tc>
        <w:tc>
          <w:tcPr>
            <w:tcW w:w="7936" w:type="dxa"/>
            <w:tcMar>
              <w:left w:w="28" w:type="dxa"/>
              <w:right w:w="28" w:type="dxa"/>
            </w:tcMar>
          </w:tcPr>
          <w:p w:rsidRPr="00894177" w:rsidR="00BA1CD5" w:rsidP="2220109B" w:rsidRDefault="00BA1CD5" w14:paraId="14355C75" w14:textId="4DA6D910">
            <w:pPr>
              <w:spacing w:before="120" w:line="260" w:lineRule="atLeast"/>
              <w:rPr>
                <w:rFonts w:cs="Arial"/>
                <w:strike/>
                <w:highlight w:val="yellow"/>
              </w:rPr>
            </w:pPr>
            <w:r w:rsidRPr="00894177">
              <w:rPr>
                <w:rFonts w:cs="Arial"/>
                <w:strike/>
                <w:color w:val="2B579A"/>
                <w:highlight w:val="yellow"/>
                <w:shd w:val="clear" w:color="auto" w:fill="E6E6E6"/>
              </w:rPr>
              <w:t>De V&amp;G</w:t>
            </w:r>
            <w:r w:rsidRPr="00894177" w:rsidR="00485089">
              <w:rPr>
                <w:rFonts w:cs="Arial"/>
                <w:strike/>
                <w:color w:val="2B579A"/>
                <w:highlight w:val="yellow"/>
                <w:shd w:val="clear" w:color="auto" w:fill="E6E6E6"/>
              </w:rPr>
              <w:t xml:space="preserve"> </w:t>
            </w:r>
            <w:r w:rsidRPr="00894177" w:rsidR="001E51C3">
              <w:rPr>
                <w:rFonts w:cs="Arial"/>
                <w:strike/>
                <w:color w:val="2B579A"/>
                <w:highlight w:val="yellow"/>
                <w:shd w:val="clear" w:color="auto" w:fill="E6E6E6"/>
              </w:rPr>
              <w:t>Coördinator</w:t>
            </w:r>
            <w:r w:rsidRPr="00894177">
              <w:rPr>
                <w:rFonts w:cs="Arial"/>
                <w:strike/>
                <w:color w:val="2B579A"/>
                <w:highlight w:val="yellow"/>
                <w:shd w:val="clear" w:color="auto" w:fill="E6E6E6"/>
              </w:rPr>
              <w:t xml:space="preserve"> </w:t>
            </w:r>
            <w:r w:rsidRPr="00894177" w:rsidR="00485089">
              <w:rPr>
                <w:rFonts w:cs="Arial"/>
                <w:strike/>
                <w:color w:val="2B579A"/>
                <w:highlight w:val="yellow"/>
                <w:shd w:val="clear" w:color="auto" w:fill="E6E6E6"/>
              </w:rPr>
              <w:t>O</w:t>
            </w:r>
            <w:r w:rsidRPr="00894177">
              <w:rPr>
                <w:rFonts w:cs="Arial"/>
                <w:strike/>
                <w:color w:val="2B579A"/>
                <w:highlight w:val="yellow"/>
                <w:shd w:val="clear" w:color="auto" w:fill="E6E6E6"/>
              </w:rPr>
              <w:t xml:space="preserve">ntwerpfase van de </w:t>
            </w:r>
            <w:r w:rsidRPr="00894177" w:rsidR="00AD1341">
              <w:rPr>
                <w:rFonts w:cs="Arial"/>
                <w:strike/>
                <w:color w:val="2B579A"/>
                <w:highlight w:val="yellow"/>
                <w:shd w:val="clear" w:color="auto" w:fill="E6E6E6"/>
              </w:rPr>
              <w:t xml:space="preserve">ontwerpende partij (contractfase) </w:t>
            </w:r>
            <w:r w:rsidRPr="00894177">
              <w:rPr>
                <w:rFonts w:cs="Arial"/>
                <w:strike/>
                <w:color w:val="2B579A"/>
                <w:highlight w:val="yellow"/>
                <w:shd w:val="clear" w:color="auto" w:fill="E6E6E6"/>
              </w:rPr>
              <w:t>zal de inhoud van het V&amp;G</w:t>
            </w:r>
            <w:r w:rsidRPr="00894177" w:rsidR="00D60047">
              <w:rPr>
                <w:rFonts w:cs="Arial"/>
                <w:strike/>
                <w:color w:val="2B579A"/>
                <w:highlight w:val="yellow"/>
                <w:shd w:val="clear" w:color="auto" w:fill="E6E6E6"/>
              </w:rPr>
              <w:t xml:space="preserve"> </w:t>
            </w:r>
            <w:r w:rsidRPr="00894177">
              <w:rPr>
                <w:rFonts w:cs="Arial"/>
                <w:strike/>
                <w:color w:val="2B579A"/>
                <w:highlight w:val="yellow"/>
                <w:shd w:val="clear" w:color="auto" w:fill="E6E6E6"/>
              </w:rPr>
              <w:t xml:space="preserve">plan </w:t>
            </w:r>
            <w:r w:rsidRPr="00894177" w:rsidR="00485089">
              <w:rPr>
                <w:rFonts w:cs="Arial"/>
                <w:strike/>
                <w:color w:val="2B579A"/>
                <w:highlight w:val="yellow"/>
                <w:shd w:val="clear" w:color="auto" w:fill="E6E6E6"/>
              </w:rPr>
              <w:t>O</w:t>
            </w:r>
            <w:r w:rsidRPr="00894177">
              <w:rPr>
                <w:rFonts w:cs="Arial"/>
                <w:strike/>
                <w:color w:val="2B579A"/>
                <w:highlight w:val="yellow"/>
                <w:shd w:val="clear" w:color="auto" w:fill="E6E6E6"/>
              </w:rPr>
              <w:t>ntwerpfase, de RI&amp;</w:t>
            </w:r>
            <w:r w:rsidRPr="00894177" w:rsidR="00D63EE3">
              <w:rPr>
                <w:rFonts w:cs="Arial"/>
                <w:strike/>
                <w:color w:val="2B579A"/>
                <w:highlight w:val="yellow"/>
                <w:shd w:val="clear" w:color="auto" w:fill="E6E6E6"/>
              </w:rPr>
              <w:t xml:space="preserve">A </w:t>
            </w:r>
            <w:r w:rsidRPr="00894177" w:rsidR="00485089">
              <w:rPr>
                <w:rFonts w:cs="Arial"/>
                <w:strike/>
                <w:color w:val="2B579A"/>
                <w:highlight w:val="yellow"/>
                <w:shd w:val="clear" w:color="auto" w:fill="E6E6E6"/>
              </w:rPr>
              <w:t>O</w:t>
            </w:r>
            <w:r w:rsidRPr="00894177">
              <w:rPr>
                <w:rFonts w:cs="Arial"/>
                <w:strike/>
                <w:color w:val="2B579A"/>
                <w:highlight w:val="yellow"/>
                <w:shd w:val="clear" w:color="auto" w:fill="E6E6E6"/>
              </w:rPr>
              <w:t>ntwerpfase tabel en het V&amp;G</w:t>
            </w:r>
            <w:r w:rsidRPr="00894177" w:rsidR="00D60047">
              <w:rPr>
                <w:rFonts w:cs="Arial"/>
                <w:strike/>
                <w:color w:val="2B579A"/>
                <w:highlight w:val="yellow"/>
                <w:shd w:val="clear" w:color="auto" w:fill="E6E6E6"/>
              </w:rPr>
              <w:t xml:space="preserve"> </w:t>
            </w:r>
            <w:r w:rsidRPr="00894177" w:rsidR="00DC2E27">
              <w:rPr>
                <w:rFonts w:cs="Arial"/>
                <w:strike/>
                <w:color w:val="2B579A"/>
                <w:highlight w:val="yellow"/>
                <w:shd w:val="clear" w:color="auto" w:fill="E6E6E6"/>
              </w:rPr>
              <w:t>d</w:t>
            </w:r>
            <w:r w:rsidRPr="00894177">
              <w:rPr>
                <w:rFonts w:cs="Arial"/>
                <w:strike/>
                <w:color w:val="2B579A"/>
                <w:highlight w:val="yellow"/>
                <w:shd w:val="clear" w:color="auto" w:fill="E6E6E6"/>
              </w:rPr>
              <w:t xml:space="preserve">ossier </w:t>
            </w:r>
            <w:r w:rsidRPr="00894177" w:rsidR="00485089">
              <w:rPr>
                <w:rFonts w:cs="Arial"/>
                <w:strike/>
                <w:color w:val="2B579A"/>
                <w:highlight w:val="yellow"/>
                <w:shd w:val="clear" w:color="auto" w:fill="E6E6E6"/>
              </w:rPr>
              <w:t>O</w:t>
            </w:r>
            <w:r w:rsidRPr="00894177">
              <w:rPr>
                <w:rFonts w:cs="Arial"/>
                <w:strike/>
                <w:color w:val="2B579A"/>
                <w:highlight w:val="yellow"/>
                <w:shd w:val="clear" w:color="auto" w:fill="E6E6E6"/>
              </w:rPr>
              <w:t xml:space="preserve">ntwerpfase </w:t>
            </w:r>
            <w:r w:rsidRPr="00894177" w:rsidR="00AD1341">
              <w:rPr>
                <w:rFonts w:cs="Arial"/>
                <w:strike/>
                <w:color w:val="2B579A"/>
                <w:highlight w:val="yellow"/>
                <w:shd w:val="clear" w:color="auto" w:fill="E6E6E6"/>
              </w:rPr>
              <w:t xml:space="preserve">(contractstukken) </w:t>
            </w:r>
            <w:r w:rsidRPr="00894177" w:rsidR="002634F9">
              <w:rPr>
                <w:rFonts w:cs="Arial"/>
                <w:strike/>
                <w:color w:val="2B579A"/>
                <w:highlight w:val="yellow"/>
                <w:shd w:val="clear" w:color="auto" w:fill="E6E6E6"/>
              </w:rPr>
              <w:t>overdragen</w:t>
            </w:r>
            <w:r w:rsidRPr="00894177" w:rsidR="0029008F">
              <w:rPr>
                <w:rFonts w:cs="Arial"/>
                <w:strike/>
                <w:color w:val="2B579A"/>
                <w:highlight w:val="yellow"/>
                <w:shd w:val="clear" w:color="auto" w:fill="E6E6E6"/>
              </w:rPr>
              <w:t xml:space="preserve"> aan </w:t>
            </w:r>
            <w:r w:rsidRPr="00894177">
              <w:rPr>
                <w:rFonts w:cs="Arial"/>
                <w:strike/>
                <w:color w:val="2B579A"/>
                <w:highlight w:val="yellow"/>
                <w:shd w:val="clear" w:color="auto" w:fill="E6E6E6"/>
              </w:rPr>
              <w:t>de V&amp;G</w:t>
            </w:r>
            <w:r w:rsidRPr="00894177" w:rsidR="0029008F">
              <w:rPr>
                <w:rFonts w:cs="Arial"/>
                <w:strike/>
                <w:color w:val="2B579A"/>
                <w:highlight w:val="yellow"/>
                <w:shd w:val="clear" w:color="auto" w:fill="E6E6E6"/>
              </w:rPr>
              <w:t xml:space="preserve"> Coördinator </w:t>
            </w:r>
            <w:r w:rsidRPr="00894177" w:rsidR="00AD1341">
              <w:rPr>
                <w:rFonts w:cs="Arial"/>
                <w:strike/>
                <w:color w:val="2B579A"/>
                <w:highlight w:val="yellow"/>
                <w:shd w:val="clear" w:color="auto" w:fill="E6E6E6"/>
              </w:rPr>
              <w:t xml:space="preserve">Ontwerpfase </w:t>
            </w:r>
            <w:r w:rsidRPr="00894177">
              <w:rPr>
                <w:rFonts w:cs="Arial"/>
                <w:strike/>
                <w:color w:val="2B579A"/>
                <w:highlight w:val="yellow"/>
                <w:shd w:val="clear" w:color="auto" w:fill="E6E6E6"/>
              </w:rPr>
              <w:t>van de Opdracht</w:t>
            </w:r>
            <w:r w:rsidRPr="00894177" w:rsidR="00AD1341">
              <w:rPr>
                <w:rFonts w:cs="Arial"/>
                <w:strike/>
                <w:color w:val="2B579A"/>
                <w:highlight w:val="yellow"/>
                <w:shd w:val="clear" w:color="auto" w:fill="E6E6E6"/>
              </w:rPr>
              <w:t>nemer, dit op aanvraag/ initiatief van de V&amp;G Coördinator Ontwerpfase van de Opdrachtnemer</w:t>
            </w:r>
            <w:r w:rsidRPr="00894177">
              <w:rPr>
                <w:rFonts w:cs="Arial"/>
                <w:strike/>
                <w:color w:val="2B579A"/>
                <w:highlight w:val="yellow"/>
                <w:shd w:val="clear" w:color="auto" w:fill="E6E6E6"/>
              </w:rPr>
              <w:t>.</w:t>
            </w:r>
          </w:p>
        </w:tc>
      </w:tr>
      <w:tr w:rsidRPr="00FA1534" w:rsidR="001F3FEE" w:rsidTr="6667F05A" w14:paraId="504995D8" w14:textId="77777777">
        <w:trPr>
          <w:trHeight w:val="300"/>
        </w:trPr>
        <w:tc>
          <w:tcPr>
            <w:tcW w:w="1134" w:type="dxa"/>
            <w:tcMar/>
          </w:tcPr>
          <w:p w:rsidRPr="00FA1534" w:rsidR="00BA1CD5" w:rsidP="007934F4" w:rsidRDefault="00983783" w14:paraId="5953B342" w14:textId="2E724581">
            <w:pPr>
              <w:spacing w:before="120" w:line="260" w:lineRule="atLeast"/>
              <w:rPr>
                <w:rFonts w:cs="Arial"/>
              </w:rPr>
            </w:pPr>
            <w:r>
              <w:rPr>
                <w:rFonts w:cs="Arial"/>
              </w:rPr>
              <w:t>2.1.5</w:t>
            </w:r>
          </w:p>
        </w:tc>
        <w:tc>
          <w:tcPr>
            <w:tcW w:w="7936" w:type="dxa"/>
            <w:tcMar>
              <w:left w:w="28" w:type="dxa"/>
              <w:right w:w="28" w:type="dxa"/>
            </w:tcMar>
          </w:tcPr>
          <w:p w:rsidRPr="00FA1534" w:rsidR="00BA1CD5" w:rsidP="01510397" w:rsidRDefault="00BA1CD5" w14:paraId="7B10D85E" w14:textId="70E134AF">
            <w:pPr>
              <w:spacing w:before="120" w:line="260" w:lineRule="atLeast"/>
              <w:rPr>
                <w:rFonts w:cs="Arial"/>
                <w:strike w:val="1"/>
              </w:rPr>
            </w:pPr>
            <w:r w:rsidRPr="01510397" w:rsidR="00BA1CD5">
              <w:rPr>
                <w:rFonts w:ascii="Arial" w:hAnsi="Arial" w:eastAsia="Calibri" w:cs="Arial" w:asciiTheme="minorAscii" w:hAnsiTheme="minorAscii" w:eastAsiaTheme="minorAscii" w:cstheme="minorBidi"/>
                <w:strike w:val="1"/>
                <w:color w:val="auto"/>
                <w:sz w:val="18"/>
                <w:szCs w:val="18"/>
                <w:lang w:eastAsia="en-US" w:bidi="ar-SA"/>
              </w:rPr>
              <w:t>Opdrachtnemer dient gedurende de looptijd van de Overeenkomst te beschikken over een geldig VCA</w:t>
            </w:r>
            <w:r w:rsidRPr="01510397" w:rsidR="00DE7FF0">
              <w:rPr>
                <w:rFonts w:ascii="Arial" w:hAnsi="Arial" w:eastAsia="Calibri" w:cs="Arial" w:asciiTheme="minorAscii" w:hAnsiTheme="minorAscii" w:eastAsiaTheme="minorAscii" w:cstheme="minorBidi"/>
                <w:strike w:val="1"/>
                <w:color w:val="auto"/>
                <w:sz w:val="18"/>
                <w:szCs w:val="18"/>
                <w:lang w:eastAsia="en-US" w:bidi="ar-SA"/>
              </w:rPr>
              <w:t>**</w:t>
            </w:r>
            <w:r w:rsidRPr="01510397" w:rsidR="00BA1CD5">
              <w:rPr>
                <w:rFonts w:ascii="Arial" w:hAnsi="Arial" w:eastAsia="Calibri" w:cs="Arial" w:asciiTheme="minorAscii" w:hAnsiTheme="minorAscii" w:eastAsiaTheme="minorAscii" w:cstheme="minorBidi"/>
                <w:strike w:val="1"/>
                <w:color w:val="auto"/>
                <w:sz w:val="18"/>
                <w:szCs w:val="18"/>
                <w:lang w:eastAsia="en-US" w:bidi="ar-SA"/>
              </w:rPr>
              <w:t>-certificaat en alle daaruit voortvloeiende eisen op te volgen, ook in geval van een combinatie</w:t>
            </w:r>
            <w:commentRangeStart w:id="2"/>
            <w:commentRangeStart w:id="3"/>
            <w:r w:rsidRPr="01510397" w:rsidR="00BA1CD5">
              <w:rPr>
                <w:rFonts w:ascii="Arial" w:hAnsi="Arial" w:eastAsia="Calibri" w:cs="Arial" w:asciiTheme="minorAscii" w:hAnsiTheme="minorAscii" w:eastAsiaTheme="minorAscii" w:cstheme="minorBidi"/>
                <w:strike w:val="1"/>
                <w:color w:val="auto"/>
                <w:sz w:val="18"/>
                <w:szCs w:val="18"/>
                <w:lang w:eastAsia="en-US" w:bidi="ar-SA"/>
              </w:rPr>
              <w:t>.</w:t>
            </w:r>
            <w:commentRangeEnd w:id="2"/>
            <w:r>
              <w:rPr>
                <w:rStyle w:val="CommentReference"/>
              </w:rPr>
              <w:commentReference w:id="2"/>
            </w:r>
            <w:commentRangeEnd w:id="3"/>
            <w:r>
              <w:rPr>
                <w:rStyle w:val="CommentReference"/>
              </w:rPr>
              <w:commentReference w:id="3"/>
            </w:r>
            <w:r w:rsidRPr="01510397" w:rsidR="00BA1CD5">
              <w:rPr>
                <w:rFonts w:ascii="Arial" w:hAnsi="Arial" w:eastAsia="Calibri" w:cs="Arial" w:asciiTheme="minorAscii" w:hAnsiTheme="minorAscii" w:eastAsiaTheme="minorAscii" w:cstheme="minorBidi"/>
                <w:strike w:val="1"/>
                <w:color w:val="auto"/>
                <w:sz w:val="18"/>
                <w:szCs w:val="18"/>
                <w:lang w:eastAsia="en-US" w:bidi="ar-SA"/>
              </w:rPr>
              <w:t xml:space="preserve"> </w:t>
            </w:r>
          </w:p>
        </w:tc>
      </w:tr>
      <w:tr w:rsidRPr="001F3FEE" w:rsidR="001F3FEE" w:rsidTr="6667F05A" w14:paraId="23171187" w14:textId="77777777">
        <w:trPr>
          <w:trHeight w:val="300"/>
        </w:trPr>
        <w:tc>
          <w:tcPr>
            <w:tcW w:w="1134" w:type="dxa"/>
            <w:tcMar/>
          </w:tcPr>
          <w:p w:rsidRPr="00FA1534" w:rsidR="00141244" w:rsidP="007934F4" w:rsidRDefault="00983783" w14:paraId="32065783" w14:textId="10E4EC2F">
            <w:pPr>
              <w:spacing w:before="120" w:line="260" w:lineRule="atLeast"/>
              <w:rPr>
                <w:rFonts w:cs="Arial"/>
              </w:rPr>
            </w:pPr>
            <w:r>
              <w:rPr>
                <w:rFonts w:cs="Arial"/>
              </w:rPr>
              <w:t>2.1.6</w:t>
            </w:r>
          </w:p>
        </w:tc>
        <w:tc>
          <w:tcPr>
            <w:tcW w:w="7936" w:type="dxa"/>
            <w:tcMar>
              <w:left w:w="28" w:type="dxa"/>
              <w:right w:w="28" w:type="dxa"/>
            </w:tcMar>
          </w:tcPr>
          <w:p w:rsidRPr="001F3FEE" w:rsidR="00141244" w:rsidP="00141244" w:rsidRDefault="00141244" w14:paraId="3858007A" w14:textId="7B78EA61">
            <w:pPr>
              <w:spacing w:before="120" w:line="260" w:lineRule="atLeast"/>
              <w:rPr>
                <w:rFonts w:cs="Arial"/>
              </w:rPr>
            </w:pPr>
            <w:r>
              <w:t>Opdracht</w:t>
            </w:r>
            <w:r w:rsidR="004850B0">
              <w:t>nemer</w:t>
            </w:r>
            <w:r>
              <w:t xml:space="preserve"> dient aantoonbaar te maken dat alle medewerkers (ook van onderaannemers) voldoende op de hoogte zijn van de risico’s van </w:t>
            </w:r>
            <w:r w:rsidRPr="4DBCC360" w:rsidR="0068210C">
              <w:rPr>
                <w:rFonts w:cs="Arial"/>
              </w:rPr>
              <w:t xml:space="preserve">de opdracht </w:t>
            </w:r>
            <w:r>
              <w:t>en het werkterrein en voorziet deze medewerkers van voortdurend toezicht. Anderstaligen dienen op eenzelfde wijze aantoonbaar te worden voorgelicht over de risico’s, mitigerende maatregelen en geldende regels.</w:t>
            </w:r>
          </w:p>
        </w:tc>
      </w:tr>
      <w:tr w:rsidRPr="001F3FEE" w:rsidR="001F3FEE" w:rsidTr="6667F05A" w14:paraId="4FEE6163" w14:textId="77777777">
        <w:trPr>
          <w:trHeight w:val="300"/>
        </w:trPr>
        <w:tc>
          <w:tcPr>
            <w:tcW w:w="1134" w:type="dxa"/>
            <w:tcMar/>
          </w:tcPr>
          <w:p w:rsidRPr="00FA1534" w:rsidR="00BA1CD5" w:rsidP="007934F4" w:rsidRDefault="00983783" w14:paraId="47082D47" w14:textId="0D41F16F">
            <w:pPr>
              <w:spacing w:before="120" w:line="260" w:lineRule="atLeast"/>
              <w:rPr>
                <w:rFonts w:cs="Arial"/>
              </w:rPr>
            </w:pPr>
            <w:r>
              <w:rPr>
                <w:rFonts w:cs="Arial"/>
              </w:rPr>
              <w:t>2.1.7</w:t>
            </w:r>
          </w:p>
        </w:tc>
        <w:tc>
          <w:tcPr>
            <w:tcW w:w="7936" w:type="dxa"/>
            <w:tcMar>
              <w:left w:w="28" w:type="dxa"/>
              <w:right w:w="28" w:type="dxa"/>
            </w:tcMar>
          </w:tcPr>
          <w:p w:rsidRPr="001F3FEE" w:rsidR="00094A14" w:rsidP="00094A14" w:rsidRDefault="00BA1CD5" w14:paraId="1FBDD057" w14:textId="35D7E918">
            <w:pPr>
              <w:spacing w:before="120" w:line="260" w:lineRule="atLeast"/>
              <w:rPr>
                <w:rFonts w:cs="Arial"/>
              </w:rPr>
            </w:pPr>
            <w:r w:rsidRPr="001F3FEE">
              <w:rPr>
                <w:rFonts w:cs="Arial"/>
              </w:rPr>
              <w:t xml:space="preserve">Opdrachtnemer dient te coördineren en af te stemmen over </w:t>
            </w:r>
            <w:r w:rsidRPr="001F3FEE" w:rsidR="00464F48">
              <w:rPr>
                <w:rFonts w:cs="Arial"/>
              </w:rPr>
              <w:t>veiligheid gerelateerde</w:t>
            </w:r>
            <w:r w:rsidRPr="001F3FEE">
              <w:rPr>
                <w:rFonts w:cs="Arial"/>
              </w:rPr>
              <w:t xml:space="preserve"> risico’s en beheersmaatregelen.</w:t>
            </w:r>
          </w:p>
        </w:tc>
      </w:tr>
      <w:tr w:rsidRPr="001F3FEE" w:rsidR="0018584B" w:rsidTr="6667F05A" w14:paraId="18F7C1AC" w14:textId="77777777">
        <w:trPr>
          <w:trHeight w:val="300"/>
        </w:trPr>
        <w:tc>
          <w:tcPr>
            <w:tcW w:w="1134" w:type="dxa"/>
            <w:tcMar/>
          </w:tcPr>
          <w:p w:rsidRPr="00FA1534" w:rsidR="0018584B" w:rsidP="007934F4" w:rsidRDefault="00983783" w14:paraId="6424701D" w14:textId="16BB9E0F">
            <w:pPr>
              <w:spacing w:before="120" w:line="260" w:lineRule="atLeast"/>
              <w:rPr>
                <w:rFonts w:cs="Arial"/>
              </w:rPr>
            </w:pPr>
            <w:r>
              <w:rPr>
                <w:rFonts w:cs="Arial"/>
              </w:rPr>
              <w:t>2.1.8</w:t>
            </w:r>
          </w:p>
        </w:tc>
        <w:tc>
          <w:tcPr>
            <w:tcW w:w="7936" w:type="dxa"/>
            <w:tcMar>
              <w:left w:w="28" w:type="dxa"/>
              <w:right w:w="28" w:type="dxa"/>
            </w:tcMar>
          </w:tcPr>
          <w:p w:rsidRPr="001F3FEE" w:rsidR="0018584B" w:rsidP="007934F4" w:rsidRDefault="00BC28D6" w14:paraId="64EDFC5F" w14:textId="1CEDC65F">
            <w:pPr>
              <w:spacing w:before="120" w:line="260" w:lineRule="atLeast"/>
              <w:rPr>
                <w:rFonts w:cs="Arial"/>
              </w:rPr>
            </w:pPr>
            <w:r w:rsidRPr="605F8B69">
              <w:rPr>
                <w:rFonts w:cs="Arial"/>
              </w:rPr>
              <w:t xml:space="preserve">Opdrachtnemer dient, in het kader van vandalismebestrijding, dagelijks zorg te dragen dat er na beëindiging van werkzaamheden, ter plaatse en/of in de omgeving van </w:t>
            </w:r>
            <w:r w:rsidRPr="605F8B69" w:rsidR="0068210C">
              <w:rPr>
                <w:rFonts w:cs="Arial"/>
              </w:rPr>
              <w:t xml:space="preserve">de opdracht </w:t>
            </w:r>
            <w:r w:rsidRPr="605F8B69">
              <w:rPr>
                <w:rFonts w:cs="Arial"/>
              </w:rPr>
              <w:t>geen hanteerbare losse voorwerpen aanwezig zijn</w:t>
            </w:r>
            <w:r w:rsidRPr="605F8B69" w:rsidR="42F133EC">
              <w:rPr>
                <w:rFonts w:cs="Arial"/>
              </w:rPr>
              <w:t>, mits de werkplek is afgeschermd voor de omgeving.</w:t>
            </w:r>
            <w:r w:rsidRPr="605F8B69">
              <w:rPr>
                <w:rFonts w:cs="Arial"/>
              </w:rPr>
              <w:t xml:space="preserve"> </w:t>
            </w:r>
          </w:p>
        </w:tc>
      </w:tr>
      <w:tr w:rsidRPr="001F3FEE" w:rsidR="001F3FEE" w:rsidTr="6667F05A" w14:paraId="14250BF7" w14:textId="77777777">
        <w:trPr>
          <w:trHeight w:val="300"/>
        </w:trPr>
        <w:tc>
          <w:tcPr>
            <w:tcW w:w="1134" w:type="dxa"/>
            <w:tcMar/>
          </w:tcPr>
          <w:p w:rsidRPr="00FA1534" w:rsidR="00BA1CD5" w:rsidP="00141244" w:rsidRDefault="00983783" w14:paraId="071AED42" w14:textId="6B48F650">
            <w:pPr>
              <w:spacing w:before="120" w:line="260" w:lineRule="atLeast"/>
              <w:rPr>
                <w:rFonts w:cs="Arial"/>
              </w:rPr>
            </w:pPr>
            <w:r>
              <w:rPr>
                <w:rFonts w:cs="Arial"/>
              </w:rPr>
              <w:t>2.1.9</w:t>
            </w:r>
          </w:p>
        </w:tc>
        <w:tc>
          <w:tcPr>
            <w:tcW w:w="7936" w:type="dxa"/>
            <w:tcMar>
              <w:left w:w="28" w:type="dxa"/>
              <w:right w:w="28" w:type="dxa"/>
            </w:tcMar>
          </w:tcPr>
          <w:p w:rsidRPr="001F3FEE" w:rsidR="00267864" w:rsidP="007934F4" w:rsidRDefault="00BA1CD5" w14:paraId="2F0CABBC" w14:textId="4BC2BB55">
            <w:pPr>
              <w:spacing w:before="120" w:line="260" w:lineRule="atLeast"/>
              <w:rPr>
                <w:rFonts w:cs="Arial"/>
              </w:rPr>
            </w:pPr>
            <w:r w:rsidRPr="000D2A36">
              <w:rPr>
                <w:rFonts w:cs="Arial"/>
              </w:rPr>
              <w:t>Opdrachtnemer dient aantoonbaar de nodige veiligheid- en gezondheidsmaatregelen en relevante V&amp;G</w:t>
            </w:r>
            <w:r w:rsidR="00BC4582">
              <w:rPr>
                <w:rFonts w:cs="Arial"/>
              </w:rPr>
              <w:t xml:space="preserve"> </w:t>
            </w:r>
            <w:r w:rsidRPr="000D2A36">
              <w:rPr>
                <w:rFonts w:cs="Arial"/>
              </w:rPr>
              <w:t>instructies voor medewerkers, onderaannemers</w:t>
            </w:r>
            <w:r w:rsidR="00D157E5">
              <w:rPr>
                <w:rFonts w:cs="Arial"/>
                <w:strike/>
              </w:rPr>
              <w:t xml:space="preserve">, </w:t>
            </w:r>
            <w:r w:rsidRPr="000D2A36" w:rsidR="00BD529A">
              <w:rPr>
                <w:rFonts w:cs="Arial"/>
              </w:rPr>
              <w:t xml:space="preserve">en </w:t>
            </w:r>
            <w:r w:rsidRPr="000D2A36" w:rsidR="002F4625">
              <w:rPr>
                <w:rFonts w:cs="Arial"/>
              </w:rPr>
              <w:t>directie</w:t>
            </w:r>
            <w:r w:rsidRPr="000D2A36" w:rsidR="00BD529A">
              <w:rPr>
                <w:rFonts w:cs="Arial"/>
              </w:rPr>
              <w:t xml:space="preserve">leveringen vallend onder de coördinatieverplichting </w:t>
            </w:r>
            <w:r w:rsidRPr="000D2A36" w:rsidR="002F4625">
              <w:rPr>
                <w:rFonts w:cs="Arial"/>
              </w:rPr>
              <w:t>van de Opdrachtnemer,</w:t>
            </w:r>
            <w:r w:rsidRPr="000D2A36" w:rsidR="008D2CA0">
              <w:rPr>
                <w:rFonts w:cs="Arial"/>
              </w:rPr>
              <w:t xml:space="preserve"> </w:t>
            </w:r>
            <w:r w:rsidRPr="000D2A36">
              <w:rPr>
                <w:rFonts w:cs="Arial"/>
              </w:rPr>
              <w:t xml:space="preserve">leveranciers en bezoekers van de bouwplaats te </w:t>
            </w:r>
            <w:r w:rsidRPr="000D2A36" w:rsidR="002F4FDC">
              <w:rPr>
                <w:rFonts w:cs="Arial"/>
              </w:rPr>
              <w:t xml:space="preserve">verzorgen </w:t>
            </w:r>
            <w:r w:rsidRPr="000D2A36" w:rsidR="000A5114">
              <w:rPr>
                <w:rFonts w:cs="Arial"/>
              </w:rPr>
              <w:t xml:space="preserve">en </w:t>
            </w:r>
            <w:r w:rsidRPr="000D2A36" w:rsidR="00006A29">
              <w:rPr>
                <w:rFonts w:cs="Arial"/>
              </w:rPr>
              <w:t xml:space="preserve">te </w:t>
            </w:r>
            <w:r w:rsidRPr="000D2A36" w:rsidR="000A5114">
              <w:rPr>
                <w:rFonts w:cs="Arial"/>
              </w:rPr>
              <w:t>coördineren</w:t>
            </w:r>
            <w:r w:rsidRPr="000D2A36">
              <w:rPr>
                <w:rFonts w:cs="Arial"/>
              </w:rPr>
              <w:t xml:space="preserve">. </w:t>
            </w:r>
          </w:p>
        </w:tc>
      </w:tr>
      <w:tr w:rsidRPr="00894177" w:rsidR="001F3FEE" w:rsidTr="6667F05A" w14:paraId="2B9A093B" w14:textId="77777777">
        <w:trPr>
          <w:trHeight w:val="300"/>
        </w:trPr>
        <w:tc>
          <w:tcPr>
            <w:tcW w:w="1134" w:type="dxa"/>
            <w:tcMar/>
          </w:tcPr>
          <w:p w:rsidRPr="00894177" w:rsidR="00BA1CD5" w:rsidP="007934F4" w:rsidRDefault="00983783" w14:paraId="6C48ACD6" w14:textId="7EF24329">
            <w:pPr>
              <w:spacing w:before="120" w:line="260" w:lineRule="atLeast"/>
              <w:rPr>
                <w:rFonts w:cs="Arial"/>
              </w:rPr>
            </w:pPr>
            <w:r w:rsidRPr="00894177">
              <w:rPr>
                <w:rFonts w:cs="Arial"/>
              </w:rPr>
              <w:t>2.1.10</w:t>
            </w:r>
          </w:p>
        </w:tc>
        <w:tc>
          <w:tcPr>
            <w:tcW w:w="7936" w:type="dxa"/>
            <w:tcMar>
              <w:left w:w="28" w:type="dxa"/>
              <w:right w:w="28" w:type="dxa"/>
            </w:tcMar>
          </w:tcPr>
          <w:p w:rsidRPr="00894177" w:rsidR="00BA1CD5" w:rsidP="007934F4" w:rsidRDefault="00BA1CD5" w14:paraId="3B1B9118" w14:textId="2F0765FF">
            <w:pPr>
              <w:spacing w:before="120" w:line="260" w:lineRule="atLeast"/>
              <w:rPr>
                <w:rFonts w:cs="Arial"/>
              </w:rPr>
            </w:pPr>
            <w:r w:rsidRPr="00894177">
              <w:rPr>
                <w:rFonts w:cs="Arial"/>
              </w:rPr>
              <w:t xml:space="preserve">Opdrachtnemer dient bij gelijktijdige activiteiten met </w:t>
            </w:r>
            <w:proofErr w:type="spellStart"/>
            <w:r w:rsidRPr="00894177">
              <w:rPr>
                <w:rFonts w:cs="Arial"/>
              </w:rPr>
              <w:t>Nevenopdrachtnemers</w:t>
            </w:r>
            <w:proofErr w:type="spellEnd"/>
            <w:r w:rsidRPr="00894177">
              <w:rPr>
                <w:rFonts w:cs="Arial"/>
              </w:rPr>
              <w:t xml:space="preserve"> </w:t>
            </w:r>
            <w:r w:rsidRPr="00894177" w:rsidR="00A200A0">
              <w:rPr>
                <w:rFonts w:cs="Arial"/>
              </w:rPr>
              <w:t xml:space="preserve">in afstemming met Opdrachtgever </w:t>
            </w:r>
            <w:r w:rsidRPr="00894177">
              <w:rPr>
                <w:rFonts w:cs="Arial"/>
              </w:rPr>
              <w:t xml:space="preserve">afspraken te maken over de coördinatie met betrekking tot </w:t>
            </w:r>
            <w:proofErr w:type="spellStart"/>
            <w:r w:rsidRPr="00894177">
              <w:rPr>
                <w:rFonts w:cs="Arial"/>
              </w:rPr>
              <w:t>veiligheidsgerelateerde</w:t>
            </w:r>
            <w:proofErr w:type="spellEnd"/>
            <w:r w:rsidRPr="00894177">
              <w:rPr>
                <w:rFonts w:cs="Arial"/>
              </w:rPr>
              <w:t xml:space="preserve"> risico’s en de geldende veiligheidsmanagementsystemen met de desbetreffende </w:t>
            </w:r>
            <w:proofErr w:type="spellStart"/>
            <w:r w:rsidRPr="00894177">
              <w:rPr>
                <w:rFonts w:cs="Arial"/>
              </w:rPr>
              <w:t>Nevenopdrachtnemers</w:t>
            </w:r>
            <w:proofErr w:type="spellEnd"/>
            <w:r w:rsidRPr="00894177">
              <w:rPr>
                <w:rFonts w:cs="Arial"/>
              </w:rPr>
              <w:t xml:space="preserve"> en geldende veiligheidsnormen en –richtlijnen na te leven;</w:t>
            </w:r>
          </w:p>
        </w:tc>
      </w:tr>
      <w:tr w:rsidRPr="001F3FEE" w:rsidR="001F3FEE" w:rsidTr="6667F05A" w14:paraId="78DF34F7" w14:textId="77777777">
        <w:trPr>
          <w:trHeight w:val="300"/>
        </w:trPr>
        <w:tc>
          <w:tcPr>
            <w:tcW w:w="1134" w:type="dxa"/>
            <w:tcMar/>
          </w:tcPr>
          <w:p w:rsidRPr="00FA1534" w:rsidR="00141244" w:rsidP="00141244" w:rsidRDefault="00983783" w14:paraId="4F60E929" w14:textId="4CA68041">
            <w:pPr>
              <w:spacing w:before="120" w:line="260" w:lineRule="atLeast"/>
              <w:rPr>
                <w:rFonts w:cs="Arial"/>
              </w:rPr>
            </w:pPr>
            <w:r>
              <w:rPr>
                <w:rFonts w:cs="Arial"/>
              </w:rPr>
              <w:t>2.1.11</w:t>
            </w:r>
          </w:p>
        </w:tc>
        <w:tc>
          <w:tcPr>
            <w:tcW w:w="7936" w:type="dxa"/>
            <w:tcMar>
              <w:left w:w="28" w:type="dxa"/>
              <w:right w:w="28" w:type="dxa"/>
            </w:tcMar>
          </w:tcPr>
          <w:p w:rsidRPr="001F3FEE" w:rsidR="00141244" w:rsidP="007934F4" w:rsidRDefault="00141244" w14:paraId="53DDA3BC" w14:textId="2A931AC0">
            <w:pPr>
              <w:spacing w:before="120" w:line="260" w:lineRule="atLeast"/>
            </w:pPr>
            <w:r w:rsidRPr="001F3FEE">
              <w:t>Opdrachtnemer dient de coördinatieverplichtingen ten aanzien van V&amp;G in te vullen en hiertoe een V&amp;G</w:t>
            </w:r>
            <w:r w:rsidR="00485089">
              <w:t xml:space="preserve"> </w:t>
            </w:r>
            <w:r w:rsidRPr="001F3FEE" w:rsidR="001E51C3">
              <w:t>Coördinator</w:t>
            </w:r>
            <w:r w:rsidRPr="001F3FEE">
              <w:t xml:space="preserve"> als aanspreekpunt aan te stellen. </w:t>
            </w:r>
          </w:p>
        </w:tc>
      </w:tr>
      <w:tr w:rsidRPr="001F3FEE" w:rsidR="001F3FEE" w:rsidTr="6667F05A" w14:paraId="3AAA7F0E" w14:textId="77777777">
        <w:trPr>
          <w:trHeight w:val="300"/>
        </w:trPr>
        <w:tc>
          <w:tcPr>
            <w:tcW w:w="1134" w:type="dxa"/>
            <w:tcMar/>
          </w:tcPr>
          <w:p w:rsidRPr="00FA1534" w:rsidR="00141244" w:rsidP="007934F4" w:rsidRDefault="00983783" w14:paraId="25FFE77C" w14:textId="3CFF24A3">
            <w:pPr>
              <w:spacing w:before="120" w:line="260" w:lineRule="atLeast"/>
              <w:rPr>
                <w:rFonts w:cs="Arial"/>
              </w:rPr>
            </w:pPr>
            <w:r>
              <w:rPr>
                <w:rFonts w:cs="Arial"/>
              </w:rPr>
              <w:t>2.1.12</w:t>
            </w:r>
          </w:p>
        </w:tc>
        <w:tc>
          <w:tcPr>
            <w:tcW w:w="7936" w:type="dxa"/>
            <w:tcMar>
              <w:left w:w="28" w:type="dxa"/>
              <w:right w:w="28" w:type="dxa"/>
            </w:tcMar>
          </w:tcPr>
          <w:p w:rsidRPr="001F3FEE" w:rsidR="007E3A47" w:rsidP="002B396B" w:rsidRDefault="00141244" w14:paraId="65604E58" w14:textId="50549497">
            <w:r>
              <w:t>Opdrachtnemer dient de V&amp;G</w:t>
            </w:r>
            <w:r w:rsidR="00BC4582">
              <w:t xml:space="preserve"> </w:t>
            </w:r>
            <w:r>
              <w:t xml:space="preserve">aspecten van </w:t>
            </w:r>
            <w:r w:rsidRPr="528A01DF" w:rsidR="006166AC">
              <w:rPr>
                <w:rFonts w:cs="Arial"/>
              </w:rPr>
              <w:t xml:space="preserve">de opdracht </w:t>
            </w:r>
            <w:r>
              <w:t>te laten toetsen door een onafhankelijke derde. Ten</w:t>
            </w:r>
            <w:r w:rsidR="00DA0ABB">
              <w:t xml:space="preserve"> </w:t>
            </w:r>
            <w:r>
              <w:t xml:space="preserve">minste </w:t>
            </w:r>
            <w:r w:rsidR="008C7203">
              <w:t>4 keer per jaar</w:t>
            </w:r>
            <w:r>
              <w:t xml:space="preserve"> dient een </w:t>
            </w:r>
            <w:proofErr w:type="spellStart"/>
            <w:r>
              <w:t>terzake</w:t>
            </w:r>
            <w:proofErr w:type="spellEnd"/>
            <w:r>
              <w:t xml:space="preserve"> deskundige het naleven van het veiligheid- en gezondheid management te toetsen. De rapportages van deze toetsen worden binnen twee weken ter kennisgeving aan de opdrachtgever verstuurd. Naar aanleiding van de uitkomsten van de toets, neemt de </w:t>
            </w:r>
            <w:r w:rsidR="008C7087">
              <w:t>O</w:t>
            </w:r>
            <w:r>
              <w:t>pdrachtnemer passende maatregelen om risico’s binnen geldende wet- en regelgeving te beheersen</w:t>
            </w:r>
            <w:r w:rsidR="5EBAD0C3">
              <w:t>.</w:t>
            </w:r>
          </w:p>
        </w:tc>
      </w:tr>
      <w:tr w:rsidRPr="001F3FEE" w:rsidR="008F621E" w:rsidTr="6667F05A" w14:paraId="56561C89" w14:textId="77777777">
        <w:trPr>
          <w:trHeight w:val="690"/>
        </w:trPr>
        <w:tc>
          <w:tcPr>
            <w:tcW w:w="1134" w:type="dxa"/>
            <w:tcMar/>
          </w:tcPr>
          <w:p w:rsidRPr="00FA1534" w:rsidR="008F621E" w:rsidP="007934F4" w:rsidRDefault="00983783" w14:paraId="38D5AED6" w14:textId="0DB66F6C">
            <w:pPr>
              <w:spacing w:before="120" w:line="260" w:lineRule="atLeast"/>
              <w:rPr>
                <w:rFonts w:cs="Arial"/>
              </w:rPr>
            </w:pPr>
            <w:r>
              <w:rPr>
                <w:rFonts w:cs="Arial"/>
              </w:rPr>
              <w:t>2.1.13</w:t>
            </w:r>
          </w:p>
        </w:tc>
        <w:tc>
          <w:tcPr>
            <w:tcW w:w="7936" w:type="dxa"/>
            <w:tcMar>
              <w:left w:w="28" w:type="dxa"/>
              <w:right w:w="28" w:type="dxa"/>
            </w:tcMar>
          </w:tcPr>
          <w:p w:rsidRPr="002B396B" w:rsidR="008F621E" w:rsidP="002B396B" w:rsidRDefault="00897266" w14:paraId="78A112AB" w14:textId="744C6BA4">
            <w:r>
              <w:t>Opdrachtnemer dient t</w:t>
            </w:r>
            <w:r w:rsidRPr="00FA1534" w:rsidR="002B396B">
              <w:t>en</w:t>
            </w:r>
            <w:r w:rsidR="003650E8">
              <w:t xml:space="preserve"> </w:t>
            </w:r>
            <w:r w:rsidRPr="00FA1534" w:rsidR="002B396B">
              <w:t xml:space="preserve">minste </w:t>
            </w:r>
            <w:r w:rsidR="00135F6F">
              <w:t>4 keer per jaar</w:t>
            </w:r>
            <w:r w:rsidRPr="00FA1534" w:rsidR="002B396B">
              <w:t xml:space="preserve"> een </w:t>
            </w:r>
            <w:r w:rsidRPr="00FA1534" w:rsidR="00A80E46">
              <w:t>S</w:t>
            </w:r>
            <w:r w:rsidRPr="00FA1534" w:rsidR="002B396B">
              <w:t>afety</w:t>
            </w:r>
            <w:r w:rsidRPr="00FA1534" w:rsidR="00A80E46">
              <w:t xml:space="preserve"> </w:t>
            </w:r>
            <w:r w:rsidRPr="00FA1534" w:rsidR="002B396B">
              <w:t xml:space="preserve">walk te organiseren en nodigt de Opdrachtgever hiervoor uit. Tijdens en na de </w:t>
            </w:r>
            <w:r w:rsidRPr="00FA1534" w:rsidR="00A80E46">
              <w:t>S</w:t>
            </w:r>
            <w:r w:rsidRPr="00FA1534" w:rsidR="002B396B">
              <w:t>afety walk worden relevante veiligheids- en gezondheidsaspecten besproken.</w:t>
            </w:r>
          </w:p>
        </w:tc>
      </w:tr>
      <w:tr w:rsidRPr="001F3FEE" w:rsidR="001F3FEE" w:rsidTr="6667F05A" w14:paraId="21467733" w14:textId="77777777">
        <w:trPr>
          <w:trHeight w:val="300"/>
        </w:trPr>
        <w:tc>
          <w:tcPr>
            <w:tcW w:w="1134" w:type="dxa"/>
            <w:tcMar/>
          </w:tcPr>
          <w:p w:rsidRPr="00FA1534" w:rsidR="00141244" w:rsidP="007934F4" w:rsidRDefault="00983783" w14:paraId="39D903F1" w14:textId="2274FFB6">
            <w:pPr>
              <w:spacing w:before="120" w:line="260" w:lineRule="atLeast"/>
              <w:rPr>
                <w:rFonts w:cs="Arial"/>
              </w:rPr>
            </w:pPr>
            <w:r>
              <w:rPr>
                <w:rFonts w:cs="Arial"/>
              </w:rPr>
              <w:t>2.1.14</w:t>
            </w:r>
          </w:p>
        </w:tc>
        <w:tc>
          <w:tcPr>
            <w:tcW w:w="7936" w:type="dxa"/>
            <w:tcMar>
              <w:left w:w="28" w:type="dxa"/>
              <w:right w:w="28" w:type="dxa"/>
            </w:tcMar>
          </w:tcPr>
          <w:p w:rsidRPr="001F3FEE" w:rsidR="00141244" w:rsidP="007934F4" w:rsidRDefault="00FD5A9D" w14:paraId="557915CF" w14:textId="7D82BB3C">
            <w:pPr>
              <w:spacing w:before="120" w:line="260" w:lineRule="atLeast"/>
            </w:pPr>
            <w:r>
              <w:t>De O</w:t>
            </w:r>
            <w:r w:rsidR="00141244">
              <w:t xml:space="preserve">pdrachtnemer dient incidenten en (bijna) ongevallen te registreren en te behandelen. (Bijna) ongevallen en incidenten tijdens werkzaamheden dienen binnen 24 uur </w:t>
            </w:r>
            <w:r w:rsidR="3B928B52">
              <w:t xml:space="preserve">schriftelijk </w:t>
            </w:r>
            <w:r w:rsidR="00141244">
              <w:t xml:space="preserve">te worden gemeld aan de </w:t>
            </w:r>
            <w:proofErr w:type="spellStart"/>
            <w:r w:rsidR="54CD5913">
              <w:t>Safetymanager</w:t>
            </w:r>
            <w:proofErr w:type="spellEnd"/>
            <w:r w:rsidR="54CD5913">
              <w:t xml:space="preserve"> van Opdrachtgever</w:t>
            </w:r>
            <w:r w:rsidR="00141244">
              <w:t xml:space="preserve">. De </w:t>
            </w:r>
            <w:r w:rsidR="008C7087">
              <w:t>O</w:t>
            </w:r>
            <w:r w:rsidR="00141244">
              <w:t xml:space="preserve">pdrachtnemer draagt zorg voor opvolging van deze incidenten in de vorm van analyse en </w:t>
            </w:r>
            <w:proofErr w:type="spellStart"/>
            <w:r w:rsidR="00141244">
              <w:t>risicomitigering</w:t>
            </w:r>
            <w:proofErr w:type="spellEnd"/>
            <w:r w:rsidR="00141244">
              <w:t xml:space="preserve"> in de vorm van bestendige maatregelen. </w:t>
            </w:r>
            <w:r>
              <w:t xml:space="preserve">De </w:t>
            </w:r>
            <w:r w:rsidR="00141244">
              <w:t xml:space="preserve">Opdrachtnemer dient de uitkomsten hiervan schriftelijk aan de </w:t>
            </w:r>
            <w:r w:rsidR="003F7B26">
              <w:t>O</w:t>
            </w:r>
            <w:r w:rsidR="00141244">
              <w:t>pdrachtgever aan te bieden</w:t>
            </w:r>
            <w:r w:rsidR="00DD5C3C">
              <w:t xml:space="preserve"> in de vorm van een incidentonderzoek/ ongevalsrapportage</w:t>
            </w:r>
            <w:r w:rsidR="00141244">
              <w:t xml:space="preserve">. </w:t>
            </w:r>
            <w:r w:rsidR="003F7B26">
              <w:t xml:space="preserve">De </w:t>
            </w:r>
            <w:r w:rsidR="00141244">
              <w:t xml:space="preserve">Opdrachtgever kan besluiten om een aanvullend onderzoek uit te (laten) voeren, </w:t>
            </w:r>
            <w:r w:rsidR="00835C83">
              <w:t xml:space="preserve">de </w:t>
            </w:r>
            <w:r w:rsidR="008C7087">
              <w:t>O</w:t>
            </w:r>
            <w:r w:rsidR="00141244">
              <w:t>pdrachtnemer dient hieraan medewerking te verlenen.</w:t>
            </w:r>
          </w:p>
        </w:tc>
      </w:tr>
      <w:tr w:rsidRPr="001F3FEE" w:rsidR="001F3FEE" w:rsidTr="6667F05A" w14:paraId="0BA693DF" w14:textId="77777777">
        <w:trPr>
          <w:trHeight w:val="300"/>
        </w:trPr>
        <w:tc>
          <w:tcPr>
            <w:tcW w:w="1134" w:type="dxa"/>
            <w:tcMar/>
          </w:tcPr>
          <w:p w:rsidRPr="00FA1534" w:rsidR="00141244" w:rsidP="007934F4" w:rsidRDefault="00983783" w14:paraId="2757A091" w14:textId="4935CE9A">
            <w:pPr>
              <w:spacing w:before="120" w:line="260" w:lineRule="atLeast"/>
              <w:rPr>
                <w:rFonts w:cs="Arial"/>
              </w:rPr>
            </w:pPr>
            <w:r>
              <w:rPr>
                <w:rFonts w:cs="Arial"/>
              </w:rPr>
              <w:t>2.1.15</w:t>
            </w:r>
          </w:p>
        </w:tc>
        <w:tc>
          <w:tcPr>
            <w:tcW w:w="7936" w:type="dxa"/>
            <w:tcMar>
              <w:left w:w="28" w:type="dxa"/>
              <w:right w:w="28" w:type="dxa"/>
            </w:tcMar>
          </w:tcPr>
          <w:p w:rsidRPr="001F3FEE" w:rsidR="00141244" w:rsidP="007934F4" w:rsidRDefault="00DC7D38" w14:paraId="67B7A7A0" w14:textId="687F220C">
            <w:pPr>
              <w:spacing w:before="120" w:line="260" w:lineRule="atLeast"/>
            </w:pPr>
            <w:r w:rsidRPr="003E0212">
              <w:rPr>
                <w:rFonts w:cs="Arial"/>
                <w:color w:val="000000" w:themeColor="text1"/>
              </w:rPr>
              <w:t>De Opdrachtnemer dient te voldoen aan de vigerende versies van het Kader Werkzaamheden Tramweg (KWT) inclusief het Memorandum KWT en het Elektrotechnische Veiligheidshandboek (EVH).</w:t>
            </w:r>
          </w:p>
        </w:tc>
      </w:tr>
      <w:tr w:rsidRPr="001F3FEE" w:rsidR="004C5BC2" w:rsidTr="6667F05A" w14:paraId="762B9668" w14:textId="77777777">
        <w:trPr>
          <w:trHeight w:val="300"/>
        </w:trPr>
        <w:tc>
          <w:tcPr>
            <w:tcW w:w="1134" w:type="dxa"/>
            <w:tcMar/>
          </w:tcPr>
          <w:p w:rsidRPr="00FA1534" w:rsidR="004C5BC2" w:rsidP="007934F4" w:rsidRDefault="00983783" w14:paraId="51F454D2" w14:textId="1D9C2C43">
            <w:pPr>
              <w:spacing w:before="120" w:line="260" w:lineRule="atLeast"/>
              <w:rPr>
                <w:rFonts w:cs="Arial"/>
              </w:rPr>
            </w:pPr>
            <w:r>
              <w:rPr>
                <w:rFonts w:cs="Arial"/>
              </w:rPr>
              <w:t>2.1.16</w:t>
            </w:r>
          </w:p>
        </w:tc>
        <w:tc>
          <w:tcPr>
            <w:tcW w:w="7936" w:type="dxa"/>
            <w:tcMar>
              <w:left w:w="28" w:type="dxa"/>
              <w:right w:w="28" w:type="dxa"/>
            </w:tcMar>
          </w:tcPr>
          <w:p w:rsidRPr="00917467" w:rsidR="004C5BC2" w:rsidP="007934F4" w:rsidRDefault="00DC7D38" w14:paraId="2566DCA6" w14:textId="56AB31F1">
            <w:pPr>
              <w:spacing w:before="120" w:line="260" w:lineRule="atLeast"/>
            </w:pPr>
            <w:r w:rsidRPr="3679DD0B" w:rsidR="00DC7D38">
              <w:rPr>
                <w:rFonts w:cs="Arial"/>
              </w:rPr>
              <w:t>De</w:t>
            </w:r>
            <w:r w:rsidRPr="3679DD0B" w:rsidR="00A84A68">
              <w:rPr>
                <w:rFonts w:cs="Arial"/>
              </w:rPr>
              <w:t xml:space="preserve"> Opdrachtnemer </w:t>
            </w:r>
            <w:r w:rsidRPr="3679DD0B" w:rsidR="00DC7D38">
              <w:rPr>
                <w:rFonts w:cs="Arial"/>
              </w:rPr>
              <w:t xml:space="preserve">dient in zijn </w:t>
            </w:r>
            <w:r w:rsidRPr="3679DD0B" w:rsidR="004C5BC2">
              <w:rPr>
                <w:rFonts w:cs="Arial"/>
              </w:rPr>
              <w:t xml:space="preserve">op te stellen </w:t>
            </w:r>
            <w:r w:rsidRPr="3679DD0B" w:rsidR="004C5BC2">
              <w:rPr>
                <w:rFonts w:ascii="Arial" w:hAnsi="Arial" w:eastAsia="Calibri" w:cs="Arial" w:asciiTheme="minorAscii" w:hAnsiTheme="minorAscii" w:eastAsiaTheme="minorAscii" w:cstheme="minorBidi"/>
                <w:strike w:val="1"/>
                <w:color w:val="auto"/>
                <w:sz w:val="18"/>
                <w:szCs w:val="18"/>
                <w:lang w:eastAsia="en-US" w:bidi="ar-SA"/>
              </w:rPr>
              <w:t>Project</w:t>
            </w:r>
            <w:r w:rsidRPr="3679DD0B" w:rsidR="004C5BC2">
              <w:rPr>
                <w:rFonts w:cs="Arial"/>
              </w:rPr>
              <w:t xml:space="preserve">kwaliteitsplan </w:t>
            </w:r>
            <w:r w:rsidRPr="3679DD0B" w:rsidR="00DC7D38">
              <w:rPr>
                <w:rFonts w:cs="Arial"/>
              </w:rPr>
              <w:t>een</w:t>
            </w:r>
            <w:r w:rsidRPr="3679DD0B" w:rsidR="004C5BC2">
              <w:rPr>
                <w:rFonts w:cs="Arial"/>
              </w:rPr>
              <w:t xml:space="preserve"> relatie </w:t>
            </w:r>
            <w:r w:rsidRPr="3679DD0B" w:rsidR="00E277A2">
              <w:rPr>
                <w:rFonts w:cs="Arial"/>
              </w:rPr>
              <w:t xml:space="preserve">te leggen </w:t>
            </w:r>
            <w:r w:rsidRPr="3679DD0B" w:rsidR="004C5BC2">
              <w:rPr>
                <w:rFonts w:cs="Arial"/>
              </w:rPr>
              <w:t xml:space="preserve">met </w:t>
            </w:r>
            <w:r w:rsidRPr="3679DD0B" w:rsidR="004C5BC2">
              <w:rPr>
                <w:rFonts w:cs="Arial"/>
                <w:strike w:val="1"/>
              </w:rPr>
              <w:t>de op te stellen Plan Veilige Berijdbaarhei</w:t>
            </w:r>
            <w:r w:rsidRPr="3679DD0B" w:rsidR="00917467">
              <w:rPr>
                <w:rFonts w:cs="Arial"/>
                <w:strike w:val="1"/>
              </w:rPr>
              <w:t>d</w:t>
            </w:r>
            <w:r w:rsidRPr="3679DD0B" w:rsidR="00917467">
              <w:rPr>
                <w:rFonts w:cs="Arial"/>
              </w:rPr>
              <w:t>,</w:t>
            </w:r>
            <w:r w:rsidRPr="3679DD0B" w:rsidR="53657484">
              <w:rPr>
                <w:rFonts w:cs="Arial"/>
              </w:rPr>
              <w:t xml:space="preserve"> het</w:t>
            </w:r>
            <w:r w:rsidRPr="3679DD0B" w:rsidR="004C5BC2">
              <w:rPr>
                <w:rFonts w:cs="Arial"/>
              </w:rPr>
              <w:t xml:space="preserve"> V&amp;G</w:t>
            </w:r>
            <w:r w:rsidRPr="3679DD0B" w:rsidR="00015AED">
              <w:rPr>
                <w:rFonts w:cs="Arial"/>
              </w:rPr>
              <w:t>-</w:t>
            </w:r>
            <w:r w:rsidRPr="3679DD0B" w:rsidR="004C5BC2">
              <w:rPr>
                <w:rFonts w:cs="Arial"/>
              </w:rPr>
              <w:t>plan</w:t>
            </w:r>
            <w:r w:rsidRPr="3679DD0B" w:rsidR="00917467">
              <w:rPr>
                <w:rFonts w:cs="Arial"/>
              </w:rPr>
              <w:t>,</w:t>
            </w:r>
            <w:r w:rsidRPr="3679DD0B" w:rsidR="00B160C8">
              <w:rPr>
                <w:rFonts w:cs="Arial"/>
              </w:rPr>
              <w:t xml:space="preserve"> Werkplan,</w:t>
            </w:r>
            <w:r w:rsidRPr="3679DD0B" w:rsidR="00917467">
              <w:rPr>
                <w:rFonts w:cs="Arial"/>
              </w:rPr>
              <w:t xml:space="preserve"> V&amp;G</w:t>
            </w:r>
            <w:r w:rsidRPr="3679DD0B" w:rsidR="00015AED">
              <w:rPr>
                <w:rFonts w:cs="Arial"/>
              </w:rPr>
              <w:t>-</w:t>
            </w:r>
            <w:r w:rsidRPr="3679DD0B" w:rsidR="00917467">
              <w:rPr>
                <w:rFonts w:cs="Arial"/>
              </w:rPr>
              <w:t>Dossier en</w:t>
            </w:r>
            <w:r w:rsidRPr="3679DD0B" w:rsidR="00E277A2">
              <w:rPr>
                <w:rFonts w:cs="Arial"/>
              </w:rPr>
              <w:t xml:space="preserve"> </w:t>
            </w:r>
            <w:r w:rsidRPr="3679DD0B" w:rsidR="00917467">
              <w:rPr>
                <w:rFonts w:cs="Arial"/>
              </w:rPr>
              <w:t>Veiligheidsmanagementplan</w:t>
            </w:r>
            <w:r w:rsidRPr="3679DD0B" w:rsidR="004C5BC2">
              <w:rPr>
                <w:rFonts w:cs="Arial"/>
              </w:rPr>
              <w:t>.</w:t>
            </w:r>
          </w:p>
        </w:tc>
      </w:tr>
      <w:tr w:rsidRPr="001F3FEE" w:rsidR="004C5BC2" w:rsidTr="6667F05A" w14:paraId="2C25A0D9" w14:textId="77777777">
        <w:trPr>
          <w:trHeight w:val="300"/>
        </w:trPr>
        <w:tc>
          <w:tcPr>
            <w:tcW w:w="1134" w:type="dxa"/>
            <w:tcMar/>
          </w:tcPr>
          <w:p w:rsidRPr="00FA1534" w:rsidR="004C5BC2" w:rsidP="007934F4" w:rsidRDefault="00983783" w14:paraId="4ABF3ABB" w14:textId="7F3CADEF">
            <w:pPr>
              <w:spacing w:before="120" w:line="260" w:lineRule="atLeast"/>
              <w:rPr>
                <w:rFonts w:cs="Arial"/>
              </w:rPr>
            </w:pPr>
            <w:r>
              <w:rPr>
                <w:rFonts w:cs="Arial"/>
              </w:rPr>
              <w:t>2.1.17</w:t>
            </w:r>
          </w:p>
        </w:tc>
        <w:tc>
          <w:tcPr>
            <w:tcW w:w="7936" w:type="dxa"/>
            <w:tcMar>
              <w:left w:w="28" w:type="dxa"/>
              <w:right w:w="28" w:type="dxa"/>
            </w:tcMar>
          </w:tcPr>
          <w:p w:rsidRPr="00917467" w:rsidR="004C5BC2" w:rsidP="007934F4" w:rsidRDefault="00DC7D38" w14:paraId="253CE4E3" w14:textId="55E9AC59">
            <w:pPr>
              <w:spacing w:before="120" w:line="260" w:lineRule="atLeast"/>
              <w:rPr>
                <w:rFonts w:cs="Arial"/>
              </w:rPr>
            </w:pPr>
            <w:r w:rsidRPr="003E0212">
              <w:rPr>
                <w:rFonts w:cs="Arial"/>
                <w:color w:val="000000" w:themeColor="text1"/>
              </w:rPr>
              <w:t>De Opdrachtnemer dient in alle veiligheidsdocumenten de onderlinge relatie tussen veiligheidsdocumenten (leeswijzer) en verwijzingen naar (tekstdelen van) veiligheidsdocumenten en separate bijlagen te borgen.</w:t>
            </w:r>
          </w:p>
        </w:tc>
      </w:tr>
    </w:tbl>
    <w:p w:rsidRPr="001F3FEE" w:rsidR="00BA1CD5" w:rsidP="00530228" w:rsidRDefault="00BA1CD5" w14:paraId="10839753" w14:textId="77777777">
      <w:pPr>
        <w:pStyle w:val="Geenafstand"/>
        <w:rPr>
          <w:rFonts w:cs="Arial"/>
        </w:rPr>
      </w:pPr>
    </w:p>
    <w:p w:rsidRPr="00894177" w:rsidR="00BA1CD5" w:rsidP="00BA1CD5" w:rsidRDefault="009740E1" w14:paraId="2350FF4E" w14:textId="5790A3AA">
      <w:pPr>
        <w:pStyle w:val="Geenafstand"/>
        <w:rPr>
          <w:rFonts w:cs="Arial"/>
          <w:b/>
          <w:bCs/>
          <w:i/>
          <w:strike/>
        </w:rPr>
      </w:pPr>
      <w:r w:rsidRPr="00894177">
        <w:rPr>
          <w:rFonts w:cs="Arial"/>
          <w:b/>
          <w:bCs/>
          <w:i/>
          <w:color w:val="2B579A"/>
          <w:shd w:val="clear" w:color="auto" w:fill="E6E6E6"/>
        </w:rPr>
        <w:t xml:space="preserve">2.2 </w:t>
      </w:r>
      <w:r w:rsidRPr="00894177" w:rsidR="00BA1CD5">
        <w:rPr>
          <w:rFonts w:cs="Arial"/>
          <w:b/>
          <w:bCs/>
          <w:i/>
          <w:strike/>
        </w:rPr>
        <w:t>Veiligheid en gezondheid ontwerp</w:t>
      </w:r>
      <w:r w:rsidRPr="00894177" w:rsidR="009C01E1">
        <w:rPr>
          <w:rFonts w:cs="Arial"/>
          <w:b/>
          <w:bCs/>
          <w:i/>
          <w:strike/>
        </w:rPr>
        <w:t>fase</w:t>
      </w:r>
      <w:r w:rsidRPr="00894177" w:rsidR="00F6571D">
        <w:rPr>
          <w:rFonts w:cs="Arial"/>
          <w:b/>
          <w:bCs/>
          <w:i/>
          <w:strike/>
          <w:color w:val="2B579A"/>
          <w:shd w:val="clear" w:color="auto" w:fill="E6E6E6"/>
        </w:rPr>
        <w:t xml:space="preserve"> (V</w:t>
      </w:r>
      <w:r w:rsidRPr="00894177" w:rsidR="00080E3C">
        <w:rPr>
          <w:rFonts w:cs="Arial"/>
          <w:b/>
          <w:bCs/>
          <w:i/>
          <w:strike/>
          <w:color w:val="2B579A"/>
          <w:shd w:val="clear" w:color="auto" w:fill="E6E6E6"/>
        </w:rPr>
        <w:t>P</w:t>
      </w:r>
      <w:r w:rsidRPr="00894177" w:rsidR="00F6571D">
        <w:rPr>
          <w:rFonts w:cs="Arial"/>
          <w:b/>
          <w:bCs/>
          <w:i/>
          <w:strike/>
          <w:color w:val="2B579A"/>
          <w:shd w:val="clear" w:color="auto" w:fill="E6E6E6"/>
        </w:rPr>
        <w:t>O)</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894177" w:rsidR="001F3FEE" w:rsidTr="007934F4" w14:paraId="5611CEB8" w14:textId="77777777">
        <w:tc>
          <w:tcPr>
            <w:tcW w:w="850" w:type="dxa"/>
          </w:tcPr>
          <w:p w:rsidRPr="00894177" w:rsidR="00BA1CD5" w:rsidP="00141244" w:rsidRDefault="006C6119" w14:paraId="755F16FE" w14:textId="259209FB">
            <w:pPr>
              <w:spacing w:before="120" w:line="260" w:lineRule="atLeast"/>
              <w:rPr>
                <w:rFonts w:cs="Arial"/>
                <w:strike/>
              </w:rPr>
            </w:pPr>
            <w:r w:rsidRPr="00894177">
              <w:rPr>
                <w:rFonts w:cs="Arial"/>
                <w:strike/>
              </w:rPr>
              <w:t>2.2.1</w:t>
            </w:r>
            <w:r w:rsidRPr="00894177" w:rsidR="00BA1CD5">
              <w:rPr>
                <w:rFonts w:cs="Arial"/>
                <w:strike/>
                <w:color w:val="2B579A"/>
                <w:shd w:val="clear" w:color="auto" w:fill="E6E6E6"/>
              </w:rPr>
              <w:fldChar w:fldCharType="begin"/>
            </w:r>
            <w:r w:rsidRPr="00894177" w:rsidR="00BA1CD5">
              <w:rPr>
                <w:rFonts w:cs="Arial"/>
                <w:strike/>
                <w:color w:val="2B579A"/>
                <w:shd w:val="clear" w:color="auto" w:fill="E6E6E6"/>
              </w:rPr>
              <w:instrText xml:space="preserve"> XE " PO312" </w:instrText>
            </w:r>
            <w:r w:rsidRPr="00894177" w:rsidR="00BA1CD5">
              <w:rPr>
                <w:rFonts w:cs="Arial"/>
                <w:strike/>
                <w:color w:val="2B579A"/>
                <w:shd w:val="clear" w:color="auto" w:fill="E6E6E6"/>
              </w:rPr>
              <w:fldChar w:fldCharType="end"/>
            </w:r>
          </w:p>
        </w:tc>
        <w:tc>
          <w:tcPr>
            <w:tcW w:w="8103" w:type="dxa"/>
            <w:tcMar>
              <w:left w:w="28" w:type="dxa"/>
              <w:right w:w="28" w:type="dxa"/>
            </w:tcMar>
          </w:tcPr>
          <w:p w:rsidRPr="00894177" w:rsidR="00BA1CD5" w:rsidP="00A65164" w:rsidRDefault="00BA1CD5" w14:paraId="5C020F4C" w14:textId="6E95BC05">
            <w:pPr>
              <w:spacing w:before="120" w:line="260" w:lineRule="atLeast"/>
              <w:rPr>
                <w:rFonts w:cs="Arial"/>
                <w:strike/>
              </w:rPr>
            </w:pPr>
            <w:r w:rsidRPr="00894177">
              <w:rPr>
                <w:rFonts w:cs="Arial"/>
                <w:strike/>
              </w:rPr>
              <w:t xml:space="preserve">Voordat met </w:t>
            </w:r>
            <w:r w:rsidRPr="00894177" w:rsidR="00353CD8">
              <w:rPr>
                <w:rFonts w:cs="Arial"/>
                <w:strike/>
              </w:rPr>
              <w:t>het</w:t>
            </w:r>
            <w:r w:rsidRPr="00894177">
              <w:rPr>
                <w:rFonts w:cs="Arial"/>
                <w:strike/>
              </w:rPr>
              <w:t xml:space="preserve"> </w:t>
            </w:r>
            <w:r w:rsidRPr="00894177" w:rsidR="00353CD8">
              <w:rPr>
                <w:rFonts w:cs="Arial"/>
                <w:strike/>
              </w:rPr>
              <w:t>ontwerp</w:t>
            </w:r>
            <w:r w:rsidRPr="00894177">
              <w:rPr>
                <w:rFonts w:cs="Arial"/>
                <w:strike/>
              </w:rPr>
              <w:t xml:space="preserve"> van</w:t>
            </w:r>
            <w:r w:rsidRPr="00894177" w:rsidR="009775FB">
              <w:rPr>
                <w:rFonts w:cs="Arial"/>
                <w:strike/>
              </w:rPr>
              <w:t xml:space="preserve"> de opdracht</w:t>
            </w:r>
            <w:r w:rsidRPr="00894177">
              <w:rPr>
                <w:rFonts w:cs="Arial"/>
                <w:strike/>
              </w:rPr>
              <w:t xml:space="preserve"> wordt begonnen dient </w:t>
            </w:r>
            <w:r w:rsidRPr="00894177" w:rsidR="00835C83">
              <w:rPr>
                <w:rFonts w:cs="Arial"/>
                <w:strike/>
              </w:rPr>
              <w:t xml:space="preserve">de </w:t>
            </w:r>
            <w:r w:rsidRPr="00894177">
              <w:rPr>
                <w:rFonts w:cs="Arial"/>
                <w:strike/>
              </w:rPr>
              <w:t xml:space="preserve">Opdrachtnemer aan </w:t>
            </w:r>
            <w:r w:rsidRPr="00894177" w:rsidR="003F7B26">
              <w:rPr>
                <w:rFonts w:cs="Arial"/>
                <w:strike/>
              </w:rPr>
              <w:t xml:space="preserve">de </w:t>
            </w:r>
            <w:r w:rsidRPr="00894177">
              <w:rPr>
                <w:rFonts w:cs="Arial"/>
                <w:strike/>
              </w:rPr>
              <w:t>Opdrachtgever sch</w:t>
            </w:r>
            <w:r w:rsidRPr="00894177" w:rsidR="001E51C3">
              <w:rPr>
                <w:rFonts w:cs="Arial"/>
                <w:strike/>
              </w:rPr>
              <w:t>riftelijk te melden wie als V&amp;G</w:t>
            </w:r>
            <w:r w:rsidRPr="00894177" w:rsidR="00485089">
              <w:rPr>
                <w:rFonts w:cs="Arial"/>
                <w:strike/>
              </w:rPr>
              <w:t xml:space="preserve"> </w:t>
            </w:r>
            <w:r w:rsidRPr="00894177" w:rsidR="001E51C3">
              <w:rPr>
                <w:rFonts w:cs="Arial"/>
                <w:strike/>
              </w:rPr>
              <w:t>Coördinator</w:t>
            </w:r>
            <w:r w:rsidRPr="00894177">
              <w:rPr>
                <w:rFonts w:cs="Arial"/>
                <w:strike/>
              </w:rPr>
              <w:t xml:space="preserve"> voor de </w:t>
            </w:r>
            <w:r w:rsidRPr="00894177" w:rsidR="00AF761A">
              <w:rPr>
                <w:rFonts w:cs="Arial"/>
                <w:strike/>
              </w:rPr>
              <w:t>O</w:t>
            </w:r>
            <w:r w:rsidRPr="00894177">
              <w:rPr>
                <w:rFonts w:cs="Arial"/>
                <w:strike/>
              </w:rPr>
              <w:t xml:space="preserve">ntwerpfase zal worden aangewezen. </w:t>
            </w:r>
            <w:r w:rsidRPr="00894177" w:rsidR="00637BC5">
              <w:rPr>
                <w:rFonts w:cs="Arial"/>
                <w:strike/>
              </w:rPr>
              <w:t xml:space="preserve">De </w:t>
            </w:r>
            <w:r w:rsidRPr="00894177" w:rsidR="008C7087">
              <w:rPr>
                <w:rFonts w:cs="Arial"/>
                <w:strike/>
              </w:rPr>
              <w:t>O</w:t>
            </w:r>
            <w:r w:rsidRPr="00894177" w:rsidR="00637BC5">
              <w:rPr>
                <w:rFonts w:cs="Arial"/>
                <w:strike/>
              </w:rPr>
              <w:t xml:space="preserve">pdrachtnemer dient een VGCO gecertificeerde (Veiligheid en Gezondheid </w:t>
            </w:r>
            <w:r w:rsidRPr="00894177" w:rsidR="001E51C3">
              <w:rPr>
                <w:rFonts w:cs="Arial"/>
                <w:strike/>
              </w:rPr>
              <w:t>Coördinator</w:t>
            </w:r>
            <w:r w:rsidRPr="00894177" w:rsidR="00637BC5">
              <w:rPr>
                <w:rFonts w:cs="Arial"/>
                <w:strike/>
              </w:rPr>
              <w:t xml:space="preserve"> Ontwerpfase) aan te stellen (</w:t>
            </w:r>
            <w:proofErr w:type="spellStart"/>
            <w:r w:rsidRPr="00894177" w:rsidR="00637BC5">
              <w:rPr>
                <w:rFonts w:cs="Arial"/>
                <w:strike/>
              </w:rPr>
              <w:t>RailAlert</w:t>
            </w:r>
            <w:proofErr w:type="spellEnd"/>
            <w:r w:rsidRPr="00894177" w:rsidR="00637BC5">
              <w:rPr>
                <w:rFonts w:cs="Arial"/>
                <w:strike/>
              </w:rPr>
              <w:t xml:space="preserve">). </w:t>
            </w:r>
            <w:r w:rsidRPr="00894177">
              <w:rPr>
                <w:rFonts w:cs="Arial"/>
                <w:strike/>
              </w:rPr>
              <w:t xml:space="preserve">Na </w:t>
            </w:r>
            <w:r w:rsidRPr="00894177" w:rsidR="004F620F">
              <w:rPr>
                <w:rFonts w:cs="Arial"/>
                <w:strike/>
              </w:rPr>
              <w:t>acceptatie</w:t>
            </w:r>
            <w:r w:rsidRPr="00894177">
              <w:rPr>
                <w:rFonts w:cs="Arial"/>
                <w:strike/>
              </w:rPr>
              <w:t xml:space="preserve"> door de Opdrachtgever zal deze persoon door </w:t>
            </w:r>
            <w:r w:rsidRPr="00894177" w:rsidR="0064117D">
              <w:rPr>
                <w:rFonts w:cs="Arial"/>
                <w:strike/>
              </w:rPr>
              <w:t xml:space="preserve">de </w:t>
            </w:r>
            <w:r w:rsidRPr="00894177">
              <w:rPr>
                <w:rFonts w:cs="Arial"/>
                <w:strike/>
              </w:rPr>
              <w:t>Opdrachtgever schriftelijk worden aangewezen als V&amp;G</w:t>
            </w:r>
            <w:r w:rsidRPr="00894177" w:rsidR="00485089">
              <w:rPr>
                <w:rFonts w:cs="Arial"/>
                <w:strike/>
              </w:rPr>
              <w:t xml:space="preserve"> </w:t>
            </w:r>
            <w:r w:rsidRPr="00894177" w:rsidR="001E51C3">
              <w:rPr>
                <w:rFonts w:cs="Arial"/>
                <w:strike/>
              </w:rPr>
              <w:t>Coördinator</w:t>
            </w:r>
            <w:r w:rsidRPr="00894177">
              <w:rPr>
                <w:rFonts w:cs="Arial"/>
                <w:strike/>
              </w:rPr>
              <w:t xml:space="preserve"> </w:t>
            </w:r>
            <w:r w:rsidRPr="00894177" w:rsidR="00A65164">
              <w:rPr>
                <w:rFonts w:cs="Arial"/>
                <w:strike/>
              </w:rPr>
              <w:t>O</w:t>
            </w:r>
            <w:r w:rsidRPr="00894177">
              <w:rPr>
                <w:rFonts w:cs="Arial"/>
                <w:strike/>
              </w:rPr>
              <w:t xml:space="preserve">ntwerpfase </w:t>
            </w:r>
            <w:proofErr w:type="gramStart"/>
            <w:r w:rsidRPr="00894177">
              <w:rPr>
                <w:rFonts w:cs="Arial"/>
                <w:strike/>
              </w:rPr>
              <w:t>conform</w:t>
            </w:r>
            <w:proofErr w:type="gramEnd"/>
            <w:r w:rsidRPr="00894177">
              <w:rPr>
                <w:rFonts w:cs="Arial"/>
                <w:strike/>
              </w:rPr>
              <w:t xml:space="preserve"> artikel 2.29 van het Arbobesluit. Hierna kan deze persoon aanvangen met de werkzaamheden. D</w:t>
            </w:r>
            <w:r w:rsidRPr="00894177" w:rsidR="001E51C3">
              <w:rPr>
                <w:rFonts w:cs="Arial"/>
                <w:strike/>
              </w:rPr>
              <w:t>e V&amp;G</w:t>
            </w:r>
            <w:r w:rsidRPr="00894177" w:rsidR="00485089">
              <w:rPr>
                <w:rFonts w:cs="Arial"/>
                <w:strike/>
              </w:rPr>
              <w:t xml:space="preserve"> </w:t>
            </w:r>
            <w:r w:rsidRPr="00894177" w:rsidR="001E51C3">
              <w:rPr>
                <w:rFonts w:cs="Arial"/>
                <w:strike/>
              </w:rPr>
              <w:t>Coördinator</w:t>
            </w:r>
            <w:r w:rsidRPr="00894177">
              <w:rPr>
                <w:rFonts w:cs="Arial"/>
                <w:strike/>
              </w:rPr>
              <w:t xml:space="preserve"> </w:t>
            </w:r>
            <w:r w:rsidRPr="00894177" w:rsidR="001E51C3">
              <w:rPr>
                <w:rFonts w:cs="Arial"/>
                <w:strike/>
              </w:rPr>
              <w:t>O</w:t>
            </w:r>
            <w:r w:rsidRPr="00894177">
              <w:rPr>
                <w:rFonts w:cs="Arial"/>
                <w:strike/>
              </w:rPr>
              <w:t>ntwerpfase dient tenminste de taken overeenkomstig artikel 2.30 uit te voeren en voldoende bevoegdheid te hebben om met betrekking tot veiligheidsrisico’s maatregelen in het kader van het Arbeidsomstandighedenbesluit door te voeren.</w:t>
            </w:r>
          </w:p>
        </w:tc>
      </w:tr>
      <w:tr w:rsidRPr="00894177" w:rsidR="001F3FEE" w:rsidTr="007934F4" w14:paraId="5D9717C3" w14:textId="77777777">
        <w:tc>
          <w:tcPr>
            <w:tcW w:w="850" w:type="dxa"/>
          </w:tcPr>
          <w:p w:rsidRPr="00894177" w:rsidR="00637BC5" w:rsidP="00FF2654" w:rsidRDefault="006C6119" w14:paraId="04344935" w14:textId="42F3F5FD">
            <w:pPr>
              <w:spacing w:before="120" w:line="260" w:lineRule="atLeast"/>
              <w:rPr>
                <w:rFonts w:cs="Arial"/>
                <w:strike/>
              </w:rPr>
            </w:pPr>
            <w:r w:rsidRPr="00894177">
              <w:rPr>
                <w:rFonts w:cs="Arial"/>
                <w:strike/>
              </w:rPr>
              <w:t>2.2.2</w:t>
            </w:r>
          </w:p>
        </w:tc>
        <w:tc>
          <w:tcPr>
            <w:tcW w:w="8103" w:type="dxa"/>
            <w:tcMar>
              <w:left w:w="28" w:type="dxa"/>
              <w:right w:w="28" w:type="dxa"/>
            </w:tcMar>
          </w:tcPr>
          <w:p w:rsidRPr="00894177" w:rsidR="00637BC5" w:rsidP="001E51C3" w:rsidRDefault="00637BC5" w14:paraId="64E919FE" w14:textId="52E92FE5">
            <w:pPr>
              <w:spacing w:before="120" w:line="260" w:lineRule="atLeast"/>
              <w:rPr>
                <w:rFonts w:cs="Arial"/>
                <w:strike/>
              </w:rPr>
            </w:pPr>
            <w:r w:rsidRPr="00894177">
              <w:rPr>
                <w:rFonts w:cs="Arial"/>
                <w:strike/>
              </w:rPr>
              <w:t xml:space="preserve">Ten aanzien van </w:t>
            </w:r>
            <w:proofErr w:type="spellStart"/>
            <w:r w:rsidRPr="00894177">
              <w:rPr>
                <w:rFonts w:cs="Arial"/>
                <w:strike/>
              </w:rPr>
              <w:t>spoorspecifieke</w:t>
            </w:r>
            <w:proofErr w:type="spellEnd"/>
            <w:r w:rsidRPr="00894177">
              <w:rPr>
                <w:rFonts w:cs="Arial"/>
                <w:strike/>
              </w:rPr>
              <w:t xml:space="preserve"> veiligheid (aanrijdgevaar door railverkeer en elektrocutiegevaar bovenleiding) dient de Opdrachtnemer een WB-V (</w:t>
            </w:r>
            <w:proofErr w:type="gramStart"/>
            <w:r w:rsidRPr="00894177">
              <w:rPr>
                <w:rFonts w:cs="Arial"/>
                <w:strike/>
              </w:rPr>
              <w:t>Werkplekbeveiliging  Voorbereidende</w:t>
            </w:r>
            <w:proofErr w:type="gramEnd"/>
            <w:r w:rsidRPr="00894177">
              <w:rPr>
                <w:rFonts w:cs="Arial"/>
                <w:strike/>
              </w:rPr>
              <w:t xml:space="preserve"> taken) </w:t>
            </w:r>
            <w:r w:rsidRPr="00894177" w:rsidR="00252427">
              <w:rPr>
                <w:rFonts w:cs="Arial"/>
                <w:strike/>
              </w:rPr>
              <w:t xml:space="preserve">gecertificeerde persoon </w:t>
            </w:r>
            <w:r w:rsidRPr="00894177">
              <w:rPr>
                <w:rFonts w:cs="Arial"/>
                <w:strike/>
              </w:rPr>
              <w:t>aan te stellen (</w:t>
            </w:r>
            <w:proofErr w:type="spellStart"/>
            <w:r w:rsidRPr="00894177" w:rsidR="00DA3A1B">
              <w:rPr>
                <w:rFonts w:cs="Arial"/>
                <w:strike/>
              </w:rPr>
              <w:t>RailAlert</w:t>
            </w:r>
            <w:proofErr w:type="spellEnd"/>
            <w:r w:rsidRPr="00894177">
              <w:rPr>
                <w:rFonts w:cs="Arial"/>
                <w:strike/>
              </w:rPr>
              <w:t>) die beschikt over de wettelijke bevoegdheden</w:t>
            </w:r>
            <w:r w:rsidRPr="00894177" w:rsidR="001E51C3">
              <w:rPr>
                <w:rFonts w:cs="Arial"/>
                <w:strike/>
              </w:rPr>
              <w:t xml:space="preserve"> </w:t>
            </w:r>
            <w:r w:rsidRPr="00894177">
              <w:rPr>
                <w:rFonts w:cs="Arial"/>
                <w:strike/>
              </w:rPr>
              <w:t xml:space="preserve">en </w:t>
            </w:r>
            <w:r w:rsidRPr="00894177" w:rsidR="00BD53DA">
              <w:rPr>
                <w:rFonts w:cs="Arial"/>
                <w:strike/>
              </w:rPr>
              <w:t xml:space="preserve">die </w:t>
            </w:r>
            <w:r w:rsidRPr="00894177">
              <w:rPr>
                <w:rFonts w:cs="Arial"/>
                <w:strike/>
              </w:rPr>
              <w:t>overlegt met de V&amp;G</w:t>
            </w:r>
            <w:r w:rsidRPr="00894177" w:rsidR="00485089">
              <w:rPr>
                <w:rFonts w:cs="Arial"/>
                <w:strike/>
              </w:rPr>
              <w:t xml:space="preserve"> </w:t>
            </w:r>
            <w:r w:rsidRPr="00894177" w:rsidR="001E51C3">
              <w:rPr>
                <w:rFonts w:cs="Arial"/>
                <w:strike/>
              </w:rPr>
              <w:t>Coördinator</w:t>
            </w:r>
            <w:r w:rsidRPr="00894177">
              <w:rPr>
                <w:rFonts w:cs="Arial"/>
                <w:strike/>
              </w:rPr>
              <w:t xml:space="preserve"> </w:t>
            </w:r>
            <w:r w:rsidRPr="00894177" w:rsidR="001E51C3">
              <w:rPr>
                <w:rFonts w:cs="Arial"/>
                <w:strike/>
              </w:rPr>
              <w:t>O</w:t>
            </w:r>
            <w:r w:rsidRPr="00894177">
              <w:rPr>
                <w:rFonts w:cs="Arial"/>
                <w:strike/>
              </w:rPr>
              <w:t>ntwerpfase.</w:t>
            </w:r>
          </w:p>
        </w:tc>
      </w:tr>
      <w:tr w:rsidRPr="00894177" w:rsidR="001F3FEE" w:rsidTr="007934F4" w14:paraId="7F68F1E0" w14:textId="77777777">
        <w:tc>
          <w:tcPr>
            <w:tcW w:w="850" w:type="dxa"/>
          </w:tcPr>
          <w:p w:rsidRPr="00894177" w:rsidR="00FF2654" w:rsidP="007934F4" w:rsidRDefault="006C6119" w14:paraId="087782AA" w14:textId="7CC81921">
            <w:pPr>
              <w:spacing w:before="120" w:line="260" w:lineRule="atLeast"/>
              <w:rPr>
                <w:rFonts w:cs="Arial"/>
                <w:strike/>
              </w:rPr>
            </w:pPr>
            <w:r w:rsidRPr="00894177">
              <w:rPr>
                <w:rFonts w:cs="Arial"/>
                <w:strike/>
              </w:rPr>
              <w:t>2.2.3</w:t>
            </w:r>
          </w:p>
        </w:tc>
        <w:tc>
          <w:tcPr>
            <w:tcW w:w="8103" w:type="dxa"/>
            <w:tcMar>
              <w:left w:w="28" w:type="dxa"/>
              <w:right w:w="28" w:type="dxa"/>
            </w:tcMar>
          </w:tcPr>
          <w:p w:rsidRPr="00894177" w:rsidR="00FF2654" w:rsidP="00A65164" w:rsidRDefault="00835C83" w14:paraId="6BDC59AB" w14:textId="2378EF37">
            <w:pPr>
              <w:spacing w:before="120" w:line="260" w:lineRule="atLeast"/>
              <w:rPr>
                <w:rFonts w:cs="Arial"/>
                <w:strike/>
              </w:rPr>
            </w:pPr>
            <w:r w:rsidRPr="00894177">
              <w:rPr>
                <w:rFonts w:cs="Arial"/>
                <w:strike/>
              </w:rPr>
              <w:t xml:space="preserve">De </w:t>
            </w:r>
            <w:r w:rsidRPr="00894177" w:rsidR="00FF2654">
              <w:rPr>
                <w:rFonts w:cs="Arial"/>
                <w:strike/>
              </w:rPr>
              <w:t xml:space="preserve">Opdrachtnemer dient tijdens </w:t>
            </w:r>
            <w:r w:rsidRPr="00894177" w:rsidR="00704F57">
              <w:rPr>
                <w:rFonts w:cs="Arial"/>
                <w:strike/>
              </w:rPr>
              <w:t>de ontwerp</w:t>
            </w:r>
            <w:r w:rsidRPr="00894177" w:rsidR="005B36E9">
              <w:rPr>
                <w:rFonts w:cs="Arial"/>
                <w:strike/>
              </w:rPr>
              <w:t>fase</w:t>
            </w:r>
            <w:r w:rsidRPr="00894177" w:rsidR="00FF2654">
              <w:rPr>
                <w:rFonts w:cs="Arial"/>
                <w:strike/>
              </w:rPr>
              <w:t xml:space="preserve"> de veiligheids- en gezondheidsrisico’s verbonden aan de realisatie en het beheer en onderhoud van</w:t>
            </w:r>
            <w:r w:rsidRPr="00894177" w:rsidR="009775FB">
              <w:rPr>
                <w:rFonts w:cs="Arial"/>
                <w:strike/>
              </w:rPr>
              <w:t xml:space="preserve"> de opdracht </w:t>
            </w:r>
            <w:r w:rsidRPr="00894177" w:rsidR="00FF2654">
              <w:rPr>
                <w:rFonts w:cs="Arial"/>
                <w:strike/>
              </w:rPr>
              <w:t xml:space="preserve">te inventariseren, analyseren en evalueren. </w:t>
            </w:r>
          </w:p>
        </w:tc>
      </w:tr>
      <w:tr w:rsidRPr="00894177" w:rsidR="001F3FEE" w:rsidTr="007934F4" w14:paraId="40DEBEBB" w14:textId="77777777">
        <w:tc>
          <w:tcPr>
            <w:tcW w:w="850" w:type="dxa"/>
          </w:tcPr>
          <w:p w:rsidRPr="00894177" w:rsidR="00FF2654" w:rsidP="007934F4" w:rsidRDefault="006C6119" w14:paraId="781408D8" w14:textId="04B7E235">
            <w:pPr>
              <w:spacing w:before="120" w:line="260" w:lineRule="atLeast"/>
              <w:rPr>
                <w:rFonts w:cs="Arial"/>
                <w:strike/>
              </w:rPr>
            </w:pPr>
            <w:r w:rsidRPr="00894177">
              <w:rPr>
                <w:rFonts w:cs="Arial"/>
                <w:strike/>
              </w:rPr>
              <w:t>2.2.4</w:t>
            </w:r>
          </w:p>
        </w:tc>
        <w:tc>
          <w:tcPr>
            <w:tcW w:w="8103" w:type="dxa"/>
            <w:tcMar>
              <w:left w:w="28" w:type="dxa"/>
              <w:right w:w="28" w:type="dxa"/>
            </w:tcMar>
          </w:tcPr>
          <w:p w:rsidRPr="00894177" w:rsidR="00FF2654" w:rsidP="007934F4" w:rsidRDefault="00835C83" w14:paraId="33A44B05" w14:textId="1091C024">
            <w:pPr>
              <w:spacing w:before="120" w:line="260" w:lineRule="atLeast"/>
              <w:rPr>
                <w:rFonts w:cs="Arial"/>
                <w:strike/>
              </w:rPr>
            </w:pPr>
            <w:r w:rsidRPr="00894177">
              <w:rPr>
                <w:rFonts w:cs="Arial"/>
                <w:strike/>
              </w:rPr>
              <w:t xml:space="preserve">De </w:t>
            </w:r>
            <w:r w:rsidRPr="00894177" w:rsidR="00FF2654">
              <w:rPr>
                <w:rFonts w:cs="Arial"/>
                <w:strike/>
              </w:rPr>
              <w:t xml:space="preserve">Opdrachtnemer dient een bouwfasering- en </w:t>
            </w:r>
            <w:proofErr w:type="spellStart"/>
            <w:r w:rsidRPr="00894177" w:rsidR="00FF2654">
              <w:rPr>
                <w:rFonts w:cs="Arial"/>
                <w:strike/>
              </w:rPr>
              <w:t>locatiespecifieke</w:t>
            </w:r>
            <w:proofErr w:type="spellEnd"/>
            <w:r w:rsidRPr="00894177" w:rsidR="00FF2654">
              <w:rPr>
                <w:rFonts w:cs="Arial"/>
                <w:strike/>
              </w:rPr>
              <w:t xml:space="preserve"> risico-inventarisatie en –</w:t>
            </w:r>
            <w:r w:rsidRPr="00894177" w:rsidR="0080092F">
              <w:rPr>
                <w:rFonts w:cs="Arial"/>
                <w:strike/>
              </w:rPr>
              <w:t>analyse</w:t>
            </w:r>
            <w:r w:rsidRPr="00894177" w:rsidR="00FF2654">
              <w:rPr>
                <w:rFonts w:cs="Arial"/>
                <w:strike/>
              </w:rPr>
              <w:t xml:space="preserve"> op te stellen </w:t>
            </w:r>
            <w:proofErr w:type="gramStart"/>
            <w:r w:rsidRPr="00894177" w:rsidR="00FF2654">
              <w:rPr>
                <w:rFonts w:cs="Arial"/>
                <w:strike/>
              </w:rPr>
              <w:t>conform</w:t>
            </w:r>
            <w:proofErr w:type="gramEnd"/>
            <w:r w:rsidRPr="00894177" w:rsidR="00FF2654">
              <w:rPr>
                <w:rFonts w:cs="Arial"/>
                <w:strike/>
              </w:rPr>
              <w:t xml:space="preserve"> artikel 2.26 van het Arbobesluit. Spoorwegveiligheid maakt een integraal onderdeel uit van deze risico- inventarisatie en -</w:t>
            </w:r>
            <w:r w:rsidRPr="00894177" w:rsidR="006C1B7D">
              <w:rPr>
                <w:rFonts w:cs="Arial"/>
                <w:strike/>
              </w:rPr>
              <w:t>analyse</w:t>
            </w:r>
            <w:r w:rsidRPr="00894177" w:rsidR="00FF2654">
              <w:rPr>
                <w:rFonts w:cs="Arial"/>
                <w:strike/>
              </w:rPr>
              <w:t>.</w:t>
            </w:r>
          </w:p>
        </w:tc>
      </w:tr>
      <w:tr w:rsidRPr="00894177" w:rsidR="001F3FEE" w:rsidTr="007934F4" w14:paraId="311E50BA" w14:textId="77777777">
        <w:tc>
          <w:tcPr>
            <w:tcW w:w="850" w:type="dxa"/>
          </w:tcPr>
          <w:p w:rsidRPr="00894177" w:rsidR="00FF2654" w:rsidP="007934F4" w:rsidRDefault="006C6119" w14:paraId="3C47E373" w14:textId="18E6FED4">
            <w:pPr>
              <w:spacing w:before="120" w:line="260" w:lineRule="atLeast"/>
              <w:rPr>
                <w:rFonts w:cs="Arial"/>
                <w:strike/>
              </w:rPr>
            </w:pPr>
            <w:r w:rsidRPr="00894177">
              <w:rPr>
                <w:rFonts w:cs="Arial"/>
                <w:strike/>
              </w:rPr>
              <w:t>2.2.5</w:t>
            </w:r>
          </w:p>
        </w:tc>
        <w:tc>
          <w:tcPr>
            <w:tcW w:w="8103" w:type="dxa"/>
            <w:tcMar>
              <w:left w:w="28" w:type="dxa"/>
              <w:right w:w="28" w:type="dxa"/>
            </w:tcMar>
          </w:tcPr>
          <w:p w:rsidRPr="00894177" w:rsidR="0016394C" w:rsidP="00A65164" w:rsidRDefault="00C65E9E" w14:paraId="28E1B4E2" w14:textId="1162A6D5">
            <w:pPr>
              <w:spacing w:before="120" w:line="260" w:lineRule="atLeast"/>
              <w:rPr>
                <w:rFonts w:cs="Arial"/>
                <w:strike/>
              </w:rPr>
            </w:pPr>
            <w:r w:rsidRPr="00894177">
              <w:rPr>
                <w:rFonts w:cs="Arial"/>
                <w:strike/>
              </w:rPr>
              <w:t xml:space="preserve">De </w:t>
            </w:r>
            <w:r w:rsidRPr="00894177" w:rsidR="00FF2654">
              <w:rPr>
                <w:rFonts w:cs="Arial"/>
                <w:strike/>
              </w:rPr>
              <w:t>Opdrachtnemer dient een V&amp;G</w:t>
            </w:r>
            <w:r w:rsidRPr="00894177" w:rsidR="00ED7CCB">
              <w:rPr>
                <w:rFonts w:cs="Arial"/>
                <w:strike/>
              </w:rPr>
              <w:t xml:space="preserve"> </w:t>
            </w:r>
            <w:r w:rsidRPr="00894177" w:rsidR="00FF2654">
              <w:rPr>
                <w:rFonts w:cs="Arial"/>
                <w:strike/>
              </w:rPr>
              <w:t>plan Ontwerpfase en een V&amp;G</w:t>
            </w:r>
            <w:r w:rsidRPr="00894177" w:rsidR="00A876FF">
              <w:rPr>
                <w:rFonts w:cs="Arial"/>
                <w:strike/>
              </w:rPr>
              <w:t xml:space="preserve"> </w:t>
            </w:r>
            <w:r w:rsidRPr="00894177" w:rsidR="001A65A0">
              <w:rPr>
                <w:rFonts w:cs="Arial"/>
                <w:strike/>
              </w:rPr>
              <w:t>d</w:t>
            </w:r>
            <w:r w:rsidRPr="00894177" w:rsidR="00FF2654">
              <w:rPr>
                <w:rFonts w:cs="Arial"/>
                <w:strike/>
              </w:rPr>
              <w:t>ossier als bedoeld in artikel 2.28 en artikel 2.30 van het Arbobesluit op te stellen. Het V&amp;G plan Ontwerpfase</w:t>
            </w:r>
            <w:r w:rsidRPr="00894177" w:rsidR="004432A9">
              <w:rPr>
                <w:rFonts w:cs="Arial"/>
                <w:strike/>
              </w:rPr>
              <w:t xml:space="preserve"> inclusief project- en </w:t>
            </w:r>
            <w:proofErr w:type="spellStart"/>
            <w:r w:rsidRPr="00894177" w:rsidR="004432A9">
              <w:rPr>
                <w:rFonts w:cs="Arial"/>
                <w:strike/>
              </w:rPr>
              <w:t>locatiespecifieke</w:t>
            </w:r>
            <w:proofErr w:type="spellEnd"/>
            <w:r w:rsidRPr="00894177" w:rsidR="004432A9">
              <w:rPr>
                <w:rFonts w:cs="Arial"/>
                <w:strike/>
              </w:rPr>
              <w:t xml:space="preserve"> </w:t>
            </w:r>
            <w:r w:rsidRPr="00894177" w:rsidR="00FF2654">
              <w:rPr>
                <w:rFonts w:cs="Arial"/>
                <w:strike/>
              </w:rPr>
              <w:t>RI&amp;</w:t>
            </w:r>
            <w:r w:rsidRPr="00894177" w:rsidR="00DB5008">
              <w:rPr>
                <w:rFonts w:cs="Arial"/>
                <w:strike/>
              </w:rPr>
              <w:t>A</w:t>
            </w:r>
            <w:r w:rsidRPr="00894177" w:rsidR="00FF2654">
              <w:rPr>
                <w:rFonts w:cs="Arial"/>
                <w:strike/>
              </w:rPr>
              <w:t xml:space="preserve"> welke</w:t>
            </w:r>
            <w:r w:rsidRPr="00894177" w:rsidR="004432A9">
              <w:rPr>
                <w:rFonts w:cs="Arial"/>
                <w:strike/>
              </w:rPr>
              <w:t xml:space="preserve"> (indien beschikbaar) </w:t>
            </w:r>
            <w:r w:rsidRPr="00894177" w:rsidR="00FF2654">
              <w:rPr>
                <w:rFonts w:cs="Arial"/>
                <w:strike/>
              </w:rPr>
              <w:t xml:space="preserve">door </w:t>
            </w:r>
            <w:r w:rsidRPr="00894177" w:rsidR="0064117D">
              <w:rPr>
                <w:rFonts w:cs="Arial"/>
                <w:strike/>
              </w:rPr>
              <w:t xml:space="preserve">de </w:t>
            </w:r>
            <w:r w:rsidRPr="00894177" w:rsidR="00FF2654">
              <w:rPr>
                <w:rFonts w:cs="Arial"/>
                <w:strike/>
              </w:rPr>
              <w:t xml:space="preserve">Opdrachtgever </w:t>
            </w:r>
            <w:r w:rsidRPr="00894177" w:rsidR="003474F0">
              <w:rPr>
                <w:rFonts w:cs="Arial"/>
                <w:strike/>
              </w:rPr>
              <w:t>met het Contract zijn meegeleverd</w:t>
            </w:r>
            <w:r w:rsidRPr="00894177" w:rsidR="0016394C">
              <w:rPr>
                <w:rFonts w:cs="Arial"/>
                <w:strike/>
              </w:rPr>
              <w:t>,</w:t>
            </w:r>
            <w:r w:rsidRPr="00894177" w:rsidR="00FF2654">
              <w:rPr>
                <w:rFonts w:cs="Arial"/>
                <w:strike/>
              </w:rPr>
              <w:t xml:space="preserve"> dienen hiertoe als uitgangspunt. </w:t>
            </w:r>
          </w:p>
          <w:p w:rsidRPr="00894177" w:rsidR="00FF2654" w:rsidP="00A65164" w:rsidRDefault="00FF2654" w14:paraId="2CED929D" w14:textId="181984B4">
            <w:pPr>
              <w:spacing w:before="120" w:line="260" w:lineRule="atLeast"/>
              <w:rPr>
                <w:rFonts w:cs="Arial"/>
                <w:strike/>
              </w:rPr>
            </w:pPr>
            <w:r w:rsidRPr="00894177">
              <w:rPr>
                <w:rFonts w:cs="Arial"/>
                <w:strike/>
              </w:rPr>
              <w:t xml:space="preserve">Op initiatief van </w:t>
            </w:r>
            <w:r w:rsidRPr="00894177" w:rsidR="00C65E9E">
              <w:rPr>
                <w:rFonts w:cs="Arial"/>
                <w:strike/>
              </w:rPr>
              <w:t xml:space="preserve">de </w:t>
            </w:r>
            <w:r w:rsidRPr="00894177">
              <w:rPr>
                <w:rFonts w:cs="Arial"/>
                <w:strike/>
              </w:rPr>
              <w:t xml:space="preserve">Opdrachtnemer zal </w:t>
            </w:r>
            <w:r w:rsidRPr="00894177" w:rsidR="0064117D">
              <w:rPr>
                <w:rFonts w:cs="Arial"/>
                <w:strike/>
              </w:rPr>
              <w:t xml:space="preserve">de </w:t>
            </w:r>
            <w:r w:rsidRPr="00894177">
              <w:rPr>
                <w:rFonts w:cs="Arial"/>
                <w:strike/>
              </w:rPr>
              <w:t xml:space="preserve">Opdrachtgever genoemde documenten overdragen </w:t>
            </w:r>
            <w:proofErr w:type="gramStart"/>
            <w:r w:rsidRPr="00894177">
              <w:rPr>
                <w:rFonts w:cs="Arial"/>
                <w:strike/>
              </w:rPr>
              <w:t>middels</w:t>
            </w:r>
            <w:proofErr w:type="gramEnd"/>
            <w:r w:rsidRPr="00894177">
              <w:rPr>
                <w:rFonts w:cs="Arial"/>
                <w:strike/>
              </w:rPr>
              <w:t xml:space="preserve"> een overdrachtsmoment tussen de V&amp;G</w:t>
            </w:r>
            <w:r w:rsidRPr="00894177" w:rsidR="00485089">
              <w:rPr>
                <w:rFonts w:cs="Arial"/>
                <w:strike/>
              </w:rPr>
              <w:t xml:space="preserve"> </w:t>
            </w:r>
            <w:r w:rsidRPr="00894177">
              <w:rPr>
                <w:rFonts w:cs="Arial"/>
                <w:strike/>
              </w:rPr>
              <w:t xml:space="preserve">Coördinator van </w:t>
            </w:r>
            <w:r w:rsidRPr="00894177" w:rsidR="0064117D">
              <w:rPr>
                <w:rFonts w:cs="Arial"/>
                <w:strike/>
              </w:rPr>
              <w:t xml:space="preserve">de </w:t>
            </w:r>
            <w:r w:rsidRPr="00894177" w:rsidR="00FF629E">
              <w:rPr>
                <w:rFonts w:cs="Arial"/>
                <w:strike/>
              </w:rPr>
              <w:t xml:space="preserve">Ontwerpende partij </w:t>
            </w:r>
            <w:r w:rsidRPr="00894177">
              <w:rPr>
                <w:rFonts w:cs="Arial"/>
                <w:strike/>
              </w:rPr>
              <w:t>en de V&amp;G</w:t>
            </w:r>
            <w:r w:rsidRPr="00894177" w:rsidR="00485089">
              <w:rPr>
                <w:rFonts w:cs="Arial"/>
                <w:strike/>
              </w:rPr>
              <w:t xml:space="preserve"> </w:t>
            </w:r>
            <w:r w:rsidRPr="00894177">
              <w:rPr>
                <w:rFonts w:cs="Arial"/>
                <w:strike/>
              </w:rPr>
              <w:t>Coördinator Ontwerpfase</w:t>
            </w:r>
            <w:r w:rsidRPr="00894177" w:rsidDel="003F2DA1">
              <w:rPr>
                <w:rFonts w:cs="Arial"/>
                <w:strike/>
              </w:rPr>
              <w:t xml:space="preserve"> </w:t>
            </w:r>
            <w:r w:rsidRPr="00894177">
              <w:rPr>
                <w:rFonts w:cs="Arial"/>
                <w:strike/>
              </w:rPr>
              <w:t xml:space="preserve">van </w:t>
            </w:r>
            <w:r w:rsidRPr="00894177" w:rsidR="00C65E9E">
              <w:rPr>
                <w:rFonts w:cs="Arial"/>
                <w:strike/>
              </w:rPr>
              <w:t xml:space="preserve">de </w:t>
            </w:r>
            <w:r w:rsidRPr="00894177">
              <w:rPr>
                <w:rFonts w:cs="Arial"/>
                <w:strike/>
              </w:rPr>
              <w:t>Opdrachtnemer.</w:t>
            </w:r>
          </w:p>
        </w:tc>
      </w:tr>
    </w:tbl>
    <w:p w:rsidR="00F546A7" w:rsidP="00BA1CD5" w:rsidRDefault="00F546A7" w14:paraId="07984A6D" w14:textId="77777777">
      <w:pPr>
        <w:pStyle w:val="Geenafstand"/>
        <w:rPr>
          <w:rFonts w:cs="Arial"/>
          <w:i/>
        </w:rPr>
      </w:pPr>
    </w:p>
    <w:p w:rsidRPr="00F546A7" w:rsidR="00353CD8" w:rsidP="00BA1CD5" w:rsidRDefault="009740E1" w14:paraId="22BF7AE9" w14:textId="0AA3CAEE">
      <w:pPr>
        <w:pStyle w:val="Geenafstand"/>
        <w:rPr>
          <w:rFonts w:cs="Arial"/>
          <w:b/>
          <w:bCs/>
          <w:i/>
        </w:rPr>
      </w:pPr>
      <w:r>
        <w:rPr>
          <w:rFonts w:cs="Arial"/>
          <w:b/>
          <w:bCs/>
          <w:i/>
        </w:rPr>
        <w:t xml:space="preserve">2.3 </w:t>
      </w:r>
      <w:r w:rsidRPr="00F546A7" w:rsidR="00353CD8">
        <w:rPr>
          <w:rFonts w:cs="Arial"/>
          <w:b/>
          <w:bCs/>
          <w:i/>
        </w:rPr>
        <w:t>Veiligheid en gezondheid uitvoering</w:t>
      </w:r>
      <w:r w:rsidRPr="00F546A7" w:rsidR="00662397">
        <w:rPr>
          <w:rFonts w:cs="Arial"/>
          <w:b/>
          <w:bCs/>
          <w:i/>
        </w:rPr>
        <w:t>sfase</w:t>
      </w:r>
      <w:r w:rsidR="00F6571D">
        <w:rPr>
          <w:rFonts w:cs="Arial"/>
          <w:b/>
          <w:bCs/>
          <w:i/>
        </w:rPr>
        <w:t xml:space="preserve"> (VU)</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1E0" w:firstRow="1" w:lastRow="1" w:firstColumn="1" w:lastColumn="1" w:noHBand="0" w:noVBand="0"/>
      </w:tblPr>
      <w:tblGrid>
        <w:gridCol w:w="1134"/>
        <w:gridCol w:w="7917"/>
        <w:gridCol w:w="19"/>
      </w:tblGrid>
      <w:tr w:rsidRPr="001F3FEE" w:rsidR="001F3FEE" w:rsidTr="2BCE7A8A" w14:paraId="7DD83007" w14:textId="77777777">
        <w:trPr>
          <w:trHeight w:val="300"/>
        </w:trPr>
        <w:tc>
          <w:tcPr>
            <w:tcW w:w="1134" w:type="dxa"/>
            <w:tcMar/>
          </w:tcPr>
          <w:p w:rsidRPr="00FA1534" w:rsidR="00FF2654" w:rsidP="00FF2654" w:rsidRDefault="00983783" w14:paraId="26DAFB36" w14:textId="21330FDC">
            <w:pPr>
              <w:spacing w:before="120" w:line="260" w:lineRule="atLeast"/>
              <w:rPr>
                <w:rFonts w:cs="Arial"/>
              </w:rPr>
            </w:pPr>
            <w:r>
              <w:rPr>
                <w:rFonts w:cs="Arial"/>
              </w:rPr>
              <w:t>2.3.1</w:t>
            </w:r>
          </w:p>
        </w:tc>
        <w:tc>
          <w:tcPr>
            <w:tcW w:w="7936" w:type="dxa"/>
            <w:gridSpan w:val="2"/>
            <w:tcMar>
              <w:left w:w="28" w:type="dxa"/>
              <w:right w:w="28" w:type="dxa"/>
            </w:tcMar>
          </w:tcPr>
          <w:p w:rsidRPr="00AE054D" w:rsidR="00FF2654" w:rsidP="00DA3A1B" w:rsidRDefault="00FF2654" w14:paraId="39E413CB" w14:textId="7876C5FF">
            <w:pPr>
              <w:spacing w:before="120" w:line="260" w:lineRule="atLeast"/>
              <w:rPr>
                <w:rFonts w:cs="Arial"/>
              </w:rPr>
            </w:pPr>
            <w:r w:rsidRPr="3C684D58">
              <w:rPr>
                <w:rFonts w:cs="Arial"/>
              </w:rPr>
              <w:t xml:space="preserve">Voordat met de </w:t>
            </w:r>
            <w:r w:rsidRPr="3C684D58" w:rsidR="000F1DEE">
              <w:rPr>
                <w:rFonts w:cs="Arial"/>
              </w:rPr>
              <w:t>daadwerkelijke uitvoering</w:t>
            </w:r>
            <w:r w:rsidRPr="3C684D58">
              <w:rPr>
                <w:rFonts w:cs="Arial"/>
              </w:rPr>
              <w:t xml:space="preserve"> van </w:t>
            </w:r>
            <w:r w:rsidRPr="3C684D58" w:rsidR="006C6119">
              <w:rPr>
                <w:rFonts w:cs="Arial"/>
              </w:rPr>
              <w:t>de opdracht</w:t>
            </w:r>
            <w:r w:rsidRPr="3C684D58" w:rsidR="0043321C">
              <w:rPr>
                <w:rFonts w:cs="Arial"/>
              </w:rPr>
              <w:t xml:space="preserve"> </w:t>
            </w:r>
            <w:r w:rsidRPr="3C684D58">
              <w:rPr>
                <w:rFonts w:cs="Arial"/>
              </w:rPr>
              <w:t xml:space="preserve">wordt begonnen dient </w:t>
            </w:r>
            <w:r w:rsidRPr="3C684D58" w:rsidR="00C65E9E">
              <w:rPr>
                <w:rFonts w:cs="Arial"/>
              </w:rPr>
              <w:t xml:space="preserve">de </w:t>
            </w:r>
            <w:r w:rsidRPr="3C684D58">
              <w:rPr>
                <w:rFonts w:cs="Arial"/>
              </w:rPr>
              <w:t xml:space="preserve">Opdrachtnemer aan </w:t>
            </w:r>
            <w:r w:rsidRPr="3C684D58" w:rsidR="0064117D">
              <w:rPr>
                <w:rFonts w:cs="Arial"/>
              </w:rPr>
              <w:t xml:space="preserve">de </w:t>
            </w:r>
            <w:r w:rsidRPr="3C684D58">
              <w:rPr>
                <w:rFonts w:cs="Arial"/>
              </w:rPr>
              <w:t xml:space="preserve">Opdrachtgever schriftelijk te melden wie als V&amp;G Coördinator voor de </w:t>
            </w:r>
            <w:r w:rsidRPr="3C684D58" w:rsidR="00632B56">
              <w:rPr>
                <w:rFonts w:cs="Arial"/>
              </w:rPr>
              <w:t xml:space="preserve">Uitvoeringsfase </w:t>
            </w:r>
            <w:r w:rsidRPr="3C684D58">
              <w:rPr>
                <w:rFonts w:cs="Arial"/>
              </w:rPr>
              <w:t xml:space="preserve">zal worden aangewezen. De </w:t>
            </w:r>
            <w:r w:rsidRPr="3C684D58" w:rsidR="008C7087">
              <w:rPr>
                <w:rFonts w:cs="Arial"/>
              </w:rPr>
              <w:t>O</w:t>
            </w:r>
            <w:r w:rsidRPr="3C684D58">
              <w:rPr>
                <w:rFonts w:cs="Arial"/>
              </w:rPr>
              <w:t>pdrachtnemer dient een VGCU gecertificeerde (Veiligheid en Gezondheid Coördinator Uitvoeringsfase) aan te stellen (</w:t>
            </w:r>
            <w:proofErr w:type="spellStart"/>
            <w:r w:rsidRPr="3C684D58">
              <w:rPr>
                <w:rFonts w:cs="Arial"/>
              </w:rPr>
              <w:t>RailAlert</w:t>
            </w:r>
            <w:proofErr w:type="spellEnd"/>
            <w:r w:rsidRPr="3C684D58">
              <w:rPr>
                <w:rFonts w:cs="Arial"/>
              </w:rPr>
              <w:t xml:space="preserve">). Na toetsing door de Opdrachtgever zal deze persoon door </w:t>
            </w:r>
            <w:r w:rsidRPr="3C684D58" w:rsidR="0064117D">
              <w:rPr>
                <w:rFonts w:cs="Arial"/>
              </w:rPr>
              <w:t xml:space="preserve">de </w:t>
            </w:r>
            <w:r w:rsidRPr="3C684D58">
              <w:rPr>
                <w:rFonts w:cs="Arial"/>
              </w:rPr>
              <w:t>Opdrachtgever schriftelijk worden aangewezen als V&amp;G</w:t>
            </w:r>
            <w:r w:rsidRPr="3C684D58" w:rsidR="00485089">
              <w:rPr>
                <w:rFonts w:cs="Arial"/>
              </w:rPr>
              <w:t xml:space="preserve"> </w:t>
            </w:r>
            <w:r w:rsidRPr="3C684D58">
              <w:rPr>
                <w:rFonts w:cs="Arial"/>
              </w:rPr>
              <w:t>Coördinator Uitvoeringsfase</w:t>
            </w:r>
            <w:r w:rsidRPr="3C684D58" w:rsidR="00BD53DA">
              <w:rPr>
                <w:rFonts w:cs="Arial"/>
              </w:rPr>
              <w:t>.</w:t>
            </w:r>
            <w:r w:rsidRPr="3C684D58">
              <w:rPr>
                <w:rFonts w:cs="Arial"/>
              </w:rPr>
              <w:t xml:space="preserve"> Hierna kan deze persoon aanvangen met de werkzaamheden. </w:t>
            </w:r>
          </w:p>
        </w:tc>
      </w:tr>
      <w:tr w:rsidRPr="001F3FEE" w:rsidR="00414B3C" w:rsidTr="2BCE7A8A" w14:paraId="20F0405F" w14:textId="77777777">
        <w:trPr>
          <w:trHeight w:val="300"/>
        </w:trPr>
        <w:tc>
          <w:tcPr>
            <w:tcW w:w="1134" w:type="dxa"/>
            <w:tcMar/>
          </w:tcPr>
          <w:p w:rsidRPr="00FA1534" w:rsidR="00414B3C" w:rsidP="00414B3C" w:rsidRDefault="00983783" w14:paraId="7BCCE008" w14:textId="7F96AEF6">
            <w:pPr>
              <w:spacing w:before="120" w:line="260" w:lineRule="atLeast"/>
              <w:rPr>
                <w:rFonts w:cs="Arial"/>
              </w:rPr>
            </w:pPr>
            <w:r>
              <w:rPr>
                <w:rFonts w:cs="Arial"/>
              </w:rPr>
              <w:t>2.3.2</w:t>
            </w:r>
          </w:p>
        </w:tc>
        <w:tc>
          <w:tcPr>
            <w:tcW w:w="7936" w:type="dxa"/>
            <w:gridSpan w:val="2"/>
            <w:tcMar>
              <w:left w:w="28" w:type="dxa"/>
              <w:right w:w="28" w:type="dxa"/>
            </w:tcMar>
          </w:tcPr>
          <w:p w:rsidRPr="00AE054D" w:rsidR="00414B3C" w:rsidP="00414B3C" w:rsidRDefault="00414B3C" w14:paraId="7DBB992D" w14:textId="52C2FFCA">
            <w:pPr>
              <w:spacing w:before="120" w:line="260" w:lineRule="atLeast"/>
              <w:rPr>
                <w:rFonts w:cs="Arial"/>
              </w:rPr>
            </w:pPr>
            <w:r w:rsidRPr="3266412F">
              <w:rPr>
                <w:rFonts w:cs="Arial"/>
                <w:color w:val="000000" w:themeColor="text1"/>
              </w:rPr>
              <w:t>De V&amp;G Coördinator Uitvoeringsfase dient ten</w:t>
            </w:r>
            <w:r w:rsidRPr="3266412F" w:rsidR="689E68E6">
              <w:rPr>
                <w:rFonts w:cs="Arial"/>
                <w:color w:val="000000" w:themeColor="text1"/>
              </w:rPr>
              <w:t xml:space="preserve"> </w:t>
            </w:r>
            <w:r w:rsidRPr="3266412F">
              <w:rPr>
                <w:rFonts w:cs="Arial"/>
                <w:color w:val="000000" w:themeColor="text1"/>
              </w:rPr>
              <w:t xml:space="preserve">minste de taken overeenkomstig </w:t>
            </w:r>
            <w:r w:rsidRPr="3266412F" w:rsidR="07904257">
              <w:rPr>
                <w:rFonts w:cs="Arial"/>
                <w:color w:val="000000" w:themeColor="text1"/>
              </w:rPr>
              <w:t>artikel 2.31</w:t>
            </w:r>
            <w:r w:rsidRPr="3266412F">
              <w:rPr>
                <w:rFonts w:cs="Arial"/>
                <w:color w:val="000000" w:themeColor="text1"/>
              </w:rPr>
              <w:t xml:space="preserve"> </w:t>
            </w:r>
            <w:r w:rsidRPr="3266412F" w:rsidR="3926AEEF">
              <w:rPr>
                <w:rFonts w:cs="Arial"/>
                <w:color w:val="000000" w:themeColor="text1"/>
              </w:rPr>
              <w:t xml:space="preserve">Arbobesluit </w:t>
            </w:r>
            <w:r w:rsidRPr="3266412F">
              <w:rPr>
                <w:rFonts w:cs="Arial"/>
                <w:color w:val="000000" w:themeColor="text1"/>
              </w:rPr>
              <w:t xml:space="preserve">en zoals beschreven in het KWT uit te voeren. De V&amp;G Coördinator Uitvoeringsfase dient voldoende bevoegdheid te hebben om de benodigde maatregelen in het kader van de Arbowet, het Arbobesluit en onderliggende regelgeving door te voeren </w:t>
            </w:r>
            <w:proofErr w:type="gramStart"/>
            <w:r w:rsidRPr="3266412F">
              <w:rPr>
                <w:rFonts w:cs="Arial"/>
                <w:color w:val="000000" w:themeColor="text1"/>
              </w:rPr>
              <w:t>conform</w:t>
            </w:r>
            <w:proofErr w:type="gramEnd"/>
            <w:r w:rsidRPr="3266412F">
              <w:rPr>
                <w:rFonts w:cs="Arial"/>
                <w:color w:val="000000" w:themeColor="text1"/>
              </w:rPr>
              <w:t xml:space="preserve"> artikel 2.33 van het Arbobesluit</w:t>
            </w:r>
          </w:p>
        </w:tc>
      </w:tr>
      <w:tr w:rsidRPr="001F3FEE" w:rsidR="00414B3C" w:rsidTr="2BCE7A8A" w14:paraId="0D93B3DC" w14:textId="77777777">
        <w:trPr>
          <w:trHeight w:val="300"/>
        </w:trPr>
        <w:tc>
          <w:tcPr>
            <w:tcW w:w="1134" w:type="dxa"/>
            <w:tcMar/>
          </w:tcPr>
          <w:p w:rsidRPr="006C6119" w:rsidR="00414B3C" w:rsidP="00414B3C" w:rsidRDefault="00983783" w14:paraId="69B78236" w14:textId="5C3061D0">
            <w:pPr>
              <w:spacing w:before="120" w:line="260" w:lineRule="atLeast"/>
              <w:rPr>
                <w:rFonts w:cs="Arial"/>
              </w:rPr>
            </w:pPr>
            <w:r w:rsidRPr="006C6119">
              <w:rPr>
                <w:rFonts w:cs="Arial"/>
              </w:rPr>
              <w:t>2.3.3</w:t>
            </w:r>
          </w:p>
        </w:tc>
        <w:tc>
          <w:tcPr>
            <w:tcW w:w="7936" w:type="dxa"/>
            <w:gridSpan w:val="2"/>
            <w:tcMar>
              <w:left w:w="28" w:type="dxa"/>
              <w:right w:w="28" w:type="dxa"/>
            </w:tcMar>
          </w:tcPr>
          <w:p w:rsidRPr="006C6119" w:rsidR="00414B3C" w:rsidP="00414B3C" w:rsidRDefault="00414B3C" w14:paraId="400B539E" w14:textId="65ED6662">
            <w:pPr>
              <w:spacing w:before="120" w:line="260" w:lineRule="atLeast"/>
              <w:rPr>
                <w:rFonts w:cs="Arial"/>
              </w:rPr>
            </w:pPr>
            <w:r w:rsidRPr="006C6119">
              <w:rPr>
                <w:rFonts w:cs="Arial"/>
              </w:rPr>
              <w:t>De V&amp;G Coördinator Uitvoeringsfase dient onafhankelijk te zijn van de projectleiding.</w:t>
            </w:r>
          </w:p>
        </w:tc>
      </w:tr>
      <w:tr w:rsidRPr="001F3FEE" w:rsidR="00414B3C" w:rsidTr="2BCE7A8A" w14:paraId="69D1C9FF" w14:textId="77777777">
        <w:trPr>
          <w:trHeight w:val="300"/>
        </w:trPr>
        <w:tc>
          <w:tcPr>
            <w:tcW w:w="1134" w:type="dxa"/>
            <w:tcMar/>
          </w:tcPr>
          <w:p w:rsidRPr="00894177" w:rsidR="00414B3C" w:rsidP="00414B3C" w:rsidRDefault="00983783" w14:paraId="7667C221" w14:textId="1EA0ABA3">
            <w:pPr>
              <w:spacing w:before="120" w:line="260" w:lineRule="atLeast"/>
              <w:rPr>
                <w:rFonts w:cs="Arial"/>
                <w:strike/>
              </w:rPr>
            </w:pPr>
            <w:r w:rsidRPr="00894177">
              <w:rPr>
                <w:rFonts w:cs="Arial"/>
                <w:strike/>
              </w:rPr>
              <w:t>2.3.4</w:t>
            </w:r>
          </w:p>
        </w:tc>
        <w:tc>
          <w:tcPr>
            <w:tcW w:w="7936" w:type="dxa"/>
            <w:gridSpan w:val="2"/>
            <w:tcMar>
              <w:left w:w="28" w:type="dxa"/>
              <w:right w:w="28" w:type="dxa"/>
            </w:tcMar>
          </w:tcPr>
          <w:p w:rsidRPr="00894177" w:rsidR="00414B3C" w:rsidP="00414B3C" w:rsidRDefault="00414B3C" w14:paraId="058F6992" w14:textId="3A41F58B">
            <w:pPr>
              <w:spacing w:before="120" w:line="260" w:lineRule="atLeast"/>
              <w:rPr>
                <w:rFonts w:cs="Arial"/>
                <w:strike/>
              </w:rPr>
            </w:pPr>
            <w:r w:rsidRPr="00894177">
              <w:rPr>
                <w:rFonts w:cs="Arial"/>
                <w:strike/>
              </w:rPr>
              <w:t xml:space="preserve">De V&amp;G Coördinator Uitvoeringsfase dient ten minste </w:t>
            </w:r>
            <w:r w:rsidRPr="00894177" w:rsidR="009E229F">
              <w:rPr>
                <w:rFonts w:cs="Arial"/>
                <w:strike/>
              </w:rPr>
              <w:t>&lt;XX&gt;</w:t>
            </w:r>
            <w:r w:rsidRPr="00894177">
              <w:rPr>
                <w:rFonts w:cs="Arial"/>
                <w:strike/>
              </w:rPr>
              <w:t xml:space="preserve"> contracturen per week op </w:t>
            </w:r>
            <w:r w:rsidRPr="00894177" w:rsidR="006C6119">
              <w:rPr>
                <w:rFonts w:cs="Arial"/>
                <w:strike/>
              </w:rPr>
              <w:t xml:space="preserve">de werkplek </w:t>
            </w:r>
            <w:r w:rsidRPr="00894177">
              <w:rPr>
                <w:rFonts w:cs="Arial"/>
                <w:strike/>
              </w:rPr>
              <w:t>aanwezig en beschikbaar te zijn voor het uitoefenen van de veiligheidstaak.</w:t>
            </w:r>
          </w:p>
        </w:tc>
      </w:tr>
      <w:tr w:rsidRPr="001F3FEE" w:rsidR="00414B3C" w:rsidTr="2BCE7A8A" w14:paraId="3F728844" w14:textId="77777777">
        <w:trPr>
          <w:trHeight w:val="300"/>
        </w:trPr>
        <w:tc>
          <w:tcPr>
            <w:tcW w:w="1134" w:type="dxa"/>
            <w:tcMar/>
          </w:tcPr>
          <w:p w:rsidRPr="006C6119" w:rsidR="00414B3C" w:rsidP="00414B3C" w:rsidRDefault="00983783" w14:paraId="6AE9F4A4" w14:textId="6920DAB3">
            <w:pPr>
              <w:spacing w:before="120" w:line="260" w:lineRule="atLeast"/>
              <w:rPr>
                <w:rFonts w:cs="Arial"/>
              </w:rPr>
            </w:pPr>
            <w:r w:rsidRPr="006C6119">
              <w:rPr>
                <w:rFonts w:cs="Arial"/>
              </w:rPr>
              <w:t>2.3.5</w:t>
            </w:r>
          </w:p>
        </w:tc>
        <w:tc>
          <w:tcPr>
            <w:tcW w:w="7936" w:type="dxa"/>
            <w:gridSpan w:val="2"/>
            <w:tcMar>
              <w:left w:w="28" w:type="dxa"/>
              <w:right w:w="28" w:type="dxa"/>
            </w:tcMar>
          </w:tcPr>
          <w:p w:rsidRPr="006C6119" w:rsidR="00414B3C" w:rsidP="00414B3C" w:rsidRDefault="00414B3C" w14:paraId="2C5B23A0" w14:textId="517864B2">
            <w:pPr>
              <w:spacing w:before="120" w:line="260" w:lineRule="atLeast"/>
              <w:rPr>
                <w:rFonts w:cs="Arial"/>
              </w:rPr>
            </w:pPr>
            <w:r w:rsidRPr="31175D61">
              <w:rPr>
                <w:rFonts w:cs="Arial"/>
              </w:rPr>
              <w:t>Ten aanzien van elektrotechnische veiligheid dient de Opdrachtnemer een gecertificeerd Werkverantwoordelijke (</w:t>
            </w:r>
            <w:proofErr w:type="spellStart"/>
            <w:r w:rsidRPr="31175D61">
              <w:rPr>
                <w:rFonts w:cs="Arial"/>
              </w:rPr>
              <w:t>RailAlert</w:t>
            </w:r>
            <w:proofErr w:type="spellEnd"/>
            <w:r w:rsidRPr="31175D61">
              <w:rPr>
                <w:rFonts w:cs="Arial"/>
              </w:rPr>
              <w:t xml:space="preserve">) aan te stellen die beschikt over de bevoegdheden, gelijkwaardig is aan en overlegt met de </w:t>
            </w:r>
            <w:r>
              <w:t>V&amp;G Coördinator Uitvoering</w:t>
            </w:r>
            <w:r w:rsidR="52576C12">
              <w:t>s</w:t>
            </w:r>
            <w:r>
              <w:t>fase</w:t>
            </w:r>
            <w:r w:rsidRPr="31175D61">
              <w:rPr>
                <w:rFonts w:cs="Arial"/>
              </w:rPr>
              <w:t xml:space="preserve">. De Werkverantwoordelijke overlegt </w:t>
            </w:r>
            <w:proofErr w:type="gramStart"/>
            <w:r w:rsidRPr="31175D61">
              <w:rPr>
                <w:rFonts w:cs="Arial"/>
              </w:rPr>
              <w:t>tevens</w:t>
            </w:r>
            <w:proofErr w:type="gramEnd"/>
            <w:r w:rsidRPr="31175D61">
              <w:rPr>
                <w:rFonts w:cs="Arial"/>
              </w:rPr>
              <w:t xml:space="preserve"> met de Installatieverantwoordelijke van de Opdrachtgever en draagt alle verantwoording ten aanzien van de elektrotechnische risico’s </w:t>
            </w:r>
            <w:r w:rsidRPr="31175D61" w:rsidR="00770DEC">
              <w:rPr>
                <w:rFonts w:cs="Arial"/>
              </w:rPr>
              <w:t>van</w:t>
            </w:r>
            <w:r w:rsidRPr="31175D61">
              <w:rPr>
                <w:rFonts w:cs="Arial"/>
              </w:rPr>
              <w:t xml:space="preserve"> </w:t>
            </w:r>
            <w:r w:rsidRPr="31175D61" w:rsidR="006166AC">
              <w:rPr>
                <w:rFonts w:cs="Arial"/>
              </w:rPr>
              <w:t>de opdracht</w:t>
            </w:r>
          </w:p>
        </w:tc>
      </w:tr>
      <w:tr w:rsidRPr="00894177" w:rsidR="00414B3C" w:rsidTr="2BCE7A8A" w14:paraId="36D4A320" w14:textId="77777777">
        <w:trPr>
          <w:trHeight w:val="300"/>
        </w:trPr>
        <w:tc>
          <w:tcPr>
            <w:tcW w:w="1134" w:type="dxa"/>
            <w:tcMar/>
          </w:tcPr>
          <w:p w:rsidRPr="00894177" w:rsidR="00414B3C" w:rsidP="00414B3C" w:rsidRDefault="00983783" w14:paraId="27E27C0F" w14:textId="50A407B1">
            <w:pPr>
              <w:spacing w:before="120" w:line="260" w:lineRule="atLeast"/>
              <w:rPr>
                <w:rFonts w:cs="Arial"/>
                <w:strike/>
              </w:rPr>
            </w:pPr>
            <w:r w:rsidRPr="00894177">
              <w:rPr>
                <w:rFonts w:cs="Arial"/>
                <w:strike/>
              </w:rPr>
              <w:t>2.3.6</w:t>
            </w:r>
          </w:p>
        </w:tc>
        <w:tc>
          <w:tcPr>
            <w:tcW w:w="7936" w:type="dxa"/>
            <w:gridSpan w:val="2"/>
            <w:tcMar>
              <w:left w:w="28" w:type="dxa"/>
              <w:right w:w="28" w:type="dxa"/>
            </w:tcMar>
          </w:tcPr>
          <w:p w:rsidRPr="00894177" w:rsidR="00414B3C" w:rsidP="00414B3C" w:rsidRDefault="00414B3C" w14:paraId="36BE1FBF" w14:textId="5BCD8D82">
            <w:pPr>
              <w:spacing w:before="120" w:line="260" w:lineRule="atLeast"/>
              <w:rPr>
                <w:rFonts w:cs="Arial"/>
                <w:strike/>
              </w:rPr>
            </w:pPr>
            <w:r w:rsidRPr="00894177">
              <w:rPr>
                <w:rFonts w:cs="Arial"/>
                <w:strike/>
              </w:rPr>
              <w:t xml:space="preserve">Tot de verplichting van de Opdrachtnemer behoort de V&amp;G coördinatie over </w:t>
            </w:r>
            <w:proofErr w:type="spellStart"/>
            <w:r w:rsidRPr="00894177">
              <w:rPr>
                <w:rFonts w:cs="Arial"/>
                <w:strike/>
              </w:rPr>
              <w:t>Nevenopdrachtnemers</w:t>
            </w:r>
            <w:proofErr w:type="spellEnd"/>
            <w:r w:rsidRPr="00894177">
              <w:rPr>
                <w:rFonts w:cs="Arial"/>
                <w:strike/>
              </w:rPr>
              <w:t xml:space="preserve">, inclusief leveranties vanuit de Opdrachtgever. Hiertoe </w:t>
            </w:r>
            <w:r w:rsidRPr="00894177" w:rsidR="00731A66">
              <w:rPr>
                <w:rFonts w:cs="Arial"/>
                <w:strike/>
              </w:rPr>
              <w:t>wijst</w:t>
            </w:r>
            <w:r w:rsidRPr="00894177">
              <w:rPr>
                <w:rFonts w:cs="Arial"/>
                <w:strike/>
              </w:rPr>
              <w:t xml:space="preserve"> Opdrachtnemer</w:t>
            </w:r>
            <w:r w:rsidRPr="00894177" w:rsidR="000E1AEC">
              <w:rPr>
                <w:rFonts w:cs="Arial"/>
                <w:strike/>
              </w:rPr>
              <w:t xml:space="preserve"> </w:t>
            </w:r>
            <w:r w:rsidRPr="00894177">
              <w:rPr>
                <w:rFonts w:cs="Arial"/>
                <w:strike/>
              </w:rPr>
              <w:t xml:space="preserve">één V&amp;G Coördinator Uitvoeringsfase </w:t>
            </w:r>
            <w:r w:rsidRPr="00894177" w:rsidR="00731A66">
              <w:rPr>
                <w:rFonts w:cs="Arial"/>
                <w:strike/>
              </w:rPr>
              <w:t xml:space="preserve">aan </w:t>
            </w:r>
            <w:r w:rsidRPr="00894177">
              <w:rPr>
                <w:rFonts w:cs="Arial"/>
                <w:strike/>
              </w:rPr>
              <w:t xml:space="preserve">met de overall V&amp;G coördinatie van </w:t>
            </w:r>
            <w:r w:rsidRPr="00894177" w:rsidR="00E37581">
              <w:rPr>
                <w:rFonts w:cs="Arial"/>
                <w:strike/>
              </w:rPr>
              <w:t>de opdracht</w:t>
            </w:r>
            <w:r w:rsidRPr="00894177" w:rsidR="00FF20A3">
              <w:rPr>
                <w:rFonts w:cs="Arial"/>
                <w:strike/>
              </w:rPr>
              <w:t>.</w:t>
            </w:r>
          </w:p>
        </w:tc>
      </w:tr>
      <w:tr w:rsidRPr="001F3FEE" w:rsidR="00414B3C" w:rsidTr="2BCE7A8A" w14:paraId="031E19BD" w14:textId="77777777">
        <w:trPr>
          <w:trHeight w:val="300"/>
        </w:trPr>
        <w:tc>
          <w:tcPr>
            <w:tcW w:w="1134" w:type="dxa"/>
            <w:tcMar/>
          </w:tcPr>
          <w:p w:rsidRPr="00894177" w:rsidR="00414B3C" w:rsidP="00414B3C" w:rsidRDefault="00983783" w14:paraId="2CF63AED" w14:textId="5E55666A">
            <w:pPr>
              <w:spacing w:before="120" w:line="260" w:lineRule="atLeast"/>
              <w:rPr>
                <w:rFonts w:cs="Arial"/>
                <w:strike/>
              </w:rPr>
            </w:pPr>
            <w:r w:rsidRPr="00894177">
              <w:rPr>
                <w:rFonts w:cs="Arial"/>
                <w:strike/>
              </w:rPr>
              <w:t>2.3.</w:t>
            </w:r>
            <w:r w:rsidR="00E17EBC">
              <w:rPr>
                <w:rFonts w:cs="Arial"/>
                <w:strike/>
              </w:rPr>
              <w:t>7</w:t>
            </w:r>
          </w:p>
        </w:tc>
        <w:tc>
          <w:tcPr>
            <w:tcW w:w="7936" w:type="dxa"/>
            <w:gridSpan w:val="2"/>
            <w:tcMar>
              <w:left w:w="28" w:type="dxa"/>
              <w:right w:w="28" w:type="dxa"/>
            </w:tcMar>
          </w:tcPr>
          <w:p w:rsidRPr="00894177" w:rsidR="00414B3C" w:rsidP="00414B3C" w:rsidRDefault="00414B3C" w14:paraId="7D3F5EA0" w14:textId="77777777">
            <w:pPr>
              <w:spacing w:before="120" w:line="260" w:lineRule="atLeast"/>
              <w:rPr>
                <w:rFonts w:cs="Arial"/>
                <w:strike/>
              </w:rPr>
            </w:pPr>
            <w:r w:rsidRPr="00894177">
              <w:rPr>
                <w:rFonts w:cs="Arial"/>
                <w:strike/>
              </w:rPr>
              <w:t>De V&amp;G Coördinator Uitvoeringsfase dient te allen tijde medewerking te verlenen aan V&amp;G inspecties en Audits van de Opdrachtgever.</w:t>
            </w:r>
          </w:p>
        </w:tc>
      </w:tr>
      <w:tr w:rsidRPr="001F3FEE" w:rsidR="00414B3C" w:rsidTr="2BCE7A8A" w14:paraId="46B13111" w14:textId="77777777">
        <w:trPr>
          <w:gridAfter w:val="1"/>
          <w:wAfter w:w="19" w:type="dxa"/>
          <w:trHeight w:val="300"/>
        </w:trPr>
        <w:tc>
          <w:tcPr>
            <w:tcW w:w="1134" w:type="dxa"/>
            <w:tcMar/>
          </w:tcPr>
          <w:p w:rsidRPr="00FA1534" w:rsidR="00414B3C" w:rsidP="00414B3C" w:rsidRDefault="00983783" w14:paraId="7E936AFA" w14:textId="31161BE6">
            <w:pPr>
              <w:spacing w:before="120" w:line="260" w:lineRule="atLeast"/>
              <w:rPr>
                <w:rFonts w:cs="Arial"/>
              </w:rPr>
            </w:pPr>
            <w:r w:rsidRPr="4D91EBC3">
              <w:rPr>
                <w:rFonts w:cs="Arial"/>
              </w:rPr>
              <w:t>2.3.</w:t>
            </w:r>
            <w:r w:rsidR="00E17EBC">
              <w:rPr>
                <w:rFonts w:cs="Arial"/>
              </w:rPr>
              <w:t>8</w:t>
            </w:r>
          </w:p>
        </w:tc>
        <w:tc>
          <w:tcPr>
            <w:tcW w:w="7917" w:type="dxa"/>
            <w:tcMar>
              <w:left w:w="28" w:type="dxa"/>
              <w:right w:w="28" w:type="dxa"/>
            </w:tcMar>
          </w:tcPr>
          <w:p w:rsidRPr="000E508F" w:rsidR="00414B3C" w:rsidP="06FE208A" w:rsidRDefault="00894177" w14:paraId="787BF69F" w14:noSpellErr="1" w14:textId="64E4E21A">
            <w:pPr>
              <w:spacing w:before="120" w:line="260" w:lineRule="atLeast"/>
              <w:rPr>
                <w:rFonts w:cs="Arial"/>
                <w:color w:val="000000" w:themeColor="text1" w:themeTint="FF" w:themeShade="FF"/>
              </w:rPr>
            </w:pPr>
            <w:r w:rsidRPr="06FE208A" w:rsidR="00894177">
              <w:rPr>
                <w:rFonts w:cs="Arial"/>
                <w:color w:val="000000" w:themeColor="text1" w:themeTint="FF" w:themeShade="FF"/>
              </w:rPr>
              <w:t xml:space="preserve">Uiterlijk </w:t>
            </w:r>
            <w:r w:rsidRPr="06FE208A" w:rsidR="306F71BC">
              <w:rPr>
                <w:rFonts w:cs="Arial"/>
                <w:color w:val="000000" w:themeColor="text1" w:themeTint="FF" w:themeShade="FF"/>
              </w:rPr>
              <w:t>15</w:t>
            </w:r>
            <w:r w:rsidRPr="06FE208A" w:rsidR="00681803">
              <w:rPr>
                <w:rFonts w:cs="Arial"/>
                <w:color w:val="000000" w:themeColor="text1" w:themeTint="FF" w:themeShade="FF"/>
              </w:rPr>
              <w:t xml:space="preserve"> weken voorafgaand aan de daadwerkelijke uitvoering van de opdracht dient de Opdrachtnemer een kick-off te organiseren waarbij ook de vertegenwoordiger(s) van de Opdrachtgever inclusief de V&amp;G-coördinator Beheer, de Installatieverantwoordelijken (hoogspanning en laagspanning), de Operationeel Omgevingsmanager en de Safety Manager van de Opdrachtgever worden uitgenodigd.</w:t>
            </w:r>
          </w:p>
        </w:tc>
      </w:tr>
      <w:tr w:rsidRPr="001F3FEE" w:rsidR="00414B3C" w:rsidTr="2BCE7A8A" w14:paraId="5DA19B00" w14:textId="77777777">
        <w:trPr>
          <w:gridAfter w:val="1"/>
          <w:wAfter w:w="19" w:type="dxa"/>
          <w:trHeight w:val="300"/>
        </w:trPr>
        <w:tc>
          <w:tcPr>
            <w:tcW w:w="1134" w:type="dxa"/>
            <w:tcMar/>
          </w:tcPr>
          <w:p w:rsidR="00414B3C" w:rsidP="00414B3C" w:rsidRDefault="00983783" w14:paraId="12BDBAB1" w14:textId="47E88AD5">
            <w:pPr>
              <w:spacing w:before="120" w:line="260" w:lineRule="atLeast"/>
              <w:rPr>
                <w:rFonts w:cs="Arial"/>
              </w:rPr>
            </w:pPr>
            <w:r>
              <w:rPr>
                <w:rFonts w:cs="Arial"/>
              </w:rPr>
              <w:t>2.3.</w:t>
            </w:r>
            <w:r w:rsidR="00E17EBC">
              <w:rPr>
                <w:rFonts w:cs="Arial"/>
              </w:rPr>
              <w:t>9</w:t>
            </w:r>
          </w:p>
        </w:tc>
        <w:tc>
          <w:tcPr>
            <w:tcW w:w="7917" w:type="dxa"/>
            <w:tcMar>
              <w:left w:w="28" w:type="dxa"/>
              <w:right w:w="28" w:type="dxa"/>
            </w:tcMar>
          </w:tcPr>
          <w:p w:rsidR="00414B3C" w:rsidP="00414B3C" w:rsidRDefault="00894177" w14:paraId="13AFE2EF" w14:noSpellErr="1" w14:textId="50BB7A53">
            <w:pPr>
              <w:spacing w:before="120" w:line="260" w:lineRule="atLeast"/>
              <w:rPr>
                <w:rFonts w:cs="Arial"/>
              </w:rPr>
            </w:pPr>
            <w:r w:rsidRPr="06FE208A" w:rsidR="00894177">
              <w:rPr>
                <w:rFonts w:cs="Arial"/>
                <w:color w:val="000000" w:themeColor="text1" w:themeTint="FF" w:themeShade="FF"/>
              </w:rPr>
              <w:t xml:space="preserve">Uiterlijk </w:t>
            </w:r>
            <w:r w:rsidRPr="06FE208A" w:rsidR="5927E33E">
              <w:rPr>
                <w:rFonts w:cs="Arial"/>
                <w:color w:val="000000" w:themeColor="text1" w:themeTint="FF" w:themeShade="FF"/>
              </w:rPr>
              <w:t>12</w:t>
            </w:r>
            <w:r w:rsidRPr="06FE208A" w:rsidR="00681803">
              <w:rPr>
                <w:rFonts w:cs="Arial"/>
                <w:color w:val="000000" w:themeColor="text1" w:themeTint="FF" w:themeShade="FF"/>
              </w:rPr>
              <w:t xml:space="preserve"> weken voorafgaand aan de daadwerkelijke uitvoering van de opdracht dient de Opdrachtnemer de uit te voeren activiteiten nader onderverdeeld te hebben in mogelijk voorkomende veiligheidsscenario’s voorzien van foto’s en uitleg per scenario.</w:t>
            </w:r>
          </w:p>
        </w:tc>
      </w:tr>
      <w:tr w:rsidRPr="001F3FEE" w:rsidR="00414B3C" w:rsidTr="2BCE7A8A" w14:paraId="358B2127" w14:textId="77777777">
        <w:trPr>
          <w:gridAfter w:val="1"/>
          <w:wAfter w:w="19" w:type="dxa"/>
          <w:trHeight w:val="300"/>
        </w:trPr>
        <w:tc>
          <w:tcPr>
            <w:tcW w:w="1134" w:type="dxa"/>
            <w:tcMar/>
          </w:tcPr>
          <w:p w:rsidR="00414B3C" w:rsidP="00414B3C" w:rsidRDefault="00983783" w14:paraId="096D12E0" w14:textId="31B9DA9A">
            <w:pPr>
              <w:spacing w:before="120" w:line="260" w:lineRule="atLeast"/>
              <w:rPr>
                <w:rFonts w:cs="Arial"/>
              </w:rPr>
            </w:pPr>
            <w:r>
              <w:rPr>
                <w:rFonts w:cs="Arial"/>
              </w:rPr>
              <w:t>2.3.1</w:t>
            </w:r>
            <w:r w:rsidR="00E17EBC">
              <w:rPr>
                <w:rFonts w:cs="Arial"/>
              </w:rPr>
              <w:t>0</w:t>
            </w:r>
          </w:p>
        </w:tc>
        <w:tc>
          <w:tcPr>
            <w:tcW w:w="7917" w:type="dxa"/>
            <w:tcMar>
              <w:left w:w="28" w:type="dxa"/>
              <w:right w:w="28" w:type="dxa"/>
            </w:tcMar>
          </w:tcPr>
          <w:p w:rsidR="00414B3C" w:rsidP="00414B3C" w:rsidRDefault="00894177" w14:paraId="3879D91E" w14:noSpellErr="1" w14:textId="49D9B534">
            <w:pPr>
              <w:spacing w:before="120" w:line="260" w:lineRule="atLeast"/>
              <w:rPr>
                <w:rFonts w:cs="Arial"/>
              </w:rPr>
            </w:pPr>
            <w:r w:rsidRPr="06FE208A" w:rsidR="00894177">
              <w:rPr>
                <w:rFonts w:cs="Arial"/>
                <w:color w:val="000000" w:themeColor="text1" w:themeTint="FF" w:themeShade="FF"/>
              </w:rPr>
              <w:t xml:space="preserve">Uiterlijk </w:t>
            </w:r>
            <w:r w:rsidRPr="06FE208A" w:rsidR="4108450C">
              <w:rPr>
                <w:rFonts w:cs="Arial"/>
                <w:color w:val="000000" w:themeColor="text1" w:themeTint="FF" w:themeShade="FF"/>
              </w:rPr>
              <w:t>12</w:t>
            </w:r>
            <w:r w:rsidRPr="06FE208A" w:rsidR="00681803">
              <w:rPr>
                <w:rFonts w:cs="Arial"/>
                <w:color w:val="000000" w:themeColor="text1" w:themeTint="FF" w:themeShade="FF"/>
              </w:rPr>
              <w:t xml:space="preserve"> weken voorafgaand aan de daadwerkelijke uitvoering van de opdracht dient de Opdrachtnemer een integrale risicosessie te organiseren waarbij ook de vertegenwoordiger(s) van de Opdrachtgever inclusief de V&amp;G-coördinator Beheer, de Installatieverantwoordelijke</w:t>
            </w:r>
            <w:r w:rsidRPr="06FE208A" w:rsidR="00E4153C">
              <w:rPr>
                <w:rFonts w:cs="Arial"/>
                <w:color w:val="000000" w:themeColor="text1" w:themeTint="FF" w:themeShade="FF"/>
              </w:rPr>
              <w:t>(</w:t>
            </w:r>
            <w:r w:rsidRPr="06FE208A" w:rsidR="00681803">
              <w:rPr>
                <w:rFonts w:cs="Arial"/>
                <w:color w:val="000000" w:themeColor="text1" w:themeTint="FF" w:themeShade="FF"/>
              </w:rPr>
              <w:t>n</w:t>
            </w:r>
            <w:r w:rsidRPr="06FE208A" w:rsidR="00E4153C">
              <w:rPr>
                <w:rFonts w:cs="Arial"/>
                <w:color w:val="000000" w:themeColor="text1" w:themeTint="FF" w:themeShade="FF"/>
              </w:rPr>
              <w:t>)</w:t>
            </w:r>
            <w:r w:rsidRPr="06FE208A" w:rsidR="00681803">
              <w:rPr>
                <w:rFonts w:cs="Arial"/>
                <w:color w:val="000000" w:themeColor="text1" w:themeTint="FF" w:themeShade="FF"/>
              </w:rPr>
              <w:t xml:space="preserve"> (hoogspanning en</w:t>
            </w:r>
            <w:r w:rsidRPr="06FE208A" w:rsidR="00E4153C">
              <w:rPr>
                <w:rFonts w:cs="Arial"/>
                <w:color w:val="000000" w:themeColor="text1" w:themeTint="FF" w:themeShade="FF"/>
              </w:rPr>
              <w:t>/of</w:t>
            </w:r>
            <w:r w:rsidRPr="06FE208A" w:rsidR="00681803">
              <w:rPr>
                <w:rFonts w:cs="Arial"/>
                <w:color w:val="000000" w:themeColor="text1" w:themeTint="FF" w:themeShade="FF"/>
              </w:rPr>
              <w:t xml:space="preserve"> laagspanning), de Operationeel Omgevingsmanager en de Safety Manager van de Opdrachtgever worden uitgenodigd.</w:t>
            </w:r>
          </w:p>
        </w:tc>
      </w:tr>
      <w:tr w:rsidRPr="001F3FEE" w:rsidR="00E17EBC" w:rsidTr="2BCE7A8A" w14:paraId="7294A85C" w14:textId="77777777">
        <w:trPr>
          <w:gridAfter w:val="1"/>
          <w:wAfter w:w="19" w:type="dxa"/>
          <w:trHeight w:val="300"/>
        </w:trPr>
        <w:tc>
          <w:tcPr>
            <w:tcW w:w="1134" w:type="dxa"/>
            <w:tcMar/>
          </w:tcPr>
          <w:p w:rsidR="00E17EBC" w:rsidP="00E17EBC" w:rsidRDefault="00E17EBC" w14:paraId="4C2AE69D" w14:textId="7951BE42">
            <w:pPr>
              <w:spacing w:before="120" w:line="260" w:lineRule="atLeast"/>
              <w:rPr>
                <w:rFonts w:cs="Arial"/>
              </w:rPr>
            </w:pPr>
            <w:r>
              <w:rPr>
                <w:rFonts w:cs="Arial"/>
              </w:rPr>
              <w:t>2.3.</w:t>
            </w:r>
            <w:r>
              <w:rPr>
                <w:rFonts w:cs="Arial"/>
              </w:rPr>
              <w:t>11</w:t>
            </w:r>
          </w:p>
        </w:tc>
        <w:tc>
          <w:tcPr>
            <w:tcW w:w="7917" w:type="dxa"/>
            <w:tcMar>
              <w:left w:w="28" w:type="dxa"/>
              <w:right w:w="28" w:type="dxa"/>
            </w:tcMar>
          </w:tcPr>
          <w:p w:rsidR="00E17EBC" w:rsidP="00E17EBC" w:rsidRDefault="00E17EBC" w14:paraId="24DDF88B" w14:textId="64E12F22">
            <w:pPr>
              <w:spacing w:before="120" w:line="260" w:lineRule="atLeast"/>
              <w:rPr>
                <w:rFonts w:cs="Arial"/>
                <w:color w:val="000000" w:themeColor="text1"/>
              </w:rPr>
            </w:pPr>
            <w:r w:rsidRPr="2BCE7A8A" w:rsidR="00E17EBC">
              <w:rPr>
                <w:rFonts w:cs="Arial"/>
              </w:rPr>
              <w:t xml:space="preserve">Uiterlijk </w:t>
            </w:r>
            <w:r w:rsidRPr="2BCE7A8A" w:rsidR="07AD9D1E">
              <w:rPr>
                <w:rFonts w:cs="Arial"/>
              </w:rPr>
              <w:t>12</w:t>
            </w:r>
            <w:r w:rsidRPr="2BCE7A8A" w:rsidR="3D446618">
              <w:rPr>
                <w:rFonts w:cs="Arial"/>
              </w:rPr>
              <w:t xml:space="preserve"> w</w:t>
            </w:r>
            <w:r w:rsidRPr="2BCE7A8A" w:rsidR="00E17EBC">
              <w:rPr>
                <w:rFonts w:cs="Arial"/>
                <w:color w:val="000000" w:themeColor="text1" w:themeTint="FF" w:themeShade="FF"/>
              </w:rPr>
              <w:t xml:space="preserve">eken voorafgaand aan de daadwerkelijke uitvoering van de opdracht dient de Opdrachtnemer voor de betreffende werkzaamheden een op asset-niveau </w:t>
            </w:r>
            <w:r w:rsidRPr="2BCE7A8A" w:rsidR="00E17EBC">
              <w:rPr>
                <w:rFonts w:cs="Arial"/>
                <w:color w:val="000000" w:themeColor="text1" w:themeTint="FF" w:themeShade="FF"/>
              </w:rPr>
              <w:t>locatiespecifiek</w:t>
            </w:r>
            <w:r w:rsidRPr="2BCE7A8A" w:rsidR="00E17EBC">
              <w:rPr>
                <w:rFonts w:cs="Arial"/>
                <w:color w:val="000000" w:themeColor="text1" w:themeTint="FF" w:themeShade="FF"/>
              </w:rPr>
              <w:t xml:space="preserve"> geschreven V&amp;G plan Uitvoeringsfase op te stellen inclusief een project- en </w:t>
            </w:r>
            <w:r w:rsidRPr="2BCE7A8A" w:rsidR="00E17EBC">
              <w:rPr>
                <w:rFonts w:cs="Arial"/>
                <w:color w:val="000000" w:themeColor="text1" w:themeTint="FF" w:themeShade="FF"/>
              </w:rPr>
              <w:t>locatiespecifieke</w:t>
            </w:r>
            <w:r w:rsidRPr="2BCE7A8A" w:rsidR="00E17EBC">
              <w:rPr>
                <w:rFonts w:cs="Arial"/>
                <w:color w:val="000000" w:themeColor="text1" w:themeTint="FF" w:themeShade="FF"/>
              </w:rPr>
              <w:t xml:space="preserve"> risico-inventarisatie en -evaluatie uitvoeringsfase. Spoorwegveiligheid maakt integraal onderdeel uit van het V&amp;G plan Uitvoeringfase. Een overzicht van de voorgeschreven inhoud van het V&amp;G-plan Uitvoeringsfase is beschreven in het Kader Werkzaamheden Tramweg, paragraaf 2.4.</w:t>
            </w:r>
          </w:p>
        </w:tc>
      </w:tr>
      <w:tr w:rsidRPr="001F3FEE" w:rsidR="00E17EBC" w:rsidTr="2BCE7A8A" w14:paraId="1EC19938" w14:textId="77777777">
        <w:trPr>
          <w:gridAfter w:val="1"/>
          <w:wAfter w:w="19" w:type="dxa"/>
          <w:trHeight w:val="300"/>
        </w:trPr>
        <w:tc>
          <w:tcPr>
            <w:tcW w:w="1134" w:type="dxa"/>
            <w:tcMar/>
          </w:tcPr>
          <w:p w:rsidRPr="00894177" w:rsidR="00E17EBC" w:rsidP="00E17EBC" w:rsidRDefault="00E17EBC" w14:paraId="1C14E184" w14:textId="7B53512F">
            <w:pPr>
              <w:spacing w:before="120" w:line="260" w:lineRule="atLeast"/>
              <w:rPr>
                <w:rFonts w:cs="Arial"/>
              </w:rPr>
            </w:pPr>
            <w:r w:rsidRPr="00894177">
              <w:rPr>
                <w:rFonts w:cs="Arial"/>
              </w:rPr>
              <w:t>2.3.1</w:t>
            </w:r>
            <w:r>
              <w:rPr>
                <w:rFonts w:cs="Arial"/>
              </w:rPr>
              <w:t>2</w:t>
            </w:r>
          </w:p>
        </w:tc>
        <w:tc>
          <w:tcPr>
            <w:tcW w:w="7917" w:type="dxa"/>
            <w:tcMar>
              <w:left w:w="28" w:type="dxa"/>
              <w:right w:w="28" w:type="dxa"/>
            </w:tcMar>
          </w:tcPr>
          <w:p w:rsidRPr="00894177" w:rsidR="00E17EBC" w:rsidP="00E17EBC" w:rsidRDefault="00E17EBC" w14:paraId="681C3F9F" w14:textId="61ADE999">
            <w:pPr>
              <w:spacing w:before="120" w:line="260" w:lineRule="atLeast"/>
              <w:rPr>
                <w:rFonts w:cs="Arial"/>
                <w:color w:val="000000" w:themeColor="text1"/>
              </w:rPr>
            </w:pPr>
            <w:r w:rsidRPr="2BCE7A8A" w:rsidR="00E17EBC">
              <w:rPr>
                <w:rFonts w:cs="Arial"/>
                <w:color w:val="000000" w:themeColor="text1" w:themeTint="FF" w:themeShade="FF"/>
              </w:rPr>
              <w:t xml:space="preserve">Opdrachtnemer dient uiterlijk </w:t>
            </w:r>
            <w:r w:rsidRPr="2BCE7A8A" w:rsidR="00E17EBC">
              <w:rPr>
                <w:rFonts w:cs="Arial"/>
                <w:b w:val="1"/>
                <w:bCs w:val="1"/>
                <w:color w:val="000000" w:themeColor="text1" w:themeTint="FF" w:themeShade="FF"/>
              </w:rPr>
              <w:t>1</w:t>
            </w:r>
            <w:r w:rsidRPr="2BCE7A8A" w:rsidR="4F404580">
              <w:rPr>
                <w:rFonts w:cs="Arial"/>
                <w:b w:val="1"/>
                <w:bCs w:val="1"/>
                <w:color w:val="000000" w:themeColor="text1" w:themeTint="FF" w:themeShade="FF"/>
              </w:rPr>
              <w:t>2</w:t>
            </w:r>
            <w:r w:rsidRPr="2BCE7A8A" w:rsidR="00E17EBC">
              <w:rPr>
                <w:rFonts w:cs="Arial"/>
                <w:color w:val="000000" w:themeColor="text1" w:themeTint="FF" w:themeShade="FF"/>
              </w:rPr>
              <w:t xml:space="preserve"> weken voorafgaand aan de daadwerkelijke uitvoering van de opdracht het V&amp;G plan Uitvoeringsfase in te dienen voor de Toestemming tot aanvragen van de Werkplekbeveiliging</w:t>
            </w:r>
            <w:r w:rsidRPr="2BCE7A8A" w:rsidR="00E17EBC">
              <w:rPr>
                <w:rFonts w:cs="Arial"/>
                <w:color w:val="000000" w:themeColor="text1" w:themeTint="FF" w:themeShade="FF"/>
              </w:rPr>
              <w:t xml:space="preserve"> (</w:t>
            </w:r>
            <w:hyperlink r:id="Rba00a44a3bca445e">
              <w:r w:rsidRPr="2BCE7A8A" w:rsidR="00E17EBC">
                <w:rPr>
                  <w:rStyle w:val="Hyperlink"/>
                  <w:rFonts w:cs="Arial"/>
                </w:rPr>
                <w:t>toestemmingenloket@provincie-utrecht.nl</w:t>
              </w:r>
            </w:hyperlink>
            <w:r w:rsidRPr="2BCE7A8A" w:rsidR="00E17EBC">
              <w:rPr>
                <w:rFonts w:cs="Arial"/>
                <w:color w:val="000000" w:themeColor="text1" w:themeTint="FF" w:themeShade="FF"/>
              </w:rPr>
              <w:t xml:space="preserve">). </w:t>
            </w:r>
          </w:p>
        </w:tc>
      </w:tr>
      <w:tr w:rsidRPr="001F3FEE" w:rsidR="00E17EBC" w:rsidTr="2BCE7A8A" w14:paraId="7F13220E" w14:textId="77777777">
        <w:trPr>
          <w:gridAfter w:val="1"/>
          <w:wAfter w:w="19" w:type="dxa"/>
          <w:trHeight w:val="300"/>
        </w:trPr>
        <w:tc>
          <w:tcPr>
            <w:tcW w:w="1134" w:type="dxa"/>
            <w:tcMar/>
          </w:tcPr>
          <w:p w:rsidR="00E17EBC" w:rsidP="00E17EBC" w:rsidRDefault="00E17EBC" w14:paraId="7A45E561" w14:textId="2EA17788">
            <w:pPr>
              <w:spacing w:before="120" w:line="260" w:lineRule="atLeast"/>
              <w:rPr>
                <w:rFonts w:cs="Arial"/>
              </w:rPr>
            </w:pPr>
            <w:r>
              <w:rPr>
                <w:rFonts w:cs="Arial"/>
              </w:rPr>
              <w:t>2.3.13</w:t>
            </w:r>
          </w:p>
        </w:tc>
        <w:tc>
          <w:tcPr>
            <w:tcW w:w="7917" w:type="dxa"/>
            <w:tcMar>
              <w:left w:w="28" w:type="dxa"/>
              <w:right w:w="28" w:type="dxa"/>
            </w:tcMar>
          </w:tcPr>
          <w:p w:rsidR="00E17EBC" w:rsidP="00E17EBC" w:rsidRDefault="00E17EBC" w14:paraId="667DB199" w14:textId="1F0D1A8B">
            <w:pPr>
              <w:spacing w:before="120" w:line="260" w:lineRule="atLeast"/>
              <w:rPr>
                <w:rFonts w:cs="Arial"/>
              </w:rPr>
            </w:pPr>
            <w:r>
              <w:rPr>
                <w:rFonts w:cs="Arial"/>
              </w:rPr>
              <w:t xml:space="preserve">Opdrachtnemer dient uiterlijk </w:t>
            </w:r>
            <w:r w:rsidRPr="00894177">
              <w:rPr>
                <w:rFonts w:cs="Arial"/>
                <w:b/>
                <w:color w:val="2B579A"/>
              </w:rPr>
              <w:t xml:space="preserve">10 </w:t>
            </w:r>
            <w:r>
              <w:rPr>
                <w:rFonts w:cs="Arial"/>
              </w:rPr>
              <w:t xml:space="preserve">weken voorafgaand aan de daadwerkelijk uitvoering van de werkzaamheden de </w:t>
            </w:r>
            <w:proofErr w:type="spellStart"/>
            <w:r>
              <w:rPr>
                <w:rFonts w:cs="Arial"/>
              </w:rPr>
              <w:t>werkplekbeveiligingaanvraag</w:t>
            </w:r>
            <w:proofErr w:type="spellEnd"/>
            <w:r>
              <w:rPr>
                <w:rFonts w:cs="Arial"/>
              </w:rPr>
              <w:t xml:space="preserve"> ingediend te hebben in applicatie Veiligheid en </w:t>
            </w:r>
            <w:proofErr w:type="spellStart"/>
            <w:r>
              <w:rPr>
                <w:rFonts w:cs="Arial"/>
              </w:rPr>
              <w:t>coordinatie</w:t>
            </w:r>
            <w:proofErr w:type="spellEnd"/>
            <w:r>
              <w:rPr>
                <w:rFonts w:cs="Arial"/>
              </w:rPr>
              <w:t xml:space="preserve"> trambaan </w:t>
            </w:r>
            <w:r w:rsidRPr="00A76A73">
              <w:rPr>
                <w:rFonts w:cs="Arial"/>
              </w:rPr>
              <w:t xml:space="preserve">VCTU op </w:t>
            </w:r>
            <w:hyperlink w:history="1" r:id="rId17">
              <w:r w:rsidRPr="002C38E0">
                <w:rPr>
                  <w:rStyle w:val="Hyperlink"/>
                  <w:rFonts w:cs="Arial"/>
                </w:rPr>
                <w:t>https://vctu.provincie-utrecht.nl/</w:t>
              </w:r>
            </w:hyperlink>
          </w:p>
        </w:tc>
      </w:tr>
      <w:tr w:rsidRPr="001F3FEE" w:rsidR="00E17EBC" w:rsidTr="2BCE7A8A" w14:paraId="57F55D4A" w14:textId="77777777">
        <w:trPr>
          <w:gridAfter w:val="1"/>
          <w:wAfter w:w="19" w:type="dxa"/>
          <w:trHeight w:val="300"/>
        </w:trPr>
        <w:tc>
          <w:tcPr>
            <w:tcW w:w="1134" w:type="dxa"/>
            <w:tcMar/>
          </w:tcPr>
          <w:p w:rsidR="00E17EBC" w:rsidP="00E17EBC" w:rsidRDefault="00E17EBC" w14:paraId="413D2439" w14:textId="404CAA56">
            <w:pPr>
              <w:spacing w:before="120" w:line="260" w:lineRule="atLeast"/>
              <w:rPr>
                <w:rFonts w:cs="Arial"/>
              </w:rPr>
            </w:pPr>
            <w:r w:rsidRPr="006C6119">
              <w:rPr>
                <w:rFonts w:cs="Arial"/>
              </w:rPr>
              <w:t>2.3.</w:t>
            </w:r>
            <w:r>
              <w:rPr>
                <w:rFonts w:cs="Arial"/>
              </w:rPr>
              <w:t>14</w:t>
            </w:r>
          </w:p>
        </w:tc>
        <w:tc>
          <w:tcPr>
            <w:tcW w:w="7917" w:type="dxa"/>
            <w:tcMar>
              <w:left w:w="28" w:type="dxa"/>
              <w:right w:w="28" w:type="dxa"/>
            </w:tcMar>
          </w:tcPr>
          <w:p w:rsidR="00E17EBC" w:rsidP="00E17EBC" w:rsidRDefault="00E17EBC" w14:paraId="61A37CBE" w14:textId="748DF926">
            <w:pPr>
              <w:spacing w:before="120" w:line="260" w:lineRule="atLeast"/>
              <w:rPr>
                <w:rFonts w:cs="Arial"/>
              </w:rPr>
            </w:pPr>
            <w:r>
              <w:rPr>
                <w:rFonts w:cs="Arial"/>
              </w:rPr>
              <w:t>Uiterlijk 4</w:t>
            </w:r>
            <w:r w:rsidRPr="64404C8A">
              <w:rPr>
                <w:rFonts w:cs="Arial"/>
              </w:rPr>
              <w:t xml:space="preserve"> weken voorafgaand aan de daadwerkelijke uitvoering van de opdracht dient de Opdrachtnemer namens de Opdrachtgever zorg te dragen voor de melding zoals bedoeld in artikel 2.27 van het Arbobesluit. Ook dient de Opdrachtnemer namens de Opdrachtgever zorg te dragen voor de herziene melding zodra aspecten van de melding wijzigen. Van de (gewijzigde) melding ontvangt de Opdrachtgever een kopie.</w:t>
            </w:r>
            <w:r>
              <w:t xml:space="preserve"> </w:t>
            </w:r>
            <w:r w:rsidRPr="64404C8A">
              <w:rPr>
                <w:rFonts w:cs="Arial"/>
                <w:color w:val="000000" w:themeColor="text1"/>
              </w:rPr>
              <w:t>De Opdrachtnemer zorgt ervoor dat een afschrift van de melding aanwezig is op de aan de opdracht gebonden werklocaties.</w:t>
            </w:r>
          </w:p>
        </w:tc>
      </w:tr>
      <w:tr w:rsidRPr="001F3FEE" w:rsidR="00E17EBC" w:rsidTr="2BCE7A8A" w14:paraId="2F4173C8" w14:textId="77777777">
        <w:trPr>
          <w:gridAfter w:val="1"/>
          <w:wAfter w:w="19" w:type="dxa"/>
          <w:trHeight w:val="300"/>
        </w:trPr>
        <w:tc>
          <w:tcPr>
            <w:tcW w:w="1134" w:type="dxa"/>
            <w:tcMar/>
          </w:tcPr>
          <w:p w:rsidRPr="00894177" w:rsidR="00E17EBC" w:rsidP="00E17EBC" w:rsidRDefault="00E17EBC" w14:paraId="122E92EB" w14:textId="54BFF8D9">
            <w:pPr>
              <w:spacing w:before="120" w:line="260" w:lineRule="atLeast"/>
              <w:rPr>
                <w:rFonts w:cs="Arial"/>
              </w:rPr>
            </w:pPr>
            <w:r w:rsidRPr="00894177">
              <w:rPr>
                <w:rFonts w:cs="Arial"/>
              </w:rPr>
              <w:t>2.3.15</w:t>
            </w:r>
          </w:p>
        </w:tc>
        <w:tc>
          <w:tcPr>
            <w:tcW w:w="7917" w:type="dxa"/>
            <w:tcMar>
              <w:left w:w="28" w:type="dxa"/>
              <w:right w:w="28" w:type="dxa"/>
            </w:tcMar>
          </w:tcPr>
          <w:p w:rsidRPr="00894177" w:rsidR="00E17EBC" w:rsidP="00E17EBC" w:rsidRDefault="00E17EBC" w14:paraId="1FC6F8BF" w14:textId="4386C537">
            <w:pPr>
              <w:spacing w:before="120" w:line="260" w:lineRule="atLeast"/>
              <w:rPr>
                <w:rFonts w:cs="Arial"/>
              </w:rPr>
            </w:pPr>
            <w:r w:rsidRPr="00894177">
              <w:rPr>
                <w:rFonts w:cs="Arial"/>
                <w:color w:val="000000" w:themeColor="text1"/>
              </w:rPr>
              <w:t>Opdrachtnemer dient te voldoen aan de Indieningsvereisten zoals die beschreven staan in de procedure OTW-PRO-005 voor het verkrijgen van de Toestemming tot aanvragen Werkplekbeveiliging.</w:t>
            </w:r>
          </w:p>
        </w:tc>
      </w:tr>
      <w:tr w:rsidRPr="001F3FEE" w:rsidR="00E17EBC" w:rsidTr="2BCE7A8A" w14:paraId="57B87B87" w14:textId="77777777">
        <w:trPr>
          <w:gridAfter w:val="1"/>
          <w:wAfter w:w="19" w:type="dxa"/>
          <w:trHeight w:val="300"/>
        </w:trPr>
        <w:tc>
          <w:tcPr>
            <w:tcW w:w="1134" w:type="dxa"/>
            <w:tcMar/>
          </w:tcPr>
          <w:p w:rsidR="00E17EBC" w:rsidP="00E17EBC" w:rsidRDefault="00E17EBC" w14:paraId="7EFA5F5C" w14:textId="63BA7911">
            <w:pPr>
              <w:spacing w:before="120" w:line="260" w:lineRule="atLeast"/>
              <w:rPr>
                <w:rFonts w:cs="Arial"/>
              </w:rPr>
            </w:pPr>
            <w:r>
              <w:rPr>
                <w:rFonts w:cs="Arial"/>
              </w:rPr>
              <w:t>2.3.16</w:t>
            </w:r>
          </w:p>
        </w:tc>
        <w:tc>
          <w:tcPr>
            <w:tcW w:w="7917" w:type="dxa"/>
            <w:tcMar>
              <w:left w:w="28" w:type="dxa"/>
              <w:right w:w="28" w:type="dxa"/>
            </w:tcMar>
          </w:tcPr>
          <w:p w:rsidR="00E17EBC" w:rsidP="00E17EBC" w:rsidRDefault="00E17EBC" w14:paraId="6629413C" w14:textId="3B0A24C6">
            <w:pPr>
              <w:spacing w:before="120" w:line="260" w:lineRule="atLeast"/>
              <w:rPr>
                <w:rFonts w:cs="Arial"/>
              </w:rPr>
            </w:pPr>
            <w:r w:rsidRPr="003E0212">
              <w:rPr>
                <w:rFonts w:cs="Arial"/>
                <w:color w:val="000000" w:themeColor="text1"/>
              </w:rPr>
              <w:t>Uitsluitend de V&amp;G-coördinator Uitvoeringsfase (</w:t>
            </w:r>
            <w:proofErr w:type="spellStart"/>
            <w:r w:rsidRPr="003E0212">
              <w:rPr>
                <w:rFonts w:cs="Arial"/>
                <w:color w:val="000000" w:themeColor="text1"/>
              </w:rPr>
              <w:t>railAlert</w:t>
            </w:r>
            <w:proofErr w:type="spellEnd"/>
            <w:r w:rsidRPr="003E0212">
              <w:rPr>
                <w:rFonts w:cs="Arial"/>
                <w:color w:val="000000" w:themeColor="text1"/>
              </w:rPr>
              <w:t xml:space="preserve"> gecertificeerd) en de Werkverantwoordelijke (</w:t>
            </w:r>
            <w:proofErr w:type="spellStart"/>
            <w:r w:rsidRPr="003E0212">
              <w:rPr>
                <w:rFonts w:cs="Arial"/>
                <w:color w:val="000000" w:themeColor="text1"/>
              </w:rPr>
              <w:t>railAlert</w:t>
            </w:r>
            <w:proofErr w:type="spellEnd"/>
            <w:r w:rsidRPr="003E0212">
              <w:rPr>
                <w:rFonts w:cs="Arial"/>
                <w:color w:val="000000" w:themeColor="text1"/>
              </w:rPr>
              <w:t xml:space="preserve"> gecertificeerd) van de Opdrachtnemer mogen, na het verkrijgen van de Toestemming tot aanvragen Werkplekbeveiliging, aanvragen indienen in de applicatie Veiligheid Coördinatie Trambedrijf Utrecht (VCTU) op https://vctu.provincie-utrecht.nl/</w:t>
            </w:r>
          </w:p>
        </w:tc>
      </w:tr>
      <w:tr w:rsidRPr="001F3FEE" w:rsidR="00E17EBC" w:rsidTr="2BCE7A8A" w14:paraId="5F9D844D" w14:textId="77777777">
        <w:trPr>
          <w:gridAfter w:val="1"/>
          <w:wAfter w:w="19" w:type="dxa"/>
          <w:trHeight w:val="300"/>
        </w:trPr>
        <w:tc>
          <w:tcPr>
            <w:tcW w:w="1134" w:type="dxa"/>
            <w:tcMar/>
          </w:tcPr>
          <w:p w:rsidR="00E17EBC" w:rsidP="00E17EBC" w:rsidRDefault="00E17EBC" w14:paraId="4DC35831" w14:textId="03C37206">
            <w:pPr>
              <w:spacing w:before="120" w:line="260" w:lineRule="atLeast"/>
              <w:rPr>
                <w:rFonts w:cs="Arial"/>
              </w:rPr>
            </w:pPr>
            <w:r>
              <w:rPr>
                <w:rFonts w:cs="Arial"/>
              </w:rPr>
              <w:t>2.3.17</w:t>
            </w:r>
          </w:p>
        </w:tc>
        <w:tc>
          <w:tcPr>
            <w:tcW w:w="7917" w:type="dxa"/>
            <w:tcMar>
              <w:left w:w="28" w:type="dxa"/>
              <w:right w:w="28" w:type="dxa"/>
            </w:tcMar>
          </w:tcPr>
          <w:p w:rsidRPr="003E0212" w:rsidR="00E17EBC" w:rsidP="00E17EBC" w:rsidRDefault="00E17EBC" w14:paraId="5A1B2D16" w14:textId="0B2FD318">
            <w:pPr>
              <w:spacing w:before="120" w:line="260" w:lineRule="atLeast"/>
              <w:rPr>
                <w:rFonts w:cs="Arial"/>
                <w:color w:val="000000" w:themeColor="text1"/>
              </w:rPr>
            </w:pPr>
            <w:r w:rsidRPr="003E0212">
              <w:rPr>
                <w:rFonts w:cs="Arial"/>
                <w:color w:val="000000" w:themeColor="text1"/>
              </w:rPr>
              <w:t>Opdrachtnemer dient te allen tijde medewerking te verlenen aan V&amp;G inspecties en V&amp;G audits van de Opdrachtgever.</w:t>
            </w:r>
          </w:p>
        </w:tc>
      </w:tr>
      <w:tr w:rsidRPr="001F3FEE" w:rsidR="00E17EBC" w:rsidTr="2BCE7A8A" w14:paraId="153D43C3" w14:textId="77777777">
        <w:trPr>
          <w:gridAfter w:val="1"/>
          <w:wAfter w:w="19" w:type="dxa"/>
          <w:trHeight w:val="300"/>
        </w:trPr>
        <w:tc>
          <w:tcPr>
            <w:tcW w:w="1134" w:type="dxa"/>
            <w:tcMar/>
          </w:tcPr>
          <w:p w:rsidR="00E17EBC" w:rsidP="00E17EBC" w:rsidRDefault="00E17EBC" w14:paraId="24989EDD" w14:textId="3ED5F373">
            <w:pPr>
              <w:spacing w:before="120" w:line="260" w:lineRule="atLeast"/>
              <w:rPr>
                <w:rFonts w:cs="Arial"/>
              </w:rPr>
            </w:pPr>
            <w:r>
              <w:rPr>
                <w:rFonts w:cs="Arial"/>
              </w:rPr>
              <w:t>2.3.18</w:t>
            </w:r>
          </w:p>
        </w:tc>
        <w:tc>
          <w:tcPr>
            <w:tcW w:w="7917" w:type="dxa"/>
            <w:tcMar>
              <w:left w:w="28" w:type="dxa"/>
              <w:right w:w="28" w:type="dxa"/>
            </w:tcMar>
          </w:tcPr>
          <w:p w:rsidR="00E17EBC" w:rsidP="00E17EBC" w:rsidRDefault="00E17EBC" w14:paraId="0E134B52" w14:textId="30E950EE">
            <w:pPr>
              <w:spacing w:before="120" w:line="260" w:lineRule="atLeast"/>
              <w:rPr>
                <w:rFonts w:cs="Arial"/>
              </w:rPr>
            </w:pPr>
            <w:r w:rsidRPr="003E0212">
              <w:rPr>
                <w:rFonts w:cs="Arial"/>
                <w:color w:val="000000" w:themeColor="text1"/>
              </w:rPr>
              <w:t xml:space="preserve">Opdrachtnemer </w:t>
            </w:r>
            <w:r>
              <w:rPr>
                <w:rFonts w:cs="Arial"/>
                <w:color w:val="000000" w:themeColor="text1"/>
              </w:rPr>
              <w:t xml:space="preserve">dient jaarlijks </w:t>
            </w:r>
            <w:r w:rsidRPr="003E0212">
              <w:rPr>
                <w:rFonts w:cs="Arial"/>
                <w:color w:val="000000" w:themeColor="text1"/>
              </w:rPr>
              <w:t>een projectevaluatie overleg te organiseren waarbij ook de vertegenwoordiger(s) van de Opdrachtgever inclusief de V&amp;G-coördinator Beheer, de Installatieverantwoordelijken (hoogspanning en laagspanning), de Operationeel Omgevingsmanager en de Safety Manager van de Opdrachtgever worden uitgenodigd.</w:t>
            </w:r>
          </w:p>
        </w:tc>
      </w:tr>
      <w:tr w:rsidRPr="001F3FEE" w:rsidR="00E17EBC" w:rsidTr="2BCE7A8A" w14:paraId="2D1D0C9A" w14:textId="77777777">
        <w:trPr>
          <w:gridAfter w:val="1"/>
          <w:wAfter w:w="19" w:type="dxa"/>
          <w:trHeight w:val="300"/>
        </w:trPr>
        <w:tc>
          <w:tcPr>
            <w:tcW w:w="1134" w:type="dxa"/>
            <w:tcMar/>
          </w:tcPr>
          <w:p w:rsidR="00E17EBC" w:rsidP="00E17EBC" w:rsidRDefault="00E17EBC" w14:paraId="6A83B2E6" w14:textId="036863FD">
            <w:pPr>
              <w:spacing w:before="120" w:line="260" w:lineRule="atLeast"/>
              <w:rPr>
                <w:rFonts w:cs="Arial"/>
              </w:rPr>
            </w:pPr>
            <w:r>
              <w:rPr>
                <w:rFonts w:cs="Arial"/>
              </w:rPr>
              <w:t>2.3.19</w:t>
            </w:r>
          </w:p>
        </w:tc>
        <w:tc>
          <w:tcPr>
            <w:tcW w:w="7917" w:type="dxa"/>
            <w:tcMar>
              <w:left w:w="28" w:type="dxa"/>
              <w:right w:w="28" w:type="dxa"/>
            </w:tcMar>
          </w:tcPr>
          <w:p w:rsidR="00E17EBC" w:rsidP="00E17EBC" w:rsidRDefault="00E17EBC" w14:paraId="59730894" w14:textId="2FC2A032">
            <w:pPr>
              <w:spacing w:before="120" w:line="260" w:lineRule="atLeast"/>
              <w:rPr>
                <w:rFonts w:cs="Arial"/>
              </w:rPr>
            </w:pPr>
            <w:r w:rsidRPr="003E0212">
              <w:rPr>
                <w:rFonts w:cs="Arial"/>
                <w:color w:val="000000" w:themeColor="text1"/>
              </w:rPr>
              <w:t xml:space="preserve">Opdrachtnemer </w:t>
            </w:r>
            <w:r>
              <w:rPr>
                <w:rFonts w:cs="Arial"/>
                <w:color w:val="000000" w:themeColor="text1"/>
              </w:rPr>
              <w:t>dient j</w:t>
            </w:r>
            <w:r w:rsidRPr="003E0212">
              <w:rPr>
                <w:rFonts w:cs="Arial"/>
                <w:color w:val="000000" w:themeColor="text1"/>
              </w:rPr>
              <w:t>aarlijk</w:t>
            </w:r>
            <w:r>
              <w:rPr>
                <w:rFonts w:cs="Arial"/>
                <w:color w:val="000000" w:themeColor="text1"/>
              </w:rPr>
              <w:t>s</w:t>
            </w:r>
            <w:r w:rsidRPr="003E0212">
              <w:rPr>
                <w:rFonts w:cs="Arial"/>
                <w:color w:val="000000" w:themeColor="text1"/>
              </w:rPr>
              <w:t xml:space="preserve"> het V&amp;G plan Uitvoeringsfase te updaten, gebruik makend van de input uit het projectevaluatie overleg, en dient de opdrachtgever het gewijzigde V&amp;G plan Uitvoeringsfase ter toetsing in te dienen bij de Opdrachtgever.  </w:t>
            </w:r>
          </w:p>
        </w:tc>
      </w:tr>
      <w:tr w:rsidRPr="001F3FEE" w:rsidR="00E17EBC" w:rsidTr="2BCE7A8A" w14:paraId="6687923D" w14:textId="77777777">
        <w:trPr>
          <w:gridAfter w:val="1"/>
          <w:wAfter w:w="19" w:type="dxa"/>
          <w:trHeight w:val="300"/>
        </w:trPr>
        <w:tc>
          <w:tcPr>
            <w:tcW w:w="1134" w:type="dxa"/>
            <w:tcMar/>
          </w:tcPr>
          <w:p w:rsidRPr="00894177" w:rsidR="00E17EBC" w:rsidP="00E17EBC" w:rsidRDefault="00E17EBC" w14:paraId="332B647A" w14:textId="56D09B0E">
            <w:pPr>
              <w:spacing w:before="120" w:line="260" w:lineRule="atLeast"/>
              <w:rPr>
                <w:rFonts w:cs="Arial"/>
                <w:strike/>
              </w:rPr>
            </w:pPr>
            <w:r w:rsidRPr="00894177">
              <w:rPr>
                <w:rFonts w:cs="Arial"/>
                <w:strike/>
              </w:rPr>
              <w:t>2.3.20</w:t>
            </w:r>
          </w:p>
        </w:tc>
        <w:tc>
          <w:tcPr>
            <w:tcW w:w="7917" w:type="dxa"/>
            <w:tcMar>
              <w:left w:w="28" w:type="dxa"/>
              <w:right w:w="28" w:type="dxa"/>
            </w:tcMar>
          </w:tcPr>
          <w:p w:rsidRPr="00894177" w:rsidR="00E17EBC" w:rsidP="00E17EBC" w:rsidRDefault="00E17EBC" w14:paraId="22BA7783" w14:textId="3D41B2B6">
            <w:pPr>
              <w:spacing w:before="120" w:line="260" w:lineRule="atLeast"/>
              <w:rPr>
                <w:rFonts w:cs="Arial"/>
                <w:strike/>
                <w:color w:val="000000" w:themeColor="text1"/>
              </w:rPr>
            </w:pPr>
            <w:r w:rsidRPr="00894177">
              <w:rPr>
                <w:rFonts w:cs="Arial"/>
                <w:strike/>
                <w:color w:val="000000" w:themeColor="text1"/>
              </w:rPr>
              <w:t>Opdrachtnemer dient het V&amp;G dossier Eindsituatie dient door de Opdrachtnemer te worden gepresenteerd aan de Opdrachtgever en dient door de Opdrachtnemer ter acceptatie aangeleverd te worden aan de Opdrachtgever, uiterlijk 20 werkdagen na afronding van de opdracht of zoveel eerder als mogelijk.</w:t>
            </w:r>
          </w:p>
        </w:tc>
      </w:tr>
    </w:tbl>
    <w:p w:rsidRPr="006C6119" w:rsidR="00371803" w:rsidP="00BA1CD5" w:rsidRDefault="00371803" w14:paraId="34CE13A5" w14:textId="77777777">
      <w:pPr>
        <w:pStyle w:val="Geenafstand"/>
        <w:rPr>
          <w:rFonts w:cs="Arial"/>
        </w:rPr>
      </w:pPr>
    </w:p>
    <w:p w:rsidRPr="00894177" w:rsidR="00371803" w:rsidP="00BA1CD5" w:rsidRDefault="009740E1" w14:paraId="60D46C52" w14:textId="6CB7060F">
      <w:pPr>
        <w:pStyle w:val="Geenafstand"/>
        <w:rPr>
          <w:rFonts w:cs="Arial"/>
          <w:b/>
          <w:bCs/>
          <w:i/>
          <w:strike/>
        </w:rPr>
      </w:pPr>
      <w:r w:rsidRPr="006C6119">
        <w:rPr>
          <w:rFonts w:cs="Arial"/>
          <w:b/>
          <w:bCs/>
          <w:i/>
        </w:rPr>
        <w:t xml:space="preserve">2.4 </w:t>
      </w:r>
      <w:r w:rsidRPr="00894177" w:rsidR="00371803">
        <w:rPr>
          <w:rFonts w:cs="Arial"/>
          <w:b/>
          <w:bCs/>
          <w:i/>
          <w:strike/>
        </w:rPr>
        <w:t>Borgen Veilige Berijdbaarheid</w:t>
      </w:r>
      <w:r w:rsidRPr="00894177" w:rsidR="00F6571D">
        <w:rPr>
          <w:rFonts w:cs="Arial"/>
          <w:b/>
          <w:bCs/>
          <w:i/>
          <w:strike/>
        </w:rPr>
        <w:t xml:space="preserve"> (VB)</w:t>
      </w:r>
    </w:p>
    <w:tbl>
      <w:tblPr>
        <w:tblStyle w:val="Tabelraster"/>
        <w:tblW w:w="17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1E0" w:firstRow="1" w:lastRow="1" w:firstColumn="1" w:lastColumn="1" w:noHBand="0" w:noVBand="0"/>
      </w:tblPr>
      <w:tblGrid>
        <w:gridCol w:w="1134"/>
        <w:gridCol w:w="8237"/>
        <w:gridCol w:w="7685"/>
      </w:tblGrid>
      <w:tr w:rsidRPr="00894177" w:rsidR="001F3FEE" w:rsidTr="00894177" w14:paraId="1D74D404" w14:textId="77777777">
        <w:tc>
          <w:tcPr>
            <w:tcW w:w="1134" w:type="dxa"/>
          </w:tcPr>
          <w:p w:rsidRPr="00894177" w:rsidR="00FF2654" w:rsidP="000E508F" w:rsidRDefault="006C6119" w14:paraId="504C6C4A" w14:textId="37BE5DBF">
            <w:pPr>
              <w:spacing w:before="120" w:line="260" w:lineRule="atLeast"/>
              <w:rPr>
                <w:rFonts w:cs="Arial"/>
                <w:strike/>
              </w:rPr>
            </w:pPr>
            <w:r w:rsidRPr="00894177">
              <w:rPr>
                <w:rFonts w:cs="Arial"/>
                <w:strike/>
              </w:rPr>
              <w:t>2.4.1</w:t>
            </w:r>
          </w:p>
        </w:tc>
        <w:tc>
          <w:tcPr>
            <w:tcW w:w="8237" w:type="dxa"/>
          </w:tcPr>
          <w:p w:rsidRPr="00894177" w:rsidR="00FF2654" w:rsidP="00371803" w:rsidRDefault="00FF2654" w14:paraId="1EE33F4E" w14:textId="77777777">
            <w:pPr>
              <w:spacing w:before="120" w:line="260" w:lineRule="atLeast"/>
              <w:rPr>
                <w:rFonts w:cs="Arial"/>
                <w:strike/>
              </w:rPr>
            </w:pPr>
            <w:r w:rsidRPr="00894177">
              <w:rPr>
                <w:rFonts w:cs="Arial"/>
                <w:strike/>
              </w:rPr>
              <w:t xml:space="preserve">Ten aanzien van de veilige berijdbaarheid dient de Opdrachtnemer een Plan Veilige Berijdbaarheid Ontwerp op te stellen </w:t>
            </w:r>
            <w:proofErr w:type="gramStart"/>
            <w:r w:rsidRPr="00894177">
              <w:rPr>
                <w:rFonts w:cs="Arial"/>
                <w:strike/>
              </w:rPr>
              <w:t>conform</w:t>
            </w:r>
            <w:proofErr w:type="gramEnd"/>
            <w:r w:rsidRPr="00894177">
              <w:rPr>
                <w:rFonts w:cs="Arial"/>
                <w:strike/>
              </w:rPr>
              <w:t xml:space="preserve"> de procedure Veilige Berijdbaarheid en Kader Werkzaamheden Tramweg van de Provincie Utrecht.</w:t>
            </w:r>
          </w:p>
        </w:tc>
        <w:tc>
          <w:tcPr>
            <w:tcW w:w="7685" w:type="dxa"/>
            <w:tcMar>
              <w:left w:w="28" w:type="dxa"/>
              <w:right w:w="28" w:type="dxa"/>
            </w:tcMar>
          </w:tcPr>
          <w:p w:rsidRPr="00894177" w:rsidR="00FF2654" w:rsidP="007934F4" w:rsidRDefault="00FF2654" w14:paraId="0F0066CF" w14:textId="77777777">
            <w:pPr>
              <w:spacing w:before="120" w:line="260" w:lineRule="atLeast"/>
              <w:rPr>
                <w:rFonts w:cs="Arial"/>
                <w:strike/>
              </w:rPr>
            </w:pPr>
          </w:p>
        </w:tc>
      </w:tr>
      <w:tr w:rsidRPr="00894177" w:rsidR="001F3FEE" w:rsidTr="00894177" w14:paraId="288FDCC5" w14:textId="77777777">
        <w:tc>
          <w:tcPr>
            <w:tcW w:w="1134" w:type="dxa"/>
          </w:tcPr>
          <w:p w:rsidRPr="00894177" w:rsidR="00FF2654" w:rsidP="00FF2654" w:rsidRDefault="006C6119" w14:paraId="25F65580" w14:textId="602A033F">
            <w:pPr>
              <w:spacing w:before="120" w:line="260" w:lineRule="atLeast"/>
              <w:rPr>
                <w:rFonts w:cs="Arial"/>
                <w:strike/>
              </w:rPr>
            </w:pPr>
            <w:r w:rsidRPr="00894177">
              <w:rPr>
                <w:rFonts w:cs="Arial"/>
                <w:strike/>
              </w:rPr>
              <w:t>2.4.2</w:t>
            </w:r>
          </w:p>
        </w:tc>
        <w:tc>
          <w:tcPr>
            <w:tcW w:w="8237" w:type="dxa"/>
          </w:tcPr>
          <w:p w:rsidRPr="00894177" w:rsidR="00FF2654" w:rsidP="00EA541E" w:rsidRDefault="00FF2654" w14:paraId="763AE43E" w14:textId="77777777">
            <w:pPr>
              <w:spacing w:before="120" w:line="260" w:lineRule="atLeast"/>
              <w:rPr>
                <w:rFonts w:cs="Arial"/>
                <w:strike/>
              </w:rPr>
            </w:pPr>
            <w:r w:rsidRPr="00894177">
              <w:rPr>
                <w:rFonts w:cs="Arial"/>
                <w:strike/>
              </w:rPr>
              <w:t xml:space="preserve">Ten aanzien van de veilige berijdbaarheid dient de Opdrachtnemer een Plan Veilige Berijdbaarheid Uitvoering op te stellen </w:t>
            </w:r>
            <w:proofErr w:type="gramStart"/>
            <w:r w:rsidRPr="00894177">
              <w:rPr>
                <w:rFonts w:cs="Arial"/>
                <w:strike/>
              </w:rPr>
              <w:t>conform</w:t>
            </w:r>
            <w:proofErr w:type="gramEnd"/>
            <w:r w:rsidRPr="00894177">
              <w:rPr>
                <w:rFonts w:cs="Arial"/>
                <w:strike/>
              </w:rPr>
              <w:t xml:space="preserve"> de procedure Veilige Berijdbaarheid en Kader Werkzaamheden Tramweg van de Provincie Utrecht.</w:t>
            </w:r>
          </w:p>
        </w:tc>
        <w:tc>
          <w:tcPr>
            <w:tcW w:w="7685" w:type="dxa"/>
            <w:tcMar>
              <w:left w:w="28" w:type="dxa"/>
              <w:right w:w="28" w:type="dxa"/>
            </w:tcMar>
          </w:tcPr>
          <w:p w:rsidRPr="00894177" w:rsidR="00FF2654" w:rsidP="007934F4" w:rsidRDefault="00FF2654" w14:paraId="4C530912" w14:textId="77777777">
            <w:pPr>
              <w:spacing w:before="120" w:line="260" w:lineRule="atLeast"/>
              <w:rPr>
                <w:rFonts w:cs="Arial"/>
                <w:strike/>
              </w:rPr>
            </w:pPr>
          </w:p>
        </w:tc>
      </w:tr>
      <w:tr w:rsidRPr="00894177" w:rsidR="00232246" w:rsidTr="00894177" w14:paraId="79039E05" w14:textId="77777777">
        <w:tc>
          <w:tcPr>
            <w:tcW w:w="1134" w:type="dxa"/>
          </w:tcPr>
          <w:p w:rsidRPr="00894177" w:rsidR="00232246" w:rsidP="00FF2654" w:rsidRDefault="006C6119" w14:paraId="5B04EFFC" w14:textId="7D859CD2">
            <w:pPr>
              <w:spacing w:before="120" w:line="260" w:lineRule="atLeast"/>
              <w:rPr>
                <w:rFonts w:cs="Arial"/>
                <w:strike/>
              </w:rPr>
            </w:pPr>
            <w:r w:rsidRPr="00894177">
              <w:rPr>
                <w:rFonts w:cs="Arial"/>
                <w:strike/>
              </w:rPr>
              <w:t>2.4.3</w:t>
            </w:r>
          </w:p>
        </w:tc>
        <w:tc>
          <w:tcPr>
            <w:tcW w:w="8237" w:type="dxa"/>
          </w:tcPr>
          <w:p w:rsidRPr="00894177" w:rsidR="00232246" w:rsidP="00EA541E" w:rsidRDefault="00232246" w14:paraId="67778B82" w14:textId="0F7BA380">
            <w:pPr>
              <w:spacing w:before="120" w:line="260" w:lineRule="atLeast"/>
              <w:rPr>
                <w:rFonts w:cs="Arial"/>
                <w:strike/>
              </w:rPr>
            </w:pPr>
            <w:r w:rsidRPr="00894177">
              <w:rPr>
                <w:rFonts w:cs="Arial"/>
                <w:strike/>
              </w:rPr>
              <w:t xml:space="preserve">Ten aanzien van de veilige berijdbaarheid dient de Opdrachtnemer een Plan Veilige Berijdbaarheid Testbedrijf op te stellen </w:t>
            </w:r>
            <w:proofErr w:type="gramStart"/>
            <w:r w:rsidRPr="00894177">
              <w:rPr>
                <w:rFonts w:cs="Arial"/>
                <w:strike/>
              </w:rPr>
              <w:t>conform</w:t>
            </w:r>
            <w:proofErr w:type="gramEnd"/>
            <w:r w:rsidRPr="00894177">
              <w:rPr>
                <w:rFonts w:cs="Arial"/>
                <w:strike/>
              </w:rPr>
              <w:t xml:space="preserve"> de procedure Veilige Berijdbaarheid en Kader Werkzaamheden Tramweg van de Provincie Utrecht.</w:t>
            </w:r>
          </w:p>
        </w:tc>
        <w:tc>
          <w:tcPr>
            <w:tcW w:w="7685" w:type="dxa"/>
            <w:tcMar>
              <w:left w:w="28" w:type="dxa"/>
              <w:right w:w="28" w:type="dxa"/>
            </w:tcMar>
          </w:tcPr>
          <w:p w:rsidRPr="00894177" w:rsidR="00232246" w:rsidP="007934F4" w:rsidRDefault="00232246" w14:paraId="702FE8D1" w14:textId="77777777">
            <w:pPr>
              <w:spacing w:before="120" w:line="260" w:lineRule="atLeast"/>
              <w:rPr>
                <w:rFonts w:cs="Arial"/>
                <w:strike/>
              </w:rPr>
            </w:pPr>
          </w:p>
        </w:tc>
      </w:tr>
    </w:tbl>
    <w:p w:rsidRPr="006C6119" w:rsidR="00371803" w:rsidP="00BA1CD5" w:rsidRDefault="00371803" w14:paraId="32153441" w14:textId="77777777">
      <w:pPr>
        <w:pStyle w:val="Geenafstand"/>
        <w:rPr>
          <w:rFonts w:cs="Arial"/>
        </w:rPr>
      </w:pPr>
    </w:p>
    <w:p w:rsidRPr="00894177" w:rsidR="00BA1CD5" w:rsidP="00BA1CD5" w:rsidRDefault="009740E1" w14:paraId="72826E69" w14:textId="3E889173">
      <w:pPr>
        <w:pStyle w:val="Geenafstand"/>
        <w:rPr>
          <w:rFonts w:cs="Arial"/>
          <w:b/>
          <w:bCs/>
          <w:i/>
          <w:strike/>
        </w:rPr>
      </w:pPr>
      <w:r w:rsidRPr="00894177">
        <w:rPr>
          <w:rFonts w:cs="Arial"/>
          <w:b/>
          <w:bCs/>
          <w:i/>
          <w:strike/>
        </w:rPr>
        <w:t xml:space="preserve">2.5 </w:t>
      </w:r>
      <w:r w:rsidRPr="00894177" w:rsidR="00BA1CD5">
        <w:rPr>
          <w:rFonts w:cs="Arial"/>
          <w:b/>
          <w:bCs/>
          <w:i/>
          <w:strike/>
        </w:rPr>
        <w:t>Opstellen Calamiteitenplan</w:t>
      </w:r>
      <w:r w:rsidRPr="00894177" w:rsidR="00F6571D">
        <w:rPr>
          <w:rFonts w:cs="Arial"/>
          <w:b/>
          <w:bCs/>
          <w:i/>
          <w:strike/>
        </w:rPr>
        <w:t xml:space="preserve"> (VC)</w:t>
      </w:r>
    </w:p>
    <w:tbl>
      <w:tblPr>
        <w:tblStyle w:val="Tabelraster"/>
        <w:tblW w:w="17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1E0" w:firstRow="1" w:lastRow="1" w:firstColumn="1" w:lastColumn="1" w:noHBand="0" w:noVBand="0"/>
      </w:tblPr>
      <w:tblGrid>
        <w:gridCol w:w="1134"/>
        <w:gridCol w:w="8178"/>
        <w:gridCol w:w="7744"/>
      </w:tblGrid>
      <w:tr w:rsidRPr="00894177" w:rsidR="001F3FEE" w:rsidTr="00894177" w14:paraId="23B46259" w14:textId="77777777">
        <w:tc>
          <w:tcPr>
            <w:tcW w:w="1134" w:type="dxa"/>
          </w:tcPr>
          <w:p w:rsidRPr="00894177" w:rsidR="00FF2654" w:rsidP="00FF2654" w:rsidRDefault="00983783" w14:paraId="10D2B952" w14:textId="78F9D406">
            <w:pPr>
              <w:spacing w:before="120" w:line="260" w:lineRule="atLeast"/>
              <w:rPr>
                <w:rFonts w:cs="Arial"/>
                <w:strike/>
              </w:rPr>
            </w:pPr>
            <w:r w:rsidRPr="00894177">
              <w:rPr>
                <w:rFonts w:cs="Arial"/>
                <w:strike/>
              </w:rPr>
              <w:t>2.5.1</w:t>
            </w:r>
          </w:p>
        </w:tc>
        <w:tc>
          <w:tcPr>
            <w:tcW w:w="8178" w:type="dxa"/>
          </w:tcPr>
          <w:p w:rsidRPr="00894177" w:rsidR="00FF2654" w:rsidP="007934F4" w:rsidRDefault="00FF2654" w14:paraId="7F1C25F9" w14:textId="15F52603">
            <w:pPr>
              <w:spacing w:before="120" w:line="260" w:lineRule="atLeast"/>
              <w:rPr>
                <w:rFonts w:cs="Arial"/>
                <w:strike/>
              </w:rPr>
            </w:pPr>
            <w:r w:rsidRPr="00894177">
              <w:rPr>
                <w:rFonts w:cs="Arial"/>
                <w:strike/>
              </w:rPr>
              <w:t xml:space="preserve">Opdrachtnemer dient </w:t>
            </w:r>
            <w:r w:rsidRPr="00894177" w:rsidR="00A81A27">
              <w:rPr>
                <w:rFonts w:cs="Arial"/>
                <w:strike/>
              </w:rPr>
              <w:t xml:space="preserve">voor de uitvoeringsfase </w:t>
            </w:r>
            <w:r w:rsidRPr="00894177" w:rsidR="006C6119">
              <w:rPr>
                <w:rFonts w:cs="Arial"/>
                <w:strike/>
              </w:rPr>
              <w:t>van de opdracht</w:t>
            </w:r>
            <w:r w:rsidRPr="00894177" w:rsidR="00A81A27">
              <w:rPr>
                <w:rFonts w:cs="Arial"/>
                <w:strike/>
              </w:rPr>
              <w:t xml:space="preserve"> </w:t>
            </w:r>
            <w:r w:rsidRPr="00894177">
              <w:rPr>
                <w:rFonts w:cs="Arial"/>
                <w:strike/>
              </w:rPr>
              <w:t xml:space="preserve">een bouwfasering- en </w:t>
            </w:r>
            <w:proofErr w:type="spellStart"/>
            <w:r w:rsidRPr="00894177">
              <w:rPr>
                <w:rFonts w:cs="Arial"/>
                <w:strike/>
              </w:rPr>
              <w:t>locatiespecifiek</w:t>
            </w:r>
            <w:proofErr w:type="spellEnd"/>
            <w:r w:rsidRPr="00894177">
              <w:rPr>
                <w:rFonts w:cs="Arial"/>
                <w:strike/>
              </w:rPr>
              <w:t xml:space="preserve"> Calamiteitenplan op te stellen waarin wordt aangegeven hoe men zich op calamiteiten voorbereid, inclusief ontruiming.</w:t>
            </w:r>
          </w:p>
        </w:tc>
        <w:tc>
          <w:tcPr>
            <w:tcW w:w="7744" w:type="dxa"/>
            <w:tcMar>
              <w:left w:w="28" w:type="dxa"/>
              <w:right w:w="28" w:type="dxa"/>
            </w:tcMar>
          </w:tcPr>
          <w:p w:rsidRPr="00894177" w:rsidR="00FF2654" w:rsidP="007934F4" w:rsidRDefault="00FF2654" w14:paraId="75E9C195" w14:textId="77777777">
            <w:pPr>
              <w:spacing w:before="120" w:line="260" w:lineRule="atLeast"/>
              <w:rPr>
                <w:rFonts w:cs="Arial"/>
                <w:strike/>
              </w:rPr>
            </w:pPr>
          </w:p>
        </w:tc>
      </w:tr>
      <w:tr w:rsidRPr="00894177" w:rsidR="001F3FEE" w:rsidTr="00894177" w14:paraId="03021680" w14:textId="77777777">
        <w:tc>
          <w:tcPr>
            <w:tcW w:w="1134" w:type="dxa"/>
          </w:tcPr>
          <w:p w:rsidRPr="00894177" w:rsidR="00FF2654" w:rsidP="00FF2654" w:rsidRDefault="00983783" w14:paraId="5A2DB57D" w14:textId="4341961F">
            <w:pPr>
              <w:spacing w:before="120" w:line="260" w:lineRule="atLeast"/>
              <w:rPr>
                <w:rFonts w:cs="Arial"/>
                <w:strike/>
              </w:rPr>
            </w:pPr>
            <w:r w:rsidRPr="00894177">
              <w:rPr>
                <w:rFonts w:cs="Arial"/>
                <w:strike/>
              </w:rPr>
              <w:t>2.5.2</w:t>
            </w:r>
          </w:p>
        </w:tc>
        <w:tc>
          <w:tcPr>
            <w:tcW w:w="8178" w:type="dxa"/>
          </w:tcPr>
          <w:p w:rsidRPr="00894177" w:rsidR="00FF2654" w:rsidP="007934F4" w:rsidRDefault="005C4041" w14:paraId="26986F5A" w14:textId="2665E731">
            <w:pPr>
              <w:spacing w:before="120" w:line="260" w:lineRule="atLeast"/>
              <w:rPr>
                <w:rFonts w:cs="Arial"/>
                <w:strike/>
              </w:rPr>
            </w:pPr>
            <w:r w:rsidRPr="00894177">
              <w:rPr>
                <w:rFonts w:cs="Arial"/>
                <w:strike/>
              </w:rPr>
              <w:t>Opdrachtnemer dient h</w:t>
            </w:r>
            <w:r w:rsidRPr="00894177" w:rsidR="00FF2654">
              <w:rPr>
                <w:rFonts w:cs="Arial"/>
                <w:strike/>
              </w:rPr>
              <w:t>et Calamiteitenplan af</w:t>
            </w:r>
            <w:r w:rsidRPr="00894177">
              <w:rPr>
                <w:rFonts w:cs="Arial"/>
                <w:strike/>
              </w:rPr>
              <w:t xml:space="preserve"> te </w:t>
            </w:r>
            <w:r w:rsidRPr="00894177" w:rsidR="00FF2654">
              <w:rPr>
                <w:rFonts w:cs="Arial"/>
                <w:strike/>
              </w:rPr>
              <w:t>stem</w:t>
            </w:r>
            <w:r w:rsidRPr="00894177">
              <w:rPr>
                <w:rFonts w:cs="Arial"/>
                <w:strike/>
              </w:rPr>
              <w:t>men</w:t>
            </w:r>
            <w:r w:rsidRPr="00894177" w:rsidR="00FF2654">
              <w:rPr>
                <w:rFonts w:cs="Arial"/>
                <w:strike/>
              </w:rPr>
              <w:t xml:space="preserve"> met de hulpdiensten en overige partijen en belanghebbenden (gebruikers) op het bouwterrein/de bouwterreinen.</w:t>
            </w:r>
          </w:p>
        </w:tc>
        <w:tc>
          <w:tcPr>
            <w:tcW w:w="7744" w:type="dxa"/>
            <w:tcMar>
              <w:left w:w="28" w:type="dxa"/>
              <w:right w:w="28" w:type="dxa"/>
            </w:tcMar>
          </w:tcPr>
          <w:p w:rsidRPr="00894177" w:rsidR="00FF2654" w:rsidP="007934F4" w:rsidRDefault="00FF2654" w14:paraId="40F49B99" w14:textId="77777777">
            <w:pPr>
              <w:spacing w:before="120" w:line="260" w:lineRule="atLeast"/>
              <w:rPr>
                <w:rFonts w:cs="Arial"/>
                <w:strike/>
              </w:rPr>
            </w:pPr>
          </w:p>
        </w:tc>
      </w:tr>
    </w:tbl>
    <w:p w:rsidR="00F546A7" w:rsidP="00F546A7" w:rsidRDefault="00F546A7" w14:paraId="6BE5CB9B" w14:textId="6B0677B5">
      <w:pPr>
        <w:pStyle w:val="Geenafstand"/>
        <w:rPr>
          <w:rFonts w:cs="Arial"/>
          <w:b/>
          <w:sz w:val="20"/>
        </w:rPr>
      </w:pPr>
    </w:p>
    <w:p w:rsidR="00917467" w:rsidP="00530228" w:rsidRDefault="00917467" w14:paraId="5296B05F" w14:textId="77777777">
      <w:pPr>
        <w:pStyle w:val="Geenafstand"/>
        <w:rPr>
          <w:rFonts w:cs="Arial"/>
          <w:b/>
          <w:sz w:val="20"/>
        </w:rPr>
      </w:pPr>
    </w:p>
    <w:p w:rsidRPr="00894177" w:rsidR="003F4E3A" w:rsidP="00530228" w:rsidRDefault="00983783" w14:paraId="5C72698B" w14:textId="0882488F">
      <w:pPr>
        <w:pStyle w:val="Geenafstand"/>
        <w:rPr>
          <w:rFonts w:cs="Arial"/>
          <w:b/>
          <w:bCs/>
          <w:i/>
          <w:strike/>
        </w:rPr>
      </w:pPr>
      <w:r w:rsidRPr="00894177">
        <w:rPr>
          <w:rFonts w:cs="Arial"/>
          <w:b/>
          <w:bCs/>
          <w:i/>
          <w:strike/>
        </w:rPr>
        <w:t xml:space="preserve">2.6 </w:t>
      </w:r>
      <w:r w:rsidRPr="00894177" w:rsidR="003F4E3A">
        <w:rPr>
          <w:rFonts w:cs="Arial"/>
          <w:b/>
          <w:bCs/>
          <w:i/>
          <w:strike/>
          <w:color w:val="2B579A"/>
          <w:shd w:val="clear" w:color="auto" w:fill="E6E6E6"/>
        </w:rPr>
        <w:t>Opstellen BLVC plan</w:t>
      </w:r>
      <w:r w:rsidRPr="00894177" w:rsidR="00F6571D">
        <w:rPr>
          <w:rFonts w:cs="Arial"/>
          <w:b/>
          <w:bCs/>
          <w:i/>
          <w:strike/>
        </w:rPr>
        <w:t xml:space="preserve"> (VBL)</w:t>
      </w:r>
    </w:p>
    <w:p w:rsidRPr="00894177" w:rsidR="003F4E3A" w:rsidP="00530228" w:rsidRDefault="003F4E3A" w14:paraId="137C9192" w14:textId="77777777">
      <w:pPr>
        <w:pStyle w:val="Geenafstand"/>
        <w:rPr>
          <w:rFonts w:cs="Arial"/>
          <w:b/>
          <w:bCs/>
          <w:i/>
          <w:strike/>
        </w:rPr>
      </w:pPr>
    </w:p>
    <w:tbl>
      <w:tblPr>
        <w:tblStyle w:val="Tabelraster"/>
        <w:tblW w:w="17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gridCol w:w="8103"/>
      </w:tblGrid>
      <w:tr w:rsidRPr="00894177" w:rsidR="00F6571D" w:rsidTr="004E344F" w14:paraId="56210FB3" w14:textId="77777777">
        <w:tc>
          <w:tcPr>
            <w:tcW w:w="850" w:type="dxa"/>
          </w:tcPr>
          <w:p w:rsidRPr="00894177" w:rsidR="00F6571D" w:rsidP="004E344F" w:rsidRDefault="00983783" w14:paraId="5936F7D5" w14:textId="2A295E71">
            <w:pPr>
              <w:spacing w:before="120" w:line="260" w:lineRule="atLeast"/>
              <w:rPr>
                <w:rFonts w:cs="Arial"/>
                <w:strike/>
              </w:rPr>
            </w:pPr>
            <w:r w:rsidRPr="00894177">
              <w:rPr>
                <w:rFonts w:cs="Arial"/>
                <w:strike/>
              </w:rPr>
              <w:t>2.6.1</w:t>
            </w:r>
          </w:p>
        </w:tc>
        <w:tc>
          <w:tcPr>
            <w:tcW w:w="8103" w:type="dxa"/>
          </w:tcPr>
          <w:p w:rsidRPr="00894177" w:rsidR="00F6571D" w:rsidP="004E344F" w:rsidRDefault="00F6571D" w14:paraId="2CCE7A26" w14:textId="5C09037E">
            <w:pPr>
              <w:spacing w:before="120" w:line="260" w:lineRule="atLeast"/>
              <w:rPr>
                <w:rFonts w:cs="Arial"/>
                <w:strike/>
              </w:rPr>
            </w:pPr>
            <w:r w:rsidRPr="00894177">
              <w:rPr>
                <w:rFonts w:cs="Arial"/>
                <w:strike/>
              </w:rPr>
              <w:t xml:space="preserve">De Opdrachtnemer dient een BLVC-plan op te stellen waarin </w:t>
            </w:r>
            <w:r w:rsidRPr="00894177" w:rsidR="005029DD">
              <w:rPr>
                <w:rFonts w:cs="Arial"/>
                <w:strike/>
              </w:rPr>
              <w:t>de bereikbaarheid en toegankelijkheid van de locaties</w:t>
            </w:r>
            <w:r w:rsidRPr="00894177" w:rsidR="00365E87">
              <w:rPr>
                <w:rFonts w:cs="Arial"/>
                <w:strike/>
              </w:rPr>
              <w:t>, leefbaarheid van de omgeving</w:t>
            </w:r>
            <w:r w:rsidRPr="00894177" w:rsidR="0092039A">
              <w:rPr>
                <w:rFonts w:cs="Arial"/>
                <w:strike/>
              </w:rPr>
              <w:t xml:space="preserve">, veiligheid van de omgeving </w:t>
            </w:r>
            <w:proofErr w:type="gramStart"/>
            <w:r w:rsidRPr="00894177" w:rsidR="0092039A">
              <w:rPr>
                <w:rFonts w:cs="Arial"/>
                <w:strike/>
              </w:rPr>
              <w:t>alsmede</w:t>
            </w:r>
            <w:proofErr w:type="gramEnd"/>
            <w:r w:rsidRPr="00894177" w:rsidR="0092039A">
              <w:rPr>
                <w:rFonts w:cs="Arial"/>
                <w:strike/>
              </w:rPr>
              <w:t xml:space="preserve"> </w:t>
            </w:r>
            <w:r w:rsidRPr="00894177" w:rsidR="00095C82">
              <w:rPr>
                <w:rFonts w:cs="Arial"/>
                <w:strike/>
              </w:rPr>
              <w:t>de communicatie met de omgeving</w:t>
            </w:r>
            <w:r w:rsidRPr="00894177" w:rsidR="00F71199">
              <w:rPr>
                <w:rFonts w:cs="Arial"/>
                <w:strike/>
              </w:rPr>
              <w:t xml:space="preserve"> geborgd wordt</w:t>
            </w:r>
            <w:r w:rsidRPr="00894177" w:rsidR="00C42279">
              <w:rPr>
                <w:rFonts w:cs="Arial"/>
                <w:strike/>
              </w:rPr>
              <w:t>.</w:t>
            </w:r>
          </w:p>
        </w:tc>
        <w:tc>
          <w:tcPr>
            <w:tcW w:w="8103" w:type="dxa"/>
            <w:tcMar>
              <w:left w:w="28" w:type="dxa"/>
              <w:right w:w="28" w:type="dxa"/>
            </w:tcMar>
          </w:tcPr>
          <w:p w:rsidRPr="00894177" w:rsidR="00F6571D" w:rsidP="004E344F" w:rsidRDefault="00F6571D" w14:paraId="0830E07F" w14:textId="77777777">
            <w:pPr>
              <w:spacing w:before="120" w:line="260" w:lineRule="atLeast"/>
              <w:rPr>
                <w:rFonts w:cs="Arial"/>
                <w:strike/>
              </w:rPr>
            </w:pPr>
          </w:p>
        </w:tc>
      </w:tr>
      <w:tr w:rsidRPr="00894177" w:rsidR="00F6571D" w:rsidTr="004E344F" w14:paraId="1FB24135" w14:textId="77777777">
        <w:tc>
          <w:tcPr>
            <w:tcW w:w="850" w:type="dxa"/>
          </w:tcPr>
          <w:p w:rsidRPr="00894177" w:rsidR="00F6571D" w:rsidP="004E344F" w:rsidRDefault="00983783" w14:paraId="4D641C45" w14:textId="2740F61F">
            <w:pPr>
              <w:spacing w:before="120" w:line="260" w:lineRule="atLeast"/>
              <w:rPr>
                <w:rFonts w:cs="Arial"/>
                <w:strike/>
              </w:rPr>
            </w:pPr>
            <w:r w:rsidRPr="00894177">
              <w:rPr>
                <w:rFonts w:cs="Arial"/>
                <w:strike/>
              </w:rPr>
              <w:t>2.6.2</w:t>
            </w:r>
          </w:p>
        </w:tc>
        <w:tc>
          <w:tcPr>
            <w:tcW w:w="8103" w:type="dxa"/>
          </w:tcPr>
          <w:p w:rsidRPr="00894177" w:rsidR="00F6571D" w:rsidP="004E344F" w:rsidRDefault="001C3EB9" w14:paraId="149D5F88" w14:textId="229FEDBF">
            <w:pPr>
              <w:spacing w:before="120" w:line="260" w:lineRule="atLeast"/>
              <w:rPr>
                <w:rFonts w:cs="Arial"/>
                <w:strike/>
              </w:rPr>
            </w:pPr>
            <w:r w:rsidRPr="00894177">
              <w:rPr>
                <w:rFonts w:cs="Arial"/>
                <w:strike/>
              </w:rPr>
              <w:t>De Opdrachtnemer dient h</w:t>
            </w:r>
            <w:r w:rsidRPr="00894177" w:rsidR="00F6571D">
              <w:rPr>
                <w:rFonts w:cs="Arial"/>
                <w:strike/>
              </w:rPr>
              <w:t xml:space="preserve">et BLVC-plan </w:t>
            </w:r>
            <w:r w:rsidRPr="00894177">
              <w:rPr>
                <w:rFonts w:cs="Arial"/>
                <w:strike/>
              </w:rPr>
              <w:t xml:space="preserve">af te stemmen </w:t>
            </w:r>
            <w:r w:rsidRPr="00894177" w:rsidR="00F6571D">
              <w:rPr>
                <w:rFonts w:cs="Arial"/>
                <w:strike/>
              </w:rPr>
              <w:t>met de relevante stakeholders.</w:t>
            </w:r>
          </w:p>
        </w:tc>
        <w:tc>
          <w:tcPr>
            <w:tcW w:w="8103" w:type="dxa"/>
            <w:tcMar>
              <w:left w:w="28" w:type="dxa"/>
              <w:right w:w="28" w:type="dxa"/>
            </w:tcMar>
          </w:tcPr>
          <w:p w:rsidRPr="00894177" w:rsidR="00F6571D" w:rsidP="004E344F" w:rsidRDefault="00F6571D" w14:paraId="74669D6C" w14:textId="77777777">
            <w:pPr>
              <w:spacing w:before="120" w:line="260" w:lineRule="atLeast"/>
              <w:rPr>
                <w:rFonts w:cs="Arial"/>
                <w:strike/>
              </w:rPr>
            </w:pPr>
          </w:p>
        </w:tc>
      </w:tr>
    </w:tbl>
    <w:p w:rsidR="00F6571D" w:rsidP="00530228" w:rsidRDefault="00F6571D" w14:paraId="7D4B5E4D" w14:textId="77777777">
      <w:pPr>
        <w:pStyle w:val="Geenafstand"/>
        <w:rPr>
          <w:rFonts w:cs="Arial"/>
          <w:b/>
          <w:bCs/>
          <w:i/>
        </w:rPr>
      </w:pPr>
    </w:p>
    <w:p w:rsidR="00F6571D" w:rsidP="00530228" w:rsidRDefault="00F6571D" w14:paraId="3F0F3475" w14:textId="77777777">
      <w:pPr>
        <w:pStyle w:val="Geenafstand"/>
        <w:rPr>
          <w:rFonts w:cs="Arial"/>
          <w:b/>
          <w:bCs/>
          <w:i/>
        </w:rPr>
      </w:pPr>
    </w:p>
    <w:p w:rsidR="00A81A27" w:rsidP="00530228" w:rsidRDefault="00983783" w14:paraId="2C78CD51" w14:textId="0FD7B3C0">
      <w:pPr>
        <w:pStyle w:val="Geenafstand"/>
        <w:rPr>
          <w:rFonts w:cs="Arial"/>
          <w:b/>
          <w:bCs/>
          <w:i/>
        </w:rPr>
      </w:pPr>
      <w:r>
        <w:rPr>
          <w:rFonts w:cs="Arial"/>
          <w:b/>
          <w:bCs/>
          <w:i/>
        </w:rPr>
        <w:t xml:space="preserve">2.7 </w:t>
      </w:r>
      <w:r w:rsidR="00A81A27">
        <w:rPr>
          <w:rFonts w:cs="Arial"/>
          <w:b/>
          <w:bCs/>
          <w:i/>
        </w:rPr>
        <w:t>Opstellen Werkplan (</w:t>
      </w:r>
      <w:r w:rsidR="00766428">
        <w:rPr>
          <w:rFonts w:cs="Arial"/>
          <w:b/>
          <w:bCs/>
          <w:i/>
        </w:rPr>
        <w:t>VW)</w:t>
      </w:r>
    </w:p>
    <w:p w:rsidR="00766428" w:rsidP="00530228" w:rsidRDefault="00766428" w14:paraId="0C0D75C3" w14:textId="77777777">
      <w:pPr>
        <w:pStyle w:val="Geenafstand"/>
        <w:rPr>
          <w:rFonts w:cs="Arial"/>
          <w:b/>
          <w:bCs/>
          <w:i/>
        </w:rPr>
      </w:pPr>
    </w:p>
    <w:tbl>
      <w:tblPr>
        <w:tblStyle w:val="Tabelraster"/>
        <w:tblW w:w="17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gridCol w:w="8103"/>
      </w:tblGrid>
      <w:tr w:rsidRPr="001F3FEE" w:rsidR="00766428" w:rsidTr="004E344F" w14:paraId="620753F7" w14:textId="77777777">
        <w:tc>
          <w:tcPr>
            <w:tcW w:w="850" w:type="dxa"/>
          </w:tcPr>
          <w:p w:rsidRPr="00FA1534" w:rsidR="00766428" w:rsidP="004E344F" w:rsidRDefault="00983783" w14:paraId="6456D66F" w14:textId="5ADF4060">
            <w:pPr>
              <w:spacing w:before="120" w:line="260" w:lineRule="atLeast"/>
              <w:rPr>
                <w:rFonts w:cs="Arial"/>
              </w:rPr>
            </w:pPr>
            <w:r>
              <w:rPr>
                <w:rFonts w:cs="Arial"/>
              </w:rPr>
              <w:t>2.7.1</w:t>
            </w:r>
          </w:p>
        </w:tc>
        <w:tc>
          <w:tcPr>
            <w:tcW w:w="8103" w:type="dxa"/>
          </w:tcPr>
          <w:p w:rsidRPr="001F3FEE" w:rsidR="00766428" w:rsidP="004E344F" w:rsidRDefault="00766428" w14:paraId="726D3D9B" w14:textId="170FFCCB">
            <w:pPr>
              <w:spacing w:before="120" w:line="260" w:lineRule="atLeast"/>
              <w:rPr>
                <w:rFonts w:cs="Arial"/>
              </w:rPr>
            </w:pPr>
            <w:r>
              <w:rPr>
                <w:rFonts w:cs="Arial"/>
              </w:rPr>
              <w:t xml:space="preserve">De </w:t>
            </w:r>
            <w:r w:rsidRPr="001F3FEE">
              <w:rPr>
                <w:rFonts w:cs="Arial"/>
              </w:rPr>
              <w:t xml:space="preserve">Opdrachtnemer dient een </w:t>
            </w:r>
            <w:r>
              <w:rPr>
                <w:rFonts w:cs="Arial"/>
              </w:rPr>
              <w:t>Werkplan</w:t>
            </w:r>
            <w:r w:rsidRPr="001F3FEE">
              <w:rPr>
                <w:rFonts w:cs="Arial"/>
              </w:rPr>
              <w:t xml:space="preserve"> op te stellen waarin </w:t>
            </w:r>
            <w:r w:rsidR="008821FA">
              <w:rPr>
                <w:rFonts w:cs="Arial"/>
              </w:rPr>
              <w:t>de uit te voeren Werkzaamheden worden omschreven</w:t>
            </w:r>
            <w:r w:rsidR="00D22B60">
              <w:rPr>
                <w:rFonts w:cs="Arial"/>
              </w:rPr>
              <w:t xml:space="preserve"> en op welke wijze deze beheersbaar worden uitgevoerd.</w:t>
            </w:r>
          </w:p>
        </w:tc>
        <w:tc>
          <w:tcPr>
            <w:tcW w:w="8103" w:type="dxa"/>
            <w:tcMar>
              <w:left w:w="28" w:type="dxa"/>
              <w:right w:w="28" w:type="dxa"/>
            </w:tcMar>
          </w:tcPr>
          <w:p w:rsidRPr="001F3FEE" w:rsidR="00766428" w:rsidP="004E344F" w:rsidRDefault="00766428" w14:paraId="63E168FB" w14:textId="77777777">
            <w:pPr>
              <w:spacing w:before="120" w:line="260" w:lineRule="atLeast"/>
              <w:rPr>
                <w:rFonts w:cs="Arial"/>
              </w:rPr>
            </w:pPr>
          </w:p>
        </w:tc>
      </w:tr>
    </w:tbl>
    <w:p w:rsidR="00A81A27" w:rsidP="00530228" w:rsidRDefault="00A81A27" w14:paraId="147D5970" w14:textId="77777777">
      <w:pPr>
        <w:pStyle w:val="Geenafstand"/>
        <w:rPr>
          <w:rFonts w:cs="Arial"/>
          <w:b/>
          <w:bCs/>
          <w:i/>
        </w:rPr>
      </w:pPr>
    </w:p>
    <w:p w:rsidR="003F4E3A" w:rsidP="00530228" w:rsidRDefault="003F4E3A" w14:paraId="5F4EC4B1" w14:textId="77777777">
      <w:pPr>
        <w:pStyle w:val="Geenafstand"/>
        <w:rPr>
          <w:rFonts w:cs="Arial"/>
          <w:b/>
          <w:sz w:val="20"/>
        </w:rPr>
      </w:pPr>
    </w:p>
    <w:p w:rsidR="00F546A7" w:rsidP="00530228" w:rsidRDefault="00B533D0" w14:paraId="01F0F3EA" w14:textId="41B58482">
      <w:pPr>
        <w:pStyle w:val="Geenafstand"/>
        <w:rPr>
          <w:rFonts w:cs="Arial"/>
          <w:b/>
          <w:sz w:val="20"/>
        </w:rPr>
      </w:pPr>
      <w:r>
        <w:rPr>
          <w:rFonts w:cs="Arial"/>
          <w:b/>
          <w:sz w:val="20"/>
        </w:rPr>
        <w:t>3</w:t>
      </w:r>
      <w:r w:rsidRPr="001F3FEE" w:rsidR="00F546A7">
        <w:rPr>
          <w:rFonts w:cs="Arial"/>
          <w:b/>
          <w:sz w:val="20"/>
        </w:rPr>
        <w:tab/>
      </w:r>
      <w:r w:rsidRPr="001F3FEE" w:rsidR="00F546A7">
        <w:rPr>
          <w:rFonts w:cs="Arial"/>
          <w:b/>
          <w:sz w:val="20"/>
        </w:rPr>
        <w:t>Producteisen</w:t>
      </w:r>
    </w:p>
    <w:p w:rsidRPr="006C6119" w:rsidR="007042FE" w:rsidP="00530228" w:rsidRDefault="007042FE" w14:paraId="5F0EFE56" w14:textId="77777777">
      <w:pPr>
        <w:pStyle w:val="Geenafstand"/>
        <w:rPr>
          <w:rFonts w:cs="Arial"/>
          <w:b/>
          <w:sz w:val="20"/>
        </w:rPr>
      </w:pPr>
    </w:p>
    <w:p w:rsidRPr="00894177" w:rsidR="00BA1CD5" w:rsidP="00530228" w:rsidRDefault="00B533D0" w14:paraId="77530691" w14:textId="5CCEF320">
      <w:pPr>
        <w:pStyle w:val="Geenafstand"/>
        <w:rPr>
          <w:rFonts w:cs="Arial"/>
          <w:b/>
          <w:bCs/>
          <w:strike/>
          <w:sz w:val="20"/>
        </w:rPr>
      </w:pPr>
      <w:r w:rsidRPr="00894177">
        <w:rPr>
          <w:rFonts w:cs="Arial"/>
          <w:b/>
          <w:bCs/>
          <w:i/>
          <w:strike/>
          <w:color w:val="2B579A"/>
          <w:shd w:val="clear" w:color="auto" w:fill="E6E6E6"/>
        </w:rPr>
        <w:t xml:space="preserve">3.1 </w:t>
      </w:r>
      <w:r w:rsidRPr="00894177" w:rsidR="00BA1CD5">
        <w:rPr>
          <w:rFonts w:cs="Arial"/>
          <w:b/>
          <w:bCs/>
          <w:i/>
          <w:strike/>
        </w:rPr>
        <w:t>V&amp;G</w:t>
      </w:r>
      <w:r w:rsidRPr="00894177" w:rsidR="007550BE">
        <w:rPr>
          <w:rFonts w:cs="Arial"/>
          <w:b/>
          <w:bCs/>
          <w:i/>
          <w:strike/>
        </w:rPr>
        <w:t xml:space="preserve"> </w:t>
      </w:r>
      <w:r w:rsidRPr="00894177" w:rsidR="00BA1CD5">
        <w:rPr>
          <w:rFonts w:cs="Arial"/>
          <w:b/>
          <w:bCs/>
          <w:i/>
          <w:strike/>
        </w:rPr>
        <w:t xml:space="preserve">plan </w:t>
      </w:r>
      <w:r w:rsidRPr="00894177" w:rsidR="00D148C4">
        <w:rPr>
          <w:rFonts w:cs="Arial"/>
          <w:b/>
          <w:bCs/>
          <w:i/>
          <w:strike/>
        </w:rPr>
        <w:t>O</w:t>
      </w:r>
      <w:r w:rsidRPr="00894177" w:rsidR="00BA1CD5">
        <w:rPr>
          <w:rFonts w:cs="Arial"/>
          <w:b/>
          <w:bCs/>
          <w:i/>
          <w:strike/>
        </w:rPr>
        <w:t>ntwerpfase</w:t>
      </w:r>
      <w:r w:rsidRPr="00894177" w:rsidR="009740E1">
        <w:rPr>
          <w:rFonts w:cs="Arial"/>
          <w:b/>
          <w:bCs/>
          <w:i/>
          <w:strike/>
          <w:color w:val="2B579A"/>
          <w:shd w:val="clear" w:color="auto" w:fill="E6E6E6"/>
        </w:rPr>
        <w:t xml:space="preserve"> (VO)</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709"/>
        <w:gridCol w:w="8361"/>
      </w:tblGrid>
      <w:tr w:rsidRPr="00894177" w:rsidR="006C6119" w:rsidTr="00894177" w14:paraId="275E36C6" w14:textId="77777777">
        <w:trPr>
          <w:trHeight w:val="1997"/>
        </w:trPr>
        <w:tc>
          <w:tcPr>
            <w:tcW w:w="709" w:type="dxa"/>
          </w:tcPr>
          <w:p w:rsidRPr="00894177" w:rsidR="00FF2654" w:rsidP="00FF2654" w:rsidRDefault="00983783" w14:paraId="472FE37C" w14:textId="0AE86DBB">
            <w:pPr>
              <w:spacing w:before="120" w:line="260" w:lineRule="atLeast"/>
              <w:rPr>
                <w:rFonts w:cs="Arial"/>
                <w:strike/>
              </w:rPr>
            </w:pPr>
            <w:r w:rsidRPr="00894177">
              <w:rPr>
                <w:rFonts w:cs="Arial"/>
                <w:strike/>
                <w:color w:val="2B579A"/>
                <w:shd w:val="clear" w:color="auto" w:fill="E6E6E6"/>
              </w:rPr>
              <w:t>3.1</w:t>
            </w:r>
          </w:p>
        </w:tc>
        <w:tc>
          <w:tcPr>
            <w:tcW w:w="8361" w:type="dxa"/>
            <w:tcMar>
              <w:left w:w="28" w:type="dxa"/>
              <w:right w:w="28" w:type="dxa"/>
            </w:tcMar>
          </w:tcPr>
          <w:p w:rsidRPr="00894177" w:rsidR="00AC24D3" w:rsidP="00E942B6" w:rsidRDefault="00FF2654" w14:paraId="65C35E46" w14:textId="1C03C56D">
            <w:pPr>
              <w:spacing w:before="120" w:line="276" w:lineRule="auto"/>
              <w:rPr>
                <w:rFonts w:cs="Arial"/>
                <w:strike/>
              </w:rPr>
            </w:pPr>
            <w:r w:rsidRPr="00894177">
              <w:rPr>
                <w:strike/>
              </w:rPr>
              <w:t>Het V&amp;G</w:t>
            </w:r>
            <w:r w:rsidRPr="00894177" w:rsidR="007550BE">
              <w:rPr>
                <w:strike/>
              </w:rPr>
              <w:t xml:space="preserve"> </w:t>
            </w:r>
            <w:r w:rsidRPr="00894177">
              <w:rPr>
                <w:strike/>
              </w:rPr>
              <w:t>plan Ontwerpfase dient te voldoen aan de eisen in de Arbeidsomstandighedenwet en het Arbeidsomstandighedenbesluit</w:t>
            </w:r>
            <w:r w:rsidRPr="00894177">
              <w:rPr>
                <w:rFonts w:cs="Arial"/>
                <w:strike/>
              </w:rPr>
              <w:t xml:space="preserve"> en dient bouwfasering- en </w:t>
            </w:r>
            <w:proofErr w:type="spellStart"/>
            <w:r w:rsidRPr="00894177">
              <w:rPr>
                <w:rFonts w:cs="Arial"/>
                <w:strike/>
              </w:rPr>
              <w:t>locatiespecifiek</w:t>
            </w:r>
            <w:proofErr w:type="spellEnd"/>
            <w:r w:rsidRPr="00894177">
              <w:rPr>
                <w:rFonts w:cs="Arial"/>
                <w:strike/>
              </w:rPr>
              <w:t xml:space="preserve"> gemaakt te worden</w:t>
            </w:r>
            <w:r w:rsidRPr="00894177">
              <w:rPr>
                <w:strike/>
              </w:rPr>
              <w:t xml:space="preserve">. </w:t>
            </w:r>
            <w:r w:rsidRPr="00894177">
              <w:rPr>
                <w:rFonts w:cs="Arial"/>
                <w:strike/>
              </w:rPr>
              <w:t>Spoorwegveiligheid maakt een integraal onderdeel uit van het V&amp;G</w:t>
            </w:r>
            <w:r w:rsidRPr="00894177" w:rsidR="00E64025">
              <w:rPr>
                <w:rFonts w:cs="Arial"/>
                <w:strike/>
              </w:rPr>
              <w:t xml:space="preserve"> </w:t>
            </w:r>
            <w:r w:rsidRPr="00894177">
              <w:rPr>
                <w:rFonts w:cs="Arial"/>
                <w:strike/>
              </w:rPr>
              <w:t>plan Ontwerpfase. Het V&amp;G</w:t>
            </w:r>
            <w:r w:rsidRPr="00894177" w:rsidR="007550BE">
              <w:rPr>
                <w:rFonts w:cs="Arial"/>
                <w:strike/>
              </w:rPr>
              <w:t xml:space="preserve"> </w:t>
            </w:r>
            <w:r w:rsidRPr="00894177">
              <w:rPr>
                <w:rFonts w:cs="Arial"/>
                <w:strike/>
              </w:rPr>
              <w:t>plan Ontwerpfase is gebaseerd op het V&amp;G</w:t>
            </w:r>
            <w:r w:rsidRPr="00894177" w:rsidR="007550BE">
              <w:rPr>
                <w:rFonts w:cs="Arial"/>
                <w:strike/>
              </w:rPr>
              <w:t xml:space="preserve"> </w:t>
            </w:r>
            <w:r w:rsidRPr="00894177">
              <w:rPr>
                <w:rFonts w:cs="Arial"/>
                <w:strike/>
              </w:rPr>
              <w:t xml:space="preserve">dossier van de </w:t>
            </w:r>
            <w:r w:rsidRPr="00894177" w:rsidR="00016694">
              <w:rPr>
                <w:rFonts w:cs="Arial"/>
                <w:strike/>
              </w:rPr>
              <w:t>O</w:t>
            </w:r>
            <w:r w:rsidRPr="00894177">
              <w:rPr>
                <w:rFonts w:cs="Arial"/>
                <w:strike/>
              </w:rPr>
              <w:t xml:space="preserve">pdrachtnemer, aangevuld met de restrisico’s die gedurende het ontwerpproces niet zijn geëlimineerd. De </w:t>
            </w:r>
            <w:r w:rsidRPr="00894177" w:rsidR="00016694">
              <w:rPr>
                <w:rFonts w:cs="Arial"/>
                <w:strike/>
              </w:rPr>
              <w:t>O</w:t>
            </w:r>
            <w:r w:rsidRPr="00894177">
              <w:rPr>
                <w:rFonts w:cs="Arial"/>
                <w:strike/>
              </w:rPr>
              <w:t>pdrachtnemer is bij de contractvorm UAV-</w:t>
            </w:r>
            <w:proofErr w:type="gramStart"/>
            <w:r w:rsidRPr="00894177">
              <w:rPr>
                <w:rFonts w:cs="Arial"/>
                <w:strike/>
              </w:rPr>
              <w:t>GC(</w:t>
            </w:r>
            <w:proofErr w:type="gramEnd"/>
            <w:r w:rsidRPr="00894177">
              <w:rPr>
                <w:rFonts w:cs="Arial"/>
                <w:strike/>
              </w:rPr>
              <w:t>Design &amp; Construct) zelf verantwoordelijk voor het opstellen van het V&amp;G</w:t>
            </w:r>
            <w:r w:rsidRPr="00894177" w:rsidR="007550BE">
              <w:rPr>
                <w:rFonts w:cs="Arial"/>
                <w:strike/>
              </w:rPr>
              <w:t xml:space="preserve"> </w:t>
            </w:r>
            <w:r w:rsidRPr="00894177">
              <w:rPr>
                <w:rFonts w:cs="Arial"/>
                <w:strike/>
              </w:rPr>
              <w:t xml:space="preserve">plan Ontwerpfase. </w:t>
            </w:r>
          </w:p>
          <w:p w:rsidRPr="00894177" w:rsidR="00FF2654" w:rsidP="00E942B6" w:rsidRDefault="007E571D" w14:paraId="1336DACD" w14:textId="6E4F13DB">
            <w:pPr>
              <w:spacing w:before="120" w:line="276" w:lineRule="auto"/>
              <w:rPr>
                <w:strike/>
              </w:rPr>
            </w:pPr>
            <w:r w:rsidRPr="00894177">
              <w:rPr>
                <w:rFonts w:cs="Arial"/>
                <w:strike/>
              </w:rPr>
              <w:t>Het</w:t>
            </w:r>
            <w:r w:rsidRPr="00894177" w:rsidR="00FF2654">
              <w:rPr>
                <w:strike/>
              </w:rPr>
              <w:t xml:space="preserve"> V&amp;G</w:t>
            </w:r>
            <w:r w:rsidRPr="00894177" w:rsidR="007550BE">
              <w:rPr>
                <w:strike/>
              </w:rPr>
              <w:t xml:space="preserve"> </w:t>
            </w:r>
            <w:r w:rsidRPr="00894177" w:rsidR="00FF2654">
              <w:rPr>
                <w:strike/>
              </w:rPr>
              <w:t xml:space="preserve">plan </w:t>
            </w:r>
            <w:r w:rsidRPr="00894177" w:rsidR="00485089">
              <w:rPr>
                <w:strike/>
              </w:rPr>
              <w:t>O</w:t>
            </w:r>
            <w:r w:rsidRPr="00894177" w:rsidR="00FF2654">
              <w:rPr>
                <w:strike/>
              </w:rPr>
              <w:t xml:space="preserve">ntwerpfase dient, </w:t>
            </w:r>
            <w:r w:rsidRPr="00894177" w:rsidR="00683F3A">
              <w:rPr>
                <w:strike/>
              </w:rPr>
              <w:t>voor zover in deze fase mogelijk</w:t>
            </w:r>
            <w:r w:rsidRPr="00894177" w:rsidR="00FF2654">
              <w:rPr>
                <w:strike/>
              </w:rPr>
              <w:t>, ten minste te bevatten:</w:t>
            </w:r>
          </w:p>
          <w:p w:rsidRPr="00894177" w:rsidR="00DB5187" w:rsidP="00DB5187" w:rsidRDefault="00666C49" w14:paraId="5ACDB3FF" w14:textId="2AC95EFA">
            <w:pPr>
              <w:pStyle w:val="Geenafstand"/>
              <w:numPr>
                <w:ilvl w:val="0"/>
                <w:numId w:val="3"/>
              </w:numPr>
              <w:rPr>
                <w:strike/>
              </w:rPr>
            </w:pPr>
            <w:r w:rsidRPr="00894177">
              <w:rPr>
                <w:strike/>
              </w:rPr>
              <w:t>E</w:t>
            </w:r>
            <w:r w:rsidRPr="00894177" w:rsidR="00DB5187">
              <w:rPr>
                <w:strike/>
              </w:rPr>
              <w:t>en beschrijving van het (bouw)Werk en de uit te voeren werkzaamheden;</w:t>
            </w:r>
          </w:p>
          <w:p w:rsidRPr="00894177" w:rsidR="00DB5187" w:rsidP="00DB5187" w:rsidRDefault="00666C49" w14:paraId="207F1DC6" w14:textId="5580E916">
            <w:pPr>
              <w:pStyle w:val="Geenafstand"/>
              <w:numPr>
                <w:ilvl w:val="0"/>
                <w:numId w:val="3"/>
              </w:numPr>
              <w:rPr>
                <w:strike/>
              </w:rPr>
            </w:pPr>
            <w:r w:rsidRPr="00894177">
              <w:rPr>
                <w:strike/>
              </w:rPr>
              <w:t>E</w:t>
            </w:r>
            <w:r w:rsidRPr="00894177" w:rsidR="00DB5187">
              <w:rPr>
                <w:strike/>
              </w:rPr>
              <w:t>en beschrijving en/of afbeelding van de V&amp;G</w:t>
            </w:r>
            <w:r w:rsidRPr="00894177" w:rsidR="00E64025">
              <w:rPr>
                <w:strike/>
              </w:rPr>
              <w:t xml:space="preserve"> </w:t>
            </w:r>
            <w:r w:rsidRPr="00894177" w:rsidR="00DB5187">
              <w:rPr>
                <w:strike/>
              </w:rPr>
              <w:t>projectorganisatie (alle betrokken partijen);</w:t>
            </w:r>
          </w:p>
          <w:p w:rsidRPr="00894177" w:rsidR="00AF101C" w:rsidP="00AF101C" w:rsidRDefault="00666C49" w14:paraId="59053F7C" w14:textId="7E043274">
            <w:pPr>
              <w:pStyle w:val="Lijstalinea"/>
              <w:numPr>
                <w:ilvl w:val="0"/>
                <w:numId w:val="3"/>
              </w:numPr>
              <w:rPr>
                <w:rFonts w:eastAsia="Calibri"/>
                <w:strike/>
                <w:spacing w:val="0"/>
                <w:sz w:val="18"/>
              </w:rPr>
            </w:pPr>
            <w:r w:rsidRPr="00894177">
              <w:rPr>
                <w:rFonts w:eastAsia="Calibri"/>
                <w:strike/>
                <w:spacing w:val="0"/>
                <w:sz w:val="18"/>
              </w:rPr>
              <w:t>E</w:t>
            </w:r>
            <w:r w:rsidRPr="00894177" w:rsidR="00AF101C">
              <w:rPr>
                <w:rFonts w:eastAsia="Calibri"/>
                <w:strike/>
                <w:spacing w:val="0"/>
                <w:sz w:val="18"/>
              </w:rPr>
              <w:t xml:space="preserve">en overzicht van de bedrijven die op de </w:t>
            </w:r>
            <w:r w:rsidRPr="00894177" w:rsidR="009775FB">
              <w:rPr>
                <w:rFonts w:eastAsia="Calibri"/>
                <w:strike/>
                <w:spacing w:val="0"/>
                <w:sz w:val="18"/>
              </w:rPr>
              <w:t xml:space="preserve">werkplek </w:t>
            </w:r>
            <w:r w:rsidRPr="00894177" w:rsidR="00AF101C">
              <w:rPr>
                <w:rFonts w:eastAsia="Calibri"/>
                <w:strike/>
                <w:spacing w:val="0"/>
                <w:sz w:val="18"/>
              </w:rPr>
              <w:t xml:space="preserve">betrokken zijn bij </w:t>
            </w:r>
            <w:proofErr w:type="gramStart"/>
            <w:r w:rsidRPr="00894177" w:rsidR="00AF101C">
              <w:rPr>
                <w:rFonts w:eastAsia="Calibri"/>
                <w:strike/>
                <w:spacing w:val="0"/>
                <w:sz w:val="18"/>
              </w:rPr>
              <w:t>het</w:t>
            </w:r>
            <w:r w:rsidRPr="00894177" w:rsidR="009775FB">
              <w:rPr>
                <w:rFonts w:eastAsia="Calibri"/>
                <w:strike/>
                <w:spacing w:val="0"/>
                <w:sz w:val="18"/>
              </w:rPr>
              <w:t xml:space="preserve"> opdracht</w:t>
            </w:r>
            <w:proofErr w:type="gramEnd"/>
            <w:r w:rsidRPr="00894177" w:rsidR="00AF101C">
              <w:rPr>
                <w:rFonts w:eastAsia="Calibri"/>
                <w:strike/>
                <w:spacing w:val="0"/>
                <w:sz w:val="18"/>
              </w:rPr>
              <w:t>, inclusief een omschrijving van hun werkzaamheden;</w:t>
            </w:r>
          </w:p>
          <w:p w:rsidRPr="00894177" w:rsidR="00FF2654" w:rsidP="002E5387" w:rsidRDefault="00666C49" w14:paraId="4FD3B306" w14:textId="34A4150B">
            <w:pPr>
              <w:pStyle w:val="Geenafstand"/>
              <w:numPr>
                <w:ilvl w:val="0"/>
                <w:numId w:val="3"/>
              </w:numPr>
              <w:spacing w:line="276" w:lineRule="auto"/>
              <w:rPr>
                <w:strike/>
              </w:rPr>
            </w:pPr>
            <w:r w:rsidRPr="00894177">
              <w:rPr>
                <w:strike/>
              </w:rPr>
              <w:t>D</w:t>
            </w:r>
            <w:r w:rsidRPr="00894177" w:rsidR="009D4846">
              <w:rPr>
                <w:strike/>
              </w:rPr>
              <w:t xml:space="preserve">e </w:t>
            </w:r>
            <w:r w:rsidRPr="00894177" w:rsidR="00FF2654">
              <w:rPr>
                <w:strike/>
              </w:rPr>
              <w:t xml:space="preserve">naam </w:t>
            </w:r>
            <w:r w:rsidRPr="00894177" w:rsidR="00BA5DDF">
              <w:rPr>
                <w:strike/>
              </w:rPr>
              <w:t xml:space="preserve">en contactgegevens </w:t>
            </w:r>
            <w:r w:rsidRPr="00894177" w:rsidR="00FF2654">
              <w:rPr>
                <w:strike/>
              </w:rPr>
              <w:t xml:space="preserve">van </w:t>
            </w:r>
            <w:r w:rsidRPr="00894177" w:rsidR="00BE512B">
              <w:rPr>
                <w:strike/>
              </w:rPr>
              <w:t xml:space="preserve">alle </w:t>
            </w:r>
            <w:r w:rsidRPr="00894177" w:rsidR="00FF2654">
              <w:rPr>
                <w:strike/>
              </w:rPr>
              <w:t>betrokken ontwerpende partijen;</w:t>
            </w:r>
          </w:p>
          <w:p w:rsidRPr="00894177" w:rsidR="00381CF5" w:rsidP="00381CF5" w:rsidRDefault="00666C49" w14:paraId="63C7A81A" w14:textId="39AEE2C5">
            <w:pPr>
              <w:pStyle w:val="Lijstalinea"/>
              <w:numPr>
                <w:ilvl w:val="0"/>
                <w:numId w:val="3"/>
              </w:numPr>
              <w:rPr>
                <w:rFonts w:eastAsia="Calibri"/>
                <w:strike/>
                <w:spacing w:val="0"/>
                <w:sz w:val="18"/>
              </w:rPr>
            </w:pPr>
            <w:r w:rsidRPr="00894177">
              <w:rPr>
                <w:rFonts w:eastAsia="Calibri"/>
                <w:strike/>
                <w:spacing w:val="0"/>
                <w:sz w:val="18"/>
              </w:rPr>
              <w:t>D</w:t>
            </w:r>
            <w:r w:rsidRPr="00894177" w:rsidR="00381CF5">
              <w:rPr>
                <w:rFonts w:eastAsia="Calibri"/>
                <w:strike/>
                <w:spacing w:val="0"/>
                <w:sz w:val="18"/>
              </w:rPr>
              <w:t xml:space="preserve">e naam en contactgegevens van de V&amp;G Coördinator Ontwerpfase, de V&amp;G Coördinator Uitvoeringsfase, de V&amp;G Coördinator Testbedrijf en </w:t>
            </w:r>
            <w:r w:rsidRPr="00894177" w:rsidR="00BE512B">
              <w:rPr>
                <w:rFonts w:eastAsia="Calibri"/>
                <w:strike/>
                <w:spacing w:val="0"/>
                <w:sz w:val="18"/>
              </w:rPr>
              <w:t xml:space="preserve">namens </w:t>
            </w:r>
            <w:r w:rsidRPr="00894177" w:rsidR="00D72861">
              <w:rPr>
                <w:rFonts w:eastAsia="Calibri"/>
                <w:strike/>
                <w:spacing w:val="0"/>
                <w:sz w:val="18"/>
              </w:rPr>
              <w:t xml:space="preserve">de </w:t>
            </w:r>
            <w:r w:rsidRPr="00894177" w:rsidR="00BE512B">
              <w:rPr>
                <w:rFonts w:eastAsia="Calibri"/>
                <w:strike/>
                <w:spacing w:val="0"/>
                <w:sz w:val="18"/>
              </w:rPr>
              <w:t>Opdrachtgever de V&amp;G</w:t>
            </w:r>
            <w:r w:rsidRPr="00894177" w:rsidR="0078196F">
              <w:rPr>
                <w:rFonts w:eastAsia="Calibri"/>
                <w:strike/>
                <w:spacing w:val="0"/>
                <w:sz w:val="18"/>
              </w:rPr>
              <w:t xml:space="preserve"> A</w:t>
            </w:r>
            <w:r w:rsidRPr="00894177" w:rsidR="00BE512B">
              <w:rPr>
                <w:rFonts w:eastAsia="Calibri"/>
                <w:strike/>
                <w:spacing w:val="0"/>
                <w:sz w:val="18"/>
              </w:rPr>
              <w:t>dviseur</w:t>
            </w:r>
            <w:r w:rsidRPr="00894177" w:rsidR="0078196F">
              <w:rPr>
                <w:rFonts w:eastAsia="Calibri"/>
                <w:strike/>
                <w:spacing w:val="0"/>
                <w:sz w:val="18"/>
              </w:rPr>
              <w:t xml:space="preserve"> (projectorganisatie) en de </w:t>
            </w:r>
            <w:r w:rsidRPr="00894177" w:rsidR="00381CF5">
              <w:rPr>
                <w:rFonts w:eastAsia="Calibri"/>
                <w:strike/>
                <w:spacing w:val="0"/>
                <w:sz w:val="18"/>
              </w:rPr>
              <w:t xml:space="preserve">V&amp;G Coördinator Beheer; </w:t>
            </w:r>
          </w:p>
          <w:p w:rsidRPr="00894177" w:rsidR="00A24545" w:rsidP="005E49EF" w:rsidRDefault="00666C49" w14:paraId="33CB39DD" w14:textId="459CA0CB">
            <w:pPr>
              <w:pStyle w:val="Geenafstand"/>
              <w:numPr>
                <w:ilvl w:val="0"/>
                <w:numId w:val="3"/>
              </w:numPr>
              <w:spacing w:line="276" w:lineRule="auto"/>
              <w:rPr>
                <w:strike/>
              </w:rPr>
            </w:pPr>
            <w:r w:rsidRPr="00894177">
              <w:rPr>
                <w:strike/>
              </w:rPr>
              <w:t>E</w:t>
            </w:r>
            <w:r w:rsidRPr="00894177" w:rsidR="00A24545">
              <w:rPr>
                <w:strike/>
              </w:rPr>
              <w:t>en beschrijving van de wijze waarop wordt voldaan aan de van toepassing zijnde wet- en regelgeving, normen en overige eisen op het gebied van veiligheid en gezondheid;</w:t>
            </w:r>
          </w:p>
          <w:p w:rsidRPr="00894177" w:rsidR="00FF2654" w:rsidP="002E5387" w:rsidRDefault="00666C49" w14:paraId="002CCE02" w14:textId="1132D1A8">
            <w:pPr>
              <w:pStyle w:val="Geenafstand"/>
              <w:numPr>
                <w:ilvl w:val="0"/>
                <w:numId w:val="3"/>
              </w:numPr>
              <w:spacing w:line="276" w:lineRule="auto"/>
              <w:rPr>
                <w:strike/>
              </w:rPr>
            </w:pPr>
            <w:r w:rsidRPr="00894177">
              <w:rPr>
                <w:strike/>
              </w:rPr>
              <w:t>E</w:t>
            </w:r>
            <w:r w:rsidRPr="00894177" w:rsidR="00FF2654">
              <w:rPr>
                <w:strike/>
              </w:rPr>
              <w:t xml:space="preserve">en </w:t>
            </w:r>
            <w:r w:rsidRPr="00894177" w:rsidR="00F35D1C">
              <w:rPr>
                <w:strike/>
                <w:szCs w:val="18"/>
              </w:rPr>
              <w:t xml:space="preserve">bouwfasering- en </w:t>
            </w:r>
            <w:proofErr w:type="spellStart"/>
            <w:r w:rsidRPr="00894177" w:rsidR="00F35D1C">
              <w:rPr>
                <w:strike/>
                <w:szCs w:val="18"/>
              </w:rPr>
              <w:t>locatiespecifieke</w:t>
            </w:r>
            <w:proofErr w:type="spellEnd"/>
            <w:r w:rsidRPr="00894177" w:rsidR="00F35D1C">
              <w:rPr>
                <w:strike/>
                <w:szCs w:val="18"/>
              </w:rPr>
              <w:t xml:space="preserve"> </w:t>
            </w:r>
            <w:r w:rsidRPr="00894177" w:rsidR="00FF2654">
              <w:rPr>
                <w:strike/>
              </w:rPr>
              <w:t xml:space="preserve">inventarisatie en </w:t>
            </w:r>
            <w:r w:rsidRPr="00894177" w:rsidR="00DB5008">
              <w:rPr>
                <w:strike/>
              </w:rPr>
              <w:t>analyse</w:t>
            </w:r>
            <w:r w:rsidRPr="00894177" w:rsidR="00FF2654">
              <w:rPr>
                <w:strike/>
              </w:rPr>
              <w:t xml:space="preserve"> van risico’s </w:t>
            </w:r>
            <w:r w:rsidRPr="00894177" w:rsidR="00F35D1C">
              <w:rPr>
                <w:strike/>
              </w:rPr>
              <w:t>(RI&amp;</w:t>
            </w:r>
            <w:r w:rsidRPr="00894177" w:rsidR="00DB5008">
              <w:rPr>
                <w:strike/>
              </w:rPr>
              <w:t>A</w:t>
            </w:r>
            <w:r w:rsidRPr="00894177" w:rsidR="00F35D1C">
              <w:rPr>
                <w:strike/>
              </w:rPr>
              <w:t xml:space="preserve">) </w:t>
            </w:r>
            <w:r w:rsidRPr="00894177" w:rsidR="00FF2654">
              <w:rPr>
                <w:strike/>
              </w:rPr>
              <w:t>uit het ontwerp en vanuit de omgeving van het ontwerp;</w:t>
            </w:r>
          </w:p>
          <w:p w:rsidRPr="00894177" w:rsidR="00FF2654" w:rsidP="002E5387" w:rsidRDefault="00666C49" w14:paraId="51E7D48E" w14:textId="0DCB4994">
            <w:pPr>
              <w:pStyle w:val="Geenafstand"/>
              <w:numPr>
                <w:ilvl w:val="0"/>
                <w:numId w:val="3"/>
              </w:numPr>
              <w:spacing w:line="276" w:lineRule="auto"/>
              <w:rPr>
                <w:strike/>
              </w:rPr>
            </w:pPr>
            <w:r w:rsidRPr="00894177">
              <w:rPr>
                <w:strike/>
              </w:rPr>
              <w:t>D</w:t>
            </w:r>
            <w:r w:rsidRPr="00894177" w:rsidR="00CD5BD6">
              <w:rPr>
                <w:strike/>
              </w:rPr>
              <w:t xml:space="preserve">e </w:t>
            </w:r>
            <w:r w:rsidRPr="00894177" w:rsidR="00FF2654">
              <w:rPr>
                <w:strike/>
              </w:rPr>
              <w:t>maatregelen in de vorm van infrastructurele beperkingen (buitendienststelling /</w:t>
            </w:r>
            <w:proofErr w:type="spellStart"/>
            <w:r w:rsidRPr="00894177" w:rsidR="00FF2654">
              <w:rPr>
                <w:strike/>
              </w:rPr>
              <w:t>spanningloosstelling</w:t>
            </w:r>
            <w:proofErr w:type="spellEnd"/>
            <w:r w:rsidRPr="00894177" w:rsidR="00FF2654">
              <w:rPr>
                <w:strike/>
              </w:rPr>
              <w:t>) en voor het werken aan elektrische installaties;</w:t>
            </w:r>
          </w:p>
          <w:p w:rsidRPr="00894177" w:rsidR="00FF2654" w:rsidP="002E5387" w:rsidRDefault="00666C49" w14:paraId="45D21D69" w14:textId="07526B8D">
            <w:pPr>
              <w:pStyle w:val="Geenafstand"/>
              <w:numPr>
                <w:ilvl w:val="0"/>
                <w:numId w:val="3"/>
              </w:numPr>
              <w:spacing w:line="276" w:lineRule="auto"/>
              <w:rPr>
                <w:strike/>
              </w:rPr>
            </w:pPr>
            <w:r w:rsidRPr="00894177">
              <w:rPr>
                <w:strike/>
              </w:rPr>
              <w:t>D</w:t>
            </w:r>
            <w:r w:rsidRPr="00894177" w:rsidR="00FF2654">
              <w:rPr>
                <w:strike/>
              </w:rPr>
              <w:t>e bouwkundige, technische en organisatorische keuzen die in verband met de veiligheid en gezondheid van de werknemers in de ontwerpfase worden gemaakt;</w:t>
            </w:r>
          </w:p>
          <w:p w:rsidRPr="00894177" w:rsidR="00FF2654" w:rsidP="002E5387" w:rsidRDefault="00666C49" w14:paraId="28BF147F" w14:textId="66E9EADD">
            <w:pPr>
              <w:pStyle w:val="Geenafstand"/>
              <w:numPr>
                <w:ilvl w:val="0"/>
                <w:numId w:val="3"/>
              </w:numPr>
              <w:spacing w:line="276" w:lineRule="auto"/>
              <w:rPr>
                <w:strike/>
              </w:rPr>
            </w:pPr>
            <w:r w:rsidRPr="00894177">
              <w:rPr>
                <w:strike/>
              </w:rPr>
              <w:t>H</w:t>
            </w:r>
            <w:r w:rsidRPr="00894177" w:rsidR="00FF2654">
              <w:rPr>
                <w:strike/>
              </w:rPr>
              <w:t>et minimale niveau waarop risico’s moeten worden beheerst;</w:t>
            </w:r>
          </w:p>
          <w:p w:rsidRPr="00894177" w:rsidR="00FF2654" w:rsidP="002E5387" w:rsidRDefault="00666C49" w14:paraId="45820D53" w14:textId="680CF519">
            <w:pPr>
              <w:pStyle w:val="Geenafstand"/>
              <w:numPr>
                <w:ilvl w:val="0"/>
                <w:numId w:val="3"/>
              </w:numPr>
              <w:spacing w:line="276" w:lineRule="auto"/>
              <w:rPr>
                <w:strike/>
              </w:rPr>
            </w:pPr>
            <w:r w:rsidRPr="00894177">
              <w:rPr>
                <w:strike/>
              </w:rPr>
              <w:t>E</w:t>
            </w:r>
            <w:r w:rsidRPr="00894177" w:rsidR="00FF2654">
              <w:rPr>
                <w:strike/>
              </w:rPr>
              <w:t xml:space="preserve">en motivering van de toepassing van de </w:t>
            </w:r>
            <w:proofErr w:type="spellStart"/>
            <w:r w:rsidRPr="00894177" w:rsidR="00FF2654">
              <w:rPr>
                <w:strike/>
              </w:rPr>
              <w:t>Arbeidshygiënische</w:t>
            </w:r>
            <w:proofErr w:type="spellEnd"/>
            <w:r w:rsidRPr="00894177" w:rsidR="00FF2654">
              <w:rPr>
                <w:strike/>
              </w:rPr>
              <w:t xml:space="preserve"> strategie;</w:t>
            </w:r>
          </w:p>
          <w:p w:rsidRPr="00894177" w:rsidR="00BF411E" w:rsidP="00AB59B5" w:rsidRDefault="00666C49" w14:paraId="54B9B555" w14:textId="788F1978">
            <w:pPr>
              <w:pStyle w:val="Geenafstand"/>
              <w:numPr>
                <w:ilvl w:val="0"/>
                <w:numId w:val="3"/>
              </w:numPr>
              <w:spacing w:line="276" w:lineRule="auto"/>
              <w:rPr>
                <w:strike/>
              </w:rPr>
            </w:pPr>
            <w:r w:rsidRPr="00894177">
              <w:rPr>
                <w:strike/>
              </w:rPr>
              <w:t>E</w:t>
            </w:r>
            <w:r w:rsidRPr="00894177" w:rsidR="00FF2654">
              <w:rPr>
                <w:strike/>
              </w:rPr>
              <w:t>en calamiteitenregeling</w:t>
            </w:r>
            <w:r w:rsidRPr="00894177" w:rsidR="00252D57">
              <w:rPr>
                <w:strike/>
              </w:rPr>
              <w:t>;</w:t>
            </w:r>
          </w:p>
          <w:p w:rsidRPr="00894177" w:rsidR="00B31A1E" w:rsidP="00894177" w:rsidRDefault="00666C49" w14:paraId="7E15DA22" w14:textId="6F6FDA5B">
            <w:pPr>
              <w:pStyle w:val="Geenafstand"/>
              <w:numPr>
                <w:ilvl w:val="0"/>
                <w:numId w:val="3"/>
              </w:numPr>
              <w:spacing w:line="276" w:lineRule="auto"/>
              <w:rPr>
                <w:strike/>
              </w:rPr>
            </w:pPr>
            <w:r w:rsidRPr="00894177">
              <w:rPr>
                <w:strike/>
              </w:rPr>
              <w:t>E</w:t>
            </w:r>
            <w:r w:rsidRPr="00894177" w:rsidR="0062082E">
              <w:rPr>
                <w:strike/>
              </w:rPr>
              <w:t xml:space="preserve">en beschrijving van het proces om </w:t>
            </w:r>
            <w:r w:rsidRPr="00894177" w:rsidR="00E92254">
              <w:rPr>
                <w:strike/>
              </w:rPr>
              <w:t>h</w:t>
            </w:r>
            <w:r w:rsidRPr="00894177" w:rsidR="00B970DA">
              <w:rPr>
                <w:strike/>
              </w:rPr>
              <w:t>et V&amp;G</w:t>
            </w:r>
            <w:r w:rsidRPr="00894177" w:rsidR="00E64025">
              <w:rPr>
                <w:strike/>
              </w:rPr>
              <w:t xml:space="preserve"> </w:t>
            </w:r>
            <w:r w:rsidRPr="00894177" w:rsidR="0062082E">
              <w:rPr>
                <w:strike/>
              </w:rPr>
              <w:t>dossier</w:t>
            </w:r>
            <w:r w:rsidRPr="00894177" w:rsidR="00B970DA">
              <w:rPr>
                <w:strike/>
              </w:rPr>
              <w:t xml:space="preserve"> Ontwerpfase</w:t>
            </w:r>
            <w:r w:rsidRPr="00894177" w:rsidR="00E92254">
              <w:rPr>
                <w:strike/>
              </w:rPr>
              <w:t xml:space="preserve"> op te stellen</w:t>
            </w:r>
            <w:r w:rsidRPr="00894177" w:rsidR="0048741F">
              <w:rPr>
                <w:strike/>
              </w:rPr>
              <w:t xml:space="preserve"> en</w:t>
            </w:r>
            <w:r w:rsidRPr="00894177" w:rsidR="00E92254">
              <w:rPr>
                <w:strike/>
              </w:rPr>
              <w:t xml:space="preserve"> actueel te houden</w:t>
            </w:r>
            <w:r w:rsidRPr="00894177" w:rsidR="0048741F">
              <w:rPr>
                <w:strike/>
              </w:rPr>
              <w:t xml:space="preserve"> en verder </w:t>
            </w:r>
            <w:r w:rsidRPr="00894177" w:rsidR="00406F66">
              <w:rPr>
                <w:strike/>
              </w:rPr>
              <w:t>uit te werken</w:t>
            </w:r>
            <w:r w:rsidRPr="00894177" w:rsidR="0048741F">
              <w:rPr>
                <w:strike/>
              </w:rPr>
              <w:t xml:space="preserve"> </w:t>
            </w:r>
            <w:r w:rsidRPr="00894177" w:rsidR="00AB59B5">
              <w:rPr>
                <w:strike/>
              </w:rPr>
              <w:t xml:space="preserve">tot het </w:t>
            </w:r>
            <w:r w:rsidRPr="00894177" w:rsidR="00B970DA">
              <w:rPr>
                <w:strike/>
              </w:rPr>
              <w:t>V&amp;G</w:t>
            </w:r>
            <w:r w:rsidRPr="00894177" w:rsidR="00E64025">
              <w:rPr>
                <w:strike/>
              </w:rPr>
              <w:t xml:space="preserve"> </w:t>
            </w:r>
            <w:r w:rsidRPr="00894177" w:rsidR="00B970DA">
              <w:rPr>
                <w:strike/>
              </w:rPr>
              <w:t>dossier Eindsituatie</w:t>
            </w:r>
            <w:r w:rsidRPr="00894177" w:rsidR="00AB59B5">
              <w:rPr>
                <w:strike/>
              </w:rPr>
              <w:t>.</w:t>
            </w:r>
          </w:p>
        </w:tc>
      </w:tr>
      <w:tr w:rsidRPr="006C6119" w:rsidR="006C6119" w:rsidTr="00894177" w14:paraId="6FE42A32" w14:textId="77777777">
        <w:trPr>
          <w:trHeight w:val="1100"/>
        </w:trPr>
        <w:tc>
          <w:tcPr>
            <w:tcW w:w="709" w:type="dxa"/>
          </w:tcPr>
          <w:p w:rsidRPr="006C6119" w:rsidR="006C6119" w:rsidDel="00983783" w:rsidP="00FF2654" w:rsidRDefault="006C6119" w14:paraId="033C1F9F" w14:textId="77777777">
            <w:pPr>
              <w:spacing w:before="120" w:line="260" w:lineRule="atLeast"/>
              <w:rPr>
                <w:rFonts w:cs="Arial"/>
              </w:rPr>
            </w:pPr>
          </w:p>
        </w:tc>
        <w:tc>
          <w:tcPr>
            <w:tcW w:w="8361" w:type="dxa"/>
            <w:tcMar>
              <w:left w:w="28" w:type="dxa"/>
              <w:right w:w="28" w:type="dxa"/>
            </w:tcMar>
          </w:tcPr>
          <w:p w:rsidRPr="00894177" w:rsidR="006C6119" w:rsidP="00894177" w:rsidRDefault="006C6119" w14:paraId="3495BF99" w14:textId="18FAA314">
            <w:pPr>
              <w:spacing w:before="120" w:line="260" w:lineRule="atLeast"/>
              <w:rPr>
                <w:rFonts w:cs="Arial"/>
                <w:strike/>
              </w:rPr>
            </w:pPr>
            <w:r w:rsidRPr="00894177">
              <w:rPr>
                <w:rFonts w:cs="Arial"/>
                <w:strike/>
              </w:rPr>
              <w:t>Het door de Opdrachtnemer opgestelde V&amp;G plan Ontwerpfase moet minimaal 30 werkdagen voor aanvang van de werkzaamheden ter acceptatie worden aangeboden aan de Opdrachtgever.</w:t>
            </w:r>
          </w:p>
        </w:tc>
      </w:tr>
      <w:tr w:rsidRPr="006C6119" w:rsidR="006C6119" w:rsidTr="00894177" w14:paraId="5A6279CF" w14:textId="77777777">
        <w:trPr>
          <w:trHeight w:val="1144"/>
        </w:trPr>
        <w:tc>
          <w:tcPr>
            <w:tcW w:w="709" w:type="dxa"/>
          </w:tcPr>
          <w:p w:rsidRPr="006C6119" w:rsidR="006C6119" w:rsidDel="00983783" w:rsidP="00FF2654" w:rsidRDefault="006C6119" w14:paraId="1CE29D3F" w14:textId="77777777">
            <w:pPr>
              <w:spacing w:before="120" w:line="260" w:lineRule="atLeast"/>
              <w:rPr>
                <w:rFonts w:cs="Arial"/>
              </w:rPr>
            </w:pPr>
          </w:p>
        </w:tc>
        <w:tc>
          <w:tcPr>
            <w:tcW w:w="8361" w:type="dxa"/>
            <w:tcMar>
              <w:left w:w="28" w:type="dxa"/>
              <w:right w:w="28" w:type="dxa"/>
            </w:tcMar>
          </w:tcPr>
          <w:p w:rsidRPr="00894177" w:rsidR="006C6119" w:rsidP="006C6119" w:rsidRDefault="006C6119" w14:paraId="3CB72DBD" w14:textId="64757F3D">
            <w:pPr>
              <w:spacing w:before="120" w:line="260" w:lineRule="atLeast"/>
              <w:rPr>
                <w:rFonts w:cs="Arial"/>
                <w:strike/>
              </w:rPr>
            </w:pPr>
            <w:r w:rsidRPr="00894177">
              <w:rPr>
                <w:rFonts w:cs="Arial"/>
                <w:strike/>
              </w:rPr>
              <w:t xml:space="preserve">Het door de Opdrachtnemer opgestelde V&amp;G plan Ontwerpfase dient, bij het ter acceptatie bij de Opdrachtgever indienen, schriftelijk aantoonbaar door de V&amp;G Coördinator Ontwerpfase getoetst en door de projectmanager vrijgegeven te zijn </w:t>
            </w:r>
            <w:proofErr w:type="gramStart"/>
            <w:r w:rsidRPr="00894177">
              <w:rPr>
                <w:rFonts w:cs="Arial"/>
                <w:strike/>
              </w:rPr>
              <w:t>conform</w:t>
            </w:r>
            <w:proofErr w:type="gramEnd"/>
            <w:r w:rsidRPr="00894177">
              <w:rPr>
                <w:rFonts w:cs="Arial"/>
                <w:strike/>
              </w:rPr>
              <w:t xml:space="preserve"> het kwaliteits- en Arbomanagementsysteem van de Opdrachtnemer. </w:t>
            </w:r>
            <w:r w:rsidRPr="00894177">
              <w:rPr>
                <w:rFonts w:cs="Arial"/>
                <w:strike/>
              </w:rPr>
              <w:br/>
            </w:r>
          </w:p>
        </w:tc>
      </w:tr>
      <w:tr w:rsidRPr="006C6119" w:rsidR="006C6119" w:rsidTr="00894177" w14:paraId="6BD4C9D2" w14:textId="77777777">
        <w:trPr>
          <w:trHeight w:val="990"/>
        </w:trPr>
        <w:tc>
          <w:tcPr>
            <w:tcW w:w="709" w:type="dxa"/>
          </w:tcPr>
          <w:p w:rsidRPr="006C6119" w:rsidR="006C6119" w:rsidDel="00983783" w:rsidP="00FF2654" w:rsidRDefault="006C6119" w14:paraId="4A09EA87" w14:textId="77777777">
            <w:pPr>
              <w:spacing w:before="120" w:line="260" w:lineRule="atLeast"/>
              <w:rPr>
                <w:rFonts w:cs="Arial"/>
              </w:rPr>
            </w:pPr>
          </w:p>
        </w:tc>
        <w:tc>
          <w:tcPr>
            <w:tcW w:w="8361" w:type="dxa"/>
            <w:tcMar>
              <w:left w:w="28" w:type="dxa"/>
              <w:right w:w="28" w:type="dxa"/>
            </w:tcMar>
          </w:tcPr>
          <w:p w:rsidRPr="00894177" w:rsidR="006C6119" w:rsidP="006C6119" w:rsidRDefault="006C6119" w14:paraId="79772BB5" w14:textId="53CC4E26">
            <w:pPr>
              <w:spacing w:before="120" w:line="260" w:lineRule="atLeast"/>
              <w:rPr>
                <w:rFonts w:cs="Arial"/>
                <w:strike/>
              </w:rPr>
            </w:pPr>
            <w:r w:rsidRPr="00894177">
              <w:rPr>
                <w:rFonts w:cs="Arial"/>
                <w:strike/>
              </w:rPr>
              <w:t xml:space="preserve">Bij </w:t>
            </w:r>
            <w:proofErr w:type="spellStart"/>
            <w:r w:rsidRPr="00894177">
              <w:rPr>
                <w:rFonts w:cs="Arial"/>
                <w:strike/>
              </w:rPr>
              <w:t>spoorspecifieke</w:t>
            </w:r>
            <w:proofErr w:type="spellEnd"/>
            <w:r w:rsidRPr="00894177">
              <w:rPr>
                <w:rFonts w:cs="Arial"/>
                <w:strike/>
              </w:rPr>
              <w:t xml:space="preserve"> veiligheid (aanrijdgevaar door railverkeer) dient het V&amp;G plan Ontwerpfase ook door een gecertificeerde VGCU met WB-V ervaring (Werkplekbeveiliging Voorbereidende taken) aantoonbaar getoetst te zijn.</w:t>
            </w:r>
            <w:r w:rsidRPr="00894177">
              <w:rPr>
                <w:rFonts w:cs="Arial"/>
                <w:strike/>
              </w:rPr>
              <w:br/>
            </w:r>
          </w:p>
        </w:tc>
      </w:tr>
      <w:tr w:rsidRPr="006C6119" w:rsidR="006C6119" w:rsidTr="00894177" w14:paraId="127FB1B3" w14:textId="77777777">
        <w:trPr>
          <w:trHeight w:val="963"/>
        </w:trPr>
        <w:tc>
          <w:tcPr>
            <w:tcW w:w="709" w:type="dxa"/>
          </w:tcPr>
          <w:p w:rsidRPr="006C6119" w:rsidR="006C6119" w:rsidDel="00983783" w:rsidP="00FF2654" w:rsidRDefault="006C6119" w14:paraId="3BFB90B1" w14:textId="77777777">
            <w:pPr>
              <w:spacing w:before="120" w:line="260" w:lineRule="atLeast"/>
              <w:rPr>
                <w:rFonts w:cs="Arial"/>
              </w:rPr>
            </w:pPr>
          </w:p>
        </w:tc>
        <w:tc>
          <w:tcPr>
            <w:tcW w:w="8361" w:type="dxa"/>
            <w:tcMar>
              <w:left w:w="28" w:type="dxa"/>
              <w:right w:w="28" w:type="dxa"/>
            </w:tcMar>
          </w:tcPr>
          <w:p w:rsidRPr="00894177" w:rsidR="006C6119" w:rsidP="006C6119" w:rsidRDefault="006C6119" w14:paraId="3CEAB071" w14:textId="52D9D6DF">
            <w:pPr>
              <w:spacing w:before="120" w:line="260" w:lineRule="atLeast"/>
              <w:rPr>
                <w:rFonts w:cs="Arial"/>
                <w:strike/>
              </w:rPr>
            </w:pPr>
            <w:r w:rsidRPr="00894177">
              <w:rPr>
                <w:rFonts w:cs="Arial"/>
                <w:strike/>
              </w:rPr>
              <w:t xml:space="preserve">Bij </w:t>
            </w:r>
            <w:proofErr w:type="spellStart"/>
            <w:r w:rsidRPr="00894177">
              <w:rPr>
                <w:rFonts w:cs="Arial"/>
                <w:strike/>
              </w:rPr>
              <w:t>spoorspecifieke</w:t>
            </w:r>
            <w:proofErr w:type="spellEnd"/>
            <w:r w:rsidRPr="00894177">
              <w:rPr>
                <w:rFonts w:cs="Arial"/>
                <w:strike/>
              </w:rPr>
              <w:t xml:space="preserve"> veiligheid (elektrocutiegevaar bovenleiding) dient het V&amp;G plan Ontwerpfase ook door een als Werkverantwoordelijke gecertificeerde persoon aantoonbaar getoetst te zijn.</w:t>
            </w:r>
          </w:p>
        </w:tc>
      </w:tr>
    </w:tbl>
    <w:p w:rsidRPr="001F3FEE" w:rsidR="00BA1CD5" w:rsidP="00530228" w:rsidRDefault="00BA1CD5" w14:paraId="64681D79" w14:textId="77777777">
      <w:pPr>
        <w:pStyle w:val="Geenafstand"/>
        <w:rPr>
          <w:rFonts w:cs="Arial"/>
        </w:rPr>
      </w:pPr>
    </w:p>
    <w:p w:rsidRPr="007042FE" w:rsidR="00BA1CD5" w:rsidP="00530228" w:rsidRDefault="00585A27" w14:paraId="093F991B" w14:textId="0E9CE47D">
      <w:pPr>
        <w:pStyle w:val="Geenafstand"/>
        <w:rPr>
          <w:rFonts w:cs="Arial"/>
          <w:b/>
          <w:bCs/>
          <w:i/>
        </w:rPr>
      </w:pPr>
      <w:r>
        <w:rPr>
          <w:rFonts w:cs="Arial"/>
          <w:b/>
          <w:bCs/>
          <w:i/>
        </w:rPr>
        <w:t xml:space="preserve">3.2 </w:t>
      </w:r>
      <w:r w:rsidRPr="007042FE" w:rsidR="00BA1CD5">
        <w:rPr>
          <w:rFonts w:cs="Arial"/>
          <w:b/>
          <w:bCs/>
          <w:i/>
        </w:rPr>
        <w:t>V&amp;G</w:t>
      </w:r>
      <w:r w:rsidR="007042FE">
        <w:rPr>
          <w:rFonts w:cs="Arial"/>
          <w:b/>
          <w:bCs/>
          <w:i/>
        </w:rPr>
        <w:t xml:space="preserve"> </w:t>
      </w:r>
      <w:r w:rsidRPr="007042FE" w:rsidR="00BA1CD5">
        <w:rPr>
          <w:rFonts w:cs="Arial"/>
          <w:b/>
          <w:bCs/>
          <w:i/>
        </w:rPr>
        <w:t xml:space="preserve">plan </w:t>
      </w:r>
      <w:r w:rsidRPr="007042FE" w:rsidR="00E942B6">
        <w:rPr>
          <w:rFonts w:cs="Arial"/>
          <w:b/>
          <w:bCs/>
          <w:i/>
        </w:rPr>
        <w:t>U</w:t>
      </w:r>
      <w:r w:rsidRPr="007042FE" w:rsidR="00BA1CD5">
        <w:rPr>
          <w:rFonts w:cs="Arial"/>
          <w:b/>
          <w:bCs/>
          <w:i/>
        </w:rPr>
        <w:t>itvoeringsfase</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1157"/>
        <w:gridCol w:w="7913"/>
      </w:tblGrid>
      <w:tr w:rsidRPr="001F3FEE" w:rsidR="001F3FEE" w:rsidTr="7BCB7EE4" w14:paraId="629E7E6E" w14:textId="77777777">
        <w:tc>
          <w:tcPr>
            <w:tcW w:w="1157" w:type="dxa"/>
            <w:tcMar/>
          </w:tcPr>
          <w:p w:rsidRPr="00FA1534" w:rsidR="00FF2654" w:rsidP="00FF2654" w:rsidRDefault="00935B0E" w14:paraId="67E154BB" w14:textId="39E9451F">
            <w:pPr>
              <w:spacing w:before="120" w:line="260" w:lineRule="atLeast"/>
              <w:rPr>
                <w:rFonts w:cs="Arial"/>
              </w:rPr>
            </w:pPr>
            <w:bookmarkStart w:name="_Hlk57649559" w:id="5"/>
            <w:r>
              <w:rPr>
                <w:rFonts w:cs="Arial"/>
              </w:rPr>
              <w:t>3.2.1</w:t>
            </w:r>
          </w:p>
        </w:tc>
        <w:tc>
          <w:tcPr>
            <w:tcW w:w="7913" w:type="dxa"/>
            <w:tcMar>
              <w:left w:w="28" w:type="dxa"/>
              <w:right w:w="28" w:type="dxa"/>
            </w:tcMar>
          </w:tcPr>
          <w:p w:rsidRPr="004F6D50" w:rsidR="001A4F82" w:rsidP="00200CB5" w:rsidRDefault="00FF2654" w14:paraId="30A9A845" w14:textId="35AB0D2A">
            <w:pPr>
              <w:spacing w:before="120" w:line="260" w:lineRule="atLeast"/>
              <w:rPr>
                <w:rFonts w:cs="Arial"/>
              </w:rPr>
            </w:pPr>
            <w:r w:rsidRPr="004F6D50">
              <w:rPr>
                <w:rFonts w:cs="Arial"/>
              </w:rPr>
              <w:t>Het V&amp;G</w:t>
            </w:r>
            <w:r w:rsidRPr="004F6D50" w:rsidR="00D0188D">
              <w:rPr>
                <w:rFonts w:cs="Arial"/>
              </w:rPr>
              <w:t xml:space="preserve"> </w:t>
            </w:r>
            <w:r w:rsidRPr="004F6D50">
              <w:rPr>
                <w:rFonts w:cs="Arial"/>
              </w:rPr>
              <w:t xml:space="preserve">plan Uitvoeringsfase dient te voldoen aan de eisen in de Arbeidsomstandighedenwet en het Arbeidsomstandighedenbesluit, dient bouwfasering- en </w:t>
            </w:r>
            <w:proofErr w:type="spellStart"/>
            <w:r w:rsidRPr="004F6D50">
              <w:rPr>
                <w:rFonts w:cs="Arial"/>
              </w:rPr>
              <w:t>locatiespecifiek</w:t>
            </w:r>
            <w:proofErr w:type="spellEnd"/>
            <w:r w:rsidRPr="004F6D50">
              <w:rPr>
                <w:rFonts w:cs="Arial"/>
              </w:rPr>
              <w:t xml:space="preserve"> gemaakt te worden.</w:t>
            </w:r>
            <w:r w:rsidRPr="004F6D50" w:rsidR="0019252C">
              <w:rPr>
                <w:rFonts w:cs="Arial"/>
              </w:rPr>
              <w:t xml:space="preserve"> Spoorwegveiligheid maakt een integraal onderdeel uit van het V&amp;G</w:t>
            </w:r>
            <w:r w:rsidRPr="004F6D50" w:rsidR="00D0188D">
              <w:rPr>
                <w:rFonts w:cs="Arial"/>
              </w:rPr>
              <w:t xml:space="preserve"> </w:t>
            </w:r>
            <w:r w:rsidRPr="004F6D50" w:rsidR="0019252C">
              <w:rPr>
                <w:rFonts w:cs="Arial"/>
              </w:rPr>
              <w:t xml:space="preserve">plan Uitvoeringsfase. </w:t>
            </w:r>
            <w:r w:rsidRPr="00894177" w:rsidR="006F7840">
              <w:rPr>
                <w:rFonts w:cs="Arial"/>
                <w:strike/>
              </w:rPr>
              <w:t>Gebaseerd op de Contractdocumenten en het door de Opdrachtnemer op te stellen V&amp;G</w:t>
            </w:r>
            <w:r w:rsidRPr="00894177" w:rsidR="00D0188D">
              <w:rPr>
                <w:rFonts w:cs="Arial"/>
                <w:strike/>
              </w:rPr>
              <w:t xml:space="preserve"> </w:t>
            </w:r>
            <w:r w:rsidRPr="00894177" w:rsidR="00230047">
              <w:rPr>
                <w:rFonts w:cs="Arial"/>
                <w:strike/>
              </w:rPr>
              <w:t>plan Ontwerpfase en V&amp;G</w:t>
            </w:r>
            <w:r w:rsidRPr="00894177" w:rsidR="00D0188D">
              <w:rPr>
                <w:rFonts w:cs="Arial"/>
                <w:strike/>
              </w:rPr>
              <w:t xml:space="preserve"> </w:t>
            </w:r>
            <w:r w:rsidRPr="00894177" w:rsidR="00230047">
              <w:rPr>
                <w:rFonts w:cs="Arial"/>
                <w:strike/>
              </w:rPr>
              <w:t>dossier Ontwerpfase dient het V&amp;G</w:t>
            </w:r>
            <w:r w:rsidRPr="00894177" w:rsidR="00D0188D">
              <w:rPr>
                <w:rFonts w:cs="Arial"/>
                <w:strike/>
              </w:rPr>
              <w:t xml:space="preserve"> </w:t>
            </w:r>
            <w:r w:rsidRPr="00894177" w:rsidR="00230047">
              <w:rPr>
                <w:rFonts w:cs="Arial"/>
                <w:strike/>
              </w:rPr>
              <w:t xml:space="preserve">plan Uitvoeringsfase verder aangevuld en geactualiseerd te worden </w:t>
            </w:r>
            <w:r w:rsidRPr="00894177" w:rsidR="002E0B6B">
              <w:rPr>
                <w:rFonts w:cs="Arial"/>
                <w:strike/>
              </w:rPr>
              <w:t>op basis van de gekozen faseringen, werkmethodieken</w:t>
            </w:r>
            <w:r w:rsidRPr="00894177" w:rsidR="000F7722">
              <w:rPr>
                <w:rFonts w:cs="Arial"/>
                <w:strike/>
              </w:rPr>
              <w:t>.</w:t>
            </w:r>
            <w:r w:rsidRPr="00894177" w:rsidR="00C90F7B">
              <w:rPr>
                <w:rFonts w:cs="Arial"/>
                <w:strike/>
              </w:rPr>
              <w:t xml:space="preserve"> </w:t>
            </w:r>
            <w:r w:rsidR="006C6119">
              <w:rPr>
                <w:rFonts w:cs="Arial"/>
                <w:strike/>
              </w:rPr>
              <w:t xml:space="preserve"> </w:t>
            </w:r>
            <w:r w:rsidRPr="00894177" w:rsidR="00C90F7B">
              <w:rPr>
                <w:rFonts w:cs="Arial"/>
              </w:rPr>
              <w:t xml:space="preserve">Het </w:t>
            </w:r>
            <w:r w:rsidRPr="004F6D50" w:rsidR="00C90F7B">
              <w:rPr>
                <w:rFonts w:cs="Arial"/>
              </w:rPr>
              <w:t>V&amp;G</w:t>
            </w:r>
            <w:r w:rsidRPr="004F6D50" w:rsidR="00D0188D">
              <w:rPr>
                <w:rFonts w:cs="Arial"/>
              </w:rPr>
              <w:t xml:space="preserve"> </w:t>
            </w:r>
            <w:r w:rsidRPr="004F6D50" w:rsidR="00C90F7B">
              <w:rPr>
                <w:rFonts w:cs="Arial"/>
              </w:rPr>
              <w:t xml:space="preserve">plan Uitvoeringsfase bevat de onderbouwing van de veilige uitvoering van </w:t>
            </w:r>
            <w:r w:rsidR="006C6119">
              <w:rPr>
                <w:rFonts w:cs="Arial"/>
              </w:rPr>
              <w:t>de opdracht</w:t>
            </w:r>
            <w:r w:rsidRPr="004F6D50" w:rsidR="00C90F7B">
              <w:rPr>
                <w:rFonts w:cs="Arial"/>
              </w:rPr>
              <w:t>.</w:t>
            </w:r>
          </w:p>
          <w:p w:rsidRPr="004F6D50" w:rsidR="00FF2654" w:rsidP="00200CB5" w:rsidRDefault="00FF2654" w14:paraId="26171A89" w14:textId="6FA4FEC4">
            <w:pPr>
              <w:spacing w:before="120" w:line="260" w:lineRule="atLeast"/>
              <w:rPr>
                <w:szCs w:val="18"/>
              </w:rPr>
            </w:pPr>
            <w:r w:rsidRPr="004F6D50">
              <w:rPr>
                <w:szCs w:val="18"/>
              </w:rPr>
              <w:t xml:space="preserve">Het </w:t>
            </w:r>
            <w:r w:rsidRPr="004F6D50" w:rsidR="0019252C">
              <w:rPr>
                <w:szCs w:val="18"/>
              </w:rPr>
              <w:t>V&amp;G</w:t>
            </w:r>
            <w:r w:rsidRPr="004F6D50" w:rsidR="00D0188D">
              <w:rPr>
                <w:szCs w:val="18"/>
              </w:rPr>
              <w:t xml:space="preserve"> </w:t>
            </w:r>
            <w:r w:rsidRPr="004F6D50" w:rsidR="0019252C">
              <w:rPr>
                <w:szCs w:val="18"/>
              </w:rPr>
              <w:t xml:space="preserve">plan Uitvoeringsfase </w:t>
            </w:r>
            <w:r w:rsidRPr="004F6D50">
              <w:rPr>
                <w:szCs w:val="18"/>
              </w:rPr>
              <w:t>dient ten minste te bevatten:</w:t>
            </w:r>
          </w:p>
          <w:p w:rsidR="006C6119" w:rsidP="00894177" w:rsidRDefault="006C6119" w14:paraId="3D3B3DD8" w14:textId="2F83EDE7">
            <w:pPr>
              <w:pStyle w:val="Lijstalinea"/>
              <w:numPr>
                <w:ilvl w:val="0"/>
                <w:numId w:val="14"/>
              </w:numPr>
              <w:rPr>
                <w:rFonts w:eastAsia="Calibri" w:cs="Arial"/>
                <w:spacing w:val="0"/>
                <w:sz w:val="18"/>
              </w:rPr>
            </w:pPr>
            <w:r w:rsidRPr="006C6119">
              <w:rPr>
                <w:rFonts w:eastAsia="Calibri" w:cs="Arial"/>
                <w:spacing w:val="0"/>
                <w:sz w:val="18"/>
              </w:rPr>
              <w:t>Een globale beschrijving van de opdracht;</w:t>
            </w:r>
          </w:p>
          <w:p w:rsidRPr="00894177" w:rsidR="006C6119" w:rsidP="00894177" w:rsidRDefault="006C6119" w14:paraId="5161D848" w14:textId="439CD9B3">
            <w:pPr>
              <w:pStyle w:val="Lijstalinea"/>
              <w:numPr>
                <w:ilvl w:val="0"/>
                <w:numId w:val="14"/>
              </w:numPr>
              <w:rPr>
                <w:rFonts w:eastAsia="Calibri" w:cs="Arial"/>
                <w:spacing w:val="0"/>
                <w:sz w:val="18"/>
              </w:rPr>
            </w:pPr>
            <w:r w:rsidRPr="00894177">
              <w:rPr>
                <w:rFonts w:eastAsia="Calibri" w:cs="Arial"/>
                <w:spacing w:val="0"/>
                <w:sz w:val="18"/>
              </w:rPr>
              <w:t>Een beschrijving van de uit te voeren activiteiten aan de assets welke vallen binnen de scope van de opdracht</w:t>
            </w:r>
          </w:p>
          <w:p w:rsidRPr="00894177" w:rsidR="00C8441D" w:rsidP="00894177" w:rsidRDefault="00666C49" w14:paraId="35ECAA31" w14:textId="5E50BB9A">
            <w:pPr>
              <w:pStyle w:val="Lijstalinea"/>
              <w:numPr>
                <w:ilvl w:val="0"/>
                <w:numId w:val="14"/>
              </w:numPr>
              <w:spacing w:line="240" w:lineRule="auto"/>
              <w:rPr>
                <w:rFonts w:eastAsia="Calibri" w:cs="Arial"/>
                <w:spacing w:val="0"/>
                <w:sz w:val="18"/>
              </w:rPr>
            </w:pPr>
            <w:r w:rsidRPr="00894177">
              <w:rPr>
                <w:rFonts w:eastAsia="Calibri" w:cs="Arial"/>
                <w:spacing w:val="0"/>
                <w:sz w:val="18"/>
              </w:rPr>
              <w:t>E</w:t>
            </w:r>
            <w:r w:rsidRPr="00894177" w:rsidR="00C8441D">
              <w:rPr>
                <w:rFonts w:eastAsia="Calibri" w:cs="Arial"/>
                <w:spacing w:val="0"/>
                <w:sz w:val="18"/>
              </w:rPr>
              <w:t xml:space="preserve">en </w:t>
            </w:r>
            <w:r w:rsidRPr="00894177" w:rsidR="00EC0754">
              <w:rPr>
                <w:rFonts w:eastAsia="Calibri" w:cs="Arial"/>
                <w:spacing w:val="0"/>
                <w:sz w:val="18"/>
              </w:rPr>
              <w:t>beschrijving en/of afbeelding van de V&amp;G</w:t>
            </w:r>
            <w:r w:rsidRPr="00894177" w:rsidR="00B43EDE">
              <w:rPr>
                <w:rFonts w:eastAsia="Calibri" w:cs="Arial"/>
                <w:spacing w:val="0"/>
                <w:sz w:val="18"/>
              </w:rPr>
              <w:t xml:space="preserve"> </w:t>
            </w:r>
            <w:r w:rsidRPr="00894177" w:rsidR="00EC0754">
              <w:rPr>
                <w:rFonts w:eastAsia="Calibri" w:cs="Arial"/>
                <w:spacing w:val="0"/>
                <w:sz w:val="18"/>
              </w:rPr>
              <w:t>projectorganisatie</w:t>
            </w:r>
            <w:r w:rsidRPr="00894177" w:rsidR="008D5658">
              <w:rPr>
                <w:rFonts w:eastAsia="Calibri" w:cs="Arial"/>
                <w:spacing w:val="0"/>
                <w:sz w:val="18"/>
              </w:rPr>
              <w:t xml:space="preserve"> (alle betrokken partijen);</w:t>
            </w:r>
          </w:p>
          <w:p w:rsidRPr="00894177" w:rsidR="006C6119" w:rsidP="00894177" w:rsidRDefault="006C6119" w14:paraId="6324EF60" w14:textId="77777777">
            <w:pPr>
              <w:pStyle w:val="Lijstalinea"/>
              <w:numPr>
                <w:ilvl w:val="0"/>
                <w:numId w:val="14"/>
              </w:numPr>
              <w:rPr>
                <w:rFonts w:eastAsia="Calibri" w:cs="Arial"/>
                <w:spacing w:val="0"/>
                <w:sz w:val="18"/>
              </w:rPr>
            </w:pPr>
            <w:r w:rsidRPr="00894177">
              <w:rPr>
                <w:rFonts w:eastAsia="Calibri" w:cs="Arial"/>
                <w:spacing w:val="0"/>
                <w:sz w:val="18"/>
              </w:rPr>
              <w:t>Een overzicht van de partijen die betrokken zijn bij de opdracht, inclusief een omschrijving van hun werkzaamheden;</w:t>
            </w:r>
          </w:p>
          <w:p w:rsidRPr="00894177" w:rsidR="0078196F" w:rsidP="7BCB7EE4" w:rsidRDefault="00666C49" w14:paraId="25036979" w14:textId="0739E5DC">
            <w:pPr>
              <w:pStyle w:val="Lijstalinea"/>
              <w:numPr>
                <w:ilvl w:val="0"/>
                <w:numId w:val="14"/>
              </w:numPr>
              <w:rPr>
                <w:rFonts w:eastAsia="Calibri" w:cs="Arial"/>
                <w:spacing w:val="0"/>
                <w:sz w:val="18"/>
                <w:szCs w:val="18"/>
              </w:rPr>
            </w:pPr>
            <w:r w:rsidRPr="7BCB7EE4" w:rsidR="00666C49">
              <w:rPr>
                <w:rFonts w:eastAsia="Calibri" w:cs="Arial"/>
                <w:spacing w:val="0"/>
                <w:sz w:val="18"/>
                <w:szCs w:val="18"/>
              </w:rPr>
              <w:t>D</w:t>
            </w:r>
            <w:r w:rsidRPr="7BCB7EE4" w:rsidR="0078196F">
              <w:rPr>
                <w:rFonts w:eastAsia="Calibri" w:cs="Arial"/>
                <w:spacing w:val="0"/>
                <w:sz w:val="18"/>
                <w:szCs w:val="18"/>
              </w:rPr>
              <w:t>e naam en contactgegevens van de V&amp;G Coördinator Ontwerpfase, de V&amp;G Coördinator Uitvoeringsfase</w:t>
            </w:r>
            <w:r w:rsidRPr="7BCB7EE4" w:rsidR="006C6119">
              <w:rPr>
                <w:rFonts w:eastAsia="Calibri" w:cs="Arial"/>
                <w:spacing w:val="0"/>
                <w:sz w:val="18"/>
                <w:szCs w:val="18"/>
              </w:rPr>
              <w:t xml:space="preserve"> (railalert)</w:t>
            </w:r>
            <w:r w:rsidRPr="7BCB7EE4" w:rsidR="0078196F">
              <w:rPr>
                <w:rFonts w:eastAsia="Calibri" w:cs="Arial"/>
                <w:spacing w:val="0"/>
                <w:sz w:val="18"/>
                <w:szCs w:val="18"/>
              </w:rPr>
              <w:t xml:space="preserve">, </w:t>
            </w:r>
            <w:r w:rsidRPr="7BCB7EE4" w:rsidR="0078196F">
              <w:rPr>
                <w:rFonts w:ascii="Arial" w:hAnsi="Arial" w:eastAsia="Calibri" w:cs="Arial" w:asciiTheme="minorAscii" w:hAnsiTheme="minorAscii" w:eastAsiaTheme="minorAscii" w:cstheme="minorBidi"/>
                <w:strike w:val="1"/>
                <w:color w:val="auto"/>
                <w:sz w:val="18"/>
                <w:szCs w:val="18"/>
                <w:lang w:eastAsia="en-US" w:bidi="ar-SA"/>
              </w:rPr>
              <w:t xml:space="preserve">de V&amp;G Coördinator Testbedrijf en namens </w:t>
            </w:r>
            <w:r w:rsidRPr="7BCB7EE4" w:rsidR="00D72861">
              <w:rPr>
                <w:rFonts w:ascii="Arial" w:hAnsi="Arial" w:eastAsia="Calibri" w:cs="Arial" w:asciiTheme="minorAscii" w:hAnsiTheme="minorAscii" w:eastAsiaTheme="minorAscii" w:cstheme="minorBidi"/>
                <w:strike w:val="1"/>
                <w:color w:val="auto"/>
                <w:sz w:val="18"/>
                <w:szCs w:val="18"/>
                <w:lang w:eastAsia="en-US" w:bidi="ar-SA"/>
              </w:rPr>
              <w:t xml:space="preserve">de </w:t>
            </w:r>
            <w:r w:rsidRPr="7BCB7EE4" w:rsidR="0078196F">
              <w:rPr>
                <w:rFonts w:ascii="Arial" w:hAnsi="Arial" w:eastAsia="Calibri" w:cs="Arial" w:asciiTheme="minorAscii" w:hAnsiTheme="minorAscii" w:eastAsiaTheme="minorAscii" w:cstheme="minorBidi"/>
                <w:strike w:val="1"/>
                <w:color w:val="auto"/>
                <w:sz w:val="18"/>
                <w:szCs w:val="18"/>
                <w:lang w:eastAsia="en-US" w:bidi="ar-SA"/>
              </w:rPr>
              <w:t xml:space="preserve">Opdrachtgever de V&amp;G </w:t>
            </w:r>
            <w:r w:rsidRPr="7BCB7EE4" w:rsidR="0078196F">
              <w:rPr>
                <w:rFonts w:ascii="Arial" w:hAnsi="Arial" w:eastAsia="Calibri" w:cs="Arial" w:asciiTheme="minorAscii" w:hAnsiTheme="minorAscii" w:eastAsiaTheme="minorAscii" w:cstheme="minorBidi"/>
                <w:strike w:val="1"/>
                <w:color w:val="auto"/>
                <w:sz w:val="18"/>
                <w:szCs w:val="18"/>
                <w:lang w:eastAsia="en-US" w:bidi="ar-SA"/>
              </w:rPr>
              <w:t xml:space="preserve">Adviseur (projectorganisatie) </w:t>
            </w:r>
            <w:r w:rsidRPr="7BCB7EE4" w:rsidR="0078196F">
              <w:rPr>
                <w:rFonts w:eastAsia="Calibri" w:cs="Arial"/>
                <w:spacing w:val="0"/>
                <w:sz w:val="18"/>
                <w:szCs w:val="18"/>
              </w:rPr>
              <w:t xml:space="preserve">en de </w:t>
            </w:r>
            <w:r w:rsidRPr="7BCB7EE4" w:rsidR="0078196F">
              <w:rPr>
                <w:rFonts w:eastAsia="Calibri" w:cs="Arial"/>
                <w:spacing w:val="0"/>
                <w:sz w:val="18"/>
                <w:szCs w:val="18"/>
              </w:rPr>
              <w:t>V&amp;G Coördinator Beheer</w:t>
            </w:r>
            <w:r w:rsidRPr="7BCB7EE4" w:rsidR="006C6119">
              <w:rPr>
                <w:rFonts w:eastAsia="Calibri" w:cs="Arial"/>
                <w:spacing w:val="0"/>
                <w:sz w:val="18"/>
                <w:szCs w:val="18"/>
              </w:rPr>
              <w:t xml:space="preserve">, </w:t>
            </w:r>
            <w:r w:rsidRPr="7BCB7EE4" w:rsidR="006C6119">
              <w:rPr>
                <w:rFonts w:eastAsia="Calibri" w:cs="Arial"/>
                <w:spacing w:val="0"/>
                <w:sz w:val="18"/>
                <w:szCs w:val="18"/>
              </w:rPr>
              <w:t xml:space="preserve">Operationeel </w:t>
            </w:r>
            <w:r w:rsidRPr="7BCB7EE4" w:rsidR="006C6119">
              <w:rPr>
                <w:rFonts w:eastAsia="Calibri" w:cs="Arial"/>
                <w:spacing w:val="0"/>
                <w:sz w:val="18"/>
                <w:szCs w:val="18"/>
              </w:rPr>
              <w:t>Omgevings</w:t>
            </w:r>
            <w:r w:rsidRPr="7BCB7EE4" w:rsidR="006C6119">
              <w:rPr>
                <w:rFonts w:eastAsia="Calibri" w:cs="Arial"/>
                <w:spacing w:val="0"/>
                <w:sz w:val="18"/>
                <w:szCs w:val="18"/>
              </w:rPr>
              <w:t xml:space="preserve"> Manager, Installatieverantwoordelijke, Safety Manager.</w:t>
            </w:r>
            <w:r w:rsidRPr="7BCB7EE4" w:rsidR="0078196F">
              <w:rPr>
                <w:rFonts w:eastAsia="Calibri" w:cs="Arial"/>
                <w:spacing w:val="0"/>
                <w:sz w:val="18"/>
                <w:szCs w:val="18"/>
              </w:rPr>
              <w:t xml:space="preserve"> </w:t>
            </w:r>
          </w:p>
          <w:p w:rsidRPr="00894177" w:rsidR="00FF2654" w:rsidP="00894177" w:rsidRDefault="00666C49" w14:paraId="3DB9144D" w14:textId="152642DE">
            <w:pPr>
              <w:pStyle w:val="Lijstalinea"/>
              <w:numPr>
                <w:ilvl w:val="0"/>
                <w:numId w:val="14"/>
              </w:numPr>
              <w:rPr>
                <w:rFonts w:eastAsia="Calibri" w:cs="Arial"/>
                <w:spacing w:val="0"/>
                <w:sz w:val="18"/>
              </w:rPr>
            </w:pPr>
            <w:r w:rsidRPr="00894177">
              <w:rPr>
                <w:rFonts w:eastAsia="Calibri" w:cs="Arial"/>
                <w:spacing w:val="0"/>
                <w:sz w:val="18"/>
              </w:rPr>
              <w:t>E</w:t>
            </w:r>
            <w:r w:rsidRPr="00894177" w:rsidR="005648F3">
              <w:rPr>
                <w:rFonts w:eastAsia="Calibri" w:cs="Arial"/>
                <w:spacing w:val="0"/>
                <w:sz w:val="18"/>
              </w:rPr>
              <w:t>en beschrijving van de wijze waarop wordt voldaan aan de van toepassing zijnde wet- en regelgeving, normen en overige eisen op het gebied van veiligheid en gezondheid;</w:t>
            </w:r>
          </w:p>
          <w:p w:rsidRPr="00894177" w:rsidR="006C6119" w:rsidP="00894177" w:rsidRDefault="006C6119" w14:paraId="3B9E0053" w14:textId="53CD07FB">
            <w:pPr>
              <w:pStyle w:val="Lijstalinea"/>
              <w:numPr>
                <w:ilvl w:val="0"/>
                <w:numId w:val="14"/>
              </w:numPr>
              <w:rPr>
                <w:rFonts w:eastAsia="Calibri" w:cs="Arial"/>
                <w:spacing w:val="0"/>
                <w:sz w:val="18"/>
              </w:rPr>
            </w:pPr>
            <w:r w:rsidRPr="00894177">
              <w:rPr>
                <w:rFonts w:eastAsia="Calibri" w:cs="Arial"/>
                <w:spacing w:val="0"/>
                <w:sz w:val="18"/>
              </w:rPr>
              <w:t xml:space="preserve">Een </w:t>
            </w:r>
            <w:proofErr w:type="spellStart"/>
            <w:r w:rsidRPr="00894177">
              <w:rPr>
                <w:rFonts w:eastAsia="Calibri" w:cs="Arial"/>
                <w:spacing w:val="0"/>
                <w:sz w:val="18"/>
              </w:rPr>
              <w:t>locatiespecifieke</w:t>
            </w:r>
            <w:proofErr w:type="spellEnd"/>
            <w:r w:rsidRPr="00894177">
              <w:rPr>
                <w:rFonts w:eastAsia="Calibri" w:cs="Arial"/>
                <w:spacing w:val="0"/>
                <w:sz w:val="18"/>
              </w:rPr>
              <w:t xml:space="preserve"> inventarisatie en -evaluatie van risico’s (RI&amp;E) voor alle activiteiten welke vallend binnen de scope van de opdracht (o.a. aanrijd- en elektrocutiegevaar). Per maatregel voorzien van een motivering van de toepassing van de </w:t>
            </w:r>
            <w:proofErr w:type="spellStart"/>
            <w:r w:rsidRPr="00894177">
              <w:rPr>
                <w:rFonts w:eastAsia="Calibri" w:cs="Arial"/>
                <w:spacing w:val="0"/>
                <w:sz w:val="18"/>
              </w:rPr>
              <w:t>arbeidshygiënische</w:t>
            </w:r>
            <w:proofErr w:type="spellEnd"/>
            <w:r w:rsidRPr="00894177">
              <w:rPr>
                <w:rFonts w:eastAsia="Calibri" w:cs="Arial"/>
                <w:spacing w:val="0"/>
                <w:sz w:val="18"/>
              </w:rPr>
              <w:t xml:space="preserve"> strategie in relatie tot de gekozen werkmethode en inzet van mens, materieel, materiaal;</w:t>
            </w:r>
          </w:p>
          <w:p w:rsidRPr="00894177" w:rsidR="00FF2654" w:rsidP="00894177" w:rsidRDefault="00666C49" w14:paraId="1F399F2D" w14:textId="785B6A5A">
            <w:pPr>
              <w:pStyle w:val="Lijstalinea"/>
              <w:numPr>
                <w:ilvl w:val="0"/>
                <w:numId w:val="14"/>
              </w:numPr>
              <w:rPr>
                <w:rFonts w:eastAsia="Calibri" w:cs="Arial"/>
                <w:spacing w:val="0"/>
                <w:sz w:val="18"/>
              </w:rPr>
            </w:pPr>
            <w:r w:rsidRPr="00894177">
              <w:rPr>
                <w:rFonts w:eastAsia="Calibri" w:cs="Arial"/>
                <w:spacing w:val="0"/>
                <w:sz w:val="18"/>
              </w:rPr>
              <w:t>D</w:t>
            </w:r>
            <w:r w:rsidRPr="00894177" w:rsidR="00FF2654">
              <w:rPr>
                <w:rFonts w:eastAsia="Calibri" w:cs="Arial"/>
                <w:spacing w:val="0"/>
                <w:sz w:val="18"/>
              </w:rPr>
              <w:t>e gekozen maatregelen voor het inrichten van een veilige werkplek;</w:t>
            </w:r>
          </w:p>
          <w:p w:rsidRPr="00894177" w:rsidR="006C6119" w:rsidP="00894177" w:rsidRDefault="006C6119" w14:paraId="7D71240B" w14:textId="77777777">
            <w:pPr>
              <w:pStyle w:val="Lijstalinea"/>
              <w:numPr>
                <w:ilvl w:val="0"/>
                <w:numId w:val="14"/>
              </w:numPr>
              <w:rPr>
                <w:rFonts w:eastAsia="Calibri" w:cs="Arial"/>
                <w:spacing w:val="0"/>
                <w:sz w:val="18"/>
              </w:rPr>
            </w:pPr>
            <w:r w:rsidRPr="00894177">
              <w:rPr>
                <w:rFonts w:eastAsia="Calibri" w:cs="Arial"/>
                <w:spacing w:val="0"/>
                <w:sz w:val="18"/>
              </w:rPr>
              <w:t>De wijze waarop uitvoering wordt gegeven aan de samenwerking tussen werkgevers op de werkplek, welke voorzieningen daarbij zullen worden getroffen en op welke wijze op die voorzieningen toezicht zal worden uitgeoefend;</w:t>
            </w:r>
          </w:p>
          <w:p w:rsidRPr="00894177" w:rsidR="006C6119" w:rsidP="00894177" w:rsidRDefault="006C6119" w14:paraId="3BAD8287" w14:textId="0D4C8C29">
            <w:pPr>
              <w:pStyle w:val="Lijstalinea"/>
              <w:numPr>
                <w:ilvl w:val="0"/>
                <w:numId w:val="14"/>
              </w:numPr>
              <w:rPr>
                <w:rFonts w:eastAsia="Calibri" w:cs="Arial"/>
                <w:spacing w:val="0"/>
                <w:sz w:val="18"/>
              </w:rPr>
            </w:pPr>
            <w:r w:rsidRPr="00894177">
              <w:rPr>
                <w:rFonts w:eastAsia="Calibri" w:cs="Arial"/>
                <w:spacing w:val="0"/>
                <w:sz w:val="18"/>
              </w:rPr>
              <w:t>De wijze waarop uitvoering wordt gegeven aan de samenwerking en het overleg tussen werkgevers en werknemers op de werkplek;</w:t>
            </w:r>
          </w:p>
          <w:p w:rsidRPr="00894177" w:rsidR="006C6119" w:rsidP="00894177" w:rsidRDefault="006C6119" w14:paraId="5AAFE24F" w14:textId="5B8A8491">
            <w:pPr>
              <w:pStyle w:val="Lijstalinea"/>
              <w:numPr>
                <w:ilvl w:val="0"/>
                <w:numId w:val="14"/>
              </w:numPr>
              <w:rPr>
                <w:rFonts w:eastAsia="Calibri" w:cs="Arial"/>
                <w:spacing w:val="0"/>
                <w:sz w:val="18"/>
              </w:rPr>
            </w:pPr>
            <w:r w:rsidRPr="00894177">
              <w:rPr>
                <w:rFonts w:eastAsia="Calibri" w:cs="Arial"/>
                <w:spacing w:val="0"/>
                <w:sz w:val="18"/>
              </w:rPr>
              <w:t xml:space="preserve">Een beschrijving van de wijze waarop de werknemers, bezoekers en leveranciers op de werkplek worden voorgelicht over de </w:t>
            </w:r>
            <w:proofErr w:type="spellStart"/>
            <w:r w:rsidRPr="00894177">
              <w:rPr>
                <w:rFonts w:eastAsia="Calibri" w:cs="Arial"/>
                <w:spacing w:val="0"/>
                <w:sz w:val="18"/>
              </w:rPr>
              <w:t>locatiespecifieke</w:t>
            </w:r>
            <w:proofErr w:type="spellEnd"/>
            <w:r w:rsidRPr="00894177">
              <w:rPr>
                <w:rFonts w:eastAsia="Calibri" w:cs="Arial"/>
                <w:spacing w:val="0"/>
                <w:sz w:val="18"/>
              </w:rPr>
              <w:t xml:space="preserve"> V&amp;G risico’s en maatregelen en door wie</w:t>
            </w:r>
            <w:r w:rsidRPr="00894177" w:rsidDel="006C6119">
              <w:rPr>
                <w:rFonts w:eastAsia="Calibri" w:cs="Arial"/>
                <w:spacing w:val="0"/>
                <w:sz w:val="18"/>
              </w:rPr>
              <w:t xml:space="preserve"> </w:t>
            </w:r>
          </w:p>
          <w:p w:rsidRPr="00894177" w:rsidR="00FF2654" w:rsidP="00894177" w:rsidRDefault="00666C49" w14:paraId="39E6E98E" w14:textId="78A7DC00">
            <w:pPr>
              <w:pStyle w:val="Lijstalinea"/>
              <w:numPr>
                <w:ilvl w:val="0"/>
                <w:numId w:val="14"/>
              </w:numPr>
              <w:rPr>
                <w:rFonts w:eastAsia="Calibri" w:cs="Arial"/>
                <w:spacing w:val="0"/>
                <w:sz w:val="18"/>
              </w:rPr>
            </w:pPr>
            <w:r w:rsidRPr="00894177">
              <w:rPr>
                <w:rFonts w:eastAsia="Calibri" w:cs="Arial"/>
                <w:spacing w:val="0"/>
                <w:sz w:val="18"/>
              </w:rPr>
              <w:t>E</w:t>
            </w:r>
            <w:r w:rsidRPr="00894177" w:rsidR="00FF2654">
              <w:rPr>
                <w:rFonts w:eastAsia="Calibri" w:cs="Arial"/>
                <w:spacing w:val="0"/>
                <w:sz w:val="18"/>
              </w:rPr>
              <w:t>en beschrijving van de inhuur van diensten van derden;</w:t>
            </w:r>
          </w:p>
          <w:p w:rsidRPr="00894177" w:rsidR="00FF2654" w:rsidP="00894177" w:rsidRDefault="00666C49" w14:paraId="4FE8E7B1" w14:textId="6819D337">
            <w:pPr>
              <w:pStyle w:val="Lijstalinea"/>
              <w:numPr>
                <w:ilvl w:val="0"/>
                <w:numId w:val="14"/>
              </w:numPr>
              <w:rPr>
                <w:rFonts w:eastAsia="Calibri" w:cs="Arial"/>
                <w:spacing w:val="0"/>
                <w:sz w:val="18"/>
              </w:rPr>
            </w:pPr>
            <w:r w:rsidRPr="00894177">
              <w:rPr>
                <w:rFonts w:eastAsia="Calibri" w:cs="Arial"/>
                <w:spacing w:val="0"/>
                <w:sz w:val="18"/>
              </w:rPr>
              <w:t>E</w:t>
            </w:r>
            <w:r w:rsidRPr="00894177" w:rsidR="00FF2654">
              <w:rPr>
                <w:rFonts w:eastAsia="Calibri" w:cs="Arial"/>
                <w:spacing w:val="0"/>
                <w:sz w:val="18"/>
              </w:rPr>
              <w:t>en beschrijving van de calamiteitenregeling en het proces van afhandeling van incidenten (en escalatie);</w:t>
            </w:r>
          </w:p>
          <w:p w:rsidRPr="00894177" w:rsidR="006C6119" w:rsidP="00894177" w:rsidRDefault="00666C49" w14:paraId="740C3EA9" w14:textId="6BE97D8D">
            <w:pPr>
              <w:pStyle w:val="Lijstalinea"/>
              <w:numPr>
                <w:ilvl w:val="0"/>
                <w:numId w:val="14"/>
              </w:numPr>
              <w:rPr>
                <w:rFonts w:eastAsia="Calibri" w:cs="Arial"/>
                <w:spacing w:val="0"/>
                <w:sz w:val="18"/>
              </w:rPr>
            </w:pPr>
            <w:r w:rsidRPr="00894177">
              <w:rPr>
                <w:rFonts w:eastAsia="Calibri" w:cs="Arial"/>
                <w:spacing w:val="0"/>
                <w:sz w:val="18"/>
              </w:rPr>
              <w:t>E</w:t>
            </w:r>
            <w:r w:rsidRPr="00894177" w:rsidR="00FF2654">
              <w:rPr>
                <w:rFonts w:eastAsia="Calibri" w:cs="Arial"/>
                <w:spacing w:val="0"/>
                <w:sz w:val="18"/>
              </w:rPr>
              <w:t>en beschrijving van proces van interne controle/inspectie op V&amp;G</w:t>
            </w:r>
            <w:r w:rsidRPr="00894177" w:rsidR="00B43EDE">
              <w:rPr>
                <w:rFonts w:eastAsia="Calibri" w:cs="Arial"/>
                <w:spacing w:val="0"/>
                <w:sz w:val="18"/>
              </w:rPr>
              <w:t xml:space="preserve"> </w:t>
            </w:r>
            <w:r w:rsidRPr="00894177" w:rsidR="00FF2654">
              <w:rPr>
                <w:rFonts w:eastAsia="Calibri" w:cs="Arial"/>
                <w:spacing w:val="0"/>
                <w:sz w:val="18"/>
              </w:rPr>
              <w:t>aspecten</w:t>
            </w:r>
            <w:r w:rsidRPr="00894177" w:rsidR="008B78D1">
              <w:rPr>
                <w:rFonts w:eastAsia="Calibri" w:cs="Arial"/>
                <w:spacing w:val="0"/>
                <w:sz w:val="18"/>
              </w:rPr>
              <w:t>;</w:t>
            </w:r>
          </w:p>
          <w:p w:rsidRPr="004F6D50" w:rsidR="001633E1" w:rsidP="006C6119" w:rsidRDefault="006C6119" w14:paraId="585C2905" w14:textId="4A596197">
            <w:pPr>
              <w:pStyle w:val="Lijstalinea"/>
            </w:pPr>
            <w:r>
              <w:rPr>
                <w:rFonts w:eastAsia="Calibri" w:cs="Arial"/>
                <w:spacing w:val="0"/>
                <w:sz w:val="18"/>
              </w:rPr>
              <w:t>E</w:t>
            </w:r>
            <w:r w:rsidRPr="004E344F">
              <w:rPr>
                <w:rFonts w:eastAsia="Calibri" w:cs="Arial"/>
                <w:spacing w:val="0"/>
                <w:sz w:val="18"/>
              </w:rPr>
              <w:t>en beschrijving van het proces om, in geval van wijzigingen, het V&amp;G dossier Eindsituatie verder uit te werken, aan te vullen en actueel te houden.</w:t>
            </w:r>
          </w:p>
        </w:tc>
      </w:tr>
      <w:tr w:rsidRPr="001F3FEE" w:rsidR="006C6119" w:rsidTr="7BCB7EE4" w14:paraId="005CDB0D" w14:textId="77777777">
        <w:tc>
          <w:tcPr>
            <w:tcW w:w="1157" w:type="dxa"/>
            <w:tcMar/>
          </w:tcPr>
          <w:p w:rsidRPr="00FA1534" w:rsidR="006C6119" w:rsidDel="00935B0E" w:rsidP="00FF2654" w:rsidRDefault="006C6119" w14:paraId="24AE1C99" w14:textId="64F38207">
            <w:pPr>
              <w:spacing w:before="120" w:line="260" w:lineRule="atLeast"/>
              <w:rPr>
                <w:rFonts w:cs="Arial"/>
              </w:rPr>
            </w:pPr>
            <w:r>
              <w:rPr>
                <w:rFonts w:cs="Arial"/>
              </w:rPr>
              <w:t>3.2.2</w:t>
            </w:r>
          </w:p>
        </w:tc>
        <w:tc>
          <w:tcPr>
            <w:tcW w:w="7913" w:type="dxa"/>
            <w:tcMar>
              <w:left w:w="28" w:type="dxa"/>
              <w:right w:w="28" w:type="dxa"/>
            </w:tcMar>
          </w:tcPr>
          <w:p w:rsidRPr="004F6D50" w:rsidR="006C6119" w:rsidP="006C6119" w:rsidRDefault="006C6119" w14:paraId="468BE855" w14:textId="35762E52">
            <w:pPr>
              <w:spacing w:before="120" w:line="260" w:lineRule="atLeast"/>
              <w:rPr>
                <w:rFonts w:cs="Arial"/>
              </w:rPr>
            </w:pPr>
            <w:r w:rsidRPr="00894177">
              <w:rPr>
                <w:rFonts w:cs="Arial"/>
                <w:color w:val="000000" w:themeColor="text1"/>
              </w:rPr>
              <w:t xml:space="preserve">Het door de Opdrachtnemer opgestelde V&amp;G plan Uitvoeringsfase dient, bij het indienen ter acceptatie voor de Toestemming tot aanvragen van de Werkplekbeveiliging schriftelijk aantoonbaar door de V&amp;G Coördinator Uitvoeringsfase getoetst en door de projectmanager vrijgegeven te zijn </w:t>
            </w:r>
            <w:proofErr w:type="gramStart"/>
            <w:r w:rsidRPr="00894177">
              <w:rPr>
                <w:rFonts w:cs="Arial"/>
                <w:color w:val="000000" w:themeColor="text1"/>
              </w:rPr>
              <w:t>conform</w:t>
            </w:r>
            <w:proofErr w:type="gramEnd"/>
            <w:r w:rsidRPr="00894177">
              <w:rPr>
                <w:rFonts w:cs="Arial"/>
                <w:color w:val="000000" w:themeColor="text1"/>
              </w:rPr>
              <w:t xml:space="preserve"> het kwaliteits- en Arbomanagementsysteem van de Opdrachtnemer.</w:t>
            </w:r>
          </w:p>
        </w:tc>
      </w:tr>
      <w:tr w:rsidRPr="001F3FEE" w:rsidR="006C6119" w:rsidTr="7BCB7EE4" w14:paraId="7FD78DAE" w14:textId="77777777">
        <w:tc>
          <w:tcPr>
            <w:tcW w:w="1157" w:type="dxa"/>
            <w:tcMar/>
          </w:tcPr>
          <w:p w:rsidRPr="00FA1534" w:rsidR="006C6119" w:rsidDel="00935B0E" w:rsidP="00FF2654" w:rsidRDefault="006C6119" w14:paraId="50A15BC1" w14:textId="3DEE95FD">
            <w:pPr>
              <w:spacing w:before="120" w:line="260" w:lineRule="atLeast"/>
              <w:rPr>
                <w:rFonts w:cs="Arial"/>
              </w:rPr>
            </w:pPr>
            <w:r>
              <w:rPr>
                <w:rFonts w:cs="Arial"/>
              </w:rPr>
              <w:t>3.2.3</w:t>
            </w:r>
          </w:p>
        </w:tc>
        <w:tc>
          <w:tcPr>
            <w:tcW w:w="7913" w:type="dxa"/>
            <w:tcMar>
              <w:left w:w="28" w:type="dxa"/>
              <w:right w:w="28" w:type="dxa"/>
            </w:tcMar>
          </w:tcPr>
          <w:p w:rsidRPr="003E0212" w:rsidR="006C6119" w:rsidP="006C6119" w:rsidRDefault="006C6119" w14:paraId="55CF47DF" w14:textId="77777777">
            <w:pPr>
              <w:spacing w:before="120" w:line="260" w:lineRule="atLeast"/>
              <w:rPr>
                <w:rFonts w:cs="Arial"/>
                <w:color w:val="000000" w:themeColor="text1"/>
              </w:rPr>
            </w:pPr>
            <w:r w:rsidRPr="003E0212">
              <w:rPr>
                <w:rFonts w:cs="Arial"/>
                <w:color w:val="000000" w:themeColor="text1"/>
              </w:rPr>
              <w:t>Het door de Opdrachtnemer opgestelde V&amp;G plan Uitvoeringsfase dient, bij het indienen voor de Toestemming tot aanvragen van de Werkplekbeveiliging schriftelijk aantoonbaar door de Werkverantwoordelijke (</w:t>
            </w:r>
            <w:proofErr w:type="spellStart"/>
            <w:r w:rsidRPr="003E0212">
              <w:rPr>
                <w:rFonts w:cs="Arial"/>
                <w:color w:val="000000" w:themeColor="text1"/>
              </w:rPr>
              <w:t>railAlert</w:t>
            </w:r>
            <w:proofErr w:type="spellEnd"/>
            <w:r w:rsidRPr="003E0212">
              <w:rPr>
                <w:rFonts w:cs="Arial"/>
                <w:color w:val="000000" w:themeColor="text1"/>
              </w:rPr>
              <w:t xml:space="preserve">) getoetst te zijn </w:t>
            </w:r>
            <w:proofErr w:type="gramStart"/>
            <w:r w:rsidRPr="003E0212">
              <w:rPr>
                <w:rFonts w:cs="Arial"/>
                <w:color w:val="000000" w:themeColor="text1"/>
              </w:rPr>
              <w:t>conform</w:t>
            </w:r>
            <w:proofErr w:type="gramEnd"/>
            <w:r w:rsidRPr="003E0212">
              <w:rPr>
                <w:rFonts w:cs="Arial"/>
                <w:color w:val="000000" w:themeColor="text1"/>
              </w:rPr>
              <w:t xml:space="preserve"> het kwaliteits- en Arbomanagementsysteem van de Opdrachtnemer. </w:t>
            </w:r>
          </w:p>
          <w:p w:rsidRPr="003E0212" w:rsidR="006C6119" w:rsidP="006C6119" w:rsidRDefault="006C6119" w14:paraId="5949D0AE" w14:textId="0C051506">
            <w:pPr>
              <w:spacing w:before="120" w:line="260" w:lineRule="atLeast"/>
              <w:rPr>
                <w:rFonts w:cs="Arial"/>
                <w:color w:val="000000" w:themeColor="text1"/>
              </w:rPr>
            </w:pPr>
            <w:r w:rsidRPr="003E0212">
              <w:rPr>
                <w:rFonts w:cs="Arial"/>
                <w:color w:val="000000" w:themeColor="text1"/>
              </w:rPr>
              <w:t>[Uitsluitend als er bij de opdracht elektrotechnische risico’s optreden].</w:t>
            </w:r>
          </w:p>
        </w:tc>
      </w:tr>
      <w:tr w:rsidRPr="001F3FEE" w:rsidR="006C6119" w:rsidTr="7BCB7EE4" w14:paraId="051DA8DC" w14:textId="77777777">
        <w:tc>
          <w:tcPr>
            <w:tcW w:w="1157" w:type="dxa"/>
            <w:tcMar/>
          </w:tcPr>
          <w:p w:rsidRPr="00FA1534" w:rsidR="006C6119" w:rsidDel="00935B0E" w:rsidP="00FF2654" w:rsidRDefault="006C6119" w14:paraId="153B38CA" w14:textId="7477C2D5">
            <w:pPr>
              <w:spacing w:before="120" w:line="260" w:lineRule="atLeast"/>
              <w:rPr>
                <w:rFonts w:cs="Arial"/>
              </w:rPr>
            </w:pPr>
            <w:r>
              <w:rPr>
                <w:rFonts w:cs="Arial"/>
              </w:rPr>
              <w:t>3.2.4</w:t>
            </w:r>
          </w:p>
        </w:tc>
        <w:tc>
          <w:tcPr>
            <w:tcW w:w="7913" w:type="dxa"/>
            <w:tcMar>
              <w:left w:w="28" w:type="dxa"/>
              <w:right w:w="28" w:type="dxa"/>
            </w:tcMar>
          </w:tcPr>
          <w:p w:rsidRPr="00894177" w:rsidR="006C6119" w:rsidP="00894177" w:rsidRDefault="006C6119" w14:paraId="1BFE4805" w14:textId="75E8853B">
            <w:pPr>
              <w:spacing w:before="120"/>
              <w:jc w:val="both"/>
              <w:rPr>
                <w:rFonts w:cs="Arial"/>
                <w:color w:val="000000" w:themeColor="text1"/>
              </w:rPr>
            </w:pPr>
            <w:r w:rsidRPr="00894177">
              <w:rPr>
                <w:rFonts w:cs="Arial"/>
                <w:color w:val="000000" w:themeColor="text1"/>
              </w:rPr>
              <w:t xml:space="preserve">Bij </w:t>
            </w:r>
            <w:proofErr w:type="spellStart"/>
            <w:r w:rsidRPr="00894177">
              <w:rPr>
                <w:rFonts w:cs="Arial"/>
                <w:color w:val="000000" w:themeColor="text1"/>
              </w:rPr>
              <w:t>spoorspecifieke</w:t>
            </w:r>
            <w:proofErr w:type="spellEnd"/>
            <w:r w:rsidRPr="00894177">
              <w:rPr>
                <w:rFonts w:cs="Arial"/>
                <w:color w:val="000000" w:themeColor="text1"/>
              </w:rPr>
              <w:t xml:space="preserve"> veiligheid (aanrijdgevaar door </w:t>
            </w:r>
            <w:r w:rsidR="00894177">
              <w:rPr>
                <w:rFonts w:cs="Arial"/>
                <w:color w:val="000000" w:themeColor="text1"/>
              </w:rPr>
              <w:t>tram</w:t>
            </w:r>
            <w:r w:rsidRPr="00894177">
              <w:rPr>
                <w:rFonts w:cs="Arial"/>
                <w:color w:val="000000" w:themeColor="text1"/>
              </w:rPr>
              <w:t xml:space="preserve">verkeer) dient het V&amp;G plan Uitvoeringsfase ook door een gecertificeerde V&amp;G Coördinator Uitvoeringsfase </w:t>
            </w:r>
            <w:r w:rsidRPr="00894177">
              <w:rPr>
                <w:rFonts w:cs="Arial"/>
                <w:strike/>
                <w:color w:val="000000" w:themeColor="text1"/>
              </w:rPr>
              <w:t>met WB-V ervaring (Werkplekbeveiliging Voorbereidende taken)</w:t>
            </w:r>
            <w:r w:rsidRPr="00894177">
              <w:rPr>
                <w:rFonts w:cs="Arial"/>
                <w:color w:val="000000" w:themeColor="text1"/>
              </w:rPr>
              <w:t xml:space="preserve"> aantoonbaar getoetst te zijn.</w:t>
            </w:r>
          </w:p>
        </w:tc>
      </w:tr>
      <w:tr w:rsidRPr="001F3FEE" w:rsidR="006C6119" w:rsidTr="7BCB7EE4" w14:paraId="6AA2F07B" w14:textId="77777777">
        <w:tc>
          <w:tcPr>
            <w:tcW w:w="1157" w:type="dxa"/>
            <w:tcMar/>
          </w:tcPr>
          <w:p w:rsidRPr="00FA1534" w:rsidR="006C6119" w:rsidDel="00935B0E" w:rsidP="00FF2654" w:rsidRDefault="006C6119" w14:paraId="13F1A799" w14:textId="65FF0548">
            <w:pPr>
              <w:spacing w:before="120" w:line="260" w:lineRule="atLeast"/>
              <w:rPr>
                <w:rFonts w:cs="Arial"/>
              </w:rPr>
            </w:pPr>
            <w:r>
              <w:rPr>
                <w:rFonts w:cs="Arial"/>
              </w:rPr>
              <w:t>3.2.5</w:t>
            </w:r>
          </w:p>
        </w:tc>
        <w:tc>
          <w:tcPr>
            <w:tcW w:w="7913" w:type="dxa"/>
            <w:tcMar>
              <w:left w:w="28" w:type="dxa"/>
              <w:right w:w="28" w:type="dxa"/>
            </w:tcMar>
          </w:tcPr>
          <w:p w:rsidRPr="00894177" w:rsidR="006C6119" w:rsidP="00200CB5" w:rsidRDefault="006C6119" w14:paraId="38B74A1C" w14:textId="112E4D5D">
            <w:pPr>
              <w:spacing w:before="120" w:line="260" w:lineRule="atLeast"/>
              <w:rPr>
                <w:rFonts w:cs="Arial"/>
                <w:color w:val="000000" w:themeColor="text1"/>
              </w:rPr>
            </w:pPr>
            <w:r w:rsidRPr="00894177">
              <w:rPr>
                <w:rFonts w:cs="Arial"/>
                <w:color w:val="000000" w:themeColor="text1"/>
              </w:rPr>
              <w:t xml:space="preserve">Bij </w:t>
            </w:r>
            <w:proofErr w:type="spellStart"/>
            <w:r w:rsidRPr="00894177">
              <w:rPr>
                <w:rFonts w:cs="Arial"/>
                <w:color w:val="000000" w:themeColor="text1"/>
              </w:rPr>
              <w:t>spoorspecifieke</w:t>
            </w:r>
            <w:proofErr w:type="spellEnd"/>
            <w:r w:rsidRPr="00894177">
              <w:rPr>
                <w:rFonts w:cs="Arial"/>
                <w:color w:val="000000" w:themeColor="text1"/>
              </w:rPr>
              <w:t xml:space="preserve"> veiligheid (elektrocutiegevaar bovenleiding) dient het V&amp;G plan Uitvoeringsfase ook door een als Werkverantwoordelijke gecertificeerde persoon aantoonbaar getoetst te zijn.</w:t>
            </w:r>
          </w:p>
        </w:tc>
      </w:tr>
      <w:bookmarkEnd w:id="5"/>
    </w:tbl>
    <w:p w:rsidRPr="001F3FEE" w:rsidR="00BA1CD5" w:rsidP="00530228" w:rsidRDefault="00BA1CD5" w14:paraId="75652517" w14:textId="77777777">
      <w:pPr>
        <w:pStyle w:val="Geenafstand"/>
        <w:rPr>
          <w:rFonts w:cs="Arial"/>
        </w:rPr>
      </w:pPr>
    </w:p>
    <w:p w:rsidRPr="00894177" w:rsidR="00DF4DB4" w:rsidP="00DF4DB4" w:rsidRDefault="00585A27" w14:paraId="6FCB8A3D" w14:textId="20D64484">
      <w:pPr>
        <w:pStyle w:val="Geenafstand"/>
        <w:rPr>
          <w:rFonts w:cs="Arial"/>
          <w:b/>
          <w:bCs/>
          <w:i/>
          <w:strike/>
        </w:rPr>
      </w:pPr>
      <w:r>
        <w:rPr>
          <w:rFonts w:cs="Arial"/>
          <w:b/>
          <w:bCs/>
          <w:i/>
        </w:rPr>
        <w:t>3</w:t>
      </w:r>
      <w:r w:rsidR="00935B0E">
        <w:rPr>
          <w:rFonts w:cs="Arial"/>
          <w:b/>
          <w:bCs/>
          <w:i/>
        </w:rPr>
        <w:t>.3</w:t>
      </w:r>
      <w:r>
        <w:rPr>
          <w:rFonts w:cs="Arial"/>
          <w:b/>
          <w:bCs/>
          <w:i/>
        </w:rPr>
        <w:t xml:space="preserve"> </w:t>
      </w:r>
      <w:r w:rsidRPr="00894177" w:rsidR="00935D33">
        <w:rPr>
          <w:rFonts w:cs="Arial"/>
          <w:b/>
          <w:bCs/>
          <w:i/>
          <w:strike/>
        </w:rPr>
        <w:t>V&amp;G</w:t>
      </w:r>
      <w:r w:rsidRPr="00894177" w:rsidR="00195A1B">
        <w:rPr>
          <w:rFonts w:cs="Arial"/>
          <w:b/>
          <w:bCs/>
          <w:i/>
          <w:strike/>
        </w:rPr>
        <w:t xml:space="preserve"> </w:t>
      </w:r>
      <w:r w:rsidRPr="00894177" w:rsidR="00935D33">
        <w:rPr>
          <w:rFonts w:cs="Arial"/>
          <w:b/>
          <w:bCs/>
          <w:i/>
          <w:strike/>
        </w:rPr>
        <w:t xml:space="preserve">plan </w:t>
      </w:r>
      <w:r w:rsidRPr="00894177" w:rsidR="00E67A75">
        <w:rPr>
          <w:rFonts w:cs="Arial"/>
          <w:b/>
          <w:bCs/>
          <w:i/>
          <w:strike/>
        </w:rPr>
        <w:t>Test</w:t>
      </w:r>
      <w:r w:rsidRPr="00894177" w:rsidR="00DF4DB4">
        <w:rPr>
          <w:rFonts w:cs="Arial"/>
          <w:b/>
          <w:bCs/>
          <w:i/>
          <w:strike/>
        </w:rPr>
        <w:t>bedrijf</w:t>
      </w:r>
    </w:p>
    <w:tbl>
      <w:tblPr>
        <w:tblStyle w:val="Tabelraster1"/>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894177" w:rsidR="00142CE1" w:rsidTr="00D02ED2" w14:paraId="17C7958A" w14:textId="77777777">
        <w:tc>
          <w:tcPr>
            <w:tcW w:w="850" w:type="dxa"/>
          </w:tcPr>
          <w:p w:rsidRPr="00894177" w:rsidR="00142CE1" w:rsidP="00142CE1" w:rsidRDefault="00935B0E" w14:paraId="2BB8CEEA" w14:textId="7CA4003E">
            <w:pPr>
              <w:spacing w:before="120" w:line="260" w:lineRule="atLeast"/>
              <w:rPr>
                <w:rFonts w:cs="Arial"/>
                <w:strike/>
              </w:rPr>
            </w:pPr>
            <w:r w:rsidRPr="00894177">
              <w:rPr>
                <w:rFonts w:cs="Arial"/>
                <w:strike/>
                <w:color w:val="000000" w:themeColor="text1"/>
              </w:rPr>
              <w:t>3.3.1</w:t>
            </w:r>
          </w:p>
        </w:tc>
        <w:tc>
          <w:tcPr>
            <w:tcW w:w="8103" w:type="dxa"/>
            <w:tcMar>
              <w:left w:w="28" w:type="dxa"/>
              <w:right w:w="28" w:type="dxa"/>
            </w:tcMar>
          </w:tcPr>
          <w:p w:rsidRPr="00894177" w:rsidR="008D45F3" w:rsidP="008D45F3" w:rsidRDefault="008D45F3" w14:paraId="4DD272A5" w14:textId="64DA968A">
            <w:pPr>
              <w:spacing w:before="120" w:line="260" w:lineRule="atLeast"/>
              <w:rPr>
                <w:strike/>
                <w:szCs w:val="18"/>
              </w:rPr>
            </w:pPr>
            <w:r w:rsidRPr="00894177">
              <w:rPr>
                <w:strike/>
                <w:szCs w:val="18"/>
              </w:rPr>
              <w:t>Het V&amp;G</w:t>
            </w:r>
            <w:r w:rsidRPr="00894177" w:rsidR="00195A1B">
              <w:rPr>
                <w:strike/>
                <w:szCs w:val="18"/>
              </w:rPr>
              <w:t xml:space="preserve"> </w:t>
            </w:r>
            <w:r w:rsidRPr="00894177">
              <w:rPr>
                <w:strike/>
                <w:szCs w:val="18"/>
              </w:rPr>
              <w:t>plan Testbedrijf dient ten minste te bevatten:</w:t>
            </w:r>
          </w:p>
          <w:p w:rsidRPr="00894177" w:rsidR="008D5658" w:rsidP="008D5658" w:rsidRDefault="00666C49" w14:paraId="526B0DA7" w14:textId="7DC0DAB8">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5658">
              <w:rPr>
                <w:rFonts w:eastAsia="Calibri"/>
                <w:strike/>
                <w:sz w:val="18"/>
                <w:szCs w:val="18"/>
              </w:rPr>
              <w:t>en beschrijving van het (bouw)Werk en de uit te voeren werkzaamheden;</w:t>
            </w:r>
          </w:p>
          <w:p w:rsidRPr="00894177" w:rsidR="008D5658" w:rsidP="008D5658" w:rsidRDefault="00666C49" w14:paraId="6FF7AFAF" w14:textId="43290174">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5658">
              <w:rPr>
                <w:rFonts w:eastAsia="Calibri"/>
                <w:strike/>
                <w:sz w:val="18"/>
                <w:szCs w:val="18"/>
              </w:rPr>
              <w:t>en beschrijving en/of afbeelding van de V&amp;G</w:t>
            </w:r>
            <w:r w:rsidRPr="00894177" w:rsidR="00F9474B">
              <w:rPr>
                <w:rFonts w:eastAsia="Calibri"/>
                <w:strike/>
                <w:sz w:val="18"/>
                <w:szCs w:val="18"/>
              </w:rPr>
              <w:t xml:space="preserve"> </w:t>
            </w:r>
            <w:r w:rsidRPr="00894177" w:rsidR="008D5658">
              <w:rPr>
                <w:rFonts w:eastAsia="Calibri"/>
                <w:strike/>
                <w:sz w:val="18"/>
                <w:szCs w:val="18"/>
              </w:rPr>
              <w:t>projectorganisatie (alle betrokken partijen);</w:t>
            </w:r>
          </w:p>
          <w:p w:rsidRPr="00894177" w:rsidR="008D45F3" w:rsidP="008D45F3" w:rsidRDefault="00666C49" w14:paraId="226BAA27" w14:textId="30325A20">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45F3">
              <w:rPr>
                <w:rFonts w:eastAsia="Calibri"/>
                <w:strike/>
                <w:sz w:val="18"/>
                <w:szCs w:val="18"/>
              </w:rPr>
              <w:t>en overzicht van de bedrijven die op de bouwplaats betrokken zijn bij testwerkzaamheden, inclusief een omschrijving van hun werkzaamheden;</w:t>
            </w:r>
          </w:p>
          <w:p w:rsidRPr="00894177" w:rsidR="00BB3671" w:rsidP="00BB3671" w:rsidRDefault="00666C49" w14:paraId="6C3B0637" w14:textId="38F7A24B">
            <w:pPr>
              <w:pStyle w:val="Lijstalinea"/>
              <w:numPr>
                <w:ilvl w:val="0"/>
                <w:numId w:val="7"/>
              </w:numPr>
              <w:rPr>
                <w:rFonts w:eastAsia="Calibri"/>
                <w:strike/>
                <w:sz w:val="18"/>
                <w:szCs w:val="18"/>
              </w:rPr>
            </w:pPr>
            <w:r w:rsidRPr="00894177">
              <w:rPr>
                <w:rFonts w:eastAsia="Calibri"/>
                <w:strike/>
                <w:sz w:val="18"/>
                <w:szCs w:val="18"/>
              </w:rPr>
              <w:t>D</w:t>
            </w:r>
            <w:r w:rsidRPr="00894177" w:rsidR="00BB3671">
              <w:rPr>
                <w:rFonts w:eastAsia="Calibri"/>
                <w:strike/>
                <w:sz w:val="18"/>
                <w:szCs w:val="18"/>
              </w:rPr>
              <w:t xml:space="preserve">e naam en contactgegevens van de V&amp;G Coördinator Ontwerpfase, de V&amp;G Coördinator Uitvoeringsfase, de V&amp;G Coördinator Testbedrijf en namens de Opdrachtgever de </w:t>
            </w:r>
            <w:r w:rsidRPr="00894177" w:rsidR="00FF5FED">
              <w:rPr>
                <w:rFonts w:eastAsia="Calibri"/>
                <w:strike/>
                <w:sz w:val="18"/>
                <w:szCs w:val="18"/>
              </w:rPr>
              <w:t xml:space="preserve">        </w:t>
            </w:r>
            <w:r w:rsidRPr="00894177" w:rsidR="00BB3671">
              <w:rPr>
                <w:rFonts w:eastAsia="Calibri"/>
                <w:strike/>
                <w:sz w:val="18"/>
                <w:szCs w:val="18"/>
              </w:rPr>
              <w:t xml:space="preserve">V&amp;G Adviseur (projectorganisatie) en de V&amp;G Coördinator Beheer; </w:t>
            </w:r>
          </w:p>
          <w:p w:rsidRPr="00894177" w:rsidR="008D45F3" w:rsidP="0012454A" w:rsidRDefault="00666C49" w14:paraId="176B4CD3" w14:textId="6D4BF850">
            <w:pPr>
              <w:pStyle w:val="Lijstalinea"/>
              <w:numPr>
                <w:ilvl w:val="0"/>
                <w:numId w:val="7"/>
              </w:numPr>
              <w:rPr>
                <w:rFonts w:eastAsia="Calibri"/>
                <w:strike/>
                <w:sz w:val="18"/>
                <w:szCs w:val="18"/>
              </w:rPr>
            </w:pPr>
            <w:r w:rsidRPr="00894177">
              <w:rPr>
                <w:rFonts w:eastAsia="Calibri"/>
                <w:strike/>
                <w:sz w:val="18"/>
                <w:szCs w:val="18"/>
              </w:rPr>
              <w:t>E</w:t>
            </w:r>
            <w:r w:rsidRPr="00894177" w:rsidR="0012454A">
              <w:rPr>
                <w:rFonts w:eastAsia="Calibri"/>
                <w:strike/>
                <w:sz w:val="18"/>
                <w:szCs w:val="18"/>
              </w:rPr>
              <w:t>en beschrijving van de wijze waarop wordt voldaan aan de van toepassing zijnde wet- en regelgeving, normen en overige eisen op het gebied van veiligheid en gezondheid;</w:t>
            </w:r>
          </w:p>
          <w:p w:rsidRPr="00894177" w:rsidR="000E7BCF" w:rsidP="000E7BCF" w:rsidRDefault="00666C49" w14:paraId="4C80342D" w14:textId="16EF8975">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0E7BCF">
              <w:rPr>
                <w:rFonts w:eastAsia="Calibri"/>
                <w:strike/>
                <w:sz w:val="18"/>
                <w:szCs w:val="18"/>
              </w:rPr>
              <w:t xml:space="preserve">en testfasering- en </w:t>
            </w:r>
            <w:proofErr w:type="spellStart"/>
            <w:r w:rsidRPr="00894177" w:rsidR="000E7BCF">
              <w:rPr>
                <w:rFonts w:eastAsia="Calibri"/>
                <w:strike/>
                <w:sz w:val="18"/>
                <w:szCs w:val="18"/>
              </w:rPr>
              <w:t>locatiespecifieke</w:t>
            </w:r>
            <w:proofErr w:type="spellEnd"/>
            <w:r w:rsidRPr="00894177" w:rsidR="000E7BCF">
              <w:rPr>
                <w:rFonts w:eastAsia="Calibri"/>
                <w:strike/>
                <w:sz w:val="18"/>
                <w:szCs w:val="18"/>
              </w:rPr>
              <w:t xml:space="preserve"> inventarisatie en evaluatie van risico’s (RI&amp;E) voortvloeiend uit het testwerk;</w:t>
            </w:r>
          </w:p>
          <w:p w:rsidRPr="00894177" w:rsidR="008D45F3" w:rsidP="008D45F3" w:rsidRDefault="00666C49" w14:paraId="5B7BC7A0" w14:textId="035E0C67">
            <w:pPr>
              <w:pStyle w:val="Lijstalinea"/>
              <w:numPr>
                <w:ilvl w:val="0"/>
                <w:numId w:val="7"/>
              </w:numPr>
              <w:spacing w:line="240" w:lineRule="auto"/>
              <w:rPr>
                <w:rFonts w:eastAsia="Calibri"/>
                <w:strike/>
                <w:sz w:val="18"/>
                <w:szCs w:val="18"/>
              </w:rPr>
            </w:pPr>
            <w:r w:rsidRPr="00894177">
              <w:rPr>
                <w:rFonts w:eastAsia="Calibri"/>
                <w:strike/>
                <w:sz w:val="18"/>
                <w:szCs w:val="18"/>
              </w:rPr>
              <w:t>D</w:t>
            </w:r>
            <w:r w:rsidRPr="00894177" w:rsidR="008D45F3">
              <w:rPr>
                <w:rFonts w:eastAsia="Calibri"/>
                <w:strike/>
                <w:sz w:val="18"/>
                <w:szCs w:val="18"/>
              </w:rPr>
              <w:t>e gekozen maatregelen voor het inrichten van een veilige werkplek;</w:t>
            </w:r>
          </w:p>
          <w:p w:rsidRPr="00894177" w:rsidR="008D45F3" w:rsidP="008D45F3" w:rsidRDefault="00666C49" w14:paraId="36A63598" w14:textId="28DC2C3A">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45F3">
              <w:rPr>
                <w:rFonts w:eastAsia="Calibri"/>
                <w:strike/>
                <w:sz w:val="18"/>
                <w:szCs w:val="18"/>
              </w:rPr>
              <w:t xml:space="preserve">en motivering van de toepassing van de </w:t>
            </w:r>
            <w:proofErr w:type="spellStart"/>
            <w:r w:rsidRPr="00894177" w:rsidR="008D45F3">
              <w:rPr>
                <w:rFonts w:eastAsia="Calibri"/>
                <w:strike/>
                <w:sz w:val="18"/>
                <w:szCs w:val="18"/>
              </w:rPr>
              <w:t>Arbeidshygiënische</w:t>
            </w:r>
            <w:proofErr w:type="spellEnd"/>
            <w:r w:rsidRPr="00894177" w:rsidR="008D45F3">
              <w:rPr>
                <w:rFonts w:eastAsia="Calibri"/>
                <w:strike/>
                <w:sz w:val="18"/>
                <w:szCs w:val="18"/>
              </w:rPr>
              <w:t xml:space="preserve"> Strategie in relatie tot werkmethode en inzet van mensen en middelen;</w:t>
            </w:r>
          </w:p>
          <w:p w:rsidRPr="00894177" w:rsidR="008D45F3" w:rsidP="008D45F3" w:rsidRDefault="00666C49" w14:paraId="2162D459" w14:textId="189778CE">
            <w:pPr>
              <w:pStyle w:val="Lijstalinea"/>
              <w:numPr>
                <w:ilvl w:val="0"/>
                <w:numId w:val="7"/>
              </w:numPr>
              <w:spacing w:line="240" w:lineRule="auto"/>
              <w:rPr>
                <w:rFonts w:eastAsia="Calibri"/>
                <w:strike/>
                <w:sz w:val="18"/>
                <w:szCs w:val="18"/>
              </w:rPr>
            </w:pPr>
            <w:r w:rsidRPr="00894177">
              <w:rPr>
                <w:rFonts w:eastAsia="Calibri"/>
                <w:strike/>
                <w:sz w:val="18"/>
                <w:szCs w:val="18"/>
              </w:rPr>
              <w:t>D</w:t>
            </w:r>
            <w:r w:rsidRPr="00894177" w:rsidR="008D45F3">
              <w:rPr>
                <w:rFonts w:eastAsia="Calibri"/>
                <w:strike/>
                <w:sz w:val="18"/>
                <w:szCs w:val="18"/>
              </w:rPr>
              <w:t>e wijze waarop uitvoering wordt gegeven aan de samenwerking tussen werkgevers op de bouwplaats, welke voorzieningen daarbij zullen worden getroffen en op welke wijze op die voorzieningen toezicht zal worden uitgeoefend;</w:t>
            </w:r>
          </w:p>
          <w:p w:rsidRPr="00894177" w:rsidR="008D45F3" w:rsidP="008D45F3" w:rsidRDefault="00666C49" w14:paraId="677922C9" w14:textId="1C3ACF72">
            <w:pPr>
              <w:pStyle w:val="Lijstalinea"/>
              <w:numPr>
                <w:ilvl w:val="0"/>
                <w:numId w:val="7"/>
              </w:numPr>
              <w:spacing w:line="240" w:lineRule="auto"/>
              <w:rPr>
                <w:rFonts w:eastAsia="Calibri"/>
                <w:strike/>
                <w:sz w:val="18"/>
                <w:szCs w:val="18"/>
              </w:rPr>
            </w:pPr>
            <w:r w:rsidRPr="00894177">
              <w:rPr>
                <w:rFonts w:eastAsia="Calibri"/>
                <w:strike/>
                <w:sz w:val="18"/>
                <w:szCs w:val="18"/>
              </w:rPr>
              <w:t>D</w:t>
            </w:r>
            <w:r w:rsidRPr="00894177" w:rsidR="008D45F3">
              <w:rPr>
                <w:rFonts w:eastAsia="Calibri"/>
                <w:strike/>
                <w:sz w:val="18"/>
                <w:szCs w:val="18"/>
              </w:rPr>
              <w:t>e wijze waarop uitvoering wordt gegeven aan de samenwerking en het overleg tussen werkgevers en werknemers op de bouwplaats;</w:t>
            </w:r>
          </w:p>
          <w:p w:rsidRPr="00894177" w:rsidR="008D45F3" w:rsidP="008D45F3" w:rsidRDefault="00666C49" w14:paraId="2D386BA9" w14:textId="6631B130">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45F3">
              <w:rPr>
                <w:rFonts w:eastAsia="Calibri"/>
                <w:strike/>
                <w:sz w:val="18"/>
                <w:szCs w:val="18"/>
              </w:rPr>
              <w:t xml:space="preserve">en beschrijving van de wijze waarop de werknemers, bezoekers en leveranciers op de bouwplaats/bouwplaatsen worden voorgelicht over de bouwfasering- en </w:t>
            </w:r>
            <w:proofErr w:type="spellStart"/>
            <w:r w:rsidRPr="00894177" w:rsidR="008D45F3">
              <w:rPr>
                <w:rFonts w:eastAsia="Calibri"/>
                <w:strike/>
                <w:sz w:val="18"/>
                <w:szCs w:val="18"/>
              </w:rPr>
              <w:t>locatiespecifieke</w:t>
            </w:r>
            <w:proofErr w:type="spellEnd"/>
            <w:r w:rsidRPr="00894177" w:rsidR="008D45F3">
              <w:rPr>
                <w:rFonts w:eastAsia="Calibri"/>
                <w:strike/>
                <w:sz w:val="18"/>
                <w:szCs w:val="18"/>
              </w:rPr>
              <w:t xml:space="preserve"> V&amp;G</w:t>
            </w:r>
            <w:r w:rsidRPr="00894177" w:rsidR="00195A1B">
              <w:rPr>
                <w:rFonts w:eastAsia="Calibri"/>
                <w:strike/>
                <w:sz w:val="18"/>
                <w:szCs w:val="18"/>
              </w:rPr>
              <w:t xml:space="preserve"> </w:t>
            </w:r>
            <w:r w:rsidRPr="00894177" w:rsidR="008D45F3">
              <w:rPr>
                <w:rFonts w:eastAsia="Calibri"/>
                <w:strike/>
                <w:sz w:val="18"/>
                <w:szCs w:val="18"/>
              </w:rPr>
              <w:t>risico’s en maatregelen en door wie;</w:t>
            </w:r>
          </w:p>
          <w:p w:rsidRPr="00894177" w:rsidR="008D45F3" w:rsidP="008D45F3" w:rsidRDefault="00666C49" w14:paraId="688708C9" w14:textId="6ACE7E21">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45F3">
              <w:rPr>
                <w:rFonts w:eastAsia="Calibri"/>
                <w:strike/>
                <w:sz w:val="18"/>
                <w:szCs w:val="18"/>
              </w:rPr>
              <w:t>en beschrijving van de inhuur van diensten van derden;</w:t>
            </w:r>
          </w:p>
          <w:p w:rsidRPr="00894177" w:rsidR="008D45F3" w:rsidP="008D45F3" w:rsidRDefault="00666C49" w14:paraId="1F68F16C" w14:textId="69C91746">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45F3">
              <w:rPr>
                <w:rFonts w:eastAsia="Calibri"/>
                <w:strike/>
                <w:sz w:val="18"/>
                <w:szCs w:val="18"/>
              </w:rPr>
              <w:t>en beschrijving van het proces van interne controle/inspectie;</w:t>
            </w:r>
          </w:p>
          <w:p w:rsidRPr="00894177" w:rsidR="008D45F3" w:rsidP="008D45F3" w:rsidRDefault="00666C49" w14:paraId="18026D04" w14:textId="1898E463">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45F3">
              <w:rPr>
                <w:rFonts w:eastAsia="Calibri"/>
                <w:strike/>
                <w:sz w:val="18"/>
                <w:szCs w:val="18"/>
              </w:rPr>
              <w:t>en beschrijving van de calamiteitenregeling en het proces van afhandeling van incidenten (en escalatie);</w:t>
            </w:r>
          </w:p>
          <w:p w:rsidRPr="00894177" w:rsidR="006622A8" w:rsidP="008D45F3" w:rsidRDefault="00666C49" w14:paraId="57B5E71C" w14:textId="57326574">
            <w:pPr>
              <w:pStyle w:val="Lijstalinea"/>
              <w:numPr>
                <w:ilvl w:val="0"/>
                <w:numId w:val="7"/>
              </w:numPr>
              <w:spacing w:line="240" w:lineRule="auto"/>
              <w:rPr>
                <w:rFonts w:eastAsia="Calibri"/>
                <w:strike/>
                <w:sz w:val="18"/>
                <w:szCs w:val="18"/>
              </w:rPr>
            </w:pPr>
            <w:r w:rsidRPr="00894177">
              <w:rPr>
                <w:rFonts w:eastAsia="Calibri"/>
                <w:strike/>
                <w:sz w:val="18"/>
                <w:szCs w:val="18"/>
              </w:rPr>
              <w:t>E</w:t>
            </w:r>
            <w:r w:rsidRPr="00894177" w:rsidR="008D45F3">
              <w:rPr>
                <w:rFonts w:eastAsia="Calibri"/>
                <w:strike/>
                <w:sz w:val="18"/>
                <w:szCs w:val="18"/>
              </w:rPr>
              <w:t>en beschrijving van proces van interne controle/inspectie op V&amp;G</w:t>
            </w:r>
            <w:r w:rsidRPr="00894177" w:rsidR="00FF5FED">
              <w:rPr>
                <w:rFonts w:eastAsia="Calibri"/>
                <w:strike/>
                <w:sz w:val="18"/>
                <w:szCs w:val="18"/>
              </w:rPr>
              <w:t xml:space="preserve"> </w:t>
            </w:r>
            <w:r w:rsidRPr="00894177" w:rsidR="008D45F3">
              <w:rPr>
                <w:rFonts w:eastAsia="Calibri"/>
                <w:strike/>
                <w:sz w:val="18"/>
                <w:szCs w:val="18"/>
              </w:rPr>
              <w:t>aspecten</w:t>
            </w:r>
            <w:r w:rsidRPr="00894177" w:rsidR="006622A8">
              <w:rPr>
                <w:rFonts w:eastAsia="Calibri"/>
                <w:strike/>
                <w:sz w:val="18"/>
                <w:szCs w:val="18"/>
              </w:rPr>
              <w:t>;</w:t>
            </w:r>
          </w:p>
          <w:p w:rsidRPr="00894177" w:rsidR="00116470" w:rsidP="00116470" w:rsidRDefault="00666C49" w14:paraId="7D3C2202" w14:textId="7A9EAD7F">
            <w:pPr>
              <w:pStyle w:val="Lijstalinea"/>
              <w:numPr>
                <w:ilvl w:val="0"/>
                <w:numId w:val="7"/>
              </w:numPr>
              <w:rPr>
                <w:rFonts w:eastAsia="Calibri"/>
                <w:strike/>
                <w:sz w:val="18"/>
                <w:szCs w:val="18"/>
              </w:rPr>
            </w:pPr>
            <w:r w:rsidRPr="00894177">
              <w:rPr>
                <w:rFonts w:eastAsia="Calibri"/>
                <w:strike/>
                <w:sz w:val="18"/>
                <w:szCs w:val="18"/>
              </w:rPr>
              <w:t>E</w:t>
            </w:r>
            <w:r w:rsidRPr="00894177" w:rsidR="00116470">
              <w:rPr>
                <w:rFonts w:eastAsia="Calibri"/>
                <w:strike/>
                <w:sz w:val="18"/>
                <w:szCs w:val="18"/>
              </w:rPr>
              <w:t>en beschrijving van het proces om het V&amp;G</w:t>
            </w:r>
            <w:r w:rsidRPr="00894177" w:rsidR="00FF5FED">
              <w:rPr>
                <w:rFonts w:eastAsia="Calibri"/>
                <w:strike/>
                <w:sz w:val="18"/>
                <w:szCs w:val="18"/>
              </w:rPr>
              <w:t xml:space="preserve"> </w:t>
            </w:r>
            <w:r w:rsidRPr="00894177" w:rsidR="00116470">
              <w:rPr>
                <w:rFonts w:eastAsia="Calibri"/>
                <w:strike/>
                <w:sz w:val="18"/>
                <w:szCs w:val="18"/>
              </w:rPr>
              <w:t xml:space="preserve">dossier verder uit te werken tot het </w:t>
            </w:r>
            <w:r w:rsidRPr="00894177" w:rsidR="00FF5FED">
              <w:rPr>
                <w:rFonts w:eastAsia="Calibri"/>
                <w:strike/>
                <w:sz w:val="18"/>
                <w:szCs w:val="18"/>
              </w:rPr>
              <w:t xml:space="preserve">           </w:t>
            </w:r>
            <w:r w:rsidRPr="00894177" w:rsidR="00116470">
              <w:rPr>
                <w:rFonts w:eastAsia="Calibri"/>
                <w:strike/>
                <w:sz w:val="18"/>
                <w:szCs w:val="18"/>
              </w:rPr>
              <w:t>V&amp;G</w:t>
            </w:r>
            <w:r w:rsidRPr="00894177" w:rsidR="00FF5FED">
              <w:rPr>
                <w:rFonts w:eastAsia="Calibri"/>
                <w:strike/>
                <w:sz w:val="18"/>
                <w:szCs w:val="18"/>
              </w:rPr>
              <w:t xml:space="preserve"> </w:t>
            </w:r>
            <w:r w:rsidRPr="00894177" w:rsidR="00116470">
              <w:rPr>
                <w:rFonts w:eastAsia="Calibri"/>
                <w:strike/>
                <w:sz w:val="18"/>
                <w:szCs w:val="18"/>
              </w:rPr>
              <w:t>dossier Eindsituatie.</w:t>
            </w:r>
          </w:p>
          <w:p w:rsidRPr="00894177" w:rsidR="00142CE1" w:rsidP="008D45F3" w:rsidRDefault="00142CE1" w14:paraId="0E8ECFD3" w14:textId="245D4CF2">
            <w:pPr>
              <w:spacing w:before="120"/>
              <w:jc w:val="both"/>
              <w:rPr>
                <w:rFonts w:cs="Arial"/>
                <w:strike/>
              </w:rPr>
            </w:pPr>
          </w:p>
        </w:tc>
      </w:tr>
      <w:tr w:rsidRPr="006C6119" w:rsidR="006C6119" w:rsidTr="00D02ED2" w14:paraId="00000C78" w14:textId="77777777">
        <w:tc>
          <w:tcPr>
            <w:tcW w:w="850" w:type="dxa"/>
          </w:tcPr>
          <w:p w:rsidRPr="00894177" w:rsidR="006C6119" w:rsidDel="00935B0E" w:rsidP="00142CE1" w:rsidRDefault="006C6119" w14:paraId="59A08092" w14:textId="5A5A3CA3">
            <w:pPr>
              <w:spacing w:before="120" w:line="260" w:lineRule="atLeast"/>
              <w:rPr>
                <w:rFonts w:cs="Arial"/>
                <w:strike/>
              </w:rPr>
            </w:pPr>
            <w:r w:rsidRPr="00894177">
              <w:rPr>
                <w:rFonts w:cs="Arial"/>
                <w:strike/>
              </w:rPr>
              <w:t>3.3.2</w:t>
            </w:r>
          </w:p>
        </w:tc>
        <w:tc>
          <w:tcPr>
            <w:tcW w:w="8103" w:type="dxa"/>
            <w:tcMar>
              <w:left w:w="28" w:type="dxa"/>
              <w:right w:w="28" w:type="dxa"/>
            </w:tcMar>
          </w:tcPr>
          <w:p w:rsidRPr="00894177" w:rsidR="006C6119" w:rsidP="00894177" w:rsidRDefault="006C6119" w14:paraId="7D715613" w14:textId="2EAF3C94">
            <w:pPr>
              <w:spacing w:before="120"/>
              <w:jc w:val="both"/>
              <w:rPr>
                <w:rFonts w:cs="Arial"/>
                <w:strike/>
              </w:rPr>
            </w:pPr>
            <w:r w:rsidRPr="00894177">
              <w:rPr>
                <w:rFonts w:cs="Arial"/>
                <w:strike/>
              </w:rPr>
              <w:t>Het door de Opdrachtnemer opgestelde V&amp;G plan Testbedrijf moet minimaal 20 werkdagen voor aanvang van de werkzaamheden ter acceptatie worden aangeboden aan de Opdrachtgever.</w:t>
            </w:r>
          </w:p>
        </w:tc>
      </w:tr>
      <w:tr w:rsidRPr="006C6119" w:rsidR="006C6119" w:rsidTr="00D02ED2" w14:paraId="52422547" w14:textId="77777777">
        <w:tc>
          <w:tcPr>
            <w:tcW w:w="850" w:type="dxa"/>
          </w:tcPr>
          <w:p w:rsidRPr="00894177" w:rsidR="006C6119" w:rsidDel="00935B0E" w:rsidP="00142CE1" w:rsidRDefault="006C6119" w14:paraId="4EB28534" w14:textId="79A6F6E8">
            <w:pPr>
              <w:spacing w:before="120" w:line="260" w:lineRule="atLeast"/>
              <w:rPr>
                <w:rFonts w:cs="Arial"/>
                <w:strike/>
              </w:rPr>
            </w:pPr>
            <w:r w:rsidRPr="00894177">
              <w:rPr>
                <w:rFonts w:cs="Arial"/>
                <w:strike/>
              </w:rPr>
              <w:t>3.3.3.</w:t>
            </w:r>
          </w:p>
        </w:tc>
        <w:tc>
          <w:tcPr>
            <w:tcW w:w="8103" w:type="dxa"/>
            <w:tcMar>
              <w:left w:w="28" w:type="dxa"/>
              <w:right w:w="28" w:type="dxa"/>
            </w:tcMar>
          </w:tcPr>
          <w:p w:rsidRPr="00894177" w:rsidR="006C6119" w:rsidP="00894177" w:rsidRDefault="006C6119" w14:paraId="31ACEE63" w14:textId="1A34B8EC">
            <w:pPr>
              <w:spacing w:before="120"/>
              <w:jc w:val="both"/>
              <w:rPr>
                <w:rFonts w:cs="Arial"/>
                <w:strike/>
              </w:rPr>
            </w:pPr>
            <w:r w:rsidRPr="00894177">
              <w:rPr>
                <w:rFonts w:cs="Arial"/>
                <w:strike/>
              </w:rPr>
              <w:t xml:space="preserve">Opdrachtnemer dient bij het aan de Opdrachtgever ter acceptatie indienen van het opgestelde V&amp;G plan Testbedrijf, schriftelijk aan te tonen dat betreffend plan door de V&amp;G Coördinator Testbedrijf is getoetst en door de projectmanager is vrijgegeven </w:t>
            </w:r>
            <w:proofErr w:type="gramStart"/>
            <w:r w:rsidRPr="00894177">
              <w:rPr>
                <w:rFonts w:cs="Arial"/>
                <w:strike/>
              </w:rPr>
              <w:t>conform</w:t>
            </w:r>
            <w:proofErr w:type="gramEnd"/>
            <w:r w:rsidRPr="00894177">
              <w:rPr>
                <w:rFonts w:cs="Arial"/>
                <w:strike/>
              </w:rPr>
              <w:t xml:space="preserve"> het kwaliteits- en Arbomanagementsysteem van de Opdrachtnemer. </w:t>
            </w:r>
          </w:p>
        </w:tc>
      </w:tr>
      <w:tr w:rsidRPr="006C6119" w:rsidR="006C6119" w:rsidTr="00894177" w14:paraId="597B8E55" w14:textId="77777777">
        <w:trPr>
          <w:trHeight w:val="880"/>
        </w:trPr>
        <w:tc>
          <w:tcPr>
            <w:tcW w:w="850" w:type="dxa"/>
          </w:tcPr>
          <w:p w:rsidRPr="00894177" w:rsidR="006C6119" w:rsidDel="00935B0E" w:rsidP="00142CE1" w:rsidRDefault="006C6119" w14:paraId="788C369E" w14:textId="3D7E7EC0">
            <w:pPr>
              <w:spacing w:before="120" w:line="260" w:lineRule="atLeast"/>
              <w:rPr>
                <w:rFonts w:cs="Arial"/>
                <w:strike/>
              </w:rPr>
            </w:pPr>
            <w:r w:rsidRPr="00894177">
              <w:rPr>
                <w:rFonts w:cs="Arial"/>
                <w:strike/>
              </w:rPr>
              <w:t>3.3.4</w:t>
            </w:r>
          </w:p>
        </w:tc>
        <w:tc>
          <w:tcPr>
            <w:tcW w:w="8103" w:type="dxa"/>
            <w:tcMar>
              <w:left w:w="28" w:type="dxa"/>
              <w:right w:w="28" w:type="dxa"/>
            </w:tcMar>
          </w:tcPr>
          <w:p w:rsidRPr="00894177" w:rsidR="006C6119" w:rsidP="00894177" w:rsidRDefault="006C6119" w14:paraId="3618337A" w14:textId="0823A467">
            <w:pPr>
              <w:spacing w:before="120"/>
              <w:jc w:val="both"/>
              <w:rPr>
                <w:rFonts w:cs="Arial"/>
                <w:strike/>
              </w:rPr>
            </w:pPr>
            <w:r w:rsidRPr="00894177">
              <w:rPr>
                <w:rFonts w:cs="Arial"/>
                <w:strike/>
              </w:rPr>
              <w:t xml:space="preserve">Bij </w:t>
            </w:r>
            <w:proofErr w:type="spellStart"/>
            <w:r w:rsidRPr="00894177">
              <w:rPr>
                <w:rFonts w:cs="Arial"/>
                <w:strike/>
              </w:rPr>
              <w:t>spoorspecifieke</w:t>
            </w:r>
            <w:proofErr w:type="spellEnd"/>
            <w:r w:rsidRPr="00894177">
              <w:rPr>
                <w:rFonts w:cs="Arial"/>
                <w:strike/>
              </w:rPr>
              <w:t xml:space="preserve"> veiligheid (aanrijdgevaar door railverkeer) dient het V&amp;G plan Uitvoeringsfase ook door een gecertificeerde V&amp;G Coördinator Uitvoeringsfase met WB-V ervaring (Werkplekbeveiliging Voorbereidende taken) aantoonbaar getoetst te zijn.</w:t>
            </w:r>
          </w:p>
        </w:tc>
      </w:tr>
      <w:tr w:rsidRPr="00894177" w:rsidR="006C6119" w:rsidTr="00D02ED2" w14:paraId="79549839" w14:textId="77777777">
        <w:tc>
          <w:tcPr>
            <w:tcW w:w="850" w:type="dxa"/>
          </w:tcPr>
          <w:p w:rsidRPr="00894177" w:rsidR="006C6119" w:rsidDel="00935B0E" w:rsidP="00142CE1" w:rsidRDefault="006C6119" w14:paraId="09D858CA" w14:textId="3828E199">
            <w:pPr>
              <w:spacing w:before="120" w:line="260" w:lineRule="atLeast"/>
              <w:rPr>
                <w:rFonts w:cs="Arial"/>
                <w:strike/>
              </w:rPr>
            </w:pPr>
            <w:r w:rsidRPr="00894177">
              <w:rPr>
                <w:rFonts w:cs="Arial"/>
                <w:strike/>
              </w:rPr>
              <w:t>3.3.5</w:t>
            </w:r>
          </w:p>
        </w:tc>
        <w:tc>
          <w:tcPr>
            <w:tcW w:w="8103" w:type="dxa"/>
            <w:tcMar>
              <w:left w:w="28" w:type="dxa"/>
              <w:right w:w="28" w:type="dxa"/>
            </w:tcMar>
          </w:tcPr>
          <w:p w:rsidRPr="00894177" w:rsidR="006C6119" w:rsidP="008D45F3" w:rsidRDefault="006C6119" w14:paraId="4BD30431" w14:textId="0EEE02F0">
            <w:pPr>
              <w:spacing w:before="120" w:line="260" w:lineRule="atLeast"/>
              <w:rPr>
                <w:strike/>
                <w:szCs w:val="18"/>
              </w:rPr>
            </w:pPr>
            <w:r w:rsidRPr="00894177">
              <w:rPr>
                <w:rFonts w:cs="Arial"/>
                <w:strike/>
              </w:rPr>
              <w:t xml:space="preserve">Bij </w:t>
            </w:r>
            <w:proofErr w:type="spellStart"/>
            <w:r w:rsidRPr="00894177">
              <w:rPr>
                <w:rFonts w:cs="Arial"/>
                <w:strike/>
              </w:rPr>
              <w:t>spoorspecifieke</w:t>
            </w:r>
            <w:proofErr w:type="spellEnd"/>
            <w:r w:rsidRPr="00894177">
              <w:rPr>
                <w:rFonts w:cs="Arial"/>
                <w:strike/>
              </w:rPr>
              <w:t xml:space="preserve"> veiligheid (elektrocutiegevaar bovenleiding) dient het V&amp;G plan Testbedrijf ook door een als Werkverantwoordelijke gecertificeerde persoon aantoonbaar getoetst te zijn.</w:t>
            </w:r>
          </w:p>
        </w:tc>
      </w:tr>
    </w:tbl>
    <w:p w:rsidRPr="00894177" w:rsidR="00935D33" w:rsidP="00530228" w:rsidRDefault="00935D33" w14:paraId="22AFD32D" w14:textId="4E4532F9">
      <w:pPr>
        <w:pStyle w:val="Geenafstand"/>
        <w:rPr>
          <w:rFonts w:cs="Arial"/>
          <w:i/>
          <w:strike/>
        </w:rPr>
      </w:pPr>
    </w:p>
    <w:p w:rsidRPr="00894177" w:rsidR="00935D33" w:rsidP="00530228" w:rsidRDefault="00585A27" w14:paraId="4FC15B30" w14:textId="04BB3D5B">
      <w:pPr>
        <w:pStyle w:val="Geenafstand"/>
        <w:rPr>
          <w:rFonts w:cs="Arial"/>
          <w:b/>
          <w:bCs/>
          <w:i/>
          <w:strike/>
        </w:rPr>
      </w:pPr>
      <w:r w:rsidRPr="00894177">
        <w:rPr>
          <w:rFonts w:cs="Arial"/>
          <w:b/>
          <w:bCs/>
          <w:i/>
          <w:strike/>
        </w:rPr>
        <w:t xml:space="preserve">3.4 </w:t>
      </w:r>
      <w:r w:rsidRPr="00894177" w:rsidR="00935D33">
        <w:rPr>
          <w:rFonts w:cs="Arial"/>
          <w:b/>
          <w:bCs/>
          <w:i/>
          <w:strike/>
        </w:rPr>
        <w:t>Plan Veilige Berijdbaarheid Ontwerpfase</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894177" w:rsidR="001F3FEE" w:rsidTr="00EB255E" w14:paraId="25DAF48F" w14:textId="77777777">
        <w:tc>
          <w:tcPr>
            <w:tcW w:w="850" w:type="dxa"/>
          </w:tcPr>
          <w:p w:rsidRPr="00894177" w:rsidR="00FF2654" w:rsidP="00FF2654" w:rsidRDefault="00935B0E" w14:paraId="50CC046C" w14:textId="792DD23B">
            <w:pPr>
              <w:spacing w:before="120" w:line="260" w:lineRule="atLeast"/>
              <w:rPr>
                <w:rFonts w:cs="Arial"/>
                <w:strike/>
              </w:rPr>
            </w:pPr>
            <w:bookmarkStart w:name="_Hlk57642984" w:id="6"/>
            <w:r w:rsidRPr="00894177">
              <w:rPr>
                <w:strike/>
                <w:szCs w:val="18"/>
              </w:rPr>
              <w:t>3.4.1</w:t>
            </w:r>
          </w:p>
        </w:tc>
        <w:tc>
          <w:tcPr>
            <w:tcW w:w="8103" w:type="dxa"/>
            <w:tcMar>
              <w:left w:w="28" w:type="dxa"/>
              <w:right w:w="28" w:type="dxa"/>
            </w:tcMar>
            <w:vAlign w:val="bottom"/>
          </w:tcPr>
          <w:p w:rsidRPr="00894177" w:rsidR="00FF2654" w:rsidP="00EB255E" w:rsidRDefault="00FF2654" w14:paraId="3DD2877D" w14:textId="77777777">
            <w:pPr>
              <w:rPr>
                <w:strike/>
                <w:szCs w:val="18"/>
              </w:rPr>
            </w:pPr>
          </w:p>
          <w:p w:rsidRPr="00894177" w:rsidR="00FF2654" w:rsidP="00EB255E" w:rsidRDefault="00FF2654" w14:paraId="50A4A199" w14:textId="1F0A65CC">
            <w:pPr>
              <w:rPr>
                <w:strike/>
                <w:szCs w:val="18"/>
              </w:rPr>
            </w:pPr>
            <w:r w:rsidRPr="00894177">
              <w:rPr>
                <w:strike/>
                <w:szCs w:val="18"/>
              </w:rPr>
              <w:t>Het Plan Veilige Berijdbaarheid Ontwerp</w:t>
            </w:r>
            <w:r w:rsidRPr="00894177" w:rsidR="0019252C">
              <w:rPr>
                <w:strike/>
                <w:szCs w:val="18"/>
              </w:rPr>
              <w:t>fase</w:t>
            </w:r>
            <w:r w:rsidRPr="00894177">
              <w:rPr>
                <w:strike/>
                <w:szCs w:val="18"/>
              </w:rPr>
              <w:t xml:space="preserve"> bevat een eerste risico-inventarisatie en </w:t>
            </w:r>
            <w:r w:rsidRPr="00894177" w:rsidR="00C16768">
              <w:rPr>
                <w:strike/>
                <w:szCs w:val="18"/>
              </w:rPr>
              <w:t>analyse</w:t>
            </w:r>
            <w:r w:rsidRPr="00894177">
              <w:rPr>
                <w:strike/>
                <w:szCs w:val="18"/>
              </w:rPr>
              <w:t xml:space="preserve"> van de spoorwegveiligheidsrisico’s die kunnen ontstaan tijdens de uitvoering van de geplande werkzaamheden of bij de (tijdelijke her-) indienstelling van het spoor. Verder bevat het een eerste overzicht van maatregelen om de geïnventariseerde risico’s weg te nemen of te beheersen. Het Plan Veilige Berijdbaarheid Ontwerp bouwt voort op de informatie uit het V&amp;G</w:t>
            </w:r>
            <w:r w:rsidRPr="00894177" w:rsidR="00555A4E">
              <w:rPr>
                <w:strike/>
                <w:szCs w:val="18"/>
              </w:rPr>
              <w:t xml:space="preserve"> </w:t>
            </w:r>
            <w:r w:rsidRPr="00894177">
              <w:rPr>
                <w:strike/>
                <w:szCs w:val="18"/>
              </w:rPr>
              <w:t>dossier</w:t>
            </w:r>
            <w:r w:rsidRPr="00894177" w:rsidR="009C2BDC">
              <w:rPr>
                <w:strike/>
                <w:szCs w:val="18"/>
              </w:rPr>
              <w:t xml:space="preserve"> en het </w:t>
            </w:r>
            <w:r w:rsidRPr="00894177">
              <w:rPr>
                <w:strike/>
                <w:szCs w:val="18"/>
              </w:rPr>
              <w:t>V&amp;G</w:t>
            </w:r>
            <w:r w:rsidRPr="00894177" w:rsidR="00555A4E">
              <w:rPr>
                <w:strike/>
                <w:szCs w:val="18"/>
              </w:rPr>
              <w:t xml:space="preserve"> </w:t>
            </w:r>
            <w:r w:rsidRPr="00894177">
              <w:rPr>
                <w:strike/>
                <w:szCs w:val="18"/>
              </w:rPr>
              <w:t xml:space="preserve">plan </w:t>
            </w:r>
            <w:r w:rsidRPr="00894177" w:rsidR="00485089">
              <w:rPr>
                <w:strike/>
                <w:szCs w:val="18"/>
              </w:rPr>
              <w:t>O</w:t>
            </w:r>
            <w:r w:rsidRPr="00894177">
              <w:rPr>
                <w:strike/>
                <w:szCs w:val="18"/>
              </w:rPr>
              <w:t>ntwerpfase. Zie procedure Borgen Veilige Berijdbaarheid van de Provincie Utrecht.</w:t>
            </w:r>
          </w:p>
          <w:p w:rsidRPr="00894177" w:rsidR="008B5EF4" w:rsidP="00EB255E" w:rsidRDefault="008B5EF4" w14:paraId="70AF6924" w14:textId="77777777">
            <w:pPr>
              <w:rPr>
                <w:strike/>
                <w:szCs w:val="18"/>
              </w:rPr>
            </w:pPr>
          </w:p>
          <w:p w:rsidRPr="00894177" w:rsidR="00FF2654" w:rsidP="00EB255E" w:rsidRDefault="00FF2654" w14:paraId="56D84698" w14:textId="7F5811CA">
            <w:pPr>
              <w:rPr>
                <w:strike/>
                <w:szCs w:val="18"/>
              </w:rPr>
            </w:pPr>
            <w:r w:rsidRPr="00894177">
              <w:rPr>
                <w:strike/>
                <w:szCs w:val="18"/>
              </w:rPr>
              <w:t xml:space="preserve">Het </w:t>
            </w:r>
            <w:r w:rsidRPr="00894177" w:rsidR="00F35D1C">
              <w:rPr>
                <w:strike/>
                <w:szCs w:val="18"/>
              </w:rPr>
              <w:t xml:space="preserve">Plan Veilige Berijdbaarheid Ontwerpfase </w:t>
            </w:r>
            <w:r w:rsidRPr="00894177">
              <w:rPr>
                <w:strike/>
                <w:szCs w:val="18"/>
              </w:rPr>
              <w:t>dient ten minste te bevatten:</w:t>
            </w:r>
          </w:p>
          <w:p w:rsidRPr="00894177" w:rsidR="007B38C1" w:rsidP="00EB255E" w:rsidRDefault="00666C49" w14:paraId="10B4A076" w14:textId="33F41288">
            <w:pPr>
              <w:pStyle w:val="Lijstalinea"/>
              <w:numPr>
                <w:ilvl w:val="0"/>
                <w:numId w:val="8"/>
              </w:numPr>
              <w:spacing w:line="240" w:lineRule="auto"/>
              <w:rPr>
                <w:strike/>
                <w:sz w:val="18"/>
                <w:szCs w:val="18"/>
              </w:rPr>
            </w:pPr>
            <w:r w:rsidRPr="00894177">
              <w:rPr>
                <w:strike/>
                <w:sz w:val="18"/>
                <w:szCs w:val="18"/>
              </w:rPr>
              <w:t>D</w:t>
            </w:r>
            <w:r w:rsidRPr="00894177" w:rsidR="006B45AC">
              <w:rPr>
                <w:strike/>
                <w:sz w:val="18"/>
                <w:szCs w:val="18"/>
              </w:rPr>
              <w:t xml:space="preserve">e </w:t>
            </w:r>
            <w:r w:rsidRPr="00894177" w:rsidR="007B38C1">
              <w:rPr>
                <w:strike/>
                <w:sz w:val="18"/>
                <w:szCs w:val="18"/>
              </w:rPr>
              <w:t xml:space="preserve">naam en contactgegevens </w:t>
            </w:r>
            <w:r w:rsidRPr="00894177" w:rsidR="006B45AC">
              <w:rPr>
                <w:strike/>
                <w:sz w:val="18"/>
                <w:szCs w:val="18"/>
              </w:rPr>
              <w:t xml:space="preserve">van de </w:t>
            </w:r>
            <w:r w:rsidRPr="00894177" w:rsidR="007B38C1">
              <w:rPr>
                <w:strike/>
                <w:sz w:val="18"/>
                <w:szCs w:val="18"/>
              </w:rPr>
              <w:t xml:space="preserve">opsteller </w:t>
            </w:r>
            <w:r w:rsidRPr="00894177" w:rsidR="0049457E">
              <w:rPr>
                <w:strike/>
                <w:sz w:val="18"/>
                <w:szCs w:val="18"/>
              </w:rPr>
              <w:t xml:space="preserve">en </w:t>
            </w:r>
            <w:r w:rsidRPr="00894177" w:rsidR="0043103B">
              <w:rPr>
                <w:strike/>
                <w:sz w:val="18"/>
                <w:szCs w:val="18"/>
              </w:rPr>
              <w:t xml:space="preserve">de </w:t>
            </w:r>
            <w:r w:rsidRPr="00894177" w:rsidR="007B38C1">
              <w:rPr>
                <w:strike/>
                <w:sz w:val="18"/>
                <w:szCs w:val="18"/>
              </w:rPr>
              <w:t>RI&amp;</w:t>
            </w:r>
            <w:r w:rsidRPr="00894177" w:rsidR="00E60939">
              <w:rPr>
                <w:strike/>
                <w:sz w:val="18"/>
                <w:szCs w:val="18"/>
              </w:rPr>
              <w:t>A</w:t>
            </w:r>
            <w:r w:rsidRPr="00894177" w:rsidR="007B38C1">
              <w:rPr>
                <w:strike/>
                <w:sz w:val="18"/>
                <w:szCs w:val="18"/>
              </w:rPr>
              <w:t>-leider</w:t>
            </w:r>
            <w:r w:rsidRPr="00894177" w:rsidR="0049457E">
              <w:rPr>
                <w:strike/>
                <w:sz w:val="18"/>
                <w:szCs w:val="18"/>
              </w:rPr>
              <w:t>;</w:t>
            </w:r>
          </w:p>
          <w:p w:rsidRPr="00894177" w:rsidR="00FF2654" w:rsidP="00EB255E" w:rsidRDefault="00666C49" w14:paraId="42191128" w14:textId="4DA90123">
            <w:pPr>
              <w:pStyle w:val="Lijstalinea"/>
              <w:numPr>
                <w:ilvl w:val="0"/>
                <w:numId w:val="8"/>
              </w:numPr>
              <w:spacing w:line="240" w:lineRule="auto"/>
              <w:rPr>
                <w:strike/>
                <w:sz w:val="18"/>
                <w:szCs w:val="18"/>
              </w:rPr>
            </w:pPr>
            <w:r w:rsidRPr="00894177">
              <w:rPr>
                <w:strike/>
                <w:sz w:val="18"/>
                <w:szCs w:val="18"/>
              </w:rPr>
              <w:t>E</w:t>
            </w:r>
            <w:r w:rsidRPr="00894177" w:rsidR="00F35D1C">
              <w:rPr>
                <w:strike/>
                <w:sz w:val="18"/>
                <w:szCs w:val="18"/>
              </w:rPr>
              <w:t xml:space="preserve">en </w:t>
            </w:r>
            <w:r w:rsidRPr="00894177" w:rsidR="00FF2654">
              <w:rPr>
                <w:strike/>
                <w:sz w:val="18"/>
                <w:szCs w:val="18"/>
              </w:rPr>
              <w:t>vertaling van de generieke en specifieke eisen veilige berijdbaarheid naar een veilig berijdbaar ontwerp;</w:t>
            </w:r>
          </w:p>
          <w:p w:rsidRPr="00894177" w:rsidR="00FF2654" w:rsidP="00EB255E" w:rsidRDefault="00666C49" w14:paraId="56B40080" w14:textId="2FF86327">
            <w:pPr>
              <w:pStyle w:val="Lijstalinea"/>
              <w:numPr>
                <w:ilvl w:val="0"/>
                <w:numId w:val="8"/>
              </w:numPr>
              <w:spacing w:line="240" w:lineRule="auto"/>
              <w:rPr>
                <w:strike/>
                <w:sz w:val="18"/>
                <w:szCs w:val="18"/>
              </w:rPr>
            </w:pPr>
            <w:r w:rsidRPr="00894177">
              <w:rPr>
                <w:strike/>
                <w:sz w:val="18"/>
                <w:szCs w:val="18"/>
              </w:rPr>
              <w:t>E</w:t>
            </w:r>
            <w:r w:rsidRPr="00894177" w:rsidR="00FF2654">
              <w:rPr>
                <w:strike/>
                <w:sz w:val="18"/>
                <w:szCs w:val="18"/>
              </w:rPr>
              <w:t xml:space="preserve">en </w:t>
            </w:r>
            <w:r w:rsidRPr="00894177" w:rsidR="005A4BE5">
              <w:rPr>
                <w:strike/>
                <w:sz w:val="18"/>
                <w:szCs w:val="18"/>
              </w:rPr>
              <w:t xml:space="preserve">project- en </w:t>
            </w:r>
            <w:proofErr w:type="spellStart"/>
            <w:r w:rsidRPr="00894177" w:rsidR="005A4BE5">
              <w:rPr>
                <w:strike/>
                <w:sz w:val="18"/>
                <w:szCs w:val="18"/>
              </w:rPr>
              <w:t>locatiespecifieke</w:t>
            </w:r>
            <w:proofErr w:type="spellEnd"/>
            <w:r w:rsidRPr="00894177" w:rsidR="005A4BE5">
              <w:rPr>
                <w:strike/>
                <w:sz w:val="18"/>
                <w:szCs w:val="18"/>
              </w:rPr>
              <w:t xml:space="preserve"> </w:t>
            </w:r>
            <w:r w:rsidRPr="00894177" w:rsidR="00FF2654">
              <w:rPr>
                <w:strike/>
                <w:sz w:val="18"/>
                <w:szCs w:val="18"/>
              </w:rPr>
              <w:t xml:space="preserve">risico-inventarisatie en </w:t>
            </w:r>
            <w:r w:rsidRPr="00894177" w:rsidR="00E60939">
              <w:rPr>
                <w:strike/>
                <w:sz w:val="18"/>
                <w:szCs w:val="18"/>
              </w:rPr>
              <w:t>analyse</w:t>
            </w:r>
            <w:r w:rsidRPr="00894177" w:rsidR="005A4BE5">
              <w:rPr>
                <w:strike/>
                <w:sz w:val="18"/>
                <w:szCs w:val="18"/>
              </w:rPr>
              <w:t xml:space="preserve"> </w:t>
            </w:r>
            <w:r w:rsidRPr="00894177" w:rsidR="00FF2654">
              <w:rPr>
                <w:strike/>
                <w:sz w:val="18"/>
                <w:szCs w:val="18"/>
              </w:rPr>
              <w:t>(RI&amp;</w:t>
            </w:r>
            <w:r w:rsidRPr="00894177" w:rsidR="00E60939">
              <w:rPr>
                <w:strike/>
                <w:sz w:val="18"/>
                <w:szCs w:val="18"/>
              </w:rPr>
              <w:t>A</w:t>
            </w:r>
            <w:r w:rsidRPr="00894177" w:rsidR="00FF2654">
              <w:rPr>
                <w:strike/>
                <w:sz w:val="18"/>
                <w:szCs w:val="18"/>
              </w:rPr>
              <w:t xml:space="preserve">) veilige berijdbaarheid </w:t>
            </w:r>
            <w:r w:rsidRPr="00894177" w:rsidR="005A4BE5">
              <w:rPr>
                <w:strike/>
                <w:sz w:val="18"/>
                <w:szCs w:val="18"/>
              </w:rPr>
              <w:t>voor</w:t>
            </w:r>
            <w:r w:rsidRPr="00894177" w:rsidR="00FF2654">
              <w:rPr>
                <w:strike/>
                <w:sz w:val="18"/>
                <w:szCs w:val="18"/>
              </w:rPr>
              <w:t xml:space="preserve"> het ontwerp;</w:t>
            </w:r>
          </w:p>
          <w:p w:rsidRPr="00894177" w:rsidR="00FF2654" w:rsidP="00EB255E" w:rsidRDefault="00666C49" w14:paraId="52840797" w14:textId="24D17EB9">
            <w:pPr>
              <w:pStyle w:val="Lijstalinea"/>
              <w:numPr>
                <w:ilvl w:val="0"/>
                <w:numId w:val="8"/>
              </w:numPr>
              <w:spacing w:line="240" w:lineRule="auto"/>
              <w:rPr>
                <w:strike/>
                <w:sz w:val="18"/>
                <w:szCs w:val="18"/>
              </w:rPr>
            </w:pPr>
            <w:r w:rsidRPr="00894177">
              <w:rPr>
                <w:strike/>
                <w:sz w:val="18"/>
                <w:szCs w:val="18"/>
              </w:rPr>
              <w:t>H</w:t>
            </w:r>
            <w:r w:rsidRPr="00894177" w:rsidR="00FF2654">
              <w:rPr>
                <w:strike/>
                <w:sz w:val="18"/>
                <w:szCs w:val="18"/>
              </w:rPr>
              <w:t xml:space="preserve">oe de risico’s zijn gemanaged, o.a. bij </w:t>
            </w:r>
            <w:r w:rsidRPr="00894177" w:rsidR="00CE2B8C">
              <w:rPr>
                <w:strike/>
                <w:sz w:val="18"/>
                <w:szCs w:val="18"/>
              </w:rPr>
              <w:t xml:space="preserve">het doorvoeren van </w:t>
            </w:r>
            <w:r w:rsidRPr="00894177" w:rsidR="00FF2654">
              <w:rPr>
                <w:strike/>
                <w:sz w:val="18"/>
                <w:szCs w:val="18"/>
              </w:rPr>
              <w:t xml:space="preserve">ontwerpwijzigingen </w:t>
            </w:r>
            <w:r w:rsidRPr="00894177" w:rsidR="00CE2B8C">
              <w:rPr>
                <w:strike/>
                <w:sz w:val="18"/>
                <w:szCs w:val="18"/>
              </w:rPr>
              <w:t>en de consequenties hiervan voor de veilige berijdbaarheid-risico’s</w:t>
            </w:r>
            <w:r w:rsidRPr="00894177" w:rsidR="00FF2654">
              <w:rPr>
                <w:strike/>
                <w:sz w:val="18"/>
                <w:szCs w:val="18"/>
              </w:rPr>
              <w:t>;</w:t>
            </w:r>
          </w:p>
          <w:p w:rsidRPr="00894177" w:rsidR="00FF2654" w:rsidP="00EB255E" w:rsidRDefault="00666C49" w14:paraId="2E240492" w14:textId="126DBB0D">
            <w:pPr>
              <w:pStyle w:val="Lijstalinea"/>
              <w:numPr>
                <w:ilvl w:val="0"/>
                <w:numId w:val="8"/>
              </w:numPr>
              <w:spacing w:line="240" w:lineRule="auto"/>
              <w:rPr>
                <w:strike/>
                <w:sz w:val="18"/>
                <w:szCs w:val="18"/>
              </w:rPr>
            </w:pPr>
            <w:r w:rsidRPr="00894177">
              <w:rPr>
                <w:strike/>
                <w:sz w:val="18"/>
                <w:szCs w:val="18"/>
              </w:rPr>
              <w:t>D</w:t>
            </w:r>
            <w:r w:rsidRPr="00894177" w:rsidR="00FF2654">
              <w:rPr>
                <w:strike/>
                <w:sz w:val="18"/>
                <w:szCs w:val="18"/>
              </w:rPr>
              <w:t>e vastgestelde maatregelen om risico’s te reduceren;</w:t>
            </w:r>
          </w:p>
          <w:p w:rsidRPr="00894177" w:rsidR="00FF2654" w:rsidP="00EB255E" w:rsidRDefault="00666C49" w14:paraId="36D03147" w14:textId="1FFBEC44">
            <w:pPr>
              <w:pStyle w:val="Lijstalinea"/>
              <w:numPr>
                <w:ilvl w:val="0"/>
                <w:numId w:val="8"/>
              </w:numPr>
              <w:spacing w:line="240" w:lineRule="auto"/>
              <w:rPr>
                <w:strike/>
                <w:sz w:val="18"/>
                <w:szCs w:val="18"/>
              </w:rPr>
            </w:pPr>
            <w:r w:rsidRPr="00894177">
              <w:rPr>
                <w:strike/>
                <w:sz w:val="18"/>
                <w:szCs w:val="18"/>
              </w:rPr>
              <w:t>D</w:t>
            </w:r>
            <w:r w:rsidRPr="00894177" w:rsidR="00FF2654">
              <w:rPr>
                <w:strike/>
                <w:sz w:val="18"/>
                <w:szCs w:val="18"/>
              </w:rPr>
              <w:t>e geselecteerde acceptatiecriteria om vast te stellen dat de infrastructuur veilig berijdbaar is;</w:t>
            </w:r>
          </w:p>
          <w:p w:rsidRPr="00894177" w:rsidR="00FF2654" w:rsidP="005A4BE5" w:rsidRDefault="00666C49" w14:paraId="3991B509" w14:textId="082200EB">
            <w:pPr>
              <w:pStyle w:val="Lijstalinea"/>
              <w:numPr>
                <w:ilvl w:val="0"/>
                <w:numId w:val="8"/>
              </w:numPr>
              <w:spacing w:line="240" w:lineRule="auto"/>
              <w:rPr>
                <w:strike/>
                <w:sz w:val="18"/>
                <w:szCs w:val="18"/>
              </w:rPr>
            </w:pPr>
            <w:r w:rsidRPr="00894177">
              <w:rPr>
                <w:strike/>
                <w:sz w:val="18"/>
                <w:szCs w:val="18"/>
              </w:rPr>
              <w:t>D</w:t>
            </w:r>
            <w:r w:rsidRPr="00894177" w:rsidR="006B45AC">
              <w:rPr>
                <w:strike/>
                <w:sz w:val="18"/>
                <w:szCs w:val="18"/>
              </w:rPr>
              <w:t xml:space="preserve">e </w:t>
            </w:r>
            <w:r w:rsidRPr="00894177" w:rsidR="00F35D1C">
              <w:rPr>
                <w:strike/>
                <w:sz w:val="18"/>
                <w:szCs w:val="18"/>
              </w:rPr>
              <w:t>a</w:t>
            </w:r>
            <w:r w:rsidRPr="00894177" w:rsidR="00FF2654">
              <w:rPr>
                <w:strike/>
                <w:sz w:val="18"/>
                <w:szCs w:val="18"/>
              </w:rPr>
              <w:t>antoonbaarheid dat het ontwerp veilig berijdbaar is, ofwel voldoet aan de eisen voor veilige berijdbaarheid</w:t>
            </w:r>
            <w:r w:rsidRPr="00894177" w:rsidR="007042FE">
              <w:rPr>
                <w:strike/>
                <w:sz w:val="18"/>
                <w:szCs w:val="18"/>
              </w:rPr>
              <w:t>.</w:t>
            </w:r>
          </w:p>
        </w:tc>
      </w:tr>
    </w:tbl>
    <w:p w:rsidRPr="006C6119" w:rsidR="00EB255E" w:rsidP="00530228" w:rsidRDefault="00EB255E" w14:paraId="5BE4E711" w14:textId="77777777">
      <w:pPr>
        <w:pStyle w:val="Geenafstand"/>
        <w:rPr>
          <w:rFonts w:cs="Arial"/>
        </w:rPr>
      </w:pPr>
    </w:p>
    <w:bookmarkEnd w:id="6"/>
    <w:p w:rsidRPr="006C6119" w:rsidR="00B14922" w:rsidP="00530228" w:rsidRDefault="00B14922" w14:paraId="0331A02C" w14:textId="77777777">
      <w:pPr>
        <w:pStyle w:val="Geenafstand"/>
        <w:rPr>
          <w:rFonts w:cs="Arial"/>
          <w:b/>
          <w:bCs/>
          <w:i/>
        </w:rPr>
      </w:pPr>
    </w:p>
    <w:p w:rsidRPr="006C6119" w:rsidR="00B14922" w:rsidP="00530228" w:rsidRDefault="00B14922" w14:paraId="71BB792D" w14:textId="77777777">
      <w:pPr>
        <w:pStyle w:val="Geenafstand"/>
        <w:rPr>
          <w:rFonts w:cs="Arial"/>
          <w:b/>
          <w:bCs/>
          <w:i/>
        </w:rPr>
      </w:pPr>
    </w:p>
    <w:p w:rsidRPr="00894177" w:rsidR="00BA1CD5" w:rsidP="00530228" w:rsidRDefault="00585A27" w14:paraId="77815E33" w14:textId="3790DF21">
      <w:pPr>
        <w:pStyle w:val="Geenafstand"/>
        <w:rPr>
          <w:rFonts w:cs="Arial"/>
          <w:b/>
          <w:bCs/>
          <w:i/>
          <w:strike/>
        </w:rPr>
      </w:pPr>
      <w:r w:rsidRPr="00894177">
        <w:rPr>
          <w:rFonts w:cs="Arial"/>
          <w:b/>
          <w:bCs/>
          <w:i/>
          <w:strike/>
        </w:rPr>
        <w:t xml:space="preserve">3.5 </w:t>
      </w:r>
      <w:r w:rsidRPr="00894177" w:rsidR="00BA1CD5">
        <w:rPr>
          <w:rFonts w:cs="Arial"/>
          <w:b/>
          <w:bCs/>
          <w:i/>
          <w:strike/>
        </w:rPr>
        <w:t>Plan Veilige Berijdbaarheid Uitvoering</w:t>
      </w:r>
      <w:r w:rsidRPr="00894177" w:rsidR="00F35D1C">
        <w:rPr>
          <w:rFonts w:cs="Arial"/>
          <w:b/>
          <w:bCs/>
          <w:i/>
          <w:strike/>
        </w:rPr>
        <w:t>sfase</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894177" w:rsidR="001F3FEE" w:rsidTr="007934F4" w14:paraId="2620F3D7" w14:textId="77777777">
        <w:tc>
          <w:tcPr>
            <w:tcW w:w="850" w:type="dxa"/>
          </w:tcPr>
          <w:p w:rsidRPr="00894177" w:rsidR="00935B0E" w:rsidP="00E95308" w:rsidRDefault="00935B0E" w14:paraId="3907C15D" w14:textId="021B42D7">
            <w:pPr>
              <w:spacing w:before="120" w:line="260" w:lineRule="atLeast"/>
              <w:rPr>
                <w:rFonts w:cs="Arial"/>
                <w:strike/>
              </w:rPr>
            </w:pPr>
            <w:r w:rsidRPr="00894177">
              <w:rPr>
                <w:rFonts w:cs="Arial"/>
                <w:strike/>
              </w:rPr>
              <w:t>3.5.1</w:t>
            </w:r>
          </w:p>
        </w:tc>
        <w:tc>
          <w:tcPr>
            <w:tcW w:w="8103" w:type="dxa"/>
            <w:tcMar>
              <w:left w:w="28" w:type="dxa"/>
              <w:right w:w="28" w:type="dxa"/>
            </w:tcMar>
          </w:tcPr>
          <w:p w:rsidRPr="00894177" w:rsidR="00FF2654" w:rsidP="00EB255E" w:rsidRDefault="00FF2654" w14:paraId="7991E9EB" w14:textId="7F1445D4">
            <w:pPr>
              <w:spacing w:before="120" w:line="260" w:lineRule="atLeast"/>
              <w:rPr>
                <w:rFonts w:cs="Arial"/>
                <w:strike/>
              </w:rPr>
            </w:pPr>
            <w:r w:rsidRPr="00894177">
              <w:rPr>
                <w:rFonts w:cs="Arial"/>
                <w:strike/>
              </w:rPr>
              <w:t>Het Plan Veilige Berijdbaarheid Uitvoering</w:t>
            </w:r>
            <w:r w:rsidRPr="00894177" w:rsidR="00F35D1C">
              <w:rPr>
                <w:rFonts w:cs="Arial"/>
                <w:strike/>
              </w:rPr>
              <w:t>sfase</w:t>
            </w:r>
            <w:r w:rsidRPr="00894177">
              <w:rPr>
                <w:rFonts w:cs="Arial"/>
                <w:strike/>
              </w:rPr>
              <w:t xml:space="preserve"> is een actualisatie van het plan Veilige Berijdbaarheid Ontwerp</w:t>
            </w:r>
            <w:r w:rsidRPr="00894177" w:rsidR="007C2875">
              <w:rPr>
                <w:rFonts w:cs="Arial"/>
                <w:strike/>
              </w:rPr>
              <w:t>fase</w:t>
            </w:r>
            <w:r w:rsidRPr="00894177">
              <w:rPr>
                <w:rFonts w:cs="Arial"/>
                <w:strike/>
              </w:rPr>
              <w:t xml:space="preserve"> en is eveneens een levend document. Bij elke nieuwe detaillering van de uitvoering dient door de </w:t>
            </w:r>
            <w:r w:rsidRPr="00894177" w:rsidR="00016694">
              <w:rPr>
                <w:rFonts w:cs="Arial"/>
                <w:strike/>
              </w:rPr>
              <w:t>O</w:t>
            </w:r>
            <w:r w:rsidRPr="00894177">
              <w:rPr>
                <w:rFonts w:cs="Arial"/>
                <w:strike/>
              </w:rPr>
              <w:t xml:space="preserve">pdrachtnemer te worden vastgesteld in hoeverre de vigerende versie van de RI&amp;A en het </w:t>
            </w:r>
            <w:r w:rsidRPr="00894177" w:rsidR="000920CF">
              <w:rPr>
                <w:rFonts w:cs="Arial"/>
                <w:strike/>
              </w:rPr>
              <w:t>P</w:t>
            </w:r>
            <w:r w:rsidRPr="00894177">
              <w:rPr>
                <w:rFonts w:cs="Arial"/>
                <w:strike/>
              </w:rPr>
              <w:t>lan Veilige Berijdbaarheid Uitvoering</w:t>
            </w:r>
            <w:r w:rsidRPr="00894177" w:rsidR="007C2875">
              <w:rPr>
                <w:rFonts w:cs="Arial"/>
                <w:strike/>
              </w:rPr>
              <w:t>sfase</w:t>
            </w:r>
            <w:r w:rsidRPr="00894177">
              <w:rPr>
                <w:rFonts w:cs="Arial"/>
                <w:strike/>
              </w:rPr>
              <w:t xml:space="preserve"> aanpassing behoeft.</w:t>
            </w:r>
          </w:p>
          <w:p w:rsidRPr="00894177" w:rsidR="008B5EF4" w:rsidP="0074585F" w:rsidRDefault="008B5EF4" w14:paraId="7C73045E" w14:textId="77777777">
            <w:pPr>
              <w:rPr>
                <w:strike/>
                <w:szCs w:val="18"/>
              </w:rPr>
            </w:pPr>
          </w:p>
          <w:p w:rsidRPr="00894177" w:rsidR="0074585F" w:rsidP="0074585F" w:rsidRDefault="0074585F" w14:paraId="4DF735B7" w14:textId="099F33C2">
            <w:pPr>
              <w:rPr>
                <w:strike/>
                <w:szCs w:val="18"/>
              </w:rPr>
            </w:pPr>
            <w:r w:rsidRPr="00894177">
              <w:rPr>
                <w:strike/>
                <w:szCs w:val="18"/>
              </w:rPr>
              <w:t xml:space="preserve">Het Plan Veilige Berijdbaarheid </w:t>
            </w:r>
            <w:r w:rsidRPr="00894177" w:rsidR="00045889">
              <w:rPr>
                <w:strike/>
                <w:szCs w:val="18"/>
              </w:rPr>
              <w:t>Uitvoeringsfase</w:t>
            </w:r>
            <w:r w:rsidRPr="00894177">
              <w:rPr>
                <w:strike/>
                <w:szCs w:val="18"/>
              </w:rPr>
              <w:t xml:space="preserve"> dient </w:t>
            </w:r>
            <w:r w:rsidRPr="00894177" w:rsidR="00815605">
              <w:rPr>
                <w:strike/>
                <w:szCs w:val="18"/>
              </w:rPr>
              <w:t xml:space="preserve">(overeenkomstig het bijgevoegde format) </w:t>
            </w:r>
            <w:r w:rsidRPr="00894177">
              <w:rPr>
                <w:strike/>
                <w:szCs w:val="18"/>
              </w:rPr>
              <w:t>ten minste te bevatten:</w:t>
            </w:r>
          </w:p>
          <w:p w:rsidRPr="00894177" w:rsidR="0074585F" w:rsidP="00894177" w:rsidRDefault="00666C49" w14:paraId="1FD48A52" w14:textId="15E94E29">
            <w:pPr>
              <w:pStyle w:val="Lijstalinea"/>
              <w:numPr>
                <w:ilvl w:val="0"/>
                <w:numId w:val="15"/>
              </w:numPr>
              <w:spacing w:line="240" w:lineRule="auto"/>
              <w:rPr>
                <w:strike/>
                <w:sz w:val="18"/>
                <w:szCs w:val="18"/>
              </w:rPr>
            </w:pPr>
            <w:r w:rsidRPr="00894177">
              <w:rPr>
                <w:strike/>
                <w:sz w:val="18"/>
                <w:szCs w:val="18"/>
              </w:rPr>
              <w:t>D</w:t>
            </w:r>
            <w:r w:rsidRPr="00894177" w:rsidR="006B45AC">
              <w:rPr>
                <w:strike/>
                <w:sz w:val="18"/>
                <w:szCs w:val="18"/>
              </w:rPr>
              <w:t xml:space="preserve">e </w:t>
            </w:r>
            <w:r w:rsidRPr="00894177" w:rsidR="0074585F">
              <w:rPr>
                <w:strike/>
                <w:sz w:val="18"/>
                <w:szCs w:val="18"/>
              </w:rPr>
              <w:t xml:space="preserve">naam en contactgegevens </w:t>
            </w:r>
            <w:r w:rsidRPr="00894177" w:rsidR="006B45AC">
              <w:rPr>
                <w:strike/>
                <w:sz w:val="18"/>
                <w:szCs w:val="18"/>
              </w:rPr>
              <w:t xml:space="preserve">van de </w:t>
            </w:r>
            <w:r w:rsidRPr="00894177" w:rsidR="0074585F">
              <w:rPr>
                <w:strike/>
                <w:sz w:val="18"/>
                <w:szCs w:val="18"/>
              </w:rPr>
              <w:t>opsteller en</w:t>
            </w:r>
            <w:r w:rsidRPr="00894177" w:rsidR="006B45AC">
              <w:rPr>
                <w:strike/>
                <w:sz w:val="18"/>
                <w:szCs w:val="18"/>
              </w:rPr>
              <w:t xml:space="preserve"> de</w:t>
            </w:r>
            <w:r w:rsidRPr="00894177" w:rsidR="0074585F">
              <w:rPr>
                <w:strike/>
                <w:sz w:val="18"/>
                <w:szCs w:val="18"/>
              </w:rPr>
              <w:t xml:space="preserve"> RI&amp;E-leider;</w:t>
            </w:r>
          </w:p>
          <w:p w:rsidRPr="00894177" w:rsidR="0074585F" w:rsidP="00894177" w:rsidRDefault="00666C49" w14:paraId="37CB214A" w14:textId="640C6A0F">
            <w:pPr>
              <w:pStyle w:val="Lijstalinea"/>
              <w:numPr>
                <w:ilvl w:val="0"/>
                <w:numId w:val="15"/>
              </w:numPr>
              <w:spacing w:line="240" w:lineRule="auto"/>
              <w:rPr>
                <w:strike/>
                <w:sz w:val="18"/>
                <w:szCs w:val="18"/>
              </w:rPr>
            </w:pPr>
            <w:r w:rsidRPr="00894177">
              <w:rPr>
                <w:strike/>
                <w:sz w:val="18"/>
                <w:szCs w:val="18"/>
              </w:rPr>
              <w:t>E</w:t>
            </w:r>
            <w:r w:rsidRPr="00894177" w:rsidR="0074585F">
              <w:rPr>
                <w:strike/>
                <w:sz w:val="18"/>
                <w:szCs w:val="18"/>
              </w:rPr>
              <w:t>en vertaling van de generieke en specifieke eisen veilige berijdbaarheid naar een veilig berijdba</w:t>
            </w:r>
            <w:r w:rsidRPr="00894177" w:rsidR="008B3368">
              <w:rPr>
                <w:strike/>
                <w:sz w:val="18"/>
                <w:szCs w:val="18"/>
              </w:rPr>
              <w:t xml:space="preserve">re </w:t>
            </w:r>
            <w:r w:rsidRPr="00894177" w:rsidR="00E01751">
              <w:rPr>
                <w:strike/>
                <w:sz w:val="18"/>
                <w:szCs w:val="18"/>
              </w:rPr>
              <w:t>infrastructuur</w:t>
            </w:r>
            <w:r w:rsidRPr="00894177" w:rsidR="0074585F">
              <w:rPr>
                <w:strike/>
                <w:sz w:val="18"/>
                <w:szCs w:val="18"/>
              </w:rPr>
              <w:t>;</w:t>
            </w:r>
          </w:p>
          <w:p w:rsidRPr="00894177" w:rsidR="0074585F" w:rsidP="00894177" w:rsidRDefault="00666C49" w14:paraId="06C8E1E3" w14:textId="7CF4A469">
            <w:pPr>
              <w:pStyle w:val="Lijstalinea"/>
              <w:numPr>
                <w:ilvl w:val="0"/>
                <w:numId w:val="15"/>
              </w:numPr>
              <w:spacing w:line="240" w:lineRule="auto"/>
              <w:rPr>
                <w:strike/>
                <w:sz w:val="18"/>
                <w:szCs w:val="18"/>
              </w:rPr>
            </w:pPr>
            <w:r w:rsidRPr="00894177">
              <w:rPr>
                <w:strike/>
                <w:sz w:val="18"/>
                <w:szCs w:val="18"/>
              </w:rPr>
              <w:t>E</w:t>
            </w:r>
            <w:r w:rsidRPr="00894177" w:rsidR="0074585F">
              <w:rPr>
                <w:strike/>
                <w:sz w:val="18"/>
                <w:szCs w:val="18"/>
              </w:rPr>
              <w:t xml:space="preserve">en </w:t>
            </w:r>
            <w:r w:rsidRPr="00894177" w:rsidR="00A06071">
              <w:rPr>
                <w:strike/>
                <w:sz w:val="18"/>
                <w:szCs w:val="18"/>
              </w:rPr>
              <w:t xml:space="preserve">project- en </w:t>
            </w:r>
            <w:proofErr w:type="spellStart"/>
            <w:r w:rsidRPr="00894177" w:rsidR="00A06071">
              <w:rPr>
                <w:strike/>
                <w:sz w:val="18"/>
                <w:szCs w:val="18"/>
              </w:rPr>
              <w:t>locatiespecifieke</w:t>
            </w:r>
            <w:proofErr w:type="spellEnd"/>
            <w:r w:rsidRPr="00894177" w:rsidR="00A06071">
              <w:rPr>
                <w:strike/>
                <w:sz w:val="18"/>
                <w:szCs w:val="18"/>
              </w:rPr>
              <w:t xml:space="preserve"> </w:t>
            </w:r>
            <w:r w:rsidRPr="00894177" w:rsidR="0074585F">
              <w:rPr>
                <w:strike/>
                <w:sz w:val="18"/>
                <w:szCs w:val="18"/>
              </w:rPr>
              <w:t xml:space="preserve">risico-inventarisatie en </w:t>
            </w:r>
            <w:r w:rsidRPr="00894177" w:rsidR="00045889">
              <w:rPr>
                <w:strike/>
                <w:sz w:val="18"/>
                <w:szCs w:val="18"/>
              </w:rPr>
              <w:t>-</w:t>
            </w:r>
            <w:r w:rsidRPr="00894177" w:rsidR="009E78E4">
              <w:rPr>
                <w:strike/>
                <w:sz w:val="18"/>
                <w:szCs w:val="18"/>
              </w:rPr>
              <w:t>evaluatie</w:t>
            </w:r>
            <w:r w:rsidRPr="00894177" w:rsidR="0074585F">
              <w:rPr>
                <w:strike/>
                <w:sz w:val="18"/>
                <w:szCs w:val="18"/>
              </w:rPr>
              <w:t xml:space="preserve"> (RI&amp;</w:t>
            </w:r>
            <w:r w:rsidRPr="00894177" w:rsidR="003804CD">
              <w:rPr>
                <w:strike/>
                <w:sz w:val="18"/>
                <w:szCs w:val="18"/>
              </w:rPr>
              <w:t>E</w:t>
            </w:r>
            <w:r w:rsidRPr="00894177" w:rsidR="0074585F">
              <w:rPr>
                <w:strike/>
                <w:sz w:val="18"/>
                <w:szCs w:val="18"/>
              </w:rPr>
              <w:t xml:space="preserve">) veilige berijdbaarheid </w:t>
            </w:r>
            <w:r w:rsidRPr="00894177" w:rsidR="00C44831">
              <w:rPr>
                <w:strike/>
                <w:sz w:val="18"/>
                <w:szCs w:val="18"/>
              </w:rPr>
              <w:t>voor de uitvoering</w:t>
            </w:r>
            <w:r w:rsidRPr="00894177" w:rsidR="0074585F">
              <w:rPr>
                <w:strike/>
                <w:sz w:val="18"/>
                <w:szCs w:val="18"/>
              </w:rPr>
              <w:t>;</w:t>
            </w:r>
          </w:p>
          <w:p w:rsidRPr="00894177" w:rsidR="0074585F" w:rsidP="00894177" w:rsidRDefault="00666C49" w14:paraId="638E784F" w14:textId="4E1F7221">
            <w:pPr>
              <w:pStyle w:val="Lijstalinea"/>
              <w:numPr>
                <w:ilvl w:val="0"/>
                <w:numId w:val="15"/>
              </w:numPr>
              <w:spacing w:line="240" w:lineRule="auto"/>
              <w:rPr>
                <w:strike/>
                <w:sz w:val="18"/>
                <w:szCs w:val="18"/>
              </w:rPr>
            </w:pPr>
            <w:r w:rsidRPr="00894177">
              <w:rPr>
                <w:strike/>
                <w:sz w:val="18"/>
                <w:szCs w:val="18"/>
              </w:rPr>
              <w:t>H</w:t>
            </w:r>
            <w:r w:rsidRPr="00894177" w:rsidR="0074585F">
              <w:rPr>
                <w:strike/>
                <w:sz w:val="18"/>
                <w:szCs w:val="18"/>
              </w:rPr>
              <w:t>oe de risico</w:t>
            </w:r>
            <w:r w:rsidRPr="00894177" w:rsidR="006753E8">
              <w:rPr>
                <w:strike/>
                <w:sz w:val="18"/>
                <w:szCs w:val="18"/>
              </w:rPr>
              <w:t>’</w:t>
            </w:r>
            <w:r w:rsidRPr="00894177" w:rsidR="0074585F">
              <w:rPr>
                <w:strike/>
                <w:sz w:val="18"/>
                <w:szCs w:val="18"/>
              </w:rPr>
              <w:t xml:space="preserve">s </w:t>
            </w:r>
            <w:r w:rsidRPr="00894177" w:rsidR="006753E8">
              <w:rPr>
                <w:strike/>
                <w:sz w:val="18"/>
                <w:szCs w:val="18"/>
              </w:rPr>
              <w:t>worden/zijn</w:t>
            </w:r>
            <w:r w:rsidRPr="00894177" w:rsidR="0074585F">
              <w:rPr>
                <w:strike/>
                <w:sz w:val="18"/>
                <w:szCs w:val="18"/>
              </w:rPr>
              <w:t xml:space="preserve"> gemanaged, o.a. bij </w:t>
            </w:r>
            <w:r w:rsidRPr="00894177" w:rsidR="004F2E95">
              <w:rPr>
                <w:strike/>
                <w:sz w:val="18"/>
                <w:szCs w:val="18"/>
              </w:rPr>
              <w:t>wijzigingen in de uitvoeringsmethode</w:t>
            </w:r>
            <w:r w:rsidRPr="00894177" w:rsidR="006753E8">
              <w:rPr>
                <w:strike/>
                <w:sz w:val="18"/>
                <w:szCs w:val="18"/>
              </w:rPr>
              <w:t xml:space="preserve"> en</w:t>
            </w:r>
            <w:r w:rsidRPr="00894177" w:rsidR="004F2E95">
              <w:rPr>
                <w:strike/>
                <w:sz w:val="18"/>
                <w:szCs w:val="18"/>
              </w:rPr>
              <w:t xml:space="preserve"> planning en </w:t>
            </w:r>
            <w:r w:rsidRPr="00894177" w:rsidR="00BA7499">
              <w:rPr>
                <w:strike/>
                <w:sz w:val="18"/>
                <w:szCs w:val="18"/>
              </w:rPr>
              <w:t xml:space="preserve">de </w:t>
            </w:r>
            <w:r w:rsidRPr="00894177" w:rsidR="0074585F">
              <w:rPr>
                <w:strike/>
                <w:sz w:val="18"/>
                <w:szCs w:val="18"/>
              </w:rPr>
              <w:t xml:space="preserve">consequenties </w:t>
            </w:r>
            <w:r w:rsidRPr="00894177" w:rsidR="00BA7499">
              <w:rPr>
                <w:strike/>
                <w:sz w:val="18"/>
                <w:szCs w:val="18"/>
              </w:rPr>
              <w:t xml:space="preserve">hiervan </w:t>
            </w:r>
            <w:r w:rsidRPr="00894177" w:rsidR="0074585F">
              <w:rPr>
                <w:strike/>
                <w:sz w:val="18"/>
                <w:szCs w:val="18"/>
              </w:rPr>
              <w:t>voor de veilige berijdbaarheid</w:t>
            </w:r>
            <w:r w:rsidRPr="00894177" w:rsidR="00BA7499">
              <w:rPr>
                <w:strike/>
                <w:sz w:val="18"/>
                <w:szCs w:val="18"/>
              </w:rPr>
              <w:t>-risico’s</w:t>
            </w:r>
            <w:r w:rsidRPr="00894177" w:rsidR="0074585F">
              <w:rPr>
                <w:strike/>
                <w:sz w:val="18"/>
                <w:szCs w:val="18"/>
              </w:rPr>
              <w:t>;</w:t>
            </w:r>
          </w:p>
          <w:p w:rsidRPr="00894177" w:rsidR="0074585F" w:rsidP="00894177" w:rsidRDefault="00666C49" w14:paraId="6BAA6D67" w14:textId="31F0288F">
            <w:pPr>
              <w:pStyle w:val="Lijstalinea"/>
              <w:numPr>
                <w:ilvl w:val="0"/>
                <w:numId w:val="15"/>
              </w:numPr>
              <w:spacing w:line="240" w:lineRule="auto"/>
              <w:rPr>
                <w:strike/>
                <w:sz w:val="18"/>
                <w:szCs w:val="18"/>
              </w:rPr>
            </w:pPr>
            <w:r w:rsidRPr="00894177">
              <w:rPr>
                <w:strike/>
                <w:sz w:val="18"/>
                <w:szCs w:val="18"/>
              </w:rPr>
              <w:t>D</w:t>
            </w:r>
            <w:r w:rsidRPr="00894177" w:rsidR="0074585F">
              <w:rPr>
                <w:strike/>
                <w:sz w:val="18"/>
                <w:szCs w:val="18"/>
              </w:rPr>
              <w:t>e vastgestelde maatregelen om risico’s te reduceren;</w:t>
            </w:r>
          </w:p>
          <w:p w:rsidRPr="00894177" w:rsidR="0074585F" w:rsidP="00894177" w:rsidRDefault="00666C49" w14:paraId="0433E82E" w14:textId="64EA9076">
            <w:pPr>
              <w:pStyle w:val="Lijstalinea"/>
              <w:numPr>
                <w:ilvl w:val="0"/>
                <w:numId w:val="15"/>
              </w:numPr>
              <w:spacing w:line="240" w:lineRule="auto"/>
              <w:rPr>
                <w:strike/>
                <w:sz w:val="18"/>
                <w:szCs w:val="18"/>
              </w:rPr>
            </w:pPr>
            <w:r w:rsidRPr="00894177">
              <w:rPr>
                <w:strike/>
                <w:sz w:val="18"/>
                <w:szCs w:val="18"/>
              </w:rPr>
              <w:t>D</w:t>
            </w:r>
            <w:r w:rsidRPr="00894177" w:rsidR="0074585F">
              <w:rPr>
                <w:strike/>
                <w:sz w:val="18"/>
                <w:szCs w:val="18"/>
              </w:rPr>
              <w:t>e geselecteerde acceptatiecriteria om vast te stellen dat de infrastructuur veilig berijdbaar is;</w:t>
            </w:r>
          </w:p>
          <w:p w:rsidRPr="00894177" w:rsidR="00FF2654" w:rsidP="00894177" w:rsidRDefault="00666C49" w14:paraId="6DC7D41B" w14:textId="5B0C0E53">
            <w:pPr>
              <w:pStyle w:val="Lijstalinea"/>
              <w:numPr>
                <w:ilvl w:val="0"/>
                <w:numId w:val="15"/>
              </w:numPr>
              <w:spacing w:line="240" w:lineRule="auto"/>
              <w:rPr>
                <w:strike/>
                <w:sz w:val="18"/>
                <w:szCs w:val="18"/>
              </w:rPr>
            </w:pPr>
            <w:r w:rsidRPr="00894177">
              <w:rPr>
                <w:strike/>
                <w:sz w:val="18"/>
                <w:szCs w:val="18"/>
              </w:rPr>
              <w:t>D</w:t>
            </w:r>
            <w:r w:rsidRPr="00894177" w:rsidR="006B45AC">
              <w:rPr>
                <w:strike/>
                <w:sz w:val="18"/>
                <w:szCs w:val="18"/>
              </w:rPr>
              <w:t xml:space="preserve">e </w:t>
            </w:r>
            <w:r w:rsidRPr="00894177" w:rsidR="0074585F">
              <w:rPr>
                <w:strike/>
                <w:sz w:val="18"/>
                <w:szCs w:val="18"/>
              </w:rPr>
              <w:t xml:space="preserve">aantoonbaarheid dat </w:t>
            </w:r>
            <w:r w:rsidRPr="00894177" w:rsidR="007E5118">
              <w:rPr>
                <w:strike/>
                <w:sz w:val="18"/>
                <w:szCs w:val="18"/>
              </w:rPr>
              <w:t xml:space="preserve">de </w:t>
            </w:r>
            <w:r w:rsidRPr="00894177" w:rsidR="003825A4">
              <w:rPr>
                <w:strike/>
                <w:sz w:val="18"/>
                <w:szCs w:val="18"/>
              </w:rPr>
              <w:t>infrastructuur</w:t>
            </w:r>
            <w:r w:rsidRPr="00894177" w:rsidR="007E5118">
              <w:rPr>
                <w:strike/>
                <w:sz w:val="18"/>
                <w:szCs w:val="18"/>
              </w:rPr>
              <w:t xml:space="preserve"> </w:t>
            </w:r>
            <w:r w:rsidRPr="00894177" w:rsidR="0074585F">
              <w:rPr>
                <w:strike/>
                <w:sz w:val="18"/>
                <w:szCs w:val="18"/>
              </w:rPr>
              <w:t>veilig berijdbaar is, ofwel voldoet aan de eisen voor veilige berijdbaarheid</w:t>
            </w:r>
            <w:r w:rsidRPr="00894177" w:rsidR="007042FE">
              <w:rPr>
                <w:strike/>
                <w:sz w:val="18"/>
                <w:szCs w:val="18"/>
              </w:rPr>
              <w:t>.</w:t>
            </w:r>
          </w:p>
        </w:tc>
      </w:tr>
    </w:tbl>
    <w:p w:rsidRPr="006C6119" w:rsidR="00BA1CD5" w:rsidP="00530228" w:rsidRDefault="00BA1CD5" w14:paraId="59374576" w14:textId="688F91C0">
      <w:pPr>
        <w:pStyle w:val="Geenafstand"/>
        <w:rPr>
          <w:rFonts w:cs="Arial"/>
        </w:rPr>
      </w:pPr>
    </w:p>
    <w:p w:rsidRPr="00894177" w:rsidR="002F575D" w:rsidP="002F575D" w:rsidRDefault="00585A27" w14:paraId="0D61081D" w14:textId="67DBE1CA">
      <w:pPr>
        <w:pStyle w:val="Geenafstand"/>
        <w:rPr>
          <w:rFonts w:cs="Arial"/>
          <w:b/>
          <w:bCs/>
          <w:i/>
          <w:strike/>
        </w:rPr>
      </w:pPr>
      <w:r w:rsidRPr="006C6119">
        <w:rPr>
          <w:rFonts w:cs="Arial"/>
          <w:b/>
          <w:bCs/>
          <w:i/>
        </w:rPr>
        <w:t xml:space="preserve">3.6 </w:t>
      </w:r>
      <w:r w:rsidRPr="00894177" w:rsidR="002F575D">
        <w:rPr>
          <w:rFonts w:cs="Arial"/>
          <w:b/>
          <w:bCs/>
          <w:i/>
          <w:strike/>
        </w:rPr>
        <w:t>Plan Veilige Berijdbaarheid Test</w:t>
      </w:r>
      <w:r w:rsidRPr="00894177" w:rsidR="008B5EF4">
        <w:rPr>
          <w:rFonts w:cs="Arial"/>
          <w:b/>
          <w:bCs/>
          <w:i/>
          <w:strike/>
        </w:rPr>
        <w:t>bedrijf</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894177" w:rsidR="008B5EF4" w:rsidTr="00D02ED2" w14:paraId="3C2348A4" w14:textId="77777777">
        <w:tc>
          <w:tcPr>
            <w:tcW w:w="850" w:type="dxa"/>
          </w:tcPr>
          <w:p w:rsidRPr="00894177" w:rsidR="008B5EF4" w:rsidP="00D02ED2" w:rsidRDefault="00935B0E" w14:paraId="70086BCE" w14:textId="295223FF">
            <w:pPr>
              <w:spacing w:before="120" w:line="260" w:lineRule="atLeast"/>
              <w:rPr>
                <w:rFonts w:cs="Arial"/>
                <w:strike/>
              </w:rPr>
            </w:pPr>
            <w:r w:rsidRPr="00894177">
              <w:rPr>
                <w:rFonts w:cs="Arial"/>
                <w:strike/>
                <w:color w:val="2B579A"/>
                <w:shd w:val="clear" w:color="auto" w:fill="E6E6E6"/>
              </w:rPr>
              <w:t>3.6</w:t>
            </w:r>
          </w:p>
        </w:tc>
        <w:tc>
          <w:tcPr>
            <w:tcW w:w="8103" w:type="dxa"/>
            <w:tcMar>
              <w:left w:w="28" w:type="dxa"/>
              <w:right w:w="28" w:type="dxa"/>
            </w:tcMar>
            <w:vAlign w:val="bottom"/>
          </w:tcPr>
          <w:p w:rsidRPr="00894177" w:rsidR="008B5EF4" w:rsidP="00D02ED2" w:rsidRDefault="008B5EF4" w14:paraId="0E1CB041" w14:textId="77777777">
            <w:pPr>
              <w:rPr>
                <w:strike/>
                <w:szCs w:val="18"/>
              </w:rPr>
            </w:pPr>
          </w:p>
          <w:p w:rsidRPr="00894177" w:rsidR="008B5EF4" w:rsidP="00D02ED2" w:rsidRDefault="008B5EF4" w14:paraId="7DA26F2C" w14:textId="0D9D00E6">
            <w:pPr>
              <w:rPr>
                <w:strike/>
                <w:szCs w:val="18"/>
              </w:rPr>
            </w:pPr>
            <w:r w:rsidRPr="00894177">
              <w:rPr>
                <w:strike/>
                <w:szCs w:val="18"/>
              </w:rPr>
              <w:t xml:space="preserve">Het Plan Veilige Berijdbaarheid </w:t>
            </w:r>
            <w:r w:rsidRPr="00894177" w:rsidR="00DA0D9E">
              <w:rPr>
                <w:strike/>
                <w:szCs w:val="18"/>
              </w:rPr>
              <w:t>Testbedrijf</w:t>
            </w:r>
            <w:r w:rsidRPr="00894177">
              <w:rPr>
                <w:strike/>
                <w:szCs w:val="18"/>
              </w:rPr>
              <w:t xml:space="preserve"> bevat een risico-inventarisatie en evaluatie van de spoorwegveiligheidsrisico’s die kunnen ontstaan tijdens de uitvoering van de geplande </w:t>
            </w:r>
            <w:r w:rsidRPr="00894177" w:rsidR="00DA0D9E">
              <w:rPr>
                <w:strike/>
                <w:szCs w:val="18"/>
              </w:rPr>
              <w:t>test</w:t>
            </w:r>
            <w:r w:rsidRPr="00894177">
              <w:rPr>
                <w:strike/>
                <w:szCs w:val="18"/>
              </w:rPr>
              <w:t>werkzaamheden</w:t>
            </w:r>
            <w:r w:rsidRPr="00894177" w:rsidR="00DA0D9E">
              <w:rPr>
                <w:strike/>
                <w:szCs w:val="18"/>
              </w:rPr>
              <w:t>.</w:t>
            </w:r>
            <w:r w:rsidRPr="00894177">
              <w:rPr>
                <w:strike/>
                <w:szCs w:val="18"/>
              </w:rPr>
              <w:t xml:space="preserve"> Verder bevat het een eerste overzicht van maatregelen om de geïnventariseerde risico’s weg te nemen of te beheersen. </w:t>
            </w:r>
            <w:r w:rsidRPr="00894177" w:rsidR="00C9494E">
              <w:rPr>
                <w:strike/>
                <w:szCs w:val="18"/>
              </w:rPr>
              <w:t xml:space="preserve">Het Plan Veilige Berijdbaarheid </w:t>
            </w:r>
            <w:r w:rsidRPr="00894177" w:rsidR="008234D7">
              <w:rPr>
                <w:strike/>
                <w:szCs w:val="18"/>
              </w:rPr>
              <w:t>Testbedrijf</w:t>
            </w:r>
            <w:r w:rsidRPr="00894177" w:rsidR="00C9494E">
              <w:rPr>
                <w:strike/>
                <w:szCs w:val="18"/>
              </w:rPr>
              <w:t xml:space="preserve"> bouwt voort op de informatie uit het V&amp;G</w:t>
            </w:r>
            <w:r w:rsidRPr="00894177" w:rsidR="00E92A7C">
              <w:rPr>
                <w:strike/>
                <w:szCs w:val="18"/>
              </w:rPr>
              <w:t xml:space="preserve"> </w:t>
            </w:r>
            <w:r w:rsidRPr="00894177" w:rsidR="00C9494E">
              <w:rPr>
                <w:strike/>
                <w:szCs w:val="18"/>
              </w:rPr>
              <w:t>dossier en het V&amp;G</w:t>
            </w:r>
            <w:r w:rsidRPr="00894177" w:rsidR="00E92A7C">
              <w:rPr>
                <w:strike/>
                <w:szCs w:val="18"/>
              </w:rPr>
              <w:t xml:space="preserve"> </w:t>
            </w:r>
            <w:r w:rsidRPr="00894177" w:rsidR="00C9494E">
              <w:rPr>
                <w:strike/>
                <w:szCs w:val="18"/>
              </w:rPr>
              <w:t xml:space="preserve">plan </w:t>
            </w:r>
            <w:r w:rsidRPr="00894177" w:rsidR="008234D7">
              <w:rPr>
                <w:strike/>
                <w:szCs w:val="18"/>
              </w:rPr>
              <w:t>Uitvoerings</w:t>
            </w:r>
            <w:r w:rsidRPr="00894177" w:rsidR="00C9494E">
              <w:rPr>
                <w:strike/>
                <w:szCs w:val="18"/>
              </w:rPr>
              <w:t>fase</w:t>
            </w:r>
            <w:r w:rsidRPr="00894177" w:rsidR="008234D7">
              <w:rPr>
                <w:strike/>
                <w:szCs w:val="18"/>
              </w:rPr>
              <w:t xml:space="preserve">. </w:t>
            </w:r>
            <w:r w:rsidRPr="00894177">
              <w:rPr>
                <w:strike/>
                <w:szCs w:val="18"/>
              </w:rPr>
              <w:t>Zie procedure Borgen Veilige Berijdbaarheid van de Provincie Utrecht.</w:t>
            </w:r>
          </w:p>
          <w:p w:rsidRPr="00894177" w:rsidR="008B5EF4" w:rsidP="00D02ED2" w:rsidRDefault="008B5EF4" w14:paraId="5B8FE8B6" w14:textId="77777777">
            <w:pPr>
              <w:rPr>
                <w:strike/>
                <w:szCs w:val="18"/>
              </w:rPr>
            </w:pPr>
          </w:p>
          <w:p w:rsidRPr="00894177" w:rsidR="00054703" w:rsidP="00054703" w:rsidRDefault="00054703" w14:paraId="23FD6E5B" w14:textId="22013FCF">
            <w:pPr>
              <w:rPr>
                <w:strike/>
                <w:szCs w:val="18"/>
              </w:rPr>
            </w:pPr>
            <w:r w:rsidRPr="00894177">
              <w:rPr>
                <w:strike/>
                <w:szCs w:val="18"/>
              </w:rPr>
              <w:t xml:space="preserve">Het Plan Veilige Berijdbaarheid </w:t>
            </w:r>
            <w:r w:rsidRPr="00894177" w:rsidR="00A723FD">
              <w:rPr>
                <w:strike/>
                <w:szCs w:val="18"/>
              </w:rPr>
              <w:t>Testbedrijf</w:t>
            </w:r>
            <w:r w:rsidRPr="00894177">
              <w:rPr>
                <w:strike/>
                <w:szCs w:val="18"/>
              </w:rPr>
              <w:t xml:space="preserve"> dient ten minste te bevatten:</w:t>
            </w:r>
          </w:p>
          <w:p w:rsidRPr="00894177" w:rsidR="00054703" w:rsidP="00054703" w:rsidRDefault="00666C49" w14:paraId="4C7F4CD5" w14:textId="086D0BCE">
            <w:pPr>
              <w:pStyle w:val="Lijstalinea"/>
              <w:numPr>
                <w:ilvl w:val="0"/>
                <w:numId w:val="8"/>
              </w:numPr>
              <w:spacing w:line="240" w:lineRule="auto"/>
              <w:rPr>
                <w:strike/>
                <w:sz w:val="18"/>
                <w:szCs w:val="18"/>
              </w:rPr>
            </w:pPr>
            <w:r w:rsidRPr="00894177">
              <w:rPr>
                <w:strike/>
                <w:sz w:val="18"/>
                <w:szCs w:val="18"/>
              </w:rPr>
              <w:t>D</w:t>
            </w:r>
            <w:r w:rsidRPr="00894177" w:rsidR="006B45AC">
              <w:rPr>
                <w:strike/>
                <w:sz w:val="18"/>
                <w:szCs w:val="18"/>
              </w:rPr>
              <w:t xml:space="preserve">e </w:t>
            </w:r>
            <w:r w:rsidRPr="00894177" w:rsidR="00054703">
              <w:rPr>
                <w:strike/>
                <w:sz w:val="18"/>
                <w:szCs w:val="18"/>
              </w:rPr>
              <w:t xml:space="preserve">naam en contactgegevens </w:t>
            </w:r>
            <w:r w:rsidRPr="00894177" w:rsidR="006B45AC">
              <w:rPr>
                <w:strike/>
                <w:sz w:val="18"/>
                <w:szCs w:val="18"/>
              </w:rPr>
              <w:t xml:space="preserve">van de </w:t>
            </w:r>
            <w:r w:rsidRPr="00894177" w:rsidR="00054703">
              <w:rPr>
                <w:strike/>
                <w:sz w:val="18"/>
                <w:szCs w:val="18"/>
              </w:rPr>
              <w:t xml:space="preserve">opsteller en </w:t>
            </w:r>
            <w:r w:rsidRPr="00894177" w:rsidR="006B45AC">
              <w:rPr>
                <w:strike/>
                <w:sz w:val="18"/>
                <w:szCs w:val="18"/>
              </w:rPr>
              <w:t>de t</w:t>
            </w:r>
            <w:r w:rsidRPr="00894177" w:rsidR="00054703">
              <w:rPr>
                <w:strike/>
                <w:sz w:val="18"/>
                <w:szCs w:val="18"/>
              </w:rPr>
              <w:t>estleider;</w:t>
            </w:r>
          </w:p>
          <w:p w:rsidRPr="00894177" w:rsidR="00054703" w:rsidP="00054703" w:rsidRDefault="00666C49" w14:paraId="4AB374EC" w14:textId="4383D0AF">
            <w:pPr>
              <w:pStyle w:val="Lijstalinea"/>
              <w:numPr>
                <w:ilvl w:val="0"/>
                <w:numId w:val="8"/>
              </w:numPr>
              <w:spacing w:line="240" w:lineRule="auto"/>
              <w:rPr>
                <w:strike/>
                <w:sz w:val="18"/>
                <w:szCs w:val="18"/>
              </w:rPr>
            </w:pPr>
            <w:r w:rsidRPr="00894177">
              <w:rPr>
                <w:strike/>
                <w:sz w:val="18"/>
                <w:szCs w:val="18"/>
              </w:rPr>
              <w:t>E</w:t>
            </w:r>
            <w:r w:rsidRPr="00894177" w:rsidR="00054703">
              <w:rPr>
                <w:strike/>
                <w:sz w:val="18"/>
                <w:szCs w:val="18"/>
              </w:rPr>
              <w:t>en vertaling van de generieke en specifieke eisen veilige berijdbaarheid naar een veilig berijdbare infrastructuur;</w:t>
            </w:r>
          </w:p>
          <w:p w:rsidRPr="00894177" w:rsidR="00054703" w:rsidP="00054703" w:rsidRDefault="00666C49" w14:paraId="61997100" w14:textId="4A6DD150">
            <w:pPr>
              <w:pStyle w:val="Lijstalinea"/>
              <w:numPr>
                <w:ilvl w:val="0"/>
                <w:numId w:val="8"/>
              </w:numPr>
              <w:spacing w:line="240" w:lineRule="auto"/>
              <w:rPr>
                <w:strike/>
                <w:sz w:val="18"/>
                <w:szCs w:val="18"/>
              </w:rPr>
            </w:pPr>
            <w:r w:rsidRPr="00894177">
              <w:rPr>
                <w:strike/>
                <w:sz w:val="18"/>
                <w:szCs w:val="18"/>
              </w:rPr>
              <w:t>E</w:t>
            </w:r>
            <w:r w:rsidRPr="00894177" w:rsidR="00054703">
              <w:rPr>
                <w:strike/>
                <w:sz w:val="18"/>
                <w:szCs w:val="18"/>
              </w:rPr>
              <w:t xml:space="preserve">en project- en </w:t>
            </w:r>
            <w:proofErr w:type="spellStart"/>
            <w:r w:rsidRPr="00894177" w:rsidR="00054703">
              <w:rPr>
                <w:strike/>
                <w:sz w:val="18"/>
                <w:szCs w:val="18"/>
              </w:rPr>
              <w:t>locatiespecifieke</w:t>
            </w:r>
            <w:proofErr w:type="spellEnd"/>
            <w:r w:rsidRPr="00894177" w:rsidR="00054703">
              <w:rPr>
                <w:strike/>
                <w:sz w:val="18"/>
                <w:szCs w:val="18"/>
              </w:rPr>
              <w:t xml:space="preserve"> risico-inventarisatie en -evaluatie (RI&amp;E) veilige berijdbaarheid voor de </w:t>
            </w:r>
            <w:r w:rsidRPr="00894177" w:rsidR="00A067D9">
              <w:rPr>
                <w:strike/>
                <w:sz w:val="18"/>
                <w:szCs w:val="18"/>
              </w:rPr>
              <w:t>testwerkzaamheden</w:t>
            </w:r>
            <w:r w:rsidRPr="00894177" w:rsidR="00054703">
              <w:rPr>
                <w:strike/>
                <w:sz w:val="18"/>
                <w:szCs w:val="18"/>
              </w:rPr>
              <w:t>;</w:t>
            </w:r>
          </w:p>
          <w:p w:rsidRPr="00894177" w:rsidR="00054703" w:rsidP="00054703" w:rsidRDefault="00666C49" w14:paraId="56910316" w14:textId="1864E53A">
            <w:pPr>
              <w:pStyle w:val="Lijstalinea"/>
              <w:numPr>
                <w:ilvl w:val="0"/>
                <w:numId w:val="8"/>
              </w:numPr>
              <w:spacing w:line="240" w:lineRule="auto"/>
              <w:rPr>
                <w:strike/>
                <w:sz w:val="18"/>
                <w:szCs w:val="18"/>
              </w:rPr>
            </w:pPr>
            <w:r w:rsidRPr="00894177">
              <w:rPr>
                <w:strike/>
                <w:sz w:val="18"/>
                <w:szCs w:val="18"/>
              </w:rPr>
              <w:t>H</w:t>
            </w:r>
            <w:r w:rsidRPr="00894177" w:rsidR="00054703">
              <w:rPr>
                <w:strike/>
                <w:sz w:val="18"/>
                <w:szCs w:val="18"/>
              </w:rPr>
              <w:t>oe de risico’s worden/zijn gemanaged, o.a. bij wijzigingen in de uitvoeringsmethode en planning en de consequenties hiervan voor de veilige berijdbaarheid-risico’s;</w:t>
            </w:r>
          </w:p>
          <w:p w:rsidRPr="00894177" w:rsidR="00054703" w:rsidP="00054703" w:rsidRDefault="00666C49" w14:paraId="14304706" w14:textId="1F9A5B6E">
            <w:pPr>
              <w:pStyle w:val="Lijstalinea"/>
              <w:numPr>
                <w:ilvl w:val="0"/>
                <w:numId w:val="8"/>
              </w:numPr>
              <w:spacing w:line="240" w:lineRule="auto"/>
              <w:rPr>
                <w:strike/>
                <w:sz w:val="18"/>
                <w:szCs w:val="18"/>
              </w:rPr>
            </w:pPr>
            <w:r w:rsidRPr="00894177">
              <w:rPr>
                <w:strike/>
                <w:sz w:val="18"/>
                <w:szCs w:val="18"/>
              </w:rPr>
              <w:t>D</w:t>
            </w:r>
            <w:r w:rsidRPr="00894177" w:rsidR="00054703">
              <w:rPr>
                <w:strike/>
                <w:sz w:val="18"/>
                <w:szCs w:val="18"/>
              </w:rPr>
              <w:t>e vastgestelde maatregelen om risico’s te reduceren;</w:t>
            </w:r>
          </w:p>
          <w:p w:rsidRPr="00894177" w:rsidR="00054703" w:rsidP="00054703" w:rsidRDefault="00666C49" w14:paraId="1B217777" w14:textId="73CD2376">
            <w:pPr>
              <w:pStyle w:val="Lijstalinea"/>
              <w:numPr>
                <w:ilvl w:val="0"/>
                <w:numId w:val="8"/>
              </w:numPr>
              <w:spacing w:line="240" w:lineRule="auto"/>
              <w:rPr>
                <w:strike/>
                <w:sz w:val="18"/>
                <w:szCs w:val="18"/>
              </w:rPr>
            </w:pPr>
            <w:r w:rsidRPr="00894177">
              <w:rPr>
                <w:strike/>
                <w:sz w:val="18"/>
                <w:szCs w:val="18"/>
              </w:rPr>
              <w:t>D</w:t>
            </w:r>
            <w:r w:rsidRPr="00894177" w:rsidR="00054703">
              <w:rPr>
                <w:strike/>
                <w:sz w:val="18"/>
                <w:szCs w:val="18"/>
              </w:rPr>
              <w:t>e geselecteerde acceptatiecriteria om vast te stellen dat de infrastructuur veilig berijdbaar is;</w:t>
            </w:r>
          </w:p>
          <w:p w:rsidRPr="00894177" w:rsidR="008B5EF4" w:rsidP="00054703" w:rsidRDefault="00666C49" w14:paraId="1AC96B3A" w14:textId="7C9E2EBC">
            <w:pPr>
              <w:pStyle w:val="Lijstalinea"/>
              <w:numPr>
                <w:ilvl w:val="0"/>
                <w:numId w:val="8"/>
              </w:numPr>
              <w:spacing w:line="240" w:lineRule="auto"/>
              <w:rPr>
                <w:strike/>
                <w:sz w:val="18"/>
                <w:szCs w:val="18"/>
              </w:rPr>
            </w:pPr>
            <w:r w:rsidRPr="00894177">
              <w:rPr>
                <w:strike/>
                <w:sz w:val="18"/>
                <w:szCs w:val="18"/>
              </w:rPr>
              <w:t>D</w:t>
            </w:r>
            <w:r w:rsidRPr="00894177" w:rsidR="006B45AC">
              <w:rPr>
                <w:strike/>
                <w:sz w:val="18"/>
                <w:szCs w:val="18"/>
              </w:rPr>
              <w:t xml:space="preserve">e </w:t>
            </w:r>
            <w:r w:rsidRPr="00894177" w:rsidR="00054703">
              <w:rPr>
                <w:strike/>
                <w:sz w:val="18"/>
                <w:szCs w:val="18"/>
              </w:rPr>
              <w:t>aantoonbaarheid dat de infrastructuur veilig berijdbaar is, ofwel voldoet aan de eisen voor veilige berijdbaarheid.</w:t>
            </w:r>
          </w:p>
        </w:tc>
      </w:tr>
    </w:tbl>
    <w:p w:rsidR="008B5EF4" w:rsidP="008B5EF4" w:rsidRDefault="008B5EF4" w14:paraId="30A69ABD" w14:textId="432FDE02">
      <w:pPr>
        <w:pStyle w:val="Geenafstand"/>
        <w:rPr>
          <w:rFonts w:cs="Arial"/>
        </w:rPr>
      </w:pPr>
    </w:p>
    <w:p w:rsidRPr="00894177" w:rsidR="00FE4661" w:rsidP="008B5EF4" w:rsidRDefault="00585A27" w14:paraId="1E64C453" w14:textId="4CBF7EFE">
      <w:pPr>
        <w:pStyle w:val="Geenafstand"/>
        <w:rPr>
          <w:rFonts w:cs="Arial"/>
          <w:b/>
          <w:bCs/>
          <w:strike/>
        </w:rPr>
      </w:pPr>
      <w:r>
        <w:rPr>
          <w:rFonts w:cs="Arial"/>
          <w:b/>
          <w:bCs/>
          <w:i/>
        </w:rPr>
        <w:t>3.</w:t>
      </w:r>
      <w:r w:rsidRPr="00894177">
        <w:rPr>
          <w:rFonts w:cs="Arial"/>
          <w:b/>
          <w:bCs/>
          <w:i/>
          <w:strike/>
        </w:rPr>
        <w:t xml:space="preserve">7 </w:t>
      </w:r>
      <w:r w:rsidRPr="00894177" w:rsidR="004C6F72">
        <w:rPr>
          <w:rFonts w:cs="Arial"/>
          <w:b/>
          <w:bCs/>
          <w:i/>
          <w:strike/>
        </w:rPr>
        <w:t>V&amp;G</w:t>
      </w:r>
      <w:r w:rsidRPr="00894177" w:rsidR="00FA1CB6">
        <w:rPr>
          <w:rFonts w:cs="Arial"/>
          <w:b/>
          <w:bCs/>
          <w:i/>
          <w:strike/>
        </w:rPr>
        <w:t xml:space="preserve"> </w:t>
      </w:r>
      <w:r w:rsidRPr="00894177" w:rsidR="004C6F72">
        <w:rPr>
          <w:rFonts w:cs="Arial"/>
          <w:b/>
          <w:bCs/>
          <w:i/>
          <w:strike/>
        </w:rPr>
        <w:t xml:space="preserve">dossier </w:t>
      </w:r>
      <w:r w:rsidRPr="00894177" w:rsidR="00D33AA8">
        <w:rPr>
          <w:rFonts w:cs="Arial"/>
          <w:b/>
          <w:bCs/>
          <w:i/>
          <w:strike/>
        </w:rPr>
        <w:t>Ontwerpfase</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894177" w:rsidR="00FE4661" w:rsidTr="00D02ED2" w14:paraId="02BDAC69" w14:textId="77777777">
        <w:tc>
          <w:tcPr>
            <w:tcW w:w="850" w:type="dxa"/>
          </w:tcPr>
          <w:p w:rsidRPr="00894177" w:rsidR="00FE4661" w:rsidP="00D02ED2" w:rsidRDefault="00935B0E" w14:paraId="46851389" w14:textId="40BFC341">
            <w:pPr>
              <w:spacing w:before="120" w:line="260" w:lineRule="atLeast"/>
              <w:rPr>
                <w:rFonts w:cs="Arial"/>
                <w:strike/>
              </w:rPr>
            </w:pPr>
            <w:r w:rsidRPr="00894177">
              <w:rPr>
                <w:rFonts w:cs="Arial"/>
                <w:strike/>
              </w:rPr>
              <w:t>3.7.1</w:t>
            </w:r>
          </w:p>
        </w:tc>
        <w:tc>
          <w:tcPr>
            <w:tcW w:w="8103" w:type="dxa"/>
            <w:tcMar>
              <w:left w:w="28" w:type="dxa"/>
              <w:right w:w="28" w:type="dxa"/>
            </w:tcMar>
          </w:tcPr>
          <w:p w:rsidRPr="00894177" w:rsidR="00683F3A" w:rsidP="00D02ED2" w:rsidRDefault="00FE4661" w14:paraId="54291E16" w14:textId="4D78EA20">
            <w:pPr>
              <w:spacing w:before="120" w:line="260" w:lineRule="atLeast"/>
              <w:rPr>
                <w:rFonts w:cs="Arial"/>
                <w:strike/>
              </w:rPr>
            </w:pPr>
            <w:r w:rsidRPr="00894177">
              <w:rPr>
                <w:rFonts w:cs="Arial"/>
                <w:strike/>
              </w:rPr>
              <w:t>Het V&amp;G</w:t>
            </w:r>
            <w:r w:rsidRPr="00894177" w:rsidR="000820ED">
              <w:rPr>
                <w:rFonts w:cs="Arial"/>
                <w:strike/>
              </w:rPr>
              <w:t xml:space="preserve"> </w:t>
            </w:r>
            <w:r w:rsidRPr="00894177">
              <w:rPr>
                <w:rFonts w:cs="Arial"/>
                <w:strike/>
              </w:rPr>
              <w:t xml:space="preserve">dossier </w:t>
            </w:r>
            <w:r w:rsidRPr="00894177" w:rsidR="00306B75">
              <w:rPr>
                <w:rFonts w:cs="Arial"/>
                <w:strike/>
              </w:rPr>
              <w:t>Ontwerp</w:t>
            </w:r>
            <w:r w:rsidRPr="00894177">
              <w:rPr>
                <w:rFonts w:cs="Arial"/>
                <w:strike/>
              </w:rPr>
              <w:t xml:space="preserve"> dient te voldoen aan de eisen in de Arbeidsomstandighedenwet en het Arbeidsomstandighedenbesluit</w:t>
            </w:r>
            <w:r w:rsidRPr="00894177" w:rsidR="008E2EB9">
              <w:rPr>
                <w:rFonts w:cs="Arial"/>
                <w:strike/>
              </w:rPr>
              <w:t xml:space="preserve">. </w:t>
            </w:r>
            <w:r w:rsidRPr="00894177">
              <w:rPr>
                <w:rFonts w:cs="Arial"/>
                <w:strike/>
              </w:rPr>
              <w:t xml:space="preserve"> </w:t>
            </w:r>
          </w:p>
          <w:p w:rsidRPr="00894177" w:rsidR="00FE4661" w:rsidP="00D02ED2" w:rsidRDefault="008E2EB9" w14:paraId="7A4B416A" w14:textId="3C9ABEB5">
            <w:pPr>
              <w:spacing w:before="120" w:line="260" w:lineRule="atLeast"/>
              <w:rPr>
                <w:rFonts w:cs="Arial"/>
                <w:strike/>
              </w:rPr>
            </w:pPr>
            <w:r w:rsidRPr="00894177">
              <w:rPr>
                <w:rFonts w:cs="Arial"/>
                <w:strike/>
              </w:rPr>
              <w:t>Het</w:t>
            </w:r>
            <w:r w:rsidRPr="00894177">
              <w:rPr>
                <w:strike/>
              </w:rPr>
              <w:t xml:space="preserve"> V&amp;G</w:t>
            </w:r>
            <w:r w:rsidRPr="00894177" w:rsidR="000820ED">
              <w:rPr>
                <w:strike/>
              </w:rPr>
              <w:t xml:space="preserve"> </w:t>
            </w:r>
            <w:r w:rsidRPr="00894177">
              <w:rPr>
                <w:strike/>
              </w:rPr>
              <w:t xml:space="preserve">dossier Ontwerpfase dient, voor zover </w:t>
            </w:r>
            <w:r w:rsidRPr="00894177" w:rsidR="009E539A">
              <w:rPr>
                <w:strike/>
              </w:rPr>
              <w:t>in deze fase mogelijk,</w:t>
            </w:r>
            <w:r w:rsidRPr="00894177">
              <w:rPr>
                <w:strike/>
              </w:rPr>
              <w:t xml:space="preserve"> ten minste te bevatten</w:t>
            </w:r>
            <w:r w:rsidRPr="00894177" w:rsidR="003B64BF">
              <w:rPr>
                <w:strike/>
              </w:rPr>
              <w:t>:</w:t>
            </w:r>
          </w:p>
          <w:p w:rsidRPr="00894177" w:rsidR="00FE4661" w:rsidP="00D02ED2" w:rsidRDefault="00666C49" w14:paraId="341966C3" w14:textId="06A2C763">
            <w:pPr>
              <w:pStyle w:val="Lijstalinea"/>
              <w:numPr>
                <w:ilvl w:val="0"/>
                <w:numId w:val="2"/>
              </w:numPr>
              <w:rPr>
                <w:rFonts w:eastAsia="Calibri" w:cs="Arial"/>
                <w:strike/>
                <w:spacing w:val="0"/>
                <w:sz w:val="18"/>
              </w:rPr>
            </w:pPr>
            <w:r w:rsidRPr="00894177">
              <w:rPr>
                <w:rFonts w:eastAsia="Calibri" w:cs="Arial"/>
                <w:strike/>
                <w:spacing w:val="0"/>
                <w:sz w:val="18"/>
              </w:rPr>
              <w:t>D</w:t>
            </w:r>
            <w:r w:rsidRPr="00894177" w:rsidR="006B45AC">
              <w:rPr>
                <w:rFonts w:eastAsia="Calibri" w:cs="Arial"/>
                <w:strike/>
                <w:spacing w:val="0"/>
                <w:sz w:val="18"/>
              </w:rPr>
              <w:t xml:space="preserve">e </w:t>
            </w:r>
            <w:r w:rsidRPr="00894177" w:rsidR="00FE4661">
              <w:rPr>
                <w:rFonts w:eastAsia="Calibri" w:cs="Arial"/>
                <w:strike/>
                <w:spacing w:val="0"/>
                <w:sz w:val="18"/>
              </w:rPr>
              <w:t xml:space="preserve">naam en contactgegevens </w:t>
            </w:r>
            <w:r w:rsidRPr="00894177" w:rsidR="006B45AC">
              <w:rPr>
                <w:rFonts w:eastAsia="Calibri" w:cs="Arial"/>
                <w:strike/>
                <w:spacing w:val="0"/>
                <w:sz w:val="18"/>
              </w:rPr>
              <w:t xml:space="preserve">van de </w:t>
            </w:r>
            <w:r w:rsidRPr="00894177" w:rsidR="00FE4661">
              <w:rPr>
                <w:rFonts w:eastAsia="Calibri" w:cs="Arial"/>
                <w:strike/>
                <w:spacing w:val="0"/>
                <w:sz w:val="18"/>
              </w:rPr>
              <w:t>opsteller</w:t>
            </w:r>
            <w:r w:rsidRPr="00894177" w:rsidR="0049613D">
              <w:rPr>
                <w:strike/>
              </w:rPr>
              <w:t xml:space="preserve"> </w:t>
            </w:r>
            <w:r w:rsidRPr="00894177" w:rsidR="0049613D">
              <w:rPr>
                <w:rFonts w:eastAsia="Calibri" w:cs="Arial"/>
                <w:strike/>
                <w:spacing w:val="0"/>
                <w:sz w:val="18"/>
              </w:rPr>
              <w:t>en de RI&amp;</w:t>
            </w:r>
            <w:r w:rsidRPr="00894177" w:rsidR="00313644">
              <w:rPr>
                <w:rFonts w:eastAsia="Calibri" w:cs="Arial"/>
                <w:strike/>
                <w:spacing w:val="0"/>
                <w:sz w:val="18"/>
              </w:rPr>
              <w:t>A</w:t>
            </w:r>
            <w:r w:rsidRPr="00894177" w:rsidR="0049613D">
              <w:rPr>
                <w:rFonts w:eastAsia="Calibri" w:cs="Arial"/>
                <w:strike/>
                <w:spacing w:val="0"/>
                <w:sz w:val="18"/>
              </w:rPr>
              <w:t>-leider;</w:t>
            </w:r>
          </w:p>
          <w:p w:rsidRPr="00894177" w:rsidR="00FE4661" w:rsidP="00D02ED2" w:rsidRDefault="00666C49" w14:paraId="4D880601" w14:textId="6755D766">
            <w:pPr>
              <w:pStyle w:val="Lijstalinea"/>
              <w:numPr>
                <w:ilvl w:val="0"/>
                <w:numId w:val="2"/>
              </w:numPr>
              <w:rPr>
                <w:rFonts w:eastAsia="Calibri" w:cs="Arial"/>
                <w:strike/>
                <w:spacing w:val="0"/>
                <w:sz w:val="18"/>
              </w:rPr>
            </w:pPr>
            <w:r w:rsidRPr="00894177">
              <w:rPr>
                <w:rFonts w:eastAsia="Calibri" w:cs="Arial"/>
                <w:strike/>
                <w:spacing w:val="0"/>
                <w:sz w:val="18"/>
              </w:rPr>
              <w:t>E</w:t>
            </w:r>
            <w:r w:rsidRPr="00894177" w:rsidR="00011560">
              <w:rPr>
                <w:rFonts w:eastAsia="Calibri" w:cs="Arial"/>
                <w:strike/>
                <w:spacing w:val="0"/>
                <w:sz w:val="18"/>
              </w:rPr>
              <w:t xml:space="preserve">en </w:t>
            </w:r>
            <w:r w:rsidRPr="00894177" w:rsidR="00FE4661">
              <w:rPr>
                <w:rFonts w:eastAsia="Calibri" w:cs="Arial"/>
                <w:strike/>
                <w:spacing w:val="0"/>
                <w:sz w:val="18"/>
              </w:rPr>
              <w:t>overzicht met gegevens van de leveranciers van het Werk (garantie- en onderhoudstermijn);</w:t>
            </w:r>
          </w:p>
          <w:p w:rsidRPr="00894177" w:rsidR="00FE4661" w:rsidP="00D02ED2" w:rsidRDefault="00666C49" w14:paraId="765B32EB" w14:textId="11E3EEB2">
            <w:pPr>
              <w:numPr>
                <w:ilvl w:val="0"/>
                <w:numId w:val="2"/>
              </w:numPr>
              <w:spacing w:line="240" w:lineRule="atLeast"/>
              <w:rPr>
                <w:rFonts w:cs="Arial"/>
                <w:strike/>
              </w:rPr>
            </w:pPr>
            <w:r w:rsidRPr="00894177">
              <w:rPr>
                <w:rFonts w:cs="Arial"/>
                <w:strike/>
              </w:rPr>
              <w:t>E</w:t>
            </w:r>
            <w:r w:rsidRPr="00894177" w:rsidR="00011560">
              <w:rPr>
                <w:rFonts w:cs="Arial"/>
                <w:strike/>
              </w:rPr>
              <w:t xml:space="preserve">en </w:t>
            </w:r>
            <w:r w:rsidRPr="00894177" w:rsidR="00FE4661">
              <w:rPr>
                <w:rFonts w:cs="Arial"/>
                <w:strike/>
              </w:rPr>
              <w:t>overzicht van onderliggende tekeningen en relevante documenten van het ontwerp;</w:t>
            </w:r>
          </w:p>
          <w:p w:rsidRPr="00894177" w:rsidR="00FE4661" w:rsidP="00D02ED2" w:rsidRDefault="00666C49" w14:paraId="23BD6A6B" w14:textId="4AB4ECA0">
            <w:pPr>
              <w:numPr>
                <w:ilvl w:val="0"/>
                <w:numId w:val="2"/>
              </w:numPr>
              <w:spacing w:line="240" w:lineRule="atLeast"/>
              <w:rPr>
                <w:rFonts w:cs="Arial"/>
                <w:strike/>
              </w:rPr>
            </w:pPr>
            <w:r w:rsidRPr="00894177">
              <w:rPr>
                <w:rFonts w:cs="Arial"/>
                <w:strike/>
              </w:rPr>
              <w:t>E</w:t>
            </w:r>
            <w:r w:rsidRPr="00894177" w:rsidR="00011560">
              <w:rPr>
                <w:rFonts w:cs="Arial"/>
                <w:strike/>
              </w:rPr>
              <w:t xml:space="preserve">en </w:t>
            </w:r>
            <w:r w:rsidRPr="00894177" w:rsidR="00FE4661">
              <w:rPr>
                <w:rFonts w:cs="Arial"/>
                <w:strike/>
              </w:rPr>
              <w:t xml:space="preserve">overzicht van de </w:t>
            </w:r>
            <w:r w:rsidRPr="00894177" w:rsidR="000F23E4">
              <w:rPr>
                <w:rFonts w:cs="Arial"/>
                <w:strike/>
              </w:rPr>
              <w:t xml:space="preserve">in het ontwerp </w:t>
            </w:r>
            <w:r w:rsidRPr="00894177" w:rsidR="00FE4661">
              <w:rPr>
                <w:rFonts w:cs="Arial"/>
                <w:strike/>
              </w:rPr>
              <w:t>opgenomen voorzieningen en bedachte maatregelen om in de beheerfase veilig en gezond te kunnen inspecteren, onderhouden en exploiteren;</w:t>
            </w:r>
          </w:p>
          <w:p w:rsidRPr="00894177" w:rsidR="00FE4661" w:rsidP="00D02ED2" w:rsidRDefault="00666C49" w14:paraId="34A846E4" w14:textId="3E2ABD06">
            <w:pPr>
              <w:pStyle w:val="Lijstalinea"/>
              <w:numPr>
                <w:ilvl w:val="0"/>
                <w:numId w:val="2"/>
              </w:numPr>
              <w:rPr>
                <w:rFonts w:eastAsia="Calibri" w:cs="Arial"/>
                <w:strike/>
                <w:spacing w:val="0"/>
                <w:sz w:val="18"/>
              </w:rPr>
            </w:pPr>
            <w:r w:rsidRPr="00894177">
              <w:rPr>
                <w:rFonts w:eastAsia="Calibri" w:cs="Arial"/>
                <w:strike/>
                <w:spacing w:val="0"/>
                <w:sz w:val="18"/>
              </w:rPr>
              <w:t>E</w:t>
            </w:r>
            <w:r w:rsidRPr="00894177" w:rsidR="00FE4661">
              <w:rPr>
                <w:rFonts w:eastAsia="Calibri" w:cs="Arial"/>
                <w:strike/>
                <w:spacing w:val="0"/>
                <w:sz w:val="18"/>
              </w:rPr>
              <w:t xml:space="preserve">en </w:t>
            </w:r>
            <w:proofErr w:type="spellStart"/>
            <w:r w:rsidRPr="00894177" w:rsidR="00FE4661">
              <w:rPr>
                <w:rFonts w:eastAsia="Calibri" w:cs="Arial"/>
                <w:strike/>
                <w:spacing w:val="0"/>
                <w:sz w:val="18"/>
              </w:rPr>
              <w:t>onderhouds</w:t>
            </w:r>
            <w:proofErr w:type="spellEnd"/>
            <w:r w:rsidRPr="00894177" w:rsidR="00DB5008">
              <w:rPr>
                <w:rFonts w:eastAsia="Calibri" w:cs="Arial"/>
                <w:strike/>
                <w:spacing w:val="0"/>
                <w:sz w:val="18"/>
              </w:rPr>
              <w:t xml:space="preserve"> </w:t>
            </w:r>
            <w:r w:rsidRPr="00894177" w:rsidR="00FE4661">
              <w:rPr>
                <w:rFonts w:eastAsia="Calibri" w:cs="Arial"/>
                <w:strike/>
                <w:spacing w:val="0"/>
                <w:sz w:val="18"/>
              </w:rPr>
              <w:t>RI&amp;</w:t>
            </w:r>
            <w:r w:rsidRPr="00894177" w:rsidR="00DB5008">
              <w:rPr>
                <w:rFonts w:eastAsia="Calibri" w:cs="Arial"/>
                <w:strike/>
                <w:spacing w:val="0"/>
                <w:sz w:val="18"/>
              </w:rPr>
              <w:t>A</w:t>
            </w:r>
            <w:r w:rsidRPr="00894177" w:rsidR="00FE4661">
              <w:rPr>
                <w:rFonts w:eastAsia="Calibri" w:cs="Arial"/>
                <w:strike/>
                <w:spacing w:val="0"/>
                <w:sz w:val="18"/>
              </w:rPr>
              <w:t xml:space="preserve"> voor het uitvoeren van inspectie-, inmeet- en onderhoudswerkzaamheden aan het bouwwerk;</w:t>
            </w:r>
          </w:p>
          <w:p w:rsidRPr="00894177" w:rsidR="00FE4661" w:rsidP="00D02ED2" w:rsidRDefault="00666C49" w14:paraId="36B45F43" w14:textId="56F79544">
            <w:pPr>
              <w:numPr>
                <w:ilvl w:val="0"/>
                <w:numId w:val="2"/>
              </w:numPr>
              <w:spacing w:line="240" w:lineRule="atLeast"/>
              <w:rPr>
                <w:rFonts w:cs="Arial"/>
                <w:strike/>
              </w:rPr>
            </w:pPr>
            <w:r w:rsidRPr="00894177">
              <w:rPr>
                <w:rFonts w:cs="Arial"/>
                <w:strike/>
              </w:rPr>
              <w:t>D</w:t>
            </w:r>
            <w:r w:rsidRPr="00894177" w:rsidR="00011560">
              <w:rPr>
                <w:rFonts w:cs="Arial"/>
                <w:strike/>
              </w:rPr>
              <w:t xml:space="preserve">e </w:t>
            </w:r>
            <w:r w:rsidRPr="00894177" w:rsidR="00FE4661">
              <w:rPr>
                <w:rFonts w:cs="Arial"/>
                <w:strike/>
              </w:rPr>
              <w:t>uitgewerkte veiligheidsmaatregelen om aanrijdgevaar van de werkenden door medegebruikers van de tramweg, tramverkeer en wegverkeer te elimineren of beheersbaar te maken;</w:t>
            </w:r>
          </w:p>
          <w:p w:rsidRPr="00894177" w:rsidR="00FE4661" w:rsidP="00D02ED2" w:rsidRDefault="00666C49" w14:paraId="40B75D4A" w14:textId="1D91A071">
            <w:pPr>
              <w:numPr>
                <w:ilvl w:val="0"/>
                <w:numId w:val="2"/>
              </w:numPr>
              <w:spacing w:line="240" w:lineRule="atLeast"/>
              <w:rPr>
                <w:rFonts w:cs="Arial"/>
                <w:strike/>
              </w:rPr>
            </w:pPr>
            <w:r w:rsidRPr="00894177">
              <w:rPr>
                <w:rFonts w:cs="Arial"/>
                <w:strike/>
              </w:rPr>
              <w:t>D</w:t>
            </w:r>
            <w:r w:rsidRPr="00894177" w:rsidR="00011560">
              <w:rPr>
                <w:rFonts w:cs="Arial"/>
                <w:strike/>
              </w:rPr>
              <w:t xml:space="preserve">e </w:t>
            </w:r>
            <w:r w:rsidRPr="00894177" w:rsidR="00FE4661">
              <w:rPr>
                <w:rFonts w:cs="Arial"/>
                <w:strike/>
              </w:rPr>
              <w:t xml:space="preserve">uitgewerkte Lokale Risico Inventarisatie- tekeningen </w:t>
            </w:r>
            <w:proofErr w:type="gramStart"/>
            <w:r w:rsidRPr="00894177" w:rsidR="00FE4661">
              <w:rPr>
                <w:rFonts w:cs="Arial"/>
                <w:strike/>
              </w:rPr>
              <w:t>conform</w:t>
            </w:r>
            <w:proofErr w:type="gramEnd"/>
            <w:r w:rsidRPr="00894177" w:rsidR="00FE4661">
              <w:rPr>
                <w:rFonts w:cs="Arial"/>
                <w:strike/>
              </w:rPr>
              <w:t xml:space="preserve"> de tekenstandaard van PU;</w:t>
            </w:r>
          </w:p>
          <w:p w:rsidRPr="00894177" w:rsidR="00FE4661" w:rsidP="00D02ED2" w:rsidRDefault="00666C49" w14:paraId="5582B274" w14:textId="783066A4">
            <w:pPr>
              <w:numPr>
                <w:ilvl w:val="0"/>
                <w:numId w:val="2"/>
              </w:numPr>
              <w:spacing w:line="240" w:lineRule="atLeast"/>
              <w:rPr>
                <w:rFonts w:cs="Arial"/>
                <w:strike/>
              </w:rPr>
            </w:pPr>
            <w:r w:rsidRPr="00894177">
              <w:rPr>
                <w:rFonts w:cs="Arial"/>
                <w:strike/>
              </w:rPr>
              <w:t>E</w:t>
            </w:r>
            <w:r w:rsidRPr="00894177" w:rsidR="00011560">
              <w:rPr>
                <w:rFonts w:cs="Arial"/>
                <w:strike/>
              </w:rPr>
              <w:t xml:space="preserve">en </w:t>
            </w:r>
            <w:r w:rsidRPr="00894177" w:rsidR="00FE4661">
              <w:rPr>
                <w:rFonts w:cs="Arial"/>
                <w:strike/>
              </w:rPr>
              <w:t>beschrijving van de toegepaste spoorelementen/objecten (asset register) en de betreffende onderhoudsspecificaties;</w:t>
            </w:r>
          </w:p>
          <w:p w:rsidRPr="00894177" w:rsidR="00FE4661" w:rsidP="00D02ED2" w:rsidRDefault="00666A93" w14:paraId="1204EC6D" w14:textId="4923AA99">
            <w:pPr>
              <w:numPr>
                <w:ilvl w:val="0"/>
                <w:numId w:val="2"/>
              </w:numPr>
              <w:spacing w:line="240" w:lineRule="atLeast"/>
              <w:rPr>
                <w:rFonts w:cs="Arial"/>
                <w:strike/>
              </w:rPr>
            </w:pPr>
            <w:r w:rsidRPr="00894177">
              <w:rPr>
                <w:rFonts w:cs="Arial"/>
                <w:strike/>
              </w:rPr>
              <w:t>D</w:t>
            </w:r>
            <w:r w:rsidRPr="00894177" w:rsidR="00891D88">
              <w:rPr>
                <w:rFonts w:cs="Arial"/>
                <w:strike/>
              </w:rPr>
              <w:t xml:space="preserve">e </w:t>
            </w:r>
            <w:r w:rsidRPr="00894177" w:rsidR="00FE4661">
              <w:rPr>
                <w:rFonts w:cs="Arial"/>
                <w:strike/>
              </w:rPr>
              <w:t>routebeschrijvingen naar spoorelementen voorzien van foto’s en verklarende tekst/opmerkingen;</w:t>
            </w:r>
          </w:p>
          <w:p w:rsidRPr="00894177" w:rsidR="00FE4661" w:rsidP="00D02ED2" w:rsidRDefault="00666A93" w14:paraId="61EED4BB" w14:textId="5FDAD260">
            <w:pPr>
              <w:numPr>
                <w:ilvl w:val="0"/>
                <w:numId w:val="2"/>
              </w:numPr>
              <w:spacing w:line="240" w:lineRule="atLeast"/>
              <w:rPr>
                <w:rFonts w:cs="Arial"/>
                <w:strike/>
              </w:rPr>
            </w:pPr>
            <w:r w:rsidRPr="00894177">
              <w:rPr>
                <w:rFonts w:cs="Arial"/>
                <w:strike/>
              </w:rPr>
              <w:t>D</w:t>
            </w:r>
            <w:r w:rsidRPr="00894177" w:rsidR="00891D88">
              <w:rPr>
                <w:rFonts w:cs="Arial"/>
                <w:strike/>
              </w:rPr>
              <w:t xml:space="preserve">e </w:t>
            </w:r>
            <w:r w:rsidRPr="00894177" w:rsidR="00FE4661">
              <w:rPr>
                <w:rFonts w:cs="Arial"/>
                <w:strike/>
              </w:rPr>
              <w:t>routebeschrijving</w:t>
            </w:r>
            <w:r w:rsidRPr="00894177" w:rsidR="0042714C">
              <w:rPr>
                <w:rFonts w:cs="Arial"/>
                <w:strike/>
              </w:rPr>
              <w:t>en</w:t>
            </w:r>
            <w:r w:rsidRPr="00894177" w:rsidR="00FE4661">
              <w:rPr>
                <w:rFonts w:cs="Arial"/>
                <w:strike/>
              </w:rPr>
              <w:t xml:space="preserve"> naar </w:t>
            </w:r>
            <w:r w:rsidRPr="00894177" w:rsidR="002D4FB8">
              <w:rPr>
                <w:rFonts w:cs="Arial"/>
                <w:strike/>
              </w:rPr>
              <w:t xml:space="preserve">en beschrijvingen van </w:t>
            </w:r>
            <w:r w:rsidRPr="00894177" w:rsidR="00FE4661">
              <w:rPr>
                <w:rFonts w:cs="Arial"/>
                <w:strike/>
              </w:rPr>
              <w:t>opstelplaatsen/parkeerplaatsen voor werkverkeer/ storingsdiensten voorzien van foto’s en verklarende tekst/ opmerkingen;</w:t>
            </w:r>
          </w:p>
          <w:p w:rsidRPr="00894177" w:rsidR="00FE4661" w:rsidP="00D02ED2" w:rsidRDefault="00666A93" w14:paraId="2264008C" w14:textId="013A7934">
            <w:pPr>
              <w:numPr>
                <w:ilvl w:val="0"/>
                <w:numId w:val="2"/>
              </w:numPr>
              <w:spacing w:line="240" w:lineRule="atLeast"/>
              <w:rPr>
                <w:rFonts w:cs="Arial"/>
                <w:strike/>
              </w:rPr>
            </w:pPr>
            <w:r w:rsidRPr="00894177">
              <w:rPr>
                <w:rFonts w:cs="Arial"/>
                <w:strike/>
              </w:rPr>
              <w:t>F</w:t>
            </w:r>
            <w:r w:rsidRPr="00894177" w:rsidR="00FE4661">
              <w:rPr>
                <w:rFonts w:cs="Arial"/>
                <w:strike/>
              </w:rPr>
              <w:t>oto’s en verklarende tekst van risicovolle locaties;</w:t>
            </w:r>
          </w:p>
          <w:p w:rsidRPr="00894177" w:rsidR="00FE4661" w:rsidP="00D02ED2" w:rsidRDefault="00666A93" w14:paraId="7175C2F0" w14:textId="63904510">
            <w:pPr>
              <w:numPr>
                <w:ilvl w:val="0"/>
                <w:numId w:val="2"/>
              </w:numPr>
              <w:spacing w:line="240" w:lineRule="atLeast"/>
              <w:rPr>
                <w:rFonts w:cs="Arial"/>
                <w:strike/>
              </w:rPr>
            </w:pPr>
            <w:r w:rsidRPr="00894177">
              <w:rPr>
                <w:rFonts w:cs="Arial"/>
                <w:strike/>
              </w:rPr>
              <w:t>F</w:t>
            </w:r>
            <w:r w:rsidRPr="00894177" w:rsidR="00FE4661">
              <w:rPr>
                <w:rFonts w:cs="Arial"/>
                <w:strike/>
              </w:rPr>
              <w:t>oto’s, verklarende tekst van, en instructies voor het veilig gebruik van veiligheidsvoorzieningen.</w:t>
            </w:r>
          </w:p>
          <w:p w:rsidRPr="00894177" w:rsidR="00FE4661" w:rsidP="00D02ED2" w:rsidRDefault="00215340" w14:paraId="4DC46759" w14:textId="7B3974D9">
            <w:pPr>
              <w:spacing w:before="120" w:line="260" w:lineRule="atLeast"/>
              <w:rPr>
                <w:rFonts w:cs="Arial"/>
                <w:strike/>
              </w:rPr>
            </w:pPr>
            <w:r w:rsidRPr="00894177">
              <w:rPr>
                <w:rFonts w:cs="Arial"/>
                <w:strike/>
              </w:rPr>
              <w:t>Het door de Opdrachtnemer opgestelde V&amp;G</w:t>
            </w:r>
            <w:r w:rsidRPr="00894177" w:rsidR="000820ED">
              <w:rPr>
                <w:rFonts w:cs="Arial"/>
                <w:strike/>
              </w:rPr>
              <w:t xml:space="preserve"> </w:t>
            </w:r>
            <w:r w:rsidRPr="00894177">
              <w:rPr>
                <w:rFonts w:cs="Arial"/>
                <w:strike/>
              </w:rPr>
              <w:t xml:space="preserve">dossier Ontwerpfase moet minimaal </w:t>
            </w:r>
            <w:r w:rsidRPr="00894177" w:rsidR="00A158D3">
              <w:rPr>
                <w:rFonts w:cs="Arial"/>
                <w:strike/>
              </w:rPr>
              <w:t>3</w:t>
            </w:r>
            <w:r w:rsidRPr="00894177">
              <w:rPr>
                <w:rFonts w:cs="Arial"/>
                <w:strike/>
              </w:rPr>
              <w:t>0 werkdagen voor aanvang van de werkzaamheden ter acceptatie worden aangeboden aan de Opdrachtgever.</w:t>
            </w:r>
          </w:p>
        </w:tc>
      </w:tr>
    </w:tbl>
    <w:p w:rsidRPr="001F3FEE" w:rsidR="001633E1" w:rsidP="00530228" w:rsidRDefault="001633E1" w14:paraId="3B5034DD" w14:textId="77777777">
      <w:pPr>
        <w:pStyle w:val="Geenafstand"/>
        <w:rPr>
          <w:rFonts w:cs="Arial"/>
        </w:rPr>
      </w:pPr>
    </w:p>
    <w:p w:rsidRPr="00894177" w:rsidR="00BA1CD5" w:rsidP="00530228" w:rsidRDefault="00585A27" w14:paraId="55FE814F" w14:textId="3B4D78F4">
      <w:pPr>
        <w:pStyle w:val="Geenafstand"/>
        <w:rPr>
          <w:rFonts w:cs="Arial"/>
          <w:b/>
          <w:bCs/>
          <w:i/>
          <w:strike/>
        </w:rPr>
      </w:pPr>
      <w:r>
        <w:rPr>
          <w:rFonts w:cs="Arial"/>
          <w:b/>
          <w:bCs/>
          <w:i/>
        </w:rPr>
        <w:t xml:space="preserve">3.8 </w:t>
      </w:r>
      <w:r w:rsidRPr="00894177" w:rsidR="00BA1CD5">
        <w:rPr>
          <w:rFonts w:cs="Arial"/>
          <w:b/>
          <w:bCs/>
          <w:i/>
          <w:strike/>
        </w:rPr>
        <w:t>V&amp;G</w:t>
      </w:r>
      <w:r w:rsidRPr="00894177" w:rsidR="000820ED">
        <w:rPr>
          <w:rFonts w:cs="Arial"/>
          <w:b/>
          <w:bCs/>
          <w:i/>
          <w:strike/>
        </w:rPr>
        <w:t xml:space="preserve"> </w:t>
      </w:r>
      <w:r w:rsidRPr="00894177" w:rsidR="00BA1CD5">
        <w:rPr>
          <w:rFonts w:cs="Arial"/>
          <w:b/>
          <w:bCs/>
          <w:i/>
          <w:strike/>
        </w:rPr>
        <w:t>dossier Eindsituatie</w:t>
      </w:r>
      <w:r w:rsidRPr="00894177" w:rsidR="002B3B6F">
        <w:rPr>
          <w:rFonts w:cs="Arial"/>
          <w:b/>
          <w:bCs/>
          <w:i/>
          <w:strike/>
        </w:rPr>
        <w:t xml:space="preserve"> </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1157"/>
        <w:gridCol w:w="7913"/>
      </w:tblGrid>
      <w:tr w:rsidRPr="00894177" w:rsidR="001F3FEE" w:rsidTr="00894177" w14:paraId="70378025" w14:textId="77777777">
        <w:tc>
          <w:tcPr>
            <w:tcW w:w="1157" w:type="dxa"/>
          </w:tcPr>
          <w:p w:rsidRPr="00894177" w:rsidR="00FF2654" w:rsidP="00FF2654" w:rsidRDefault="00935B0E" w14:paraId="1FB3939C" w14:textId="7FA410D7">
            <w:pPr>
              <w:spacing w:before="120" w:line="260" w:lineRule="atLeast"/>
              <w:rPr>
                <w:rFonts w:cs="Arial"/>
                <w:strike/>
              </w:rPr>
            </w:pPr>
            <w:bookmarkStart w:name="_Hlk57649699" w:id="7"/>
            <w:r w:rsidRPr="00894177">
              <w:rPr>
                <w:rFonts w:cs="Arial"/>
                <w:strike/>
              </w:rPr>
              <w:t>3.8.1</w:t>
            </w:r>
          </w:p>
        </w:tc>
        <w:tc>
          <w:tcPr>
            <w:tcW w:w="7913" w:type="dxa"/>
            <w:tcMar>
              <w:left w:w="28" w:type="dxa"/>
              <w:right w:w="28" w:type="dxa"/>
            </w:tcMar>
          </w:tcPr>
          <w:p w:rsidRPr="00894177" w:rsidR="00FF2654" w:rsidP="007934F4" w:rsidRDefault="00FF2654" w14:paraId="47328E54" w14:textId="605DC3EE">
            <w:pPr>
              <w:spacing w:before="120" w:line="260" w:lineRule="atLeast"/>
              <w:rPr>
                <w:rFonts w:cs="Arial"/>
                <w:strike/>
              </w:rPr>
            </w:pPr>
            <w:r w:rsidRPr="00894177">
              <w:rPr>
                <w:rFonts w:cs="Arial"/>
                <w:strike/>
              </w:rPr>
              <w:t>Het V&amp;G</w:t>
            </w:r>
            <w:r w:rsidRPr="00894177" w:rsidR="000820ED">
              <w:rPr>
                <w:rFonts w:cs="Arial"/>
                <w:strike/>
              </w:rPr>
              <w:t xml:space="preserve"> </w:t>
            </w:r>
            <w:r w:rsidRPr="00894177">
              <w:rPr>
                <w:rFonts w:cs="Arial"/>
                <w:strike/>
              </w:rPr>
              <w:t>dossier Eindsituatie dient te voldoen aan de eisen in de Arbeidsomstandighedenwet en het Arbeidsomstandighedenbesluit</w:t>
            </w:r>
            <w:r w:rsidRPr="00894177" w:rsidR="007856CF">
              <w:rPr>
                <w:rFonts w:cs="Arial"/>
                <w:strike/>
              </w:rPr>
              <w:t>.</w:t>
            </w:r>
          </w:p>
          <w:p w:rsidRPr="00894177" w:rsidR="007856CF" w:rsidP="007856CF" w:rsidRDefault="007856CF" w14:paraId="4FE670F9" w14:textId="329CF2EB">
            <w:pPr>
              <w:spacing w:before="120" w:line="260" w:lineRule="atLeast"/>
              <w:rPr>
                <w:rFonts w:cs="Arial"/>
                <w:strike/>
              </w:rPr>
            </w:pPr>
            <w:r w:rsidRPr="00894177">
              <w:rPr>
                <w:rFonts w:cs="Arial"/>
                <w:strike/>
              </w:rPr>
              <w:t>Het</w:t>
            </w:r>
            <w:r w:rsidRPr="00894177">
              <w:rPr>
                <w:strike/>
              </w:rPr>
              <w:t xml:space="preserve"> V&amp;G</w:t>
            </w:r>
            <w:r w:rsidRPr="00894177" w:rsidR="006D3ECB">
              <w:rPr>
                <w:strike/>
              </w:rPr>
              <w:t xml:space="preserve"> </w:t>
            </w:r>
            <w:r w:rsidRPr="00894177">
              <w:rPr>
                <w:strike/>
              </w:rPr>
              <w:t>dossier Eindsituatie dient ten minste te bevatten:</w:t>
            </w:r>
          </w:p>
          <w:p w:rsidRPr="00894177" w:rsidR="00AC0B1D" w:rsidP="00200CB5" w:rsidRDefault="00666A93" w14:paraId="70595157" w14:textId="61A4D5C6">
            <w:pPr>
              <w:pStyle w:val="Lijstalinea"/>
              <w:numPr>
                <w:ilvl w:val="0"/>
                <w:numId w:val="2"/>
              </w:numPr>
              <w:rPr>
                <w:rFonts w:eastAsia="Calibri" w:cs="Arial"/>
                <w:strike/>
                <w:spacing w:val="0"/>
                <w:sz w:val="18"/>
              </w:rPr>
            </w:pPr>
            <w:r w:rsidRPr="00894177">
              <w:rPr>
                <w:rFonts w:eastAsia="Calibri" w:cs="Arial"/>
                <w:strike/>
                <w:spacing w:val="0"/>
                <w:sz w:val="18"/>
              </w:rPr>
              <w:t>D</w:t>
            </w:r>
            <w:r w:rsidRPr="00894177" w:rsidR="0043103B">
              <w:rPr>
                <w:rFonts w:eastAsia="Calibri" w:cs="Arial"/>
                <w:strike/>
                <w:spacing w:val="0"/>
                <w:sz w:val="18"/>
              </w:rPr>
              <w:t xml:space="preserve">e </w:t>
            </w:r>
            <w:r w:rsidRPr="00894177" w:rsidR="00AC0B1D">
              <w:rPr>
                <w:rFonts w:eastAsia="Calibri" w:cs="Arial"/>
                <w:strike/>
                <w:spacing w:val="0"/>
                <w:sz w:val="18"/>
              </w:rPr>
              <w:t xml:space="preserve">naam en contactgegevens </w:t>
            </w:r>
            <w:r w:rsidRPr="00894177" w:rsidR="0043103B">
              <w:rPr>
                <w:rFonts w:eastAsia="Calibri" w:cs="Arial"/>
                <w:strike/>
                <w:spacing w:val="0"/>
                <w:sz w:val="18"/>
              </w:rPr>
              <w:t xml:space="preserve">van de </w:t>
            </w:r>
            <w:r w:rsidRPr="00894177" w:rsidR="00AC0B1D">
              <w:rPr>
                <w:rFonts w:eastAsia="Calibri" w:cs="Arial"/>
                <w:strike/>
                <w:spacing w:val="0"/>
                <w:sz w:val="18"/>
              </w:rPr>
              <w:t>opsteller</w:t>
            </w:r>
            <w:r w:rsidRPr="00894177" w:rsidR="0049613D">
              <w:rPr>
                <w:rFonts w:eastAsia="Calibri" w:cs="Arial"/>
                <w:strike/>
                <w:spacing w:val="0"/>
                <w:sz w:val="18"/>
              </w:rPr>
              <w:t xml:space="preserve"> en de RI&amp;E</w:t>
            </w:r>
            <w:r w:rsidRPr="00894177" w:rsidR="0057503C">
              <w:rPr>
                <w:rFonts w:eastAsia="Calibri" w:cs="Arial"/>
                <w:strike/>
                <w:spacing w:val="0"/>
                <w:sz w:val="18"/>
              </w:rPr>
              <w:t xml:space="preserve"> </w:t>
            </w:r>
            <w:r w:rsidRPr="00894177" w:rsidR="0049613D">
              <w:rPr>
                <w:rFonts w:eastAsia="Calibri" w:cs="Arial"/>
                <w:strike/>
                <w:spacing w:val="0"/>
                <w:sz w:val="18"/>
              </w:rPr>
              <w:t>leider</w:t>
            </w:r>
            <w:r w:rsidRPr="00894177" w:rsidR="00502809">
              <w:rPr>
                <w:rFonts w:eastAsia="Calibri" w:cs="Arial"/>
                <w:strike/>
                <w:spacing w:val="0"/>
                <w:sz w:val="18"/>
              </w:rPr>
              <w:t>;</w:t>
            </w:r>
          </w:p>
          <w:p w:rsidRPr="00894177" w:rsidR="00FF2654" w:rsidP="00200CB5" w:rsidRDefault="00666A93" w14:paraId="798B115E" w14:textId="0FF2C626">
            <w:pPr>
              <w:pStyle w:val="Lijstalinea"/>
              <w:numPr>
                <w:ilvl w:val="0"/>
                <w:numId w:val="2"/>
              </w:numPr>
              <w:rPr>
                <w:rFonts w:eastAsia="Calibri" w:cs="Arial"/>
                <w:strike/>
                <w:spacing w:val="0"/>
                <w:sz w:val="18"/>
              </w:rPr>
            </w:pPr>
            <w:r w:rsidRPr="00894177">
              <w:rPr>
                <w:rFonts w:eastAsia="Calibri" w:cs="Arial"/>
                <w:strike/>
                <w:spacing w:val="0"/>
                <w:sz w:val="18"/>
              </w:rPr>
              <w:t>E</w:t>
            </w:r>
            <w:r w:rsidRPr="00894177" w:rsidR="0043103B">
              <w:rPr>
                <w:rFonts w:eastAsia="Calibri" w:cs="Arial"/>
                <w:strike/>
                <w:spacing w:val="0"/>
                <w:sz w:val="18"/>
              </w:rPr>
              <w:t xml:space="preserve">en </w:t>
            </w:r>
            <w:r w:rsidRPr="00894177" w:rsidR="00FF2654">
              <w:rPr>
                <w:rFonts w:eastAsia="Calibri" w:cs="Arial"/>
                <w:strike/>
                <w:spacing w:val="0"/>
                <w:sz w:val="18"/>
              </w:rPr>
              <w:t>overzicht met gegevens van de leveranciers van het Werk (garantie- en onderhoudstermijn);</w:t>
            </w:r>
          </w:p>
          <w:p w:rsidRPr="00894177" w:rsidR="00FF2654" w:rsidP="00BA1CD5" w:rsidRDefault="00666A93" w14:paraId="67262FB8" w14:textId="26117408">
            <w:pPr>
              <w:numPr>
                <w:ilvl w:val="0"/>
                <w:numId w:val="2"/>
              </w:numPr>
              <w:spacing w:line="240" w:lineRule="atLeast"/>
              <w:rPr>
                <w:rFonts w:cs="Arial"/>
                <w:strike/>
              </w:rPr>
            </w:pPr>
            <w:r w:rsidRPr="00894177">
              <w:rPr>
                <w:rFonts w:cs="Arial"/>
                <w:strike/>
              </w:rPr>
              <w:t>E</w:t>
            </w:r>
            <w:r w:rsidRPr="00894177" w:rsidR="0043103B">
              <w:rPr>
                <w:rFonts w:cs="Arial"/>
                <w:strike/>
              </w:rPr>
              <w:t xml:space="preserve">en </w:t>
            </w:r>
            <w:r w:rsidRPr="00894177" w:rsidR="00FF2654">
              <w:rPr>
                <w:rFonts w:cs="Arial"/>
                <w:strike/>
              </w:rPr>
              <w:t>overzicht van onderliggende tekeningen en relevante documenten van het ontwerp;</w:t>
            </w:r>
          </w:p>
          <w:p w:rsidRPr="00894177" w:rsidR="00FF2654" w:rsidP="00BA1CD5" w:rsidRDefault="00666A93" w14:paraId="3F018753" w14:textId="533C50E9">
            <w:pPr>
              <w:numPr>
                <w:ilvl w:val="0"/>
                <w:numId w:val="2"/>
              </w:numPr>
              <w:spacing w:line="240" w:lineRule="atLeast"/>
              <w:rPr>
                <w:rFonts w:cs="Arial"/>
                <w:strike/>
              </w:rPr>
            </w:pPr>
            <w:r w:rsidRPr="00894177">
              <w:rPr>
                <w:rFonts w:cs="Arial"/>
                <w:strike/>
              </w:rPr>
              <w:t>E</w:t>
            </w:r>
            <w:r w:rsidRPr="00894177" w:rsidR="0042714C">
              <w:rPr>
                <w:rFonts w:cs="Arial"/>
                <w:strike/>
              </w:rPr>
              <w:t xml:space="preserve">en </w:t>
            </w:r>
            <w:r w:rsidRPr="00894177" w:rsidR="00FF2654">
              <w:rPr>
                <w:rFonts w:cs="Arial"/>
                <w:strike/>
              </w:rPr>
              <w:t>overzicht van de opgenomen voorzieningen en bedachte maatregelen om in de beheerfase veilig en gezond te kunnen inspecteren, onderhouden en exploiteren;</w:t>
            </w:r>
          </w:p>
          <w:p w:rsidRPr="00894177" w:rsidR="00FF2654" w:rsidP="00200CB5" w:rsidRDefault="00666A93" w14:paraId="38B1610E" w14:textId="22757C4F">
            <w:pPr>
              <w:pStyle w:val="Lijstalinea"/>
              <w:numPr>
                <w:ilvl w:val="0"/>
                <w:numId w:val="2"/>
              </w:numPr>
              <w:rPr>
                <w:rFonts w:eastAsia="Calibri" w:cs="Arial"/>
                <w:strike/>
                <w:spacing w:val="0"/>
                <w:sz w:val="18"/>
              </w:rPr>
            </w:pPr>
            <w:r w:rsidRPr="00894177">
              <w:rPr>
                <w:rFonts w:eastAsia="Calibri" w:cs="Arial"/>
                <w:strike/>
                <w:spacing w:val="0"/>
                <w:sz w:val="18"/>
              </w:rPr>
              <w:t>E</w:t>
            </w:r>
            <w:r w:rsidRPr="00894177" w:rsidR="00FF2654">
              <w:rPr>
                <w:rFonts w:eastAsia="Calibri" w:cs="Arial"/>
                <w:strike/>
                <w:spacing w:val="0"/>
                <w:sz w:val="18"/>
              </w:rPr>
              <w:t xml:space="preserve">en </w:t>
            </w:r>
            <w:proofErr w:type="spellStart"/>
            <w:r w:rsidRPr="00894177" w:rsidR="00FF2654">
              <w:rPr>
                <w:rFonts w:eastAsia="Calibri" w:cs="Arial"/>
                <w:strike/>
                <w:spacing w:val="0"/>
                <w:sz w:val="18"/>
              </w:rPr>
              <w:t>onderhouds</w:t>
            </w:r>
            <w:proofErr w:type="spellEnd"/>
            <w:r w:rsidRPr="00894177" w:rsidR="0057503C">
              <w:rPr>
                <w:rFonts w:eastAsia="Calibri" w:cs="Arial"/>
                <w:strike/>
                <w:spacing w:val="0"/>
                <w:sz w:val="18"/>
              </w:rPr>
              <w:t xml:space="preserve"> </w:t>
            </w:r>
            <w:r w:rsidRPr="00894177" w:rsidR="00FF2654">
              <w:rPr>
                <w:rFonts w:eastAsia="Calibri" w:cs="Arial"/>
                <w:strike/>
                <w:spacing w:val="0"/>
                <w:sz w:val="18"/>
              </w:rPr>
              <w:t xml:space="preserve">RI&amp;E voor het uitvoeren van </w:t>
            </w:r>
            <w:r w:rsidRPr="00894177" w:rsidR="00195334">
              <w:rPr>
                <w:rFonts w:eastAsia="Calibri" w:cs="Arial"/>
                <w:strike/>
                <w:spacing w:val="0"/>
                <w:sz w:val="18"/>
              </w:rPr>
              <w:t>inspectie-, inmeet- en onderhouds</w:t>
            </w:r>
            <w:r w:rsidRPr="00894177" w:rsidR="00FF2654">
              <w:rPr>
                <w:rFonts w:eastAsia="Calibri" w:cs="Arial"/>
                <w:strike/>
                <w:spacing w:val="0"/>
                <w:sz w:val="18"/>
              </w:rPr>
              <w:t>werkzaamheden aan</w:t>
            </w:r>
            <w:r w:rsidRPr="00894177" w:rsidR="00E37ECF">
              <w:rPr>
                <w:rFonts w:eastAsia="Calibri" w:cs="Arial"/>
                <w:strike/>
                <w:spacing w:val="0"/>
                <w:sz w:val="18"/>
              </w:rPr>
              <w:t xml:space="preserve"> het bouwwerk;</w:t>
            </w:r>
          </w:p>
          <w:p w:rsidRPr="00894177" w:rsidR="00FF2654" w:rsidP="00BA1CD5" w:rsidRDefault="00666A93" w14:paraId="07E53121" w14:textId="69B3A672">
            <w:pPr>
              <w:numPr>
                <w:ilvl w:val="0"/>
                <w:numId w:val="2"/>
              </w:numPr>
              <w:spacing w:line="240" w:lineRule="atLeast"/>
              <w:rPr>
                <w:rFonts w:cs="Arial"/>
                <w:strike/>
              </w:rPr>
            </w:pPr>
            <w:r w:rsidRPr="00894177">
              <w:rPr>
                <w:rFonts w:cs="Arial"/>
                <w:strike/>
              </w:rPr>
              <w:t>D</w:t>
            </w:r>
            <w:r w:rsidRPr="00894177" w:rsidR="0042714C">
              <w:rPr>
                <w:rFonts w:cs="Arial"/>
                <w:strike/>
              </w:rPr>
              <w:t xml:space="preserve">e </w:t>
            </w:r>
            <w:r w:rsidRPr="00894177" w:rsidR="00FF2654">
              <w:rPr>
                <w:rFonts w:cs="Arial"/>
                <w:strike/>
              </w:rPr>
              <w:t>uitgewerkte veiligheidsmaatregelen om aanrijdgevaar van de werkenden door medegebruikers van de tramweg, tramverkeer en wegverkeer te elimineren of beheersbaar te maken;</w:t>
            </w:r>
          </w:p>
          <w:p w:rsidRPr="00894177" w:rsidR="00FF2654" w:rsidP="00BA1CD5" w:rsidRDefault="00666A93" w14:paraId="7E9A66B2" w14:textId="60B83086">
            <w:pPr>
              <w:numPr>
                <w:ilvl w:val="0"/>
                <w:numId w:val="2"/>
              </w:numPr>
              <w:spacing w:line="240" w:lineRule="atLeast"/>
              <w:rPr>
                <w:rFonts w:cs="Arial"/>
                <w:strike/>
              </w:rPr>
            </w:pPr>
            <w:r w:rsidRPr="00894177">
              <w:rPr>
                <w:rFonts w:cs="Arial"/>
                <w:strike/>
              </w:rPr>
              <w:t>D</w:t>
            </w:r>
            <w:r w:rsidRPr="00894177" w:rsidR="0042714C">
              <w:rPr>
                <w:rFonts w:cs="Arial"/>
                <w:strike/>
              </w:rPr>
              <w:t xml:space="preserve">e </w:t>
            </w:r>
            <w:r w:rsidRPr="00894177" w:rsidR="00FF2654">
              <w:rPr>
                <w:rFonts w:cs="Arial"/>
                <w:strike/>
              </w:rPr>
              <w:t>uitgewerkte Lokale Risico Inventarisatie- tekeningen</w:t>
            </w:r>
            <w:r w:rsidRPr="00894177" w:rsidR="00E37ECF">
              <w:rPr>
                <w:rFonts w:cs="Arial"/>
                <w:strike/>
              </w:rPr>
              <w:t xml:space="preserve"> </w:t>
            </w:r>
            <w:proofErr w:type="gramStart"/>
            <w:r w:rsidRPr="00894177" w:rsidR="00E37ECF">
              <w:rPr>
                <w:rFonts w:cs="Arial"/>
                <w:strike/>
              </w:rPr>
              <w:t>conform</w:t>
            </w:r>
            <w:proofErr w:type="gramEnd"/>
            <w:r w:rsidRPr="00894177" w:rsidR="00E37ECF">
              <w:rPr>
                <w:rFonts w:cs="Arial"/>
                <w:strike/>
              </w:rPr>
              <w:t xml:space="preserve"> de tekenstandaard van PU</w:t>
            </w:r>
            <w:r w:rsidRPr="00894177" w:rsidR="00FF2654">
              <w:rPr>
                <w:rFonts w:cs="Arial"/>
                <w:strike/>
              </w:rPr>
              <w:t>;</w:t>
            </w:r>
          </w:p>
          <w:p w:rsidRPr="00894177" w:rsidR="00FF2654" w:rsidP="00BA1CD5" w:rsidRDefault="00666A93" w14:paraId="0462C536" w14:textId="1898020A">
            <w:pPr>
              <w:numPr>
                <w:ilvl w:val="0"/>
                <w:numId w:val="2"/>
              </w:numPr>
              <w:spacing w:line="240" w:lineRule="atLeast"/>
              <w:rPr>
                <w:rFonts w:cs="Arial"/>
                <w:strike/>
              </w:rPr>
            </w:pPr>
            <w:r w:rsidRPr="00894177">
              <w:rPr>
                <w:rFonts w:cs="Arial"/>
                <w:strike/>
              </w:rPr>
              <w:t>E</w:t>
            </w:r>
            <w:r w:rsidRPr="00894177" w:rsidR="0042714C">
              <w:rPr>
                <w:rFonts w:cs="Arial"/>
                <w:strike/>
              </w:rPr>
              <w:t xml:space="preserve">en </w:t>
            </w:r>
            <w:r w:rsidRPr="00894177" w:rsidR="00FF2654">
              <w:rPr>
                <w:rFonts w:cs="Arial"/>
                <w:strike/>
              </w:rPr>
              <w:t>beschrijving van de toegepaste spoorelementen/objecten (asset register) en de betreffende onderhoudsspecificaties;</w:t>
            </w:r>
          </w:p>
          <w:p w:rsidRPr="00894177" w:rsidR="00FF2654" w:rsidP="00BA1CD5" w:rsidRDefault="00666A93" w14:paraId="5C34568C" w14:textId="12571492">
            <w:pPr>
              <w:numPr>
                <w:ilvl w:val="0"/>
                <w:numId w:val="2"/>
              </w:numPr>
              <w:spacing w:line="240" w:lineRule="atLeast"/>
              <w:rPr>
                <w:rFonts w:cs="Arial"/>
                <w:strike/>
              </w:rPr>
            </w:pPr>
            <w:r w:rsidRPr="00894177">
              <w:rPr>
                <w:rFonts w:cs="Arial"/>
                <w:strike/>
              </w:rPr>
              <w:t>D</w:t>
            </w:r>
            <w:r w:rsidRPr="00894177" w:rsidR="0042714C">
              <w:rPr>
                <w:rFonts w:cs="Arial"/>
                <w:strike/>
              </w:rPr>
              <w:t xml:space="preserve">e </w:t>
            </w:r>
            <w:r w:rsidRPr="00894177" w:rsidR="00FF2654">
              <w:rPr>
                <w:rFonts w:cs="Arial"/>
                <w:strike/>
              </w:rPr>
              <w:t>routebeschrijvingen naar spoorelementen voorzien van foto’s en verklarende tekst/opmerkingen;</w:t>
            </w:r>
          </w:p>
          <w:p w:rsidRPr="00894177" w:rsidR="00FF2654" w:rsidP="00BA1CD5" w:rsidRDefault="00666A93" w14:paraId="5EE91FF6" w14:textId="3571CA20">
            <w:pPr>
              <w:numPr>
                <w:ilvl w:val="0"/>
                <w:numId w:val="2"/>
              </w:numPr>
              <w:spacing w:line="240" w:lineRule="atLeast"/>
              <w:rPr>
                <w:rFonts w:cs="Arial"/>
                <w:strike/>
              </w:rPr>
            </w:pPr>
            <w:r w:rsidRPr="00894177">
              <w:rPr>
                <w:rFonts w:cs="Arial"/>
                <w:strike/>
              </w:rPr>
              <w:t>D</w:t>
            </w:r>
            <w:r w:rsidRPr="00894177" w:rsidR="0081046B">
              <w:rPr>
                <w:rFonts w:cs="Arial"/>
                <w:strike/>
              </w:rPr>
              <w:t xml:space="preserve">e </w:t>
            </w:r>
            <w:r w:rsidRPr="00894177" w:rsidR="002D4FB8">
              <w:rPr>
                <w:rFonts w:cs="Arial"/>
                <w:strike/>
              </w:rPr>
              <w:t>routebeschrijving</w:t>
            </w:r>
            <w:r w:rsidRPr="00894177" w:rsidR="0081046B">
              <w:rPr>
                <w:rFonts w:cs="Arial"/>
                <w:strike/>
              </w:rPr>
              <w:t>en</w:t>
            </w:r>
            <w:r w:rsidRPr="00894177" w:rsidR="002D4FB8">
              <w:rPr>
                <w:rFonts w:cs="Arial"/>
                <w:strike/>
              </w:rPr>
              <w:t xml:space="preserve"> naar en beschrijvingen van </w:t>
            </w:r>
            <w:r w:rsidRPr="00894177" w:rsidR="00FF2654">
              <w:rPr>
                <w:rFonts w:cs="Arial"/>
                <w:strike/>
              </w:rPr>
              <w:t>opstelplaatsen/parkeerplaatsen voor werkverkeer/ storingsdiensten voorzien van foto’s en verklarende tekst/ opmerkingen;</w:t>
            </w:r>
          </w:p>
          <w:p w:rsidRPr="00894177" w:rsidR="00FF2654" w:rsidP="00BA1CD5" w:rsidRDefault="00666A93" w14:paraId="307BF7CF" w14:textId="3C1AC1F0">
            <w:pPr>
              <w:numPr>
                <w:ilvl w:val="0"/>
                <w:numId w:val="2"/>
              </w:numPr>
              <w:spacing w:line="240" w:lineRule="atLeast"/>
              <w:rPr>
                <w:rFonts w:cs="Arial"/>
                <w:strike/>
              </w:rPr>
            </w:pPr>
            <w:r w:rsidRPr="00894177">
              <w:rPr>
                <w:rFonts w:cs="Arial"/>
                <w:strike/>
              </w:rPr>
              <w:t>F</w:t>
            </w:r>
            <w:r w:rsidRPr="00894177" w:rsidR="00FF2654">
              <w:rPr>
                <w:rFonts w:cs="Arial"/>
                <w:strike/>
              </w:rPr>
              <w:t>oto’s en verklarende tekst van risicovolle locaties;</w:t>
            </w:r>
          </w:p>
          <w:p w:rsidRPr="00894177" w:rsidR="00FF2654" w:rsidP="00200CB5" w:rsidRDefault="00666A93" w14:paraId="1EDE9911" w14:textId="2D147FC8">
            <w:pPr>
              <w:numPr>
                <w:ilvl w:val="0"/>
                <w:numId w:val="2"/>
              </w:numPr>
              <w:spacing w:line="240" w:lineRule="atLeast"/>
              <w:rPr>
                <w:rFonts w:cs="Arial"/>
                <w:strike/>
              </w:rPr>
            </w:pPr>
            <w:r w:rsidRPr="00894177">
              <w:rPr>
                <w:rFonts w:cs="Arial"/>
                <w:strike/>
              </w:rPr>
              <w:t>F</w:t>
            </w:r>
            <w:r w:rsidRPr="00894177" w:rsidR="00FF2654">
              <w:rPr>
                <w:rFonts w:cs="Arial"/>
                <w:strike/>
              </w:rPr>
              <w:t xml:space="preserve">oto’s, verklarende tekst </w:t>
            </w:r>
            <w:r w:rsidRPr="00894177" w:rsidR="0093028B">
              <w:rPr>
                <w:rFonts w:cs="Arial"/>
                <w:strike/>
              </w:rPr>
              <w:t>van</w:t>
            </w:r>
            <w:r w:rsidRPr="00894177" w:rsidR="006B7051">
              <w:rPr>
                <w:rFonts w:cs="Arial"/>
                <w:strike/>
              </w:rPr>
              <w:t xml:space="preserve">, </w:t>
            </w:r>
            <w:r w:rsidRPr="00894177" w:rsidR="00FF2654">
              <w:rPr>
                <w:rFonts w:cs="Arial"/>
                <w:strike/>
              </w:rPr>
              <w:t xml:space="preserve">en instructies </w:t>
            </w:r>
            <w:r w:rsidRPr="00894177" w:rsidR="006B7051">
              <w:rPr>
                <w:rFonts w:cs="Arial"/>
                <w:strike/>
              </w:rPr>
              <w:t xml:space="preserve">voor het veilig gebruik </w:t>
            </w:r>
            <w:r w:rsidRPr="00894177" w:rsidR="00FF2654">
              <w:rPr>
                <w:rFonts w:cs="Arial"/>
                <w:strike/>
              </w:rPr>
              <w:t>van veiligheidsvoorzieningen.</w:t>
            </w:r>
          </w:p>
          <w:p w:rsidRPr="00894177" w:rsidR="00FF2654" w:rsidP="00EB255E" w:rsidRDefault="00FF2654" w14:paraId="5CA2E4FC" w14:textId="2C2EC1CD">
            <w:pPr>
              <w:spacing w:before="120" w:line="260" w:lineRule="atLeast"/>
              <w:rPr>
                <w:rFonts w:cs="Arial"/>
                <w:strike/>
              </w:rPr>
            </w:pPr>
          </w:p>
        </w:tc>
      </w:tr>
      <w:bookmarkEnd w:id="7"/>
    </w:tbl>
    <w:p w:rsidRPr="006C6119" w:rsidR="00BA1CD5" w:rsidP="00530228" w:rsidRDefault="00BA1CD5" w14:paraId="1C3BFB29" w14:textId="77777777">
      <w:pPr>
        <w:pStyle w:val="Geenafstand"/>
        <w:rPr>
          <w:rFonts w:cs="Arial"/>
        </w:rPr>
      </w:pPr>
    </w:p>
    <w:p w:rsidRPr="00894177" w:rsidR="00B1382A" w:rsidP="00530228" w:rsidRDefault="00585A27" w14:paraId="441F2724" w14:textId="3C10B7CB">
      <w:pPr>
        <w:pStyle w:val="Geenafstand"/>
        <w:rPr>
          <w:rFonts w:cs="Arial"/>
          <w:b/>
          <w:bCs/>
          <w:i/>
          <w:iCs/>
          <w:strike/>
        </w:rPr>
      </w:pPr>
      <w:r w:rsidRPr="006C6119">
        <w:rPr>
          <w:rFonts w:cs="Arial"/>
          <w:b/>
          <w:bCs/>
          <w:i/>
          <w:iCs/>
        </w:rPr>
        <w:t>3.</w:t>
      </w:r>
      <w:r w:rsidRPr="00894177">
        <w:rPr>
          <w:rFonts w:cs="Arial"/>
          <w:b/>
          <w:bCs/>
          <w:i/>
          <w:iCs/>
          <w:strike/>
        </w:rPr>
        <w:t xml:space="preserve">9 </w:t>
      </w:r>
      <w:r w:rsidRPr="00894177" w:rsidR="00B1382A">
        <w:rPr>
          <w:rFonts w:cs="Arial"/>
          <w:b/>
          <w:bCs/>
          <w:i/>
          <w:iCs/>
          <w:strike/>
        </w:rPr>
        <w:t>Calamiteitenplan</w:t>
      </w: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tblGrid>
      <w:tr w:rsidRPr="00894177" w:rsidR="001F3FEE" w:rsidTr="007934F4" w14:paraId="0795D582" w14:textId="77777777">
        <w:tc>
          <w:tcPr>
            <w:tcW w:w="850" w:type="dxa"/>
          </w:tcPr>
          <w:p w:rsidRPr="00894177" w:rsidR="00FF2654" w:rsidP="00FF2654" w:rsidRDefault="00935B0E" w14:paraId="7A2D6259" w14:textId="1F605F8B">
            <w:pPr>
              <w:spacing w:before="120" w:line="260" w:lineRule="atLeast"/>
              <w:rPr>
                <w:rFonts w:cs="Arial"/>
                <w:strike/>
              </w:rPr>
            </w:pPr>
            <w:r w:rsidRPr="00894177">
              <w:rPr>
                <w:rFonts w:cs="Arial"/>
                <w:strike/>
              </w:rPr>
              <w:t>3.9.1</w:t>
            </w:r>
          </w:p>
        </w:tc>
        <w:tc>
          <w:tcPr>
            <w:tcW w:w="8103" w:type="dxa"/>
            <w:tcMar>
              <w:left w:w="28" w:type="dxa"/>
              <w:right w:w="28" w:type="dxa"/>
            </w:tcMar>
          </w:tcPr>
          <w:p w:rsidRPr="00894177" w:rsidR="00FF2654" w:rsidP="007934F4" w:rsidRDefault="00503A7F" w14:paraId="3A22DB1B" w14:textId="62722D89">
            <w:pPr>
              <w:spacing w:before="120" w:line="260" w:lineRule="atLeast"/>
              <w:rPr>
                <w:rFonts w:cs="Arial"/>
                <w:strike/>
              </w:rPr>
            </w:pPr>
            <w:r w:rsidRPr="00894177">
              <w:rPr>
                <w:rFonts w:cs="Arial"/>
                <w:strike/>
              </w:rPr>
              <w:t>Het</w:t>
            </w:r>
            <w:r w:rsidRPr="00894177">
              <w:rPr>
                <w:strike/>
              </w:rPr>
              <w:t xml:space="preserve"> Calamiteitenplan dient ten minste te bevatten:</w:t>
            </w:r>
          </w:p>
          <w:p w:rsidRPr="00894177" w:rsidR="006C7673" w:rsidP="00B1382A" w:rsidRDefault="00666A93" w14:paraId="72138B15" w14:textId="1CCBD9C7">
            <w:pPr>
              <w:pStyle w:val="Lijstalinea"/>
              <w:numPr>
                <w:ilvl w:val="0"/>
                <w:numId w:val="1"/>
              </w:numPr>
              <w:spacing w:before="120"/>
              <w:rPr>
                <w:rFonts w:cs="Arial"/>
                <w:strike/>
                <w:spacing w:val="0"/>
                <w:sz w:val="18"/>
                <w:szCs w:val="18"/>
              </w:rPr>
            </w:pPr>
            <w:r w:rsidRPr="00894177">
              <w:rPr>
                <w:rFonts w:eastAsia="Calibri" w:cs="Arial"/>
                <w:strike/>
                <w:spacing w:val="0"/>
                <w:sz w:val="18"/>
              </w:rPr>
              <w:t>D</w:t>
            </w:r>
            <w:r w:rsidRPr="00894177" w:rsidR="00503A7F">
              <w:rPr>
                <w:rFonts w:eastAsia="Calibri" w:cs="Arial"/>
                <w:strike/>
                <w:spacing w:val="0"/>
                <w:sz w:val="18"/>
              </w:rPr>
              <w:t xml:space="preserve">e </w:t>
            </w:r>
            <w:r w:rsidRPr="00894177" w:rsidR="006C7673">
              <w:rPr>
                <w:rFonts w:eastAsia="Calibri" w:cs="Arial"/>
                <w:strike/>
                <w:spacing w:val="0"/>
                <w:sz w:val="18"/>
              </w:rPr>
              <w:t xml:space="preserve">naam en contactgegevens </w:t>
            </w:r>
            <w:r w:rsidRPr="00894177" w:rsidR="00503A7F">
              <w:rPr>
                <w:rFonts w:eastAsia="Calibri" w:cs="Arial"/>
                <w:strike/>
                <w:spacing w:val="0"/>
                <w:sz w:val="18"/>
              </w:rPr>
              <w:t xml:space="preserve">van de </w:t>
            </w:r>
            <w:r w:rsidRPr="00894177" w:rsidR="006C7673">
              <w:rPr>
                <w:rFonts w:eastAsia="Calibri" w:cs="Arial"/>
                <w:strike/>
                <w:spacing w:val="0"/>
                <w:sz w:val="18"/>
              </w:rPr>
              <w:t>opsteller;</w:t>
            </w:r>
          </w:p>
          <w:p w:rsidRPr="00894177" w:rsidR="00FF2654" w:rsidP="00B1382A" w:rsidRDefault="00666A93" w14:paraId="663C6E80" w14:textId="4C5AC0B4">
            <w:pPr>
              <w:pStyle w:val="Lijstalinea"/>
              <w:numPr>
                <w:ilvl w:val="0"/>
                <w:numId w:val="1"/>
              </w:numPr>
              <w:spacing w:before="120"/>
              <w:rPr>
                <w:rFonts w:cs="Arial"/>
                <w:strike/>
                <w:spacing w:val="0"/>
                <w:sz w:val="18"/>
                <w:szCs w:val="18"/>
              </w:rPr>
            </w:pPr>
            <w:r w:rsidRPr="00894177">
              <w:rPr>
                <w:rFonts w:cs="Arial"/>
                <w:strike/>
                <w:spacing w:val="0"/>
                <w:sz w:val="18"/>
                <w:szCs w:val="18"/>
              </w:rPr>
              <w:t>E</w:t>
            </w:r>
            <w:r w:rsidRPr="00894177" w:rsidR="00503A7F">
              <w:rPr>
                <w:rFonts w:cs="Arial"/>
                <w:strike/>
                <w:spacing w:val="0"/>
                <w:sz w:val="18"/>
                <w:szCs w:val="18"/>
              </w:rPr>
              <w:t xml:space="preserve">en </w:t>
            </w:r>
            <w:r w:rsidRPr="00894177" w:rsidR="00FF2654">
              <w:rPr>
                <w:rFonts w:cs="Arial"/>
                <w:strike/>
                <w:spacing w:val="0"/>
                <w:sz w:val="18"/>
                <w:szCs w:val="18"/>
              </w:rPr>
              <w:t xml:space="preserve">beschrijving van de organisatie van de calamiteitenorganisatie op het </w:t>
            </w:r>
            <w:r w:rsidRPr="00894177" w:rsidR="00754DB2">
              <w:rPr>
                <w:rFonts w:cs="Arial"/>
                <w:strike/>
                <w:spacing w:val="0"/>
                <w:sz w:val="18"/>
                <w:szCs w:val="18"/>
              </w:rPr>
              <w:t>Werk</w:t>
            </w:r>
            <w:r w:rsidRPr="00894177" w:rsidR="00FF2654">
              <w:rPr>
                <w:rFonts w:cs="Arial"/>
                <w:strike/>
                <w:spacing w:val="0"/>
                <w:sz w:val="18"/>
                <w:szCs w:val="18"/>
              </w:rPr>
              <w:t>;</w:t>
            </w:r>
          </w:p>
          <w:p w:rsidRPr="00894177" w:rsidR="00FF2654" w:rsidP="00B1382A" w:rsidRDefault="00666A93" w14:paraId="37682095" w14:textId="144A96D5">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503A7F">
              <w:rPr>
                <w:rFonts w:cs="Arial"/>
                <w:strike/>
                <w:spacing w:val="0"/>
                <w:sz w:val="18"/>
                <w:szCs w:val="18"/>
              </w:rPr>
              <w:t xml:space="preserve">e </w:t>
            </w:r>
            <w:r w:rsidRPr="00894177" w:rsidR="00FF2654">
              <w:rPr>
                <w:rFonts w:cs="Arial"/>
                <w:strike/>
                <w:spacing w:val="0"/>
                <w:sz w:val="18"/>
                <w:szCs w:val="18"/>
              </w:rPr>
              <w:t>geïdentificeerde mogelijke calamiteiten (scenario’s) – voorbereid zijn op noodsituaties;</w:t>
            </w:r>
          </w:p>
          <w:p w:rsidRPr="00894177" w:rsidR="00FF2654" w:rsidP="00B1382A" w:rsidRDefault="00666A93" w14:paraId="30B6C62D" w14:textId="0671E936">
            <w:pPr>
              <w:pStyle w:val="Lijstalinea"/>
              <w:numPr>
                <w:ilvl w:val="0"/>
                <w:numId w:val="1"/>
              </w:numPr>
              <w:spacing w:before="120"/>
              <w:rPr>
                <w:rFonts w:cs="Arial"/>
                <w:strike/>
                <w:spacing w:val="0"/>
                <w:sz w:val="18"/>
                <w:szCs w:val="18"/>
              </w:rPr>
            </w:pPr>
            <w:r w:rsidRPr="00894177">
              <w:rPr>
                <w:rFonts w:cs="Arial"/>
                <w:strike/>
                <w:spacing w:val="0"/>
                <w:sz w:val="18"/>
                <w:szCs w:val="18"/>
              </w:rPr>
              <w:t>V</w:t>
            </w:r>
            <w:r w:rsidRPr="00894177" w:rsidR="00FF2654">
              <w:rPr>
                <w:rFonts w:cs="Arial"/>
                <w:strike/>
                <w:spacing w:val="0"/>
                <w:sz w:val="18"/>
                <w:szCs w:val="18"/>
              </w:rPr>
              <w:t>oor elke calamiteit geïdentificeerde hulp- en bestrijdingsmiddelen en waar deze aanwezig zijn en wie toegang hebben tot deze middelen en wie ze beheren;</w:t>
            </w:r>
          </w:p>
          <w:p w:rsidRPr="00894177" w:rsidR="00FF2654" w:rsidP="00B1382A" w:rsidRDefault="00666A93" w14:paraId="6EDD8237" w14:textId="098AFF7F">
            <w:pPr>
              <w:pStyle w:val="Lijstalinea"/>
              <w:numPr>
                <w:ilvl w:val="0"/>
                <w:numId w:val="1"/>
              </w:numPr>
              <w:spacing w:before="120"/>
              <w:rPr>
                <w:rFonts w:cs="Arial"/>
                <w:strike/>
                <w:spacing w:val="0"/>
                <w:sz w:val="18"/>
                <w:szCs w:val="18"/>
              </w:rPr>
            </w:pPr>
            <w:r w:rsidRPr="00894177">
              <w:rPr>
                <w:rFonts w:cs="Arial"/>
                <w:strike/>
                <w:spacing w:val="0"/>
                <w:sz w:val="18"/>
                <w:szCs w:val="18"/>
              </w:rPr>
              <w:t>H</w:t>
            </w:r>
            <w:r w:rsidRPr="00894177" w:rsidR="00FF2654">
              <w:rPr>
                <w:rFonts w:cs="Arial"/>
                <w:strike/>
                <w:spacing w:val="0"/>
                <w:sz w:val="18"/>
                <w:szCs w:val="18"/>
              </w:rPr>
              <w:t xml:space="preserve">et tijdig signaleren van calamiteiten (wie doet wat, hoe lopen de communicatielijnen, ook naar derden en naar de Opdrachtgever, </w:t>
            </w:r>
            <w:r w:rsidRPr="00894177" w:rsidR="009503E9">
              <w:rPr>
                <w:rFonts w:cs="Arial"/>
                <w:strike/>
                <w:spacing w:val="0"/>
                <w:sz w:val="18"/>
                <w:szCs w:val="18"/>
              </w:rPr>
              <w:t>Inspectie SZW</w:t>
            </w:r>
            <w:r w:rsidRPr="00894177" w:rsidR="00FF2654">
              <w:rPr>
                <w:rFonts w:cs="Arial"/>
                <w:strike/>
                <w:spacing w:val="0"/>
                <w:sz w:val="18"/>
                <w:szCs w:val="18"/>
              </w:rPr>
              <w:t>, Milieudienst en overige hulpdiensten;</w:t>
            </w:r>
          </w:p>
          <w:p w:rsidRPr="00894177" w:rsidR="00FF2654" w:rsidP="00B1382A" w:rsidRDefault="00666A93" w14:paraId="42D957F7" w14:textId="06C75640">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484B50">
              <w:rPr>
                <w:rFonts w:cs="Arial"/>
                <w:strike/>
                <w:spacing w:val="0"/>
                <w:sz w:val="18"/>
                <w:szCs w:val="18"/>
              </w:rPr>
              <w:t xml:space="preserve">e </w:t>
            </w:r>
            <w:r w:rsidRPr="00894177" w:rsidR="00FF2654">
              <w:rPr>
                <w:rFonts w:cs="Arial"/>
                <w:strike/>
                <w:spacing w:val="0"/>
                <w:sz w:val="18"/>
                <w:szCs w:val="18"/>
              </w:rPr>
              <w:t>bescherming van medewerkers en derden ten aanzien van pers;</w:t>
            </w:r>
          </w:p>
          <w:p w:rsidRPr="00894177" w:rsidR="00FF2654" w:rsidP="00B1382A" w:rsidRDefault="00666A93" w14:paraId="27106C6F" w14:textId="6597B7C3">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484B50">
              <w:rPr>
                <w:rFonts w:cs="Arial"/>
                <w:strike/>
                <w:spacing w:val="0"/>
                <w:sz w:val="18"/>
                <w:szCs w:val="18"/>
              </w:rPr>
              <w:t xml:space="preserve">e </w:t>
            </w:r>
            <w:r w:rsidRPr="00894177" w:rsidR="00FF2654">
              <w:rPr>
                <w:rFonts w:cs="Arial"/>
                <w:strike/>
                <w:spacing w:val="0"/>
                <w:sz w:val="18"/>
                <w:szCs w:val="18"/>
              </w:rPr>
              <w:t>instructies over hoe te handelen bij calamiteiten;</w:t>
            </w:r>
          </w:p>
          <w:p w:rsidRPr="00894177" w:rsidR="00FF2654" w:rsidP="00B1382A" w:rsidRDefault="00666A93" w14:paraId="3C1C9FAA" w14:textId="09494762">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484B50">
              <w:rPr>
                <w:rFonts w:cs="Arial"/>
                <w:strike/>
                <w:spacing w:val="0"/>
                <w:sz w:val="18"/>
                <w:szCs w:val="18"/>
              </w:rPr>
              <w:t xml:space="preserve">e </w:t>
            </w:r>
            <w:r w:rsidRPr="00894177" w:rsidR="00FF2654">
              <w:rPr>
                <w:rFonts w:cs="Arial"/>
                <w:strike/>
                <w:spacing w:val="0"/>
                <w:sz w:val="18"/>
                <w:szCs w:val="18"/>
              </w:rPr>
              <w:t xml:space="preserve">coördinatie van activiteiten tijdens calamiteiten, inclusief aangewezen hulpverleners en Coördinatoren; </w:t>
            </w:r>
          </w:p>
          <w:p w:rsidRPr="00894177" w:rsidR="00FF2654" w:rsidP="00B1382A" w:rsidRDefault="00666A93" w14:paraId="3125FF38" w14:textId="635D7347">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484B50">
              <w:rPr>
                <w:rFonts w:cs="Arial"/>
                <w:strike/>
                <w:spacing w:val="0"/>
                <w:sz w:val="18"/>
                <w:szCs w:val="18"/>
              </w:rPr>
              <w:t xml:space="preserve">e </w:t>
            </w:r>
            <w:r w:rsidRPr="00894177" w:rsidR="00FF2654">
              <w:rPr>
                <w:rFonts w:cs="Arial"/>
                <w:strike/>
                <w:spacing w:val="0"/>
                <w:sz w:val="18"/>
                <w:szCs w:val="18"/>
              </w:rPr>
              <w:t>eventuele acties ter voorkoming van escalatie en het beperken van vervolgschade;</w:t>
            </w:r>
          </w:p>
          <w:p w:rsidRPr="00894177" w:rsidR="00FF2654" w:rsidP="00B1382A" w:rsidRDefault="00666A93" w14:paraId="19BCE59B" w14:textId="424D60D0">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FF2654">
              <w:rPr>
                <w:rFonts w:cs="Arial"/>
                <w:strike/>
                <w:spacing w:val="0"/>
                <w:sz w:val="18"/>
                <w:szCs w:val="18"/>
              </w:rPr>
              <w:t>e bereikbaarheid voor hulpverleningsdiensten (ambulance, politie, brandweer, etc.);</w:t>
            </w:r>
          </w:p>
          <w:p w:rsidRPr="00894177" w:rsidR="00FF2654" w:rsidP="00B1382A" w:rsidRDefault="00666A93" w14:paraId="7EC1321D" w14:textId="4FA1074C">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FF2654">
              <w:rPr>
                <w:rFonts w:cs="Arial"/>
                <w:strike/>
                <w:spacing w:val="0"/>
                <w:sz w:val="18"/>
                <w:szCs w:val="18"/>
              </w:rPr>
              <w:t xml:space="preserve">e wijze van hulpverlening; </w:t>
            </w:r>
          </w:p>
          <w:p w:rsidRPr="00894177" w:rsidR="00FF2654" w:rsidP="00B1382A" w:rsidRDefault="00666A93" w14:paraId="54AC7553" w14:textId="300ECD5C">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FF2654">
              <w:rPr>
                <w:rFonts w:cs="Arial"/>
                <w:strike/>
                <w:spacing w:val="0"/>
                <w:sz w:val="18"/>
                <w:szCs w:val="18"/>
              </w:rPr>
              <w:t>e beschikbaarheid van materiaal en materieel;</w:t>
            </w:r>
          </w:p>
          <w:p w:rsidRPr="00894177" w:rsidR="00FF2654" w:rsidP="00B1382A" w:rsidRDefault="00666A93" w14:paraId="771DD57A" w14:textId="02221CB5">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793197">
              <w:rPr>
                <w:rFonts w:cs="Arial"/>
                <w:strike/>
                <w:spacing w:val="0"/>
                <w:sz w:val="18"/>
                <w:szCs w:val="18"/>
              </w:rPr>
              <w:t xml:space="preserve">e </w:t>
            </w:r>
            <w:r w:rsidRPr="00894177" w:rsidR="00FF2654">
              <w:rPr>
                <w:rFonts w:cs="Arial"/>
                <w:strike/>
                <w:spacing w:val="0"/>
                <w:sz w:val="18"/>
                <w:szCs w:val="18"/>
              </w:rPr>
              <w:t>communicatie met de Opdrachtgever;</w:t>
            </w:r>
          </w:p>
          <w:p w:rsidRPr="00894177" w:rsidR="00FF2654" w:rsidP="00B1382A" w:rsidRDefault="00666A93" w14:paraId="4E93B1D7" w14:textId="22560078">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793197">
              <w:rPr>
                <w:rFonts w:cs="Arial"/>
                <w:strike/>
                <w:spacing w:val="0"/>
                <w:sz w:val="18"/>
                <w:szCs w:val="18"/>
              </w:rPr>
              <w:t xml:space="preserve">e </w:t>
            </w:r>
            <w:r w:rsidRPr="00894177" w:rsidR="00FF2654">
              <w:rPr>
                <w:rFonts w:cs="Arial"/>
                <w:strike/>
                <w:spacing w:val="0"/>
                <w:sz w:val="18"/>
                <w:szCs w:val="18"/>
              </w:rPr>
              <w:t>door de Opdrachtgever te nemen maatregelen in geval van calamiteiten;</w:t>
            </w:r>
          </w:p>
          <w:p w:rsidRPr="00894177" w:rsidR="00FF2654" w:rsidP="00B1382A" w:rsidRDefault="00666A93" w14:paraId="131A5D26" w14:textId="7C01DA2A">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793197">
              <w:rPr>
                <w:rFonts w:cs="Arial"/>
                <w:strike/>
                <w:spacing w:val="0"/>
                <w:sz w:val="18"/>
                <w:szCs w:val="18"/>
              </w:rPr>
              <w:t xml:space="preserve">e </w:t>
            </w:r>
            <w:r w:rsidRPr="00894177" w:rsidR="00FF2654">
              <w:rPr>
                <w:rFonts w:cs="Arial"/>
                <w:strike/>
                <w:spacing w:val="0"/>
                <w:sz w:val="18"/>
                <w:szCs w:val="18"/>
              </w:rPr>
              <w:t>communicatie van het calamiteitenplan aan relevante betrokken partijen;</w:t>
            </w:r>
          </w:p>
          <w:p w:rsidRPr="00894177" w:rsidR="00FF2654" w:rsidP="00B1382A" w:rsidRDefault="00666A93" w14:paraId="75743EB0" w14:textId="314C96BC">
            <w:pPr>
              <w:pStyle w:val="Lijstalinea"/>
              <w:numPr>
                <w:ilvl w:val="0"/>
                <w:numId w:val="1"/>
              </w:numPr>
              <w:spacing w:before="120"/>
              <w:rPr>
                <w:rFonts w:cs="Arial"/>
                <w:strike/>
                <w:spacing w:val="0"/>
                <w:sz w:val="18"/>
                <w:szCs w:val="18"/>
              </w:rPr>
            </w:pPr>
            <w:r w:rsidRPr="00894177">
              <w:rPr>
                <w:rFonts w:cs="Arial"/>
                <w:strike/>
                <w:spacing w:val="0"/>
                <w:sz w:val="18"/>
                <w:szCs w:val="18"/>
              </w:rPr>
              <w:t>D</w:t>
            </w:r>
            <w:r w:rsidRPr="00894177" w:rsidR="00793197">
              <w:rPr>
                <w:rFonts w:cs="Arial"/>
                <w:strike/>
                <w:spacing w:val="0"/>
                <w:sz w:val="18"/>
                <w:szCs w:val="18"/>
              </w:rPr>
              <w:t xml:space="preserve">e </w:t>
            </w:r>
            <w:r w:rsidRPr="00894177" w:rsidR="00FF2654">
              <w:rPr>
                <w:rFonts w:cs="Arial"/>
                <w:strike/>
                <w:spacing w:val="0"/>
                <w:sz w:val="18"/>
                <w:szCs w:val="18"/>
              </w:rPr>
              <w:t xml:space="preserve">aantoonbare voorlichting en geplande training van </w:t>
            </w:r>
            <w:r w:rsidRPr="00894177" w:rsidR="008418CA">
              <w:rPr>
                <w:rFonts w:cs="Arial"/>
                <w:strike/>
                <w:spacing w:val="0"/>
                <w:sz w:val="18"/>
                <w:szCs w:val="18"/>
              </w:rPr>
              <w:t>c</w:t>
            </w:r>
            <w:r w:rsidRPr="00894177" w:rsidR="00FF2654">
              <w:rPr>
                <w:rFonts w:cs="Arial"/>
                <w:strike/>
                <w:spacing w:val="0"/>
                <w:sz w:val="18"/>
                <w:szCs w:val="18"/>
              </w:rPr>
              <w:t>oördinatoren en hulpverleners.</w:t>
            </w:r>
          </w:p>
        </w:tc>
      </w:tr>
    </w:tbl>
    <w:p w:rsidR="00667AE8" w:rsidP="00530228" w:rsidRDefault="00667AE8" w14:paraId="41997B16" w14:textId="77777777">
      <w:pPr>
        <w:pStyle w:val="Geenafstand"/>
        <w:rPr>
          <w:rFonts w:cs="Arial"/>
          <w:sz w:val="20"/>
        </w:rPr>
      </w:pPr>
    </w:p>
    <w:p w:rsidR="00B25476" w:rsidP="00530228" w:rsidRDefault="00B25476" w14:paraId="4044B7C4" w14:textId="77777777">
      <w:pPr>
        <w:pStyle w:val="Geenafstand"/>
        <w:rPr>
          <w:rFonts w:cs="Arial"/>
          <w:sz w:val="20"/>
        </w:rPr>
      </w:pPr>
    </w:p>
    <w:p w:rsidRPr="00894177" w:rsidR="00B25476" w:rsidP="00B25476" w:rsidRDefault="00B25476" w14:paraId="5556AC4E" w14:textId="7ABAD180">
      <w:pPr>
        <w:pStyle w:val="Geenafstand"/>
        <w:rPr>
          <w:rFonts w:cs="Arial"/>
          <w:b/>
          <w:bCs/>
          <w:i/>
          <w:strike/>
        </w:rPr>
      </w:pPr>
      <w:proofErr w:type="gramStart"/>
      <w:r w:rsidRPr="00894177">
        <w:rPr>
          <w:rFonts w:cs="Arial"/>
          <w:b/>
          <w:bCs/>
          <w:i/>
          <w:strike/>
        </w:rPr>
        <w:t>3.10  BLVC</w:t>
      </w:r>
      <w:proofErr w:type="gramEnd"/>
      <w:r w:rsidRPr="00894177">
        <w:rPr>
          <w:rFonts w:cs="Arial"/>
          <w:b/>
          <w:bCs/>
          <w:i/>
          <w:strike/>
        </w:rPr>
        <w:t xml:space="preserve"> plan ()</w:t>
      </w:r>
    </w:p>
    <w:p w:rsidRPr="00894177" w:rsidR="00B25476" w:rsidP="00B25476" w:rsidRDefault="00B25476" w14:paraId="791CFD08" w14:textId="77777777">
      <w:pPr>
        <w:pStyle w:val="Geenafstand"/>
        <w:rPr>
          <w:rFonts w:cs="Arial"/>
          <w:b/>
          <w:bCs/>
          <w:i/>
          <w:strike/>
        </w:rPr>
      </w:pPr>
    </w:p>
    <w:tbl>
      <w:tblPr>
        <w:tblStyle w:val="Tabelraster"/>
        <w:tblW w:w="17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gridCol w:w="8103"/>
      </w:tblGrid>
      <w:tr w:rsidRPr="00894177" w:rsidR="00B25476" w:rsidTr="004E344F" w14:paraId="360F97DB" w14:textId="77777777">
        <w:tc>
          <w:tcPr>
            <w:tcW w:w="850" w:type="dxa"/>
          </w:tcPr>
          <w:p w:rsidRPr="00894177" w:rsidR="00935B0E" w:rsidP="004E344F" w:rsidRDefault="00935B0E" w14:paraId="68240DCC" w14:textId="1B17FA0B">
            <w:pPr>
              <w:spacing w:before="120" w:line="260" w:lineRule="atLeast"/>
              <w:rPr>
                <w:rFonts w:cs="Arial"/>
                <w:strike/>
              </w:rPr>
            </w:pPr>
            <w:r w:rsidRPr="00894177">
              <w:rPr>
                <w:rFonts w:cs="Arial"/>
                <w:strike/>
              </w:rPr>
              <w:t>3.10.1</w:t>
            </w:r>
          </w:p>
        </w:tc>
        <w:tc>
          <w:tcPr>
            <w:tcW w:w="8103" w:type="dxa"/>
          </w:tcPr>
          <w:p w:rsidRPr="00894177" w:rsidR="001E39BE" w:rsidP="004F4A43" w:rsidRDefault="004F4A43" w14:paraId="5D2228BD" w14:textId="22073A71">
            <w:pPr>
              <w:spacing w:before="120" w:line="260" w:lineRule="atLeast"/>
              <w:rPr>
                <w:rFonts w:eastAsia="Times New Roman" w:cs="Arial"/>
                <w:strike/>
                <w:szCs w:val="18"/>
              </w:rPr>
            </w:pPr>
            <w:r w:rsidRPr="00894177">
              <w:rPr>
                <w:rFonts w:eastAsia="Times New Roman" w:cs="Arial"/>
                <w:strike/>
                <w:szCs w:val="18"/>
              </w:rPr>
              <w:t>Het BLVC-plan dient ten minste te bevatten:</w:t>
            </w:r>
          </w:p>
          <w:p w:rsidRPr="00894177" w:rsidR="001E39BE" w:rsidP="004F4A43" w:rsidRDefault="001E39BE" w14:paraId="63B5C0BF" w14:textId="425ABE5E">
            <w:pPr>
              <w:spacing w:before="120" w:line="260" w:lineRule="atLeast"/>
              <w:rPr>
                <w:rFonts w:eastAsia="Times New Roman" w:cs="Arial"/>
                <w:strike/>
                <w:szCs w:val="18"/>
              </w:rPr>
            </w:pPr>
            <w:r w:rsidRPr="00894177">
              <w:rPr>
                <w:rFonts w:eastAsia="Times New Roman" w:cs="Arial"/>
                <w:strike/>
                <w:szCs w:val="18"/>
              </w:rPr>
              <w:t>Bereikbaarheid</w:t>
            </w:r>
          </w:p>
          <w:p w:rsidRPr="00894177" w:rsidR="00BB53AA" w:rsidP="00894177" w:rsidRDefault="00BB53AA" w14:paraId="1452D5D9" w14:textId="77777777">
            <w:pPr>
              <w:pStyle w:val="Geenafstand"/>
              <w:numPr>
                <w:ilvl w:val="0"/>
                <w:numId w:val="10"/>
              </w:numPr>
              <w:rPr>
                <w:rFonts w:eastAsia="Times New Roman" w:cs="Arial"/>
                <w:strike/>
                <w:szCs w:val="18"/>
              </w:rPr>
            </w:pPr>
            <w:r w:rsidRPr="00894177">
              <w:rPr>
                <w:rFonts w:eastAsia="Times New Roman" w:cs="Arial"/>
                <w:strike/>
                <w:szCs w:val="18"/>
              </w:rPr>
              <w:t>Toegankelijkheid reizigers, personeel, bezoekers, bedrijven en bewoners;</w:t>
            </w:r>
          </w:p>
          <w:p w:rsidRPr="00894177" w:rsidR="00BB53AA" w:rsidP="00894177" w:rsidRDefault="00BB53AA" w14:paraId="48E2921D" w14:textId="77777777">
            <w:pPr>
              <w:pStyle w:val="Geenafstand"/>
              <w:numPr>
                <w:ilvl w:val="0"/>
                <w:numId w:val="10"/>
              </w:numPr>
              <w:rPr>
                <w:rFonts w:eastAsia="Times New Roman" w:cs="Arial"/>
                <w:strike/>
                <w:szCs w:val="18"/>
              </w:rPr>
            </w:pPr>
            <w:r w:rsidRPr="00894177">
              <w:rPr>
                <w:rFonts w:eastAsia="Times New Roman" w:cs="Arial"/>
                <w:strike/>
                <w:szCs w:val="18"/>
              </w:rPr>
              <w:t>Beperken hinder tram exploitatie of bus;</w:t>
            </w:r>
          </w:p>
          <w:p w:rsidRPr="00894177" w:rsidR="00BB53AA" w:rsidP="00894177" w:rsidRDefault="00BB53AA" w14:paraId="370C49CA" w14:textId="77777777">
            <w:pPr>
              <w:pStyle w:val="Geenafstand"/>
              <w:numPr>
                <w:ilvl w:val="0"/>
                <w:numId w:val="10"/>
              </w:numPr>
              <w:rPr>
                <w:rFonts w:eastAsia="Times New Roman" w:cs="Arial"/>
                <w:strike/>
                <w:szCs w:val="18"/>
              </w:rPr>
            </w:pPr>
            <w:r w:rsidRPr="00894177">
              <w:rPr>
                <w:rFonts w:eastAsia="Times New Roman" w:cs="Arial"/>
                <w:strike/>
                <w:szCs w:val="18"/>
              </w:rPr>
              <w:t>Bereikbaarheid tramhalte (uitgangspunt: spitstijden vermijden) /reizigersstroom</w:t>
            </w:r>
          </w:p>
          <w:p w:rsidRPr="00894177" w:rsidR="00BB53AA" w:rsidP="00894177" w:rsidRDefault="00BB53AA" w14:paraId="6D778965" w14:textId="77777777">
            <w:pPr>
              <w:pStyle w:val="Geenafstand"/>
              <w:numPr>
                <w:ilvl w:val="0"/>
                <w:numId w:val="10"/>
              </w:numPr>
              <w:rPr>
                <w:rFonts w:eastAsia="Times New Roman" w:cs="Arial"/>
                <w:strike/>
                <w:szCs w:val="18"/>
              </w:rPr>
            </w:pPr>
            <w:r w:rsidRPr="00894177">
              <w:rPr>
                <w:rFonts w:eastAsia="Times New Roman" w:cs="Arial"/>
                <w:strike/>
                <w:szCs w:val="18"/>
              </w:rPr>
              <w:t>Aanrijdroutes (bereikbaarheid) nood- en hulpdiensten (goedkeuring KTV);</w:t>
            </w:r>
          </w:p>
          <w:p w:rsidRPr="00894177" w:rsidR="00BB53AA" w:rsidP="00894177" w:rsidRDefault="00BB53AA" w14:paraId="1DDEDEAE" w14:textId="77777777">
            <w:pPr>
              <w:pStyle w:val="Geenafstand"/>
              <w:numPr>
                <w:ilvl w:val="0"/>
                <w:numId w:val="10"/>
              </w:numPr>
              <w:rPr>
                <w:rFonts w:eastAsia="Times New Roman" w:cs="Arial"/>
                <w:strike/>
                <w:szCs w:val="18"/>
              </w:rPr>
            </w:pPr>
            <w:r w:rsidRPr="00894177">
              <w:rPr>
                <w:rFonts w:eastAsia="Times New Roman" w:cs="Arial"/>
                <w:strike/>
                <w:szCs w:val="18"/>
              </w:rPr>
              <w:t>Bereikbaarheid alle verkeerdeelnemers, alternatieve routes (verkeersplan CROW 96a/b);</w:t>
            </w:r>
          </w:p>
          <w:p w:rsidRPr="00894177" w:rsidR="00BB53AA" w:rsidP="00894177" w:rsidRDefault="00BB53AA" w14:paraId="0A117DC6" w14:textId="77777777">
            <w:pPr>
              <w:pStyle w:val="Geenafstand"/>
              <w:numPr>
                <w:ilvl w:val="0"/>
                <w:numId w:val="10"/>
              </w:numPr>
              <w:rPr>
                <w:rFonts w:eastAsia="Times New Roman" w:cs="Arial"/>
                <w:strike/>
                <w:szCs w:val="18"/>
              </w:rPr>
            </w:pPr>
            <w:r w:rsidRPr="00894177">
              <w:rPr>
                <w:rFonts w:eastAsia="Times New Roman" w:cs="Arial"/>
                <w:strike/>
                <w:szCs w:val="18"/>
              </w:rPr>
              <w:t>Nooduitgangen en vluchtwegen vrijhouden;</w:t>
            </w:r>
          </w:p>
          <w:p w:rsidRPr="00894177" w:rsidR="00BB53AA" w:rsidP="00894177" w:rsidRDefault="00BB53AA" w14:paraId="5C12D01F" w14:textId="77777777">
            <w:pPr>
              <w:pStyle w:val="Geenafstand"/>
              <w:numPr>
                <w:ilvl w:val="0"/>
                <w:numId w:val="10"/>
              </w:numPr>
              <w:rPr>
                <w:rFonts w:eastAsia="Times New Roman" w:cs="Arial"/>
                <w:strike/>
                <w:szCs w:val="18"/>
              </w:rPr>
            </w:pPr>
            <w:r w:rsidRPr="00894177">
              <w:rPr>
                <w:rFonts w:eastAsia="Times New Roman" w:cs="Arial"/>
                <w:strike/>
                <w:szCs w:val="18"/>
              </w:rPr>
              <w:t>Beschikbaarheid parkeergelegenheid;</w:t>
            </w:r>
          </w:p>
          <w:p w:rsidRPr="00894177" w:rsidR="00BB53AA" w:rsidP="00894177" w:rsidRDefault="00BB53AA" w14:paraId="58C72222" w14:textId="77777777">
            <w:pPr>
              <w:pStyle w:val="Geenafstand"/>
              <w:numPr>
                <w:ilvl w:val="0"/>
                <w:numId w:val="10"/>
              </w:numPr>
              <w:rPr>
                <w:rFonts w:eastAsia="Times New Roman" w:cs="Arial"/>
                <w:strike/>
                <w:szCs w:val="18"/>
              </w:rPr>
            </w:pPr>
            <w:r w:rsidRPr="00894177">
              <w:rPr>
                <w:rFonts w:eastAsia="Times New Roman" w:cs="Arial"/>
                <w:strike/>
                <w:szCs w:val="18"/>
              </w:rPr>
              <w:t>Aan en afvoer werkende (mens), materieel en materiaal;</w:t>
            </w:r>
          </w:p>
          <w:p w:rsidRPr="00894177" w:rsidR="00BB53AA" w:rsidP="00894177" w:rsidRDefault="00BB53AA" w14:paraId="0232B2BE" w14:textId="283B09DD">
            <w:pPr>
              <w:pStyle w:val="Geenafstand"/>
              <w:numPr>
                <w:ilvl w:val="0"/>
                <w:numId w:val="10"/>
              </w:numPr>
              <w:rPr>
                <w:rFonts w:eastAsia="Times New Roman" w:cs="Arial"/>
                <w:strike/>
                <w:szCs w:val="18"/>
              </w:rPr>
            </w:pPr>
            <w:r w:rsidRPr="00894177">
              <w:rPr>
                <w:rFonts w:eastAsia="Times New Roman" w:cs="Arial"/>
                <w:strike/>
                <w:szCs w:val="18"/>
              </w:rPr>
              <w:t>PU-ontheffing voor voertuig(-en) op de baan</w:t>
            </w:r>
          </w:p>
          <w:p w:rsidRPr="00894177" w:rsidR="001E39BE" w:rsidP="004F4A43" w:rsidRDefault="001E39BE" w14:paraId="6CDD9E66" w14:textId="130A79F4">
            <w:pPr>
              <w:spacing w:before="120" w:line="260" w:lineRule="atLeast"/>
              <w:rPr>
                <w:rFonts w:eastAsia="Times New Roman" w:cs="Arial"/>
                <w:strike/>
                <w:szCs w:val="18"/>
              </w:rPr>
            </w:pPr>
            <w:r w:rsidRPr="00894177">
              <w:rPr>
                <w:rFonts w:eastAsia="Times New Roman" w:cs="Arial"/>
                <w:strike/>
                <w:szCs w:val="18"/>
              </w:rPr>
              <w:t>Leefbaarheid</w:t>
            </w:r>
          </w:p>
          <w:p w:rsidRPr="00894177" w:rsidR="00BB53AA" w:rsidP="00894177" w:rsidRDefault="00BB53AA" w14:paraId="60252270" w14:textId="77777777">
            <w:pPr>
              <w:pStyle w:val="Geenafstand"/>
              <w:numPr>
                <w:ilvl w:val="0"/>
                <w:numId w:val="11"/>
              </w:numPr>
              <w:rPr>
                <w:rFonts w:eastAsia="Times New Roman" w:cs="Arial"/>
                <w:strike/>
                <w:szCs w:val="18"/>
              </w:rPr>
            </w:pPr>
            <w:r w:rsidRPr="00894177">
              <w:rPr>
                <w:rFonts w:eastAsia="Times New Roman" w:cs="Arial"/>
                <w:strike/>
                <w:szCs w:val="18"/>
              </w:rPr>
              <w:t>Voorkomen van geluid en trillingen/Geluidsoverlast en trillingen borgen en beheersen (Werktijden/ontheffing APV);</w:t>
            </w:r>
          </w:p>
          <w:p w:rsidRPr="00894177" w:rsidR="00BB53AA" w:rsidP="00894177" w:rsidRDefault="00BB53AA" w14:paraId="0BA711CF" w14:textId="77777777">
            <w:pPr>
              <w:pStyle w:val="Geenafstand"/>
              <w:numPr>
                <w:ilvl w:val="0"/>
                <w:numId w:val="11"/>
              </w:numPr>
              <w:rPr>
                <w:rFonts w:eastAsia="Times New Roman" w:cs="Arial"/>
                <w:strike/>
                <w:szCs w:val="18"/>
              </w:rPr>
            </w:pPr>
            <w:r w:rsidRPr="00894177">
              <w:rPr>
                <w:rFonts w:eastAsia="Times New Roman" w:cs="Arial"/>
                <w:strike/>
                <w:szCs w:val="18"/>
              </w:rPr>
              <w:t>Voorkomen van stank, stof en wateroverlast;</w:t>
            </w:r>
          </w:p>
          <w:p w:rsidRPr="00894177" w:rsidR="00BB53AA" w:rsidP="00894177" w:rsidRDefault="00BB53AA" w14:paraId="2362F3FD" w14:textId="77777777">
            <w:pPr>
              <w:pStyle w:val="Geenafstand"/>
              <w:numPr>
                <w:ilvl w:val="0"/>
                <w:numId w:val="11"/>
              </w:numPr>
              <w:rPr>
                <w:rFonts w:eastAsia="Times New Roman" w:cs="Arial"/>
                <w:strike/>
                <w:szCs w:val="18"/>
              </w:rPr>
            </w:pPr>
            <w:r w:rsidRPr="00894177">
              <w:rPr>
                <w:rFonts w:eastAsia="Times New Roman" w:cs="Arial"/>
                <w:strike/>
                <w:szCs w:val="18"/>
              </w:rPr>
              <w:t>Voorkomen van lichtoverlast;</w:t>
            </w:r>
          </w:p>
          <w:p w:rsidRPr="00894177" w:rsidR="00BB53AA" w:rsidP="00894177" w:rsidRDefault="00BB53AA" w14:paraId="2636F6D2" w14:textId="77777777">
            <w:pPr>
              <w:pStyle w:val="Geenafstand"/>
              <w:numPr>
                <w:ilvl w:val="0"/>
                <w:numId w:val="11"/>
              </w:numPr>
              <w:rPr>
                <w:rFonts w:eastAsia="Times New Roman" w:cs="Arial"/>
                <w:strike/>
                <w:szCs w:val="18"/>
              </w:rPr>
            </w:pPr>
            <w:r w:rsidRPr="00894177">
              <w:rPr>
                <w:rFonts w:eastAsia="Times New Roman" w:cs="Arial"/>
                <w:strike/>
                <w:szCs w:val="18"/>
              </w:rPr>
              <w:t>Bescherming flora en fauna en milieu;</w:t>
            </w:r>
          </w:p>
          <w:p w:rsidRPr="00894177" w:rsidR="00BB53AA" w:rsidP="00894177" w:rsidRDefault="00BB53AA" w14:paraId="25A79BD3" w14:textId="77777777">
            <w:pPr>
              <w:pStyle w:val="Geenafstand"/>
              <w:numPr>
                <w:ilvl w:val="0"/>
                <w:numId w:val="11"/>
              </w:numPr>
              <w:rPr>
                <w:rFonts w:eastAsia="Times New Roman" w:cs="Arial"/>
                <w:strike/>
                <w:szCs w:val="18"/>
              </w:rPr>
            </w:pPr>
            <w:r w:rsidRPr="00894177">
              <w:rPr>
                <w:rFonts w:eastAsia="Times New Roman" w:cs="Arial"/>
                <w:strike/>
                <w:szCs w:val="18"/>
              </w:rPr>
              <w:t>Bouwplaatsen inrichting en of deze netjes en opgeruimd zijn en blijven;</w:t>
            </w:r>
          </w:p>
          <w:p w:rsidRPr="00894177" w:rsidR="00BB53AA" w:rsidP="00894177" w:rsidRDefault="00BB53AA" w14:paraId="2A11B6B6" w14:textId="77777777">
            <w:pPr>
              <w:pStyle w:val="Geenafstand"/>
              <w:numPr>
                <w:ilvl w:val="0"/>
                <w:numId w:val="11"/>
              </w:numPr>
              <w:rPr>
                <w:rFonts w:eastAsia="Times New Roman" w:cs="Arial"/>
                <w:strike/>
                <w:szCs w:val="18"/>
              </w:rPr>
            </w:pPr>
            <w:r w:rsidRPr="00894177">
              <w:rPr>
                <w:rFonts w:eastAsia="Times New Roman" w:cs="Arial"/>
                <w:strike/>
                <w:szCs w:val="18"/>
              </w:rPr>
              <w:t>Bouwplaatsen mogen niet toegankelijk zijn voor onbevoegden;</w:t>
            </w:r>
          </w:p>
          <w:p w:rsidRPr="00894177" w:rsidR="00BB53AA" w:rsidP="00894177" w:rsidRDefault="00BB53AA" w14:paraId="049B1B6B" w14:textId="77777777">
            <w:pPr>
              <w:pStyle w:val="Geenafstand"/>
              <w:numPr>
                <w:ilvl w:val="0"/>
                <w:numId w:val="11"/>
              </w:numPr>
              <w:rPr>
                <w:rFonts w:eastAsia="Times New Roman" w:cs="Arial"/>
                <w:strike/>
                <w:szCs w:val="18"/>
              </w:rPr>
            </w:pPr>
            <w:r w:rsidRPr="00894177">
              <w:rPr>
                <w:rFonts w:eastAsia="Times New Roman" w:cs="Arial"/>
                <w:strike/>
                <w:szCs w:val="18"/>
              </w:rPr>
              <w:t>Voorkomen schade aan objecten en infrastructuur tram en tram en bus;</w:t>
            </w:r>
          </w:p>
          <w:p w:rsidRPr="00894177" w:rsidR="001E39BE" w:rsidP="004F4A43" w:rsidRDefault="001E39BE" w14:paraId="02B1D151" w14:textId="3DC17DA5">
            <w:pPr>
              <w:spacing w:before="120" w:line="260" w:lineRule="atLeast"/>
              <w:rPr>
                <w:rFonts w:eastAsia="Times New Roman" w:cs="Arial"/>
                <w:strike/>
                <w:szCs w:val="18"/>
              </w:rPr>
            </w:pPr>
            <w:r w:rsidRPr="00894177">
              <w:rPr>
                <w:rFonts w:eastAsia="Times New Roman" w:cs="Arial"/>
                <w:strike/>
                <w:szCs w:val="18"/>
              </w:rPr>
              <w:t>Veiligheid</w:t>
            </w:r>
          </w:p>
          <w:p w:rsidRPr="00894177" w:rsidR="00BB53AA" w:rsidP="00894177" w:rsidRDefault="00BB53AA" w14:paraId="1057747B" w14:textId="77777777">
            <w:pPr>
              <w:pStyle w:val="Geenafstand"/>
              <w:numPr>
                <w:ilvl w:val="0"/>
                <w:numId w:val="12"/>
              </w:numPr>
              <w:rPr>
                <w:rFonts w:eastAsia="Times New Roman" w:cs="Arial"/>
                <w:strike/>
                <w:szCs w:val="18"/>
              </w:rPr>
            </w:pPr>
            <w:r w:rsidRPr="00894177">
              <w:rPr>
                <w:rFonts w:eastAsia="Times New Roman" w:cs="Arial"/>
                <w:strike/>
                <w:szCs w:val="18"/>
              </w:rPr>
              <w:t>De veiligheid van reizigers, personeel en verkeersdeelnemers;</w:t>
            </w:r>
          </w:p>
          <w:p w:rsidRPr="00894177" w:rsidR="00BB53AA" w:rsidP="00894177" w:rsidRDefault="00BB53AA" w14:paraId="061C52E7" w14:textId="77777777">
            <w:pPr>
              <w:pStyle w:val="Geenafstand"/>
              <w:numPr>
                <w:ilvl w:val="0"/>
                <w:numId w:val="12"/>
              </w:numPr>
              <w:rPr>
                <w:rFonts w:eastAsia="Times New Roman" w:cs="Arial"/>
                <w:strike/>
                <w:szCs w:val="18"/>
              </w:rPr>
            </w:pPr>
            <w:r w:rsidRPr="00894177">
              <w:rPr>
                <w:rFonts w:eastAsia="Times New Roman" w:cs="Arial"/>
                <w:strike/>
                <w:szCs w:val="18"/>
              </w:rPr>
              <w:t xml:space="preserve">De veiligheid van aangrenzende percelen, objecten en infrastructuur; </w:t>
            </w:r>
          </w:p>
          <w:p w:rsidRPr="00894177" w:rsidR="00BB53AA" w:rsidP="00894177" w:rsidRDefault="00BB53AA" w14:paraId="07A50E96" w14:textId="77777777">
            <w:pPr>
              <w:pStyle w:val="Geenafstand"/>
              <w:numPr>
                <w:ilvl w:val="0"/>
                <w:numId w:val="12"/>
              </w:numPr>
              <w:rPr>
                <w:rFonts w:eastAsia="Times New Roman" w:cs="Arial"/>
                <w:strike/>
                <w:szCs w:val="18"/>
              </w:rPr>
            </w:pPr>
            <w:r w:rsidRPr="00894177">
              <w:rPr>
                <w:rFonts w:eastAsia="Times New Roman" w:cs="Arial"/>
                <w:strike/>
                <w:szCs w:val="18"/>
              </w:rPr>
              <w:t>Veiligheid aanrijdgevaar en elektrocutie werkende (ongevallen voorkomen);</w:t>
            </w:r>
          </w:p>
          <w:p w:rsidRPr="00894177" w:rsidR="00BB53AA" w:rsidP="00894177" w:rsidRDefault="00BB53AA" w14:paraId="622D397A" w14:textId="77777777">
            <w:pPr>
              <w:pStyle w:val="Geenafstand"/>
              <w:numPr>
                <w:ilvl w:val="0"/>
                <w:numId w:val="12"/>
              </w:numPr>
              <w:rPr>
                <w:rFonts w:eastAsia="Times New Roman" w:cs="Arial"/>
                <w:strike/>
                <w:szCs w:val="18"/>
              </w:rPr>
            </w:pPr>
            <w:r w:rsidRPr="00894177">
              <w:rPr>
                <w:rFonts w:eastAsia="Times New Roman" w:cs="Arial"/>
                <w:strike/>
                <w:szCs w:val="18"/>
              </w:rPr>
              <w:t xml:space="preserve">Werkzaamheden uitvoeren </w:t>
            </w:r>
            <w:proofErr w:type="gramStart"/>
            <w:r w:rsidRPr="00894177">
              <w:rPr>
                <w:rFonts w:eastAsia="Times New Roman" w:cs="Arial"/>
                <w:strike/>
                <w:szCs w:val="18"/>
              </w:rPr>
              <w:t>conform</w:t>
            </w:r>
            <w:proofErr w:type="gramEnd"/>
            <w:r w:rsidRPr="00894177">
              <w:rPr>
                <w:rFonts w:eastAsia="Times New Roman" w:cs="Arial"/>
                <w:strike/>
                <w:szCs w:val="18"/>
              </w:rPr>
              <w:t xml:space="preserve"> veiligheidsregime (KWT);</w:t>
            </w:r>
          </w:p>
          <w:p w:rsidRPr="00894177" w:rsidR="00BB53AA" w:rsidP="00894177" w:rsidRDefault="00BB53AA" w14:paraId="7C02E4DE" w14:textId="77777777">
            <w:pPr>
              <w:pStyle w:val="Geenafstand"/>
              <w:numPr>
                <w:ilvl w:val="0"/>
                <w:numId w:val="12"/>
              </w:numPr>
              <w:rPr>
                <w:rFonts w:eastAsia="Times New Roman" w:cs="Arial"/>
                <w:strike/>
                <w:szCs w:val="18"/>
              </w:rPr>
            </w:pPr>
            <w:r w:rsidRPr="00894177">
              <w:rPr>
                <w:rFonts w:eastAsia="Times New Roman" w:cs="Arial"/>
                <w:strike/>
                <w:szCs w:val="18"/>
              </w:rPr>
              <w:t>Toegankelijkheid bouwterrein of delen van het werk (sociale veiligheid);</w:t>
            </w:r>
          </w:p>
          <w:p w:rsidRPr="00894177" w:rsidR="00BB53AA" w:rsidP="00894177" w:rsidRDefault="00BB53AA" w14:paraId="161319E7" w14:textId="77777777">
            <w:pPr>
              <w:pStyle w:val="Geenafstand"/>
              <w:numPr>
                <w:ilvl w:val="0"/>
                <w:numId w:val="12"/>
              </w:numPr>
              <w:rPr>
                <w:rFonts w:eastAsia="Times New Roman" w:cs="Arial"/>
                <w:strike/>
                <w:szCs w:val="18"/>
              </w:rPr>
            </w:pPr>
            <w:r w:rsidRPr="00894177">
              <w:rPr>
                <w:rFonts w:eastAsia="Times New Roman" w:cs="Arial"/>
                <w:strike/>
                <w:szCs w:val="18"/>
              </w:rPr>
              <w:t>Hijsplan aanleveren bij hijswerkzaamheden;</w:t>
            </w:r>
          </w:p>
          <w:p w:rsidRPr="00894177" w:rsidR="001E39BE" w:rsidP="00894177" w:rsidRDefault="001E39BE" w14:paraId="34FB4E2F" w14:textId="2974C29C">
            <w:pPr>
              <w:pStyle w:val="Geenafstand"/>
              <w:rPr>
                <w:rFonts w:eastAsia="Times New Roman" w:cs="Arial"/>
                <w:strike/>
                <w:szCs w:val="18"/>
              </w:rPr>
            </w:pPr>
            <w:r w:rsidRPr="00894177">
              <w:rPr>
                <w:rFonts w:eastAsia="Times New Roman" w:cs="Arial"/>
                <w:strike/>
                <w:szCs w:val="18"/>
              </w:rPr>
              <w:t>Communicatie</w:t>
            </w:r>
          </w:p>
          <w:p w:rsidRPr="00894177" w:rsidR="00BB53AA" w:rsidP="00894177" w:rsidRDefault="00BB53AA" w14:paraId="6E63257E" w14:textId="77777777">
            <w:pPr>
              <w:pStyle w:val="Geenafstand"/>
              <w:numPr>
                <w:ilvl w:val="0"/>
                <w:numId w:val="12"/>
              </w:numPr>
              <w:rPr>
                <w:rFonts w:eastAsia="Times New Roman" w:cs="Arial"/>
                <w:strike/>
                <w:szCs w:val="18"/>
              </w:rPr>
            </w:pPr>
            <w:r w:rsidRPr="00894177">
              <w:rPr>
                <w:rFonts w:eastAsia="Times New Roman" w:cs="Arial"/>
                <w:strike/>
                <w:szCs w:val="18"/>
              </w:rPr>
              <w:t>Afstemming van de werkzaamheden/evenementen met stakeholders (raakvlakken);</w:t>
            </w:r>
          </w:p>
          <w:p w:rsidRPr="00894177" w:rsidR="00BB53AA" w:rsidP="00894177" w:rsidRDefault="00BB53AA" w14:paraId="6CA2506D" w14:textId="77777777">
            <w:pPr>
              <w:pStyle w:val="Geenafstand"/>
              <w:numPr>
                <w:ilvl w:val="0"/>
                <w:numId w:val="12"/>
              </w:numPr>
              <w:rPr>
                <w:rFonts w:eastAsia="Times New Roman" w:cs="Arial"/>
                <w:strike/>
                <w:szCs w:val="18"/>
              </w:rPr>
            </w:pPr>
            <w:r w:rsidRPr="00894177">
              <w:rPr>
                <w:rFonts w:eastAsia="Times New Roman" w:cs="Arial"/>
                <w:strike/>
                <w:szCs w:val="18"/>
              </w:rPr>
              <w:t>Afspraken toezeggingen met stakeholders worden vastgelegd (communicatieplan);</w:t>
            </w:r>
          </w:p>
          <w:p w:rsidRPr="00894177" w:rsidR="00BB53AA" w:rsidP="00894177" w:rsidRDefault="00BB53AA" w14:paraId="29F456F7" w14:textId="77777777">
            <w:pPr>
              <w:pStyle w:val="Geenafstand"/>
              <w:numPr>
                <w:ilvl w:val="0"/>
                <w:numId w:val="12"/>
              </w:numPr>
              <w:rPr>
                <w:rFonts w:eastAsia="Times New Roman" w:cs="Arial"/>
                <w:strike/>
                <w:szCs w:val="18"/>
              </w:rPr>
            </w:pPr>
            <w:r w:rsidRPr="00894177">
              <w:rPr>
                <w:rFonts w:eastAsia="Times New Roman" w:cs="Arial"/>
                <w:strike/>
                <w:szCs w:val="18"/>
              </w:rPr>
              <w:t>De omgeving en stakeholders worden tijdig geïnformeerd over de werkzaamheden, eventuele hinder en de verkeersmaatregelen;</w:t>
            </w:r>
          </w:p>
          <w:p w:rsidRPr="00894177" w:rsidR="00BB53AA" w:rsidP="00894177" w:rsidRDefault="00BB53AA" w14:paraId="1DB914D4" w14:textId="77777777">
            <w:pPr>
              <w:pStyle w:val="Geenafstand"/>
              <w:numPr>
                <w:ilvl w:val="0"/>
                <w:numId w:val="12"/>
              </w:numPr>
              <w:rPr>
                <w:rFonts w:eastAsia="Times New Roman" w:cs="Arial"/>
                <w:strike/>
                <w:szCs w:val="18"/>
              </w:rPr>
            </w:pPr>
            <w:r w:rsidRPr="00894177">
              <w:rPr>
                <w:rFonts w:eastAsia="Times New Roman" w:cs="Arial"/>
                <w:strike/>
                <w:szCs w:val="18"/>
              </w:rPr>
              <w:t>Klachten uit de omgeving en de behandeling</w:t>
            </w:r>
          </w:p>
          <w:p w:rsidRPr="00894177" w:rsidR="00BB53AA" w:rsidP="00894177" w:rsidRDefault="00BB53AA" w14:paraId="6060CD59" w14:textId="77777777">
            <w:pPr>
              <w:pStyle w:val="Geenafstand"/>
              <w:numPr>
                <w:ilvl w:val="0"/>
                <w:numId w:val="12"/>
              </w:numPr>
              <w:rPr>
                <w:rFonts w:eastAsia="Times New Roman" w:cs="Arial"/>
                <w:strike/>
                <w:szCs w:val="18"/>
              </w:rPr>
            </w:pPr>
            <w:r w:rsidRPr="00894177">
              <w:rPr>
                <w:rFonts w:eastAsia="Times New Roman" w:cs="Arial"/>
                <w:strike/>
                <w:szCs w:val="18"/>
              </w:rPr>
              <w:t>Communicatie afstemmen met communicatieadviseur of stakeholders;</w:t>
            </w:r>
          </w:p>
          <w:p w:rsidRPr="00894177" w:rsidR="00BB53AA" w:rsidP="00894177" w:rsidRDefault="00BB53AA" w14:paraId="7CB2C258" w14:textId="77777777">
            <w:pPr>
              <w:pStyle w:val="Geenafstand"/>
              <w:numPr>
                <w:ilvl w:val="0"/>
                <w:numId w:val="12"/>
              </w:numPr>
              <w:rPr>
                <w:rFonts w:eastAsia="Times New Roman" w:cs="Arial"/>
                <w:strike/>
                <w:szCs w:val="18"/>
              </w:rPr>
            </w:pPr>
            <w:r w:rsidRPr="00894177">
              <w:rPr>
                <w:rFonts w:eastAsia="Times New Roman" w:cs="Arial"/>
                <w:strike/>
                <w:szCs w:val="18"/>
              </w:rPr>
              <w:t xml:space="preserve">Aan- en afmelden bij parkeren (bijv. </w:t>
            </w:r>
            <w:proofErr w:type="spellStart"/>
            <w:r w:rsidRPr="00894177">
              <w:rPr>
                <w:rFonts w:eastAsia="Times New Roman" w:cs="Arial"/>
                <w:strike/>
                <w:szCs w:val="18"/>
              </w:rPr>
              <w:t>Science</w:t>
            </w:r>
            <w:proofErr w:type="spellEnd"/>
            <w:r w:rsidRPr="00894177">
              <w:rPr>
                <w:rFonts w:eastAsia="Times New Roman" w:cs="Arial"/>
                <w:strike/>
                <w:szCs w:val="18"/>
              </w:rPr>
              <w:t xml:space="preserve"> Park en Jaarbeursplein)</w:t>
            </w:r>
          </w:p>
          <w:p w:rsidRPr="00894177" w:rsidR="00B25476" w:rsidP="004E344F" w:rsidRDefault="00B25476" w14:paraId="4A32288B" w14:textId="12DA1C78">
            <w:pPr>
              <w:spacing w:before="120" w:line="260" w:lineRule="atLeast"/>
              <w:rPr>
                <w:rFonts w:cs="Arial"/>
                <w:strike/>
              </w:rPr>
            </w:pPr>
          </w:p>
        </w:tc>
        <w:tc>
          <w:tcPr>
            <w:tcW w:w="8103" w:type="dxa"/>
            <w:tcMar>
              <w:left w:w="28" w:type="dxa"/>
              <w:right w:w="28" w:type="dxa"/>
            </w:tcMar>
          </w:tcPr>
          <w:p w:rsidRPr="00894177" w:rsidR="00B25476" w:rsidP="004E344F" w:rsidRDefault="00B25476" w14:paraId="014A49BF" w14:textId="77777777">
            <w:pPr>
              <w:spacing w:before="120" w:line="260" w:lineRule="atLeast"/>
              <w:rPr>
                <w:rFonts w:cs="Arial"/>
                <w:strike/>
              </w:rPr>
            </w:pPr>
          </w:p>
        </w:tc>
      </w:tr>
    </w:tbl>
    <w:p w:rsidR="00B25476" w:rsidP="00B25476" w:rsidRDefault="00B25476" w14:paraId="640660B2" w14:textId="77777777">
      <w:pPr>
        <w:pStyle w:val="Geenafstand"/>
        <w:rPr>
          <w:rFonts w:cs="Arial"/>
          <w:b/>
          <w:bCs/>
          <w:i/>
        </w:rPr>
      </w:pPr>
    </w:p>
    <w:p w:rsidR="006C6119" w:rsidP="00B25476" w:rsidRDefault="006C6119" w14:paraId="2AA2E82E" w14:textId="77777777">
      <w:pPr>
        <w:pStyle w:val="Geenafstand"/>
        <w:rPr>
          <w:rFonts w:cs="Arial"/>
          <w:b/>
          <w:bCs/>
          <w:i/>
        </w:rPr>
      </w:pPr>
    </w:p>
    <w:p w:rsidR="006C6119" w:rsidP="00B25476" w:rsidRDefault="006C6119" w14:paraId="270A9B60" w14:textId="77777777">
      <w:pPr>
        <w:pStyle w:val="Geenafstand"/>
        <w:rPr>
          <w:rFonts w:cs="Arial"/>
          <w:b/>
          <w:bCs/>
          <w:i/>
        </w:rPr>
      </w:pPr>
    </w:p>
    <w:p w:rsidR="006C6119" w:rsidP="00B25476" w:rsidRDefault="006C6119" w14:paraId="675322EA" w14:textId="77777777">
      <w:pPr>
        <w:pStyle w:val="Geenafstand"/>
        <w:rPr>
          <w:rFonts w:cs="Arial"/>
          <w:b/>
          <w:bCs/>
          <w:i/>
        </w:rPr>
      </w:pPr>
    </w:p>
    <w:p w:rsidR="006C6119" w:rsidP="00B25476" w:rsidRDefault="006C6119" w14:paraId="7A2CA87E" w14:textId="77777777">
      <w:pPr>
        <w:pStyle w:val="Geenafstand"/>
        <w:rPr>
          <w:rFonts w:cs="Arial"/>
          <w:b/>
          <w:bCs/>
          <w:i/>
        </w:rPr>
      </w:pPr>
    </w:p>
    <w:p w:rsidR="00BB53AA" w:rsidP="00B25476" w:rsidRDefault="00BB53AA" w14:paraId="4F5E2B13" w14:textId="77777777">
      <w:pPr>
        <w:pStyle w:val="Geenafstand"/>
        <w:rPr>
          <w:rFonts w:cs="Arial"/>
          <w:b/>
          <w:bCs/>
          <w:i/>
        </w:rPr>
      </w:pPr>
    </w:p>
    <w:p w:rsidR="00B25476" w:rsidP="00B25476" w:rsidRDefault="00B25476" w14:paraId="38BF00CE" w14:textId="1F1021C0">
      <w:pPr>
        <w:pStyle w:val="Geenafstand"/>
        <w:rPr>
          <w:rFonts w:cs="Arial"/>
          <w:b/>
          <w:bCs/>
          <w:i/>
        </w:rPr>
      </w:pPr>
      <w:r>
        <w:rPr>
          <w:rFonts w:cs="Arial"/>
          <w:b/>
          <w:bCs/>
          <w:i/>
        </w:rPr>
        <w:t>3.11 Werkplan (VW)</w:t>
      </w:r>
    </w:p>
    <w:p w:rsidR="00B25476" w:rsidP="00B25476" w:rsidRDefault="00B25476" w14:paraId="128EB96D" w14:textId="77777777">
      <w:pPr>
        <w:pStyle w:val="Geenafstand"/>
        <w:rPr>
          <w:rFonts w:cs="Arial"/>
          <w:b/>
          <w:bCs/>
          <w:i/>
        </w:rPr>
      </w:pPr>
    </w:p>
    <w:tbl>
      <w:tblPr>
        <w:tblStyle w:val="Tabelraster"/>
        <w:tblW w:w="1705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850"/>
        <w:gridCol w:w="8103"/>
        <w:gridCol w:w="8103"/>
      </w:tblGrid>
      <w:tr w:rsidRPr="001F3FEE" w:rsidR="00B25476" w:rsidTr="004E344F" w14:paraId="198F18A1" w14:textId="77777777">
        <w:tc>
          <w:tcPr>
            <w:tcW w:w="850" w:type="dxa"/>
          </w:tcPr>
          <w:p w:rsidRPr="00FA1534" w:rsidR="00B25476" w:rsidP="004E344F" w:rsidRDefault="00935B0E" w14:paraId="086C553B" w14:textId="13716A48">
            <w:pPr>
              <w:spacing w:before="120" w:line="260" w:lineRule="atLeast"/>
              <w:rPr>
                <w:rFonts w:cs="Arial"/>
              </w:rPr>
            </w:pPr>
            <w:r>
              <w:rPr>
                <w:rFonts w:cs="Arial"/>
              </w:rPr>
              <w:t>3.11.1</w:t>
            </w:r>
          </w:p>
        </w:tc>
        <w:tc>
          <w:tcPr>
            <w:tcW w:w="8103" w:type="dxa"/>
          </w:tcPr>
          <w:p w:rsidRPr="00894177" w:rsidR="00491F40" w:rsidP="00491F40" w:rsidRDefault="00491F40" w14:paraId="097D8874" w14:textId="6A780E4B">
            <w:pPr>
              <w:spacing w:before="120" w:line="260" w:lineRule="atLeast"/>
              <w:rPr>
                <w:rFonts w:cs="Arial"/>
                <w:spacing w:val="4"/>
                <w:szCs w:val="18"/>
              </w:rPr>
            </w:pPr>
            <w:r w:rsidRPr="00894177">
              <w:rPr>
                <w:rFonts w:cs="Arial"/>
                <w:spacing w:val="4"/>
                <w:szCs w:val="18"/>
              </w:rPr>
              <w:t>Het Werkplan dient ten minste te bevatten:</w:t>
            </w:r>
          </w:p>
          <w:p w:rsidRPr="00894177" w:rsidR="00EA1EF5" w:rsidP="00894177" w:rsidRDefault="00EA1EF5" w14:paraId="5606DA52"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Omschrijving van het project (Scope);</w:t>
            </w:r>
          </w:p>
          <w:p w:rsidRPr="00894177" w:rsidR="00EA1EF5" w:rsidP="00894177" w:rsidRDefault="00EA1EF5" w14:paraId="5FF26835"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Duur van de werkzaamheden, werkvolgorde, planning;</w:t>
            </w:r>
          </w:p>
          <w:p w:rsidRPr="00894177" w:rsidR="00EA1EF5" w:rsidP="00894177" w:rsidRDefault="00EA1EF5" w14:paraId="7194B316"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Moment van uitvoeren (dag/ nacht/spitstijden);</w:t>
            </w:r>
          </w:p>
          <w:p w:rsidRPr="00894177" w:rsidR="00EA1EF5" w:rsidP="00894177" w:rsidRDefault="00EA1EF5" w14:paraId="70A73A2A"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Locatie van de werkzaamheden (kaart/foto ter verduidelijking);</w:t>
            </w:r>
          </w:p>
          <w:p w:rsidRPr="00894177" w:rsidR="00EA1EF5" w:rsidP="00894177" w:rsidRDefault="00EA1EF5" w14:paraId="5A6F621B"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Bouwterrein/opslag locatie/inrichting van de werkplek, opstellocaties, bouwplaats of werklocatie;</w:t>
            </w:r>
          </w:p>
          <w:p w:rsidRPr="00894177" w:rsidR="00EA1EF5" w:rsidP="00894177" w:rsidRDefault="00EA1EF5" w14:paraId="7E138198"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Impact op de exploitatie J/N;</w:t>
            </w:r>
          </w:p>
          <w:p w:rsidRPr="00894177" w:rsidR="00EA1EF5" w:rsidP="00894177" w:rsidRDefault="00EA1EF5" w14:paraId="4D5F919D"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Veiligheidsmaatregelen (relatie V&amp;G-plan):</w:t>
            </w:r>
          </w:p>
          <w:p w:rsidRPr="00894177" w:rsidR="00EA1EF5" w:rsidP="00894177" w:rsidRDefault="00EA1EF5" w14:paraId="6662155D" w14:textId="77777777">
            <w:pPr>
              <w:pStyle w:val="Lijstalinea"/>
              <w:numPr>
                <w:ilvl w:val="1"/>
                <w:numId w:val="17"/>
              </w:numPr>
              <w:spacing w:line="240" w:lineRule="auto"/>
              <w:rPr>
                <w:rFonts w:eastAsia="Calibri" w:cs="Arial"/>
                <w:sz w:val="18"/>
                <w:szCs w:val="18"/>
              </w:rPr>
            </w:pPr>
            <w:r w:rsidRPr="00894177">
              <w:rPr>
                <w:rFonts w:eastAsia="Calibri" w:cs="Arial"/>
                <w:sz w:val="18"/>
                <w:szCs w:val="18"/>
              </w:rPr>
              <w:t>Buitendienststelling J/</w:t>
            </w:r>
            <w:proofErr w:type="gramStart"/>
            <w:r w:rsidRPr="00894177">
              <w:rPr>
                <w:rFonts w:eastAsia="Calibri" w:cs="Arial"/>
                <w:sz w:val="18"/>
                <w:szCs w:val="18"/>
              </w:rPr>
              <w:t>N?;</w:t>
            </w:r>
            <w:proofErr w:type="gramEnd"/>
          </w:p>
          <w:p w:rsidRPr="00894177" w:rsidR="00EA1EF5" w:rsidP="00894177" w:rsidRDefault="00EA1EF5" w14:paraId="5BDA8F1D" w14:textId="77777777">
            <w:pPr>
              <w:pStyle w:val="Lijstalinea"/>
              <w:numPr>
                <w:ilvl w:val="1"/>
                <w:numId w:val="17"/>
              </w:numPr>
              <w:spacing w:line="240" w:lineRule="auto"/>
              <w:rPr>
                <w:rFonts w:eastAsia="Calibri" w:cs="Arial"/>
                <w:sz w:val="18"/>
                <w:szCs w:val="18"/>
              </w:rPr>
            </w:pPr>
            <w:r w:rsidRPr="00894177">
              <w:rPr>
                <w:rFonts w:eastAsia="Calibri" w:cs="Arial"/>
                <w:sz w:val="18"/>
                <w:szCs w:val="18"/>
              </w:rPr>
              <w:t>Spanningsloos J/</w:t>
            </w:r>
            <w:proofErr w:type="gramStart"/>
            <w:r w:rsidRPr="00894177">
              <w:rPr>
                <w:rFonts w:eastAsia="Calibri" w:cs="Arial"/>
                <w:sz w:val="18"/>
                <w:szCs w:val="18"/>
              </w:rPr>
              <w:t>N?;</w:t>
            </w:r>
            <w:proofErr w:type="gramEnd"/>
          </w:p>
          <w:p w:rsidRPr="00894177" w:rsidR="00EA1EF5" w:rsidP="00894177" w:rsidRDefault="00EA1EF5" w14:paraId="6AB12ED0"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Aard van de werkzaamheden;</w:t>
            </w:r>
          </w:p>
          <w:p w:rsidRPr="00894177" w:rsidR="00EA1EF5" w:rsidP="00894177" w:rsidRDefault="00EA1EF5" w14:paraId="2A5DD541"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Hoofdaannemer/ (onderaannemers);</w:t>
            </w:r>
          </w:p>
          <w:p w:rsidRPr="00894177" w:rsidR="00EA1EF5" w:rsidP="00894177" w:rsidRDefault="00EA1EF5" w14:paraId="6CCAE378" w14:textId="4EF0497B">
            <w:pPr>
              <w:pStyle w:val="Lijstalinea"/>
              <w:numPr>
                <w:ilvl w:val="0"/>
                <w:numId w:val="16"/>
              </w:numPr>
              <w:spacing w:line="240" w:lineRule="auto"/>
              <w:rPr>
                <w:rFonts w:eastAsia="Calibri" w:cs="Arial"/>
                <w:sz w:val="18"/>
                <w:szCs w:val="18"/>
              </w:rPr>
            </w:pPr>
            <w:r w:rsidRPr="00894177">
              <w:rPr>
                <w:rFonts w:eastAsia="Calibri" w:cs="Arial"/>
                <w:sz w:val="18"/>
                <w:szCs w:val="18"/>
              </w:rPr>
              <w:t>Tekeningen ter verduidelijking van de werkzaamheden;</w:t>
            </w:r>
          </w:p>
          <w:p w:rsidRPr="00894177" w:rsidR="00EA1EF5" w:rsidP="00894177" w:rsidRDefault="00EA1EF5" w14:paraId="3E857006" w14:textId="77777777">
            <w:pPr>
              <w:pStyle w:val="Lijstalinea"/>
              <w:numPr>
                <w:ilvl w:val="1"/>
                <w:numId w:val="18"/>
              </w:numPr>
              <w:spacing w:line="240" w:lineRule="auto"/>
              <w:rPr>
                <w:rFonts w:eastAsia="Calibri" w:cs="Arial"/>
                <w:sz w:val="18"/>
                <w:szCs w:val="18"/>
              </w:rPr>
            </w:pPr>
            <w:r w:rsidRPr="00894177">
              <w:rPr>
                <w:rFonts w:eastAsia="Calibri" w:cs="Arial"/>
                <w:sz w:val="18"/>
                <w:szCs w:val="18"/>
              </w:rPr>
              <w:t>Uitvoerings-ontwerp;</w:t>
            </w:r>
          </w:p>
          <w:p w:rsidRPr="00894177" w:rsidR="00EA1EF5" w:rsidP="00894177" w:rsidRDefault="00EA1EF5" w14:paraId="20277292" w14:textId="77777777">
            <w:pPr>
              <w:pStyle w:val="Lijstalinea"/>
              <w:numPr>
                <w:ilvl w:val="1"/>
                <w:numId w:val="18"/>
              </w:numPr>
              <w:spacing w:line="240" w:lineRule="auto"/>
              <w:rPr>
                <w:rFonts w:eastAsia="Calibri" w:cs="Arial"/>
                <w:sz w:val="18"/>
                <w:szCs w:val="18"/>
              </w:rPr>
            </w:pPr>
            <w:r w:rsidRPr="00894177">
              <w:rPr>
                <w:rFonts w:eastAsia="Calibri" w:cs="Arial"/>
                <w:sz w:val="18"/>
                <w:szCs w:val="18"/>
              </w:rPr>
              <w:t>Berekeningen;</w:t>
            </w:r>
          </w:p>
          <w:p w:rsidRPr="00894177" w:rsidR="00EA1EF5" w:rsidP="00894177" w:rsidRDefault="00EA1EF5" w14:paraId="2462FD18" w14:textId="77777777">
            <w:pPr>
              <w:pStyle w:val="Lijstalinea"/>
              <w:numPr>
                <w:ilvl w:val="1"/>
                <w:numId w:val="18"/>
              </w:numPr>
              <w:spacing w:line="240" w:lineRule="auto"/>
              <w:rPr>
                <w:rFonts w:eastAsia="Calibri" w:cs="Arial"/>
                <w:sz w:val="18"/>
                <w:szCs w:val="18"/>
              </w:rPr>
            </w:pPr>
            <w:r w:rsidRPr="00894177">
              <w:rPr>
                <w:rFonts w:eastAsia="Calibri" w:cs="Arial"/>
                <w:sz w:val="18"/>
                <w:szCs w:val="18"/>
              </w:rPr>
              <w:t>Bijlagen (tekening bereikbaarheid/alarmkaart);</w:t>
            </w:r>
          </w:p>
          <w:p w:rsidRPr="00894177" w:rsidR="00EA1EF5" w:rsidP="00894177" w:rsidRDefault="00EA1EF5" w14:paraId="04944216"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Kabels en Leidingen (</w:t>
            </w:r>
            <w:proofErr w:type="spellStart"/>
            <w:r w:rsidRPr="00894177">
              <w:rPr>
                <w:rFonts w:eastAsia="Calibri" w:cs="Arial"/>
                <w:sz w:val="18"/>
                <w:szCs w:val="18"/>
              </w:rPr>
              <w:t>Klic</w:t>
            </w:r>
            <w:proofErr w:type="spellEnd"/>
            <w:r w:rsidRPr="00894177">
              <w:rPr>
                <w:rFonts w:eastAsia="Calibri" w:cs="Arial"/>
                <w:sz w:val="18"/>
                <w:szCs w:val="18"/>
              </w:rPr>
              <w:t xml:space="preserve"> meldingen);</w:t>
            </w:r>
          </w:p>
          <w:p w:rsidRPr="00894177" w:rsidR="00EA1EF5" w:rsidP="00894177" w:rsidRDefault="00EA1EF5" w14:paraId="46B7FA97"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Inzet, aan- en afvoer van mens en materieel en materiaal</w:t>
            </w:r>
          </w:p>
          <w:p w:rsidRPr="00894177" w:rsidR="00EA1EF5" w:rsidP="00894177" w:rsidRDefault="00EA1EF5" w14:paraId="1B156054"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Verkeersmanagementplan;</w:t>
            </w:r>
          </w:p>
          <w:p w:rsidRPr="00894177" w:rsidR="00EA1EF5" w:rsidP="00894177" w:rsidRDefault="00EA1EF5" w14:paraId="1E1D3874"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Controle Veilige Berijdbaarheid;</w:t>
            </w:r>
          </w:p>
          <w:p w:rsidRPr="00894177" w:rsidR="00EA1EF5" w:rsidP="00894177" w:rsidRDefault="00EA1EF5" w14:paraId="620B8DFC" w14:textId="77777777">
            <w:pPr>
              <w:pStyle w:val="Lijstalinea"/>
              <w:numPr>
                <w:ilvl w:val="1"/>
                <w:numId w:val="19"/>
              </w:numPr>
              <w:spacing w:line="240" w:lineRule="auto"/>
              <w:rPr>
                <w:rFonts w:eastAsia="Calibri" w:cs="Arial"/>
                <w:sz w:val="18"/>
                <w:szCs w:val="18"/>
              </w:rPr>
            </w:pPr>
            <w:r w:rsidRPr="00894177">
              <w:rPr>
                <w:rFonts w:eastAsia="Calibri" w:cs="Arial"/>
                <w:sz w:val="18"/>
                <w:szCs w:val="18"/>
              </w:rPr>
              <w:t>Motivatie toevoegen voor het wel/niet gebruiken van het proces Veilige Berijdbaarheid;</w:t>
            </w:r>
          </w:p>
          <w:p w:rsidRPr="00894177" w:rsidR="00EA1EF5" w:rsidP="00894177" w:rsidRDefault="00EA1EF5" w14:paraId="7052E033" w14:textId="77777777">
            <w:pPr>
              <w:pStyle w:val="Lijstalinea"/>
              <w:numPr>
                <w:ilvl w:val="1"/>
                <w:numId w:val="19"/>
              </w:numPr>
              <w:spacing w:line="240" w:lineRule="auto"/>
              <w:rPr>
                <w:rFonts w:eastAsia="Calibri" w:cs="Arial"/>
                <w:sz w:val="18"/>
                <w:szCs w:val="18"/>
              </w:rPr>
            </w:pPr>
            <w:r w:rsidRPr="00894177">
              <w:rPr>
                <w:rFonts w:eastAsia="Calibri" w:cs="Arial"/>
                <w:sz w:val="18"/>
                <w:szCs w:val="18"/>
              </w:rPr>
              <w:t>PVB als bijlage bij het werkplan;</w:t>
            </w:r>
          </w:p>
          <w:p w:rsidRPr="00894177" w:rsidR="00EA1EF5" w:rsidP="006C6119" w:rsidRDefault="00EA1EF5" w14:paraId="366FF4B2" w14:textId="77777777">
            <w:pPr>
              <w:pStyle w:val="Lijstalinea"/>
              <w:numPr>
                <w:ilvl w:val="0"/>
                <w:numId w:val="16"/>
              </w:numPr>
              <w:spacing w:line="240" w:lineRule="auto"/>
              <w:rPr>
                <w:rFonts w:eastAsia="Calibri" w:cs="Arial"/>
                <w:sz w:val="18"/>
                <w:szCs w:val="18"/>
              </w:rPr>
            </w:pPr>
            <w:r w:rsidRPr="00894177">
              <w:rPr>
                <w:rFonts w:eastAsia="Calibri" w:cs="Arial"/>
                <w:sz w:val="18"/>
                <w:szCs w:val="18"/>
              </w:rPr>
              <w:t>Evaluatie en verbeteren;</w:t>
            </w:r>
          </w:p>
          <w:p w:rsidRPr="00894177" w:rsidR="006C6119" w:rsidP="00894177" w:rsidRDefault="006C6119" w14:paraId="62EFF017" w14:textId="68397770">
            <w:pPr>
              <w:pStyle w:val="Lijstalinea"/>
              <w:numPr>
                <w:ilvl w:val="0"/>
                <w:numId w:val="16"/>
              </w:numPr>
              <w:spacing w:line="240" w:lineRule="auto"/>
              <w:rPr>
                <w:rFonts w:eastAsia="Calibri" w:cs="Arial"/>
                <w:sz w:val="18"/>
                <w:szCs w:val="18"/>
              </w:rPr>
            </w:pPr>
            <w:r w:rsidRPr="00894177">
              <w:rPr>
                <w:rFonts w:eastAsia="Calibri" w:cs="Arial"/>
                <w:sz w:val="18"/>
                <w:szCs w:val="18"/>
              </w:rPr>
              <w:t>Bijzonderheden/aandachtspunten</w:t>
            </w:r>
          </w:p>
          <w:p w:rsidRPr="00894177" w:rsidR="00B25476" w:rsidP="00894177" w:rsidRDefault="00B25476" w14:paraId="3F0E689D" w14:textId="710FE2D2">
            <w:pPr>
              <w:ind w:left="360"/>
              <w:rPr>
                <w:rFonts w:cs="Arial"/>
                <w:spacing w:val="4"/>
                <w:szCs w:val="18"/>
              </w:rPr>
            </w:pPr>
          </w:p>
        </w:tc>
        <w:tc>
          <w:tcPr>
            <w:tcW w:w="8103" w:type="dxa"/>
            <w:tcMar>
              <w:left w:w="28" w:type="dxa"/>
              <w:right w:w="28" w:type="dxa"/>
            </w:tcMar>
          </w:tcPr>
          <w:p w:rsidRPr="001F3FEE" w:rsidR="00B25476" w:rsidP="004E344F" w:rsidRDefault="00B25476" w14:paraId="26D02102" w14:textId="77777777">
            <w:pPr>
              <w:spacing w:before="120" w:line="260" w:lineRule="atLeast"/>
              <w:rPr>
                <w:rFonts w:cs="Arial"/>
              </w:rPr>
            </w:pPr>
          </w:p>
        </w:tc>
      </w:tr>
      <w:tr w:rsidRPr="001F3FEE" w:rsidR="004B21C0" w:rsidTr="004E344F" w14:paraId="122C230D" w14:textId="77777777">
        <w:tc>
          <w:tcPr>
            <w:tcW w:w="850" w:type="dxa"/>
          </w:tcPr>
          <w:p w:rsidRPr="00FA1534" w:rsidR="004B21C0" w:rsidP="004E344F" w:rsidRDefault="004B21C0" w14:paraId="15324534" w14:textId="77777777">
            <w:pPr>
              <w:spacing w:before="120" w:line="260" w:lineRule="atLeast"/>
              <w:rPr>
                <w:rFonts w:cs="Arial"/>
              </w:rPr>
            </w:pPr>
          </w:p>
        </w:tc>
        <w:tc>
          <w:tcPr>
            <w:tcW w:w="8103" w:type="dxa"/>
          </w:tcPr>
          <w:p w:rsidRPr="00E71D27" w:rsidR="004B21C0" w:rsidP="00491F40" w:rsidRDefault="004B21C0" w14:paraId="44959EE0" w14:textId="77777777">
            <w:pPr>
              <w:spacing w:before="120" w:line="260" w:lineRule="atLeast"/>
              <w:rPr>
                <w:rFonts w:cs="Arial"/>
              </w:rPr>
            </w:pPr>
          </w:p>
        </w:tc>
        <w:tc>
          <w:tcPr>
            <w:tcW w:w="8103" w:type="dxa"/>
            <w:tcMar>
              <w:left w:w="28" w:type="dxa"/>
              <w:right w:w="28" w:type="dxa"/>
            </w:tcMar>
          </w:tcPr>
          <w:p w:rsidRPr="001F3FEE" w:rsidR="004B21C0" w:rsidP="004E344F" w:rsidRDefault="004B21C0" w14:paraId="3AFCE00D" w14:textId="77777777">
            <w:pPr>
              <w:spacing w:before="120" w:line="260" w:lineRule="atLeast"/>
              <w:rPr>
                <w:rFonts w:cs="Arial"/>
              </w:rPr>
            </w:pPr>
          </w:p>
        </w:tc>
      </w:tr>
    </w:tbl>
    <w:p w:rsidR="00B25476" w:rsidP="00530228" w:rsidRDefault="00B25476" w14:paraId="77A4DEC5" w14:textId="77777777">
      <w:pPr>
        <w:pStyle w:val="Geenafstand"/>
        <w:rPr>
          <w:rFonts w:cs="Arial"/>
          <w:sz w:val="20"/>
        </w:rPr>
      </w:pPr>
    </w:p>
    <w:p w:rsidRPr="001F3FEE" w:rsidR="00667AE8" w:rsidP="00530228" w:rsidRDefault="00667AE8" w14:paraId="1572B291" w14:textId="77777777">
      <w:pPr>
        <w:pStyle w:val="Geenafstand"/>
        <w:rPr>
          <w:rFonts w:cs="Arial"/>
          <w:sz w:val="20"/>
        </w:rPr>
      </w:pPr>
    </w:p>
    <w:sectPr w:rsidRPr="001F3FEE" w:rsidR="00667AE8" w:rsidSect="00917467">
      <w:headerReference w:type="default" r:id="rId18"/>
      <w:footerReference w:type="default" r:id="rId19"/>
      <w:pgSz w:w="11906" w:h="16838" w:orient="portrait"/>
      <w:pgMar w:top="1134" w:right="1418" w:bottom="851"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xmlns:w="http://schemas.openxmlformats.org/wordprocessingml/2006/main" w:initials="Hl" w:author="Hayze, Gilles de la" w:id="2">
    <w:p xmlns:w14="http://schemas.microsoft.com/office/word/2010/wordml" w:rsidR="000D4275" w:rsidRDefault="765B55ED" w14:paraId="73546BA9" w14:textId="109E24AE">
      <w:r>
        <w:annotationRef/>
      </w:r>
      <w:r>
        <w:rPr>
          <w:color w:val="2B579A"/>
          <w:shd w:val="clear" w:color="auto" w:fill="E6E6E6"/>
        </w:rPr>
        <w:fldChar w:fldCharType="begin"/>
      </w:r>
      <w:r>
        <w:instrText xml:space="preserve"> HYPERLINK "mailto:P24547@provincie-utrecht.nl"</w:instrText>
      </w:r>
      <w:bookmarkStart w:name="_@_575D97EBA79D400FBFAEFDF812A81E30Z" w:id="4"/>
      <w:r>
        <w:rPr>
          <w:color w:val="2B579A"/>
          <w:shd w:val="clear" w:color="auto" w:fill="E6E6E6"/>
        </w:rPr>
        <w:fldChar w:fldCharType="separate"/>
      </w:r>
      <w:bookmarkEnd w:id="4"/>
      <w:r w:rsidRPr="5EA1E2E2" w:rsidR="64FA0ACE">
        <w:rPr>
          <w:rStyle w:val="Vermelding"/>
          <w:noProof/>
        </w:rPr>
        <w:t>@Overtoom, Pieter</w:t>
      </w:r>
      <w:r>
        <w:rPr>
          <w:color w:val="2B579A"/>
          <w:shd w:val="clear" w:color="auto" w:fill="E6E6E6"/>
        </w:rPr>
        <w:fldChar w:fldCharType="end"/>
      </w:r>
      <w:r w:rsidRPr="26FFC539" w:rsidR="261B66C8">
        <w:t xml:space="preserve"> (hoe) heeft de uitspraak in de zaak Oosterom hierop invloed gehad?</w:t>
      </w:r>
    </w:p>
  </w:comment>
  <w:comment w:initials="OP" w:author="Overtoom, Pieter" w:date="2024-06-24T11:25:00Z" w:id="3">
    <w:p w:rsidR="2C69DD02" w:rsidRDefault="2C69DD02" w14:paraId="6A0AD0EE" w14:textId="60E3CCEF">
      <w:r>
        <w:t>geen zzp-ers. gelet op de scope van de werkzaamheden is het niet aan de orde.</w:t>
      </w:r>
      <w:r>
        <w:annotationRef/>
      </w:r>
    </w:p>
  </w:comment>
</w:comments>
</file>

<file path=word/commentsExtended.xml><?xml version="1.0" encoding="utf-8"?>
<w15:commentsEx xmlns:mc="http://schemas.openxmlformats.org/markup-compatibility/2006" xmlns:w15="http://schemas.microsoft.com/office/word/2012/wordml" mc:Ignorable="w15">
  <w15:commentEx w15:done="1" w15:paraId="73546BA9"/>
  <w15:commentEx w15:done="1" w15:paraId="6A0AD0EE" w15:paraIdParent="73546BA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4089097" w16cex:dateUtc="2024-06-18T09:16:00Z"/>
  <w16cex:commentExtensible w16cex:durableId="7D221847" w16cex:dateUtc="2024-06-24T09:25:00Z"/>
</w16cex:commentsExtensible>
</file>

<file path=word/commentsIds.xml><?xml version="1.0" encoding="utf-8"?>
<w16cid:commentsIds xmlns:mc="http://schemas.openxmlformats.org/markup-compatibility/2006" xmlns:w16cid="http://schemas.microsoft.com/office/word/2016/wordml/cid" mc:Ignorable="w16cid">
  <w16cid:commentId w16cid:paraId="73546BA9" w16cid:durableId="14089097"/>
  <w16cid:commentId w16cid:paraId="6A0AD0EE" w16cid:durableId="7D2218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1083E" w:rsidP="00E942B6" w:rsidRDefault="00C1083E" w14:paraId="5FF588AB" w14:textId="77777777">
      <w:pPr>
        <w:spacing w:after="0" w:line="240" w:lineRule="auto"/>
      </w:pPr>
      <w:r>
        <w:separator/>
      </w:r>
    </w:p>
  </w:endnote>
  <w:endnote w:type="continuationSeparator" w:id="0">
    <w:p w:rsidR="00C1083E" w:rsidP="00E942B6" w:rsidRDefault="00C1083E" w14:paraId="44FDB8C5" w14:textId="77777777">
      <w:pPr>
        <w:spacing w:after="0" w:line="240" w:lineRule="auto"/>
      </w:pPr>
      <w:r>
        <w:continuationSeparator/>
      </w:r>
    </w:p>
  </w:endnote>
  <w:endnote w:type="continuationNotice" w:id="1">
    <w:p w:rsidR="00C1083E" w:rsidRDefault="00C1083E" w14:paraId="078E839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70581F78" w:rsidTr="00894177" w14:paraId="17DD693A" w14:textId="77777777">
      <w:trPr>
        <w:trHeight w:val="300"/>
      </w:trPr>
      <w:tc>
        <w:tcPr>
          <w:tcW w:w="3020" w:type="dxa"/>
        </w:tcPr>
        <w:p w:rsidR="70581F78" w:rsidP="00894177" w:rsidRDefault="70581F78" w14:paraId="4F8A70F4" w14:textId="021A64B5">
          <w:pPr>
            <w:pStyle w:val="Koptekst"/>
            <w:ind w:left="-115"/>
          </w:pPr>
        </w:p>
      </w:tc>
      <w:tc>
        <w:tcPr>
          <w:tcW w:w="3020" w:type="dxa"/>
        </w:tcPr>
        <w:p w:rsidR="70581F78" w:rsidP="00894177" w:rsidRDefault="70581F78" w14:paraId="60AA1C31" w14:textId="4805B6A5">
          <w:pPr>
            <w:pStyle w:val="Koptekst"/>
            <w:jc w:val="center"/>
          </w:pPr>
        </w:p>
      </w:tc>
      <w:tc>
        <w:tcPr>
          <w:tcW w:w="3020" w:type="dxa"/>
        </w:tcPr>
        <w:p w:rsidR="70581F78" w:rsidP="00894177" w:rsidRDefault="70581F78" w14:paraId="33ADA694" w14:textId="2F4B105B">
          <w:pPr>
            <w:pStyle w:val="Koptekst"/>
            <w:ind w:right="-115"/>
            <w:jc w:val="right"/>
          </w:pPr>
        </w:p>
      </w:tc>
    </w:tr>
  </w:tbl>
  <w:p w:rsidR="000D4275" w:rsidRDefault="000D4275" w14:paraId="3782DA1B" w14:textId="352716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1083E" w:rsidP="00E942B6" w:rsidRDefault="00C1083E" w14:paraId="5FEED585" w14:textId="77777777">
      <w:pPr>
        <w:spacing w:after="0" w:line="240" w:lineRule="auto"/>
      </w:pPr>
      <w:r>
        <w:separator/>
      </w:r>
    </w:p>
  </w:footnote>
  <w:footnote w:type="continuationSeparator" w:id="0">
    <w:p w:rsidR="00C1083E" w:rsidP="00E942B6" w:rsidRDefault="00C1083E" w14:paraId="66C4BA6E" w14:textId="77777777">
      <w:pPr>
        <w:spacing w:after="0" w:line="240" w:lineRule="auto"/>
      </w:pPr>
      <w:r>
        <w:continuationSeparator/>
      </w:r>
    </w:p>
  </w:footnote>
  <w:footnote w:type="continuationNotice" w:id="1">
    <w:p w:rsidR="00C1083E" w:rsidRDefault="00C1083E" w14:paraId="078C235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70581F78" w:rsidTr="00894177" w14:paraId="289AF084" w14:textId="77777777">
      <w:trPr>
        <w:trHeight w:val="300"/>
      </w:trPr>
      <w:tc>
        <w:tcPr>
          <w:tcW w:w="3020" w:type="dxa"/>
        </w:tcPr>
        <w:p w:rsidR="70581F78" w:rsidP="00894177" w:rsidRDefault="70581F78" w14:paraId="32844ECA" w14:textId="2D37686E">
          <w:pPr>
            <w:pStyle w:val="Koptekst"/>
            <w:ind w:left="-115"/>
          </w:pPr>
        </w:p>
      </w:tc>
      <w:tc>
        <w:tcPr>
          <w:tcW w:w="3020" w:type="dxa"/>
        </w:tcPr>
        <w:p w:rsidR="70581F78" w:rsidP="00894177" w:rsidRDefault="70581F78" w14:paraId="5694F132" w14:textId="28493439">
          <w:pPr>
            <w:pStyle w:val="Koptekst"/>
            <w:jc w:val="center"/>
          </w:pPr>
        </w:p>
      </w:tc>
      <w:tc>
        <w:tcPr>
          <w:tcW w:w="3020" w:type="dxa"/>
        </w:tcPr>
        <w:p w:rsidR="70581F78" w:rsidP="00894177" w:rsidRDefault="70581F78" w14:paraId="40F2E4CB" w14:textId="52F0723E">
          <w:pPr>
            <w:pStyle w:val="Koptekst"/>
            <w:ind w:right="-115"/>
            <w:jc w:val="right"/>
          </w:pPr>
        </w:p>
      </w:tc>
    </w:tr>
  </w:tbl>
  <w:p w:rsidR="000D4275" w:rsidRDefault="000D4275" w14:paraId="15417365" w14:textId="296BED9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2458D"/>
    <w:multiLevelType w:val="hybridMultilevel"/>
    <w:tmpl w:val="0720B91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7A62673"/>
    <w:multiLevelType w:val="hybridMultilevel"/>
    <w:tmpl w:val="1332DF24"/>
    <w:lvl w:ilvl="0" w:tplc="FFFFFFFF">
      <w:start w:val="1"/>
      <w:numFmt w:val="lowerLetter"/>
      <w:lvlText w:val="%1)"/>
      <w:lvlJc w:val="left"/>
      <w:pPr>
        <w:ind w:left="720" w:hanging="360"/>
      </w:pPr>
    </w:lvl>
    <w:lvl w:ilvl="1" w:tplc="14344D2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A22DC6"/>
    <w:multiLevelType w:val="hybridMultilevel"/>
    <w:tmpl w:val="87962E5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210C7F82"/>
    <w:multiLevelType w:val="hybridMultilevel"/>
    <w:tmpl w:val="E76E2D3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22624490"/>
    <w:multiLevelType w:val="hybridMultilevel"/>
    <w:tmpl w:val="183E76BA"/>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5" w15:restartNumberingAfterBreak="0">
    <w:nsid w:val="2C5F7082"/>
    <w:multiLevelType w:val="hybridMultilevel"/>
    <w:tmpl w:val="83F26AC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6" w15:restartNumberingAfterBreak="0">
    <w:nsid w:val="2F132E4F"/>
    <w:multiLevelType w:val="hybridMultilevel"/>
    <w:tmpl w:val="AC7213C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2F4073DF"/>
    <w:multiLevelType w:val="hybridMultilevel"/>
    <w:tmpl w:val="22C2E34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4B95CDE"/>
    <w:multiLevelType w:val="hybridMultilevel"/>
    <w:tmpl w:val="096A7BE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442C1457"/>
    <w:multiLevelType w:val="hybridMultilevel"/>
    <w:tmpl w:val="C36ED664"/>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0" w15:restartNumberingAfterBreak="0">
    <w:nsid w:val="4BBB7E78"/>
    <w:multiLevelType w:val="hybridMultilevel"/>
    <w:tmpl w:val="570823E2"/>
    <w:lvl w:ilvl="0" w:tplc="04130001">
      <w:start w:val="1"/>
      <w:numFmt w:val="bullet"/>
      <w:lvlText w:val=""/>
      <w:lvlJc w:val="left"/>
      <w:pPr>
        <w:ind w:left="360" w:hanging="360"/>
      </w:pPr>
      <w:rPr>
        <w:rFonts w:hint="default" w:ascii="Symbol" w:hAnsi="Symbol"/>
      </w:rPr>
    </w:lvl>
    <w:lvl w:ilvl="1" w:tplc="4B4E5B90">
      <w:start w:val="2245"/>
      <w:numFmt w:val="bullet"/>
      <w:lvlText w:val="-"/>
      <w:lvlJc w:val="left"/>
      <w:pPr>
        <w:ind w:left="1080" w:hanging="360"/>
      </w:pPr>
      <w:rPr>
        <w:rFonts w:hint="default" w:ascii="Arial" w:hAnsi="Arial" w:eastAsia="Times New Roman" w:cs="Arial"/>
        <w:i w:val="0"/>
        <w:color w:val="auto"/>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1" w15:restartNumberingAfterBreak="0">
    <w:nsid w:val="56D57636"/>
    <w:multiLevelType w:val="hybridMultilevel"/>
    <w:tmpl w:val="AE3E08F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5DF30237"/>
    <w:multiLevelType w:val="hybridMultilevel"/>
    <w:tmpl w:val="77DA8A32"/>
    <w:lvl w:ilvl="0" w:tplc="0413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5FC66F7D"/>
    <w:multiLevelType w:val="hybridMultilevel"/>
    <w:tmpl w:val="2D601BB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66E70221"/>
    <w:multiLevelType w:val="hybridMultilevel"/>
    <w:tmpl w:val="F5EE63FE"/>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70EE1FB1"/>
    <w:multiLevelType w:val="hybridMultilevel"/>
    <w:tmpl w:val="ED26796A"/>
    <w:lvl w:ilvl="0" w:tplc="FFFFFFFF">
      <w:start w:val="1"/>
      <w:numFmt w:val="lowerLetter"/>
      <w:lvlText w:val="%1)"/>
      <w:lvlJc w:val="left"/>
      <w:pPr>
        <w:ind w:left="720" w:hanging="360"/>
      </w:pPr>
    </w:lvl>
    <w:lvl w:ilvl="1" w:tplc="0413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234AC8"/>
    <w:multiLevelType w:val="hybridMultilevel"/>
    <w:tmpl w:val="35DCB2B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7600014"/>
    <w:multiLevelType w:val="hybridMultilevel"/>
    <w:tmpl w:val="0CD46DD0"/>
    <w:lvl w:ilvl="0" w:tplc="FFFFFFFF">
      <w:start w:val="1"/>
      <w:numFmt w:val="lowerLetter"/>
      <w:lvlText w:val="%1)"/>
      <w:lvlJc w:val="left"/>
      <w:pPr>
        <w:ind w:left="720" w:hanging="360"/>
      </w:pPr>
    </w:lvl>
    <w:lvl w:ilvl="1" w:tplc="14344D22">
      <w:numFmt w:val="bullet"/>
      <w:lvlText w:val="-"/>
      <w:lvlJc w:val="left"/>
      <w:pPr>
        <w:ind w:left="1440" w:hanging="360"/>
      </w:pPr>
      <w:rPr>
        <w:rFonts w:hint="default" w:ascii="Calibri" w:hAnsi="Calibri" w:cs="Calibri" w:eastAsia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E5B4133"/>
    <w:multiLevelType w:val="hybridMultilevel"/>
    <w:tmpl w:val="282CA4B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num w:numId="1" w16cid:durableId="1748384395">
    <w:abstractNumId w:val="10"/>
  </w:num>
  <w:num w:numId="2" w16cid:durableId="995912286">
    <w:abstractNumId w:val="18"/>
  </w:num>
  <w:num w:numId="3" w16cid:durableId="1607611941">
    <w:abstractNumId w:val="4"/>
  </w:num>
  <w:num w:numId="4" w16cid:durableId="2009862021">
    <w:abstractNumId w:val="9"/>
  </w:num>
  <w:num w:numId="5" w16cid:durableId="1675524006">
    <w:abstractNumId w:val="6"/>
  </w:num>
  <w:num w:numId="6" w16cid:durableId="425539277">
    <w:abstractNumId w:val="2"/>
  </w:num>
  <w:num w:numId="7" w16cid:durableId="2003771995">
    <w:abstractNumId w:val="5"/>
  </w:num>
  <w:num w:numId="8" w16cid:durableId="1049911936">
    <w:abstractNumId w:val="7"/>
  </w:num>
  <w:num w:numId="9" w16cid:durableId="1872187814">
    <w:abstractNumId w:val="3"/>
  </w:num>
  <w:num w:numId="10" w16cid:durableId="443118858">
    <w:abstractNumId w:val="13"/>
  </w:num>
  <w:num w:numId="11" w16cid:durableId="1913586332">
    <w:abstractNumId w:val="11"/>
  </w:num>
  <w:num w:numId="12" w16cid:durableId="318655345">
    <w:abstractNumId w:val="0"/>
  </w:num>
  <w:num w:numId="13" w16cid:durableId="2027361488">
    <w:abstractNumId w:val="8"/>
  </w:num>
  <w:num w:numId="14" w16cid:durableId="1381125975">
    <w:abstractNumId w:val="16"/>
  </w:num>
  <w:num w:numId="15" w16cid:durableId="396904904">
    <w:abstractNumId w:val="12"/>
  </w:num>
  <w:num w:numId="16" w16cid:durableId="1185365348">
    <w:abstractNumId w:val="14"/>
  </w:num>
  <w:num w:numId="17" w16cid:durableId="27068581">
    <w:abstractNumId w:val="15"/>
  </w:num>
  <w:num w:numId="18" w16cid:durableId="886525630">
    <w:abstractNumId w:val="1"/>
  </w:num>
  <w:num w:numId="19" w16cid:durableId="79968437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yze, Gilles de la">
    <w15:presenceInfo w15:providerId="AD" w15:userId="S::p24389@provincie-utrecht.nl::f7de8184-30c9-4873-9a3a-aecb597609a4"/>
  </w15:person>
  <w15:person w15:author="Overtoom, Pieter">
    <w15:presenceInfo w15:providerId="AD" w15:userId="S::p24547@provincie-utrecht.nl::7e4df79d-e44f-43c2-b317-c8f5213bc5c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73"/>
  <w:hideSpellingErrors/>
  <w:hideGrammaticalErrors/>
  <w:trackRevisions w:val="false"/>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Saved" w:val="VG Contracteisen v0.4 Opm. A.Mesie v1.0 30-11-2020  -  Compatibiliteitsmodus"/>
  </w:docVars>
  <w:rsids>
    <w:rsidRoot w:val="00530228"/>
    <w:rsid w:val="00001BDF"/>
    <w:rsid w:val="00004632"/>
    <w:rsid w:val="000048AB"/>
    <w:rsid w:val="00006A29"/>
    <w:rsid w:val="00011560"/>
    <w:rsid w:val="000125BD"/>
    <w:rsid w:val="00015AED"/>
    <w:rsid w:val="00016694"/>
    <w:rsid w:val="00021409"/>
    <w:rsid w:val="00024EDD"/>
    <w:rsid w:val="000274C1"/>
    <w:rsid w:val="00030C26"/>
    <w:rsid w:val="00033BB1"/>
    <w:rsid w:val="00045889"/>
    <w:rsid w:val="00050500"/>
    <w:rsid w:val="0005310A"/>
    <w:rsid w:val="00054703"/>
    <w:rsid w:val="000616BB"/>
    <w:rsid w:val="000643D7"/>
    <w:rsid w:val="000670F8"/>
    <w:rsid w:val="000678B0"/>
    <w:rsid w:val="00074E2D"/>
    <w:rsid w:val="00077100"/>
    <w:rsid w:val="00080E3C"/>
    <w:rsid w:val="000820ED"/>
    <w:rsid w:val="00082DDB"/>
    <w:rsid w:val="000849BB"/>
    <w:rsid w:val="00091CEC"/>
    <w:rsid w:val="000920CF"/>
    <w:rsid w:val="00092DB8"/>
    <w:rsid w:val="00093D9A"/>
    <w:rsid w:val="00094A14"/>
    <w:rsid w:val="00095C82"/>
    <w:rsid w:val="000A0476"/>
    <w:rsid w:val="000A2FD6"/>
    <w:rsid w:val="000A46D3"/>
    <w:rsid w:val="000A5114"/>
    <w:rsid w:val="000A5A9F"/>
    <w:rsid w:val="000A698C"/>
    <w:rsid w:val="000B038D"/>
    <w:rsid w:val="000C48E8"/>
    <w:rsid w:val="000C5C5B"/>
    <w:rsid w:val="000D2A36"/>
    <w:rsid w:val="000D3ABE"/>
    <w:rsid w:val="000D4275"/>
    <w:rsid w:val="000D4C6D"/>
    <w:rsid w:val="000D7198"/>
    <w:rsid w:val="000E1949"/>
    <w:rsid w:val="000E1AEC"/>
    <w:rsid w:val="000E508F"/>
    <w:rsid w:val="000E55F8"/>
    <w:rsid w:val="000E7BCF"/>
    <w:rsid w:val="000F1DEE"/>
    <w:rsid w:val="000F23E4"/>
    <w:rsid w:val="000F7722"/>
    <w:rsid w:val="000F7A78"/>
    <w:rsid w:val="0010259E"/>
    <w:rsid w:val="00103F55"/>
    <w:rsid w:val="00104044"/>
    <w:rsid w:val="00110AA0"/>
    <w:rsid w:val="00116470"/>
    <w:rsid w:val="001208D4"/>
    <w:rsid w:val="00121C90"/>
    <w:rsid w:val="001224FB"/>
    <w:rsid w:val="00122B2A"/>
    <w:rsid w:val="0012454A"/>
    <w:rsid w:val="0012564D"/>
    <w:rsid w:val="00126690"/>
    <w:rsid w:val="00130CA8"/>
    <w:rsid w:val="0013228C"/>
    <w:rsid w:val="00132BCA"/>
    <w:rsid w:val="0013330C"/>
    <w:rsid w:val="00135F6F"/>
    <w:rsid w:val="00137495"/>
    <w:rsid w:val="00137C3C"/>
    <w:rsid w:val="00137C50"/>
    <w:rsid w:val="00141244"/>
    <w:rsid w:val="00142CE1"/>
    <w:rsid w:val="0014791A"/>
    <w:rsid w:val="00151361"/>
    <w:rsid w:val="00152479"/>
    <w:rsid w:val="00155468"/>
    <w:rsid w:val="0015612D"/>
    <w:rsid w:val="001567EB"/>
    <w:rsid w:val="00156F69"/>
    <w:rsid w:val="00161948"/>
    <w:rsid w:val="001633E1"/>
    <w:rsid w:val="0016394C"/>
    <w:rsid w:val="00165A5B"/>
    <w:rsid w:val="00165E90"/>
    <w:rsid w:val="00170643"/>
    <w:rsid w:val="00171A18"/>
    <w:rsid w:val="00171B2C"/>
    <w:rsid w:val="00175BF0"/>
    <w:rsid w:val="00177417"/>
    <w:rsid w:val="0018268E"/>
    <w:rsid w:val="001831D5"/>
    <w:rsid w:val="00183A67"/>
    <w:rsid w:val="00184609"/>
    <w:rsid w:val="00185491"/>
    <w:rsid w:val="0018584B"/>
    <w:rsid w:val="0018658B"/>
    <w:rsid w:val="00191D71"/>
    <w:rsid w:val="0019252C"/>
    <w:rsid w:val="00195334"/>
    <w:rsid w:val="00195A1B"/>
    <w:rsid w:val="001A07D7"/>
    <w:rsid w:val="001A3451"/>
    <w:rsid w:val="001A4F82"/>
    <w:rsid w:val="001A65A0"/>
    <w:rsid w:val="001A6788"/>
    <w:rsid w:val="001B347A"/>
    <w:rsid w:val="001B3833"/>
    <w:rsid w:val="001B3A35"/>
    <w:rsid w:val="001B5933"/>
    <w:rsid w:val="001B70AA"/>
    <w:rsid w:val="001C3EB9"/>
    <w:rsid w:val="001C4AF4"/>
    <w:rsid w:val="001E36D2"/>
    <w:rsid w:val="001E39BE"/>
    <w:rsid w:val="001E4281"/>
    <w:rsid w:val="001E51C3"/>
    <w:rsid w:val="001F0227"/>
    <w:rsid w:val="001F1277"/>
    <w:rsid w:val="001F3FEE"/>
    <w:rsid w:val="001F43E6"/>
    <w:rsid w:val="001F6A4E"/>
    <w:rsid w:val="00200CB5"/>
    <w:rsid w:val="00210609"/>
    <w:rsid w:val="00212700"/>
    <w:rsid w:val="00213AF0"/>
    <w:rsid w:val="00214DAA"/>
    <w:rsid w:val="00215340"/>
    <w:rsid w:val="00220A54"/>
    <w:rsid w:val="00220CA1"/>
    <w:rsid w:val="00225EAE"/>
    <w:rsid w:val="002265F7"/>
    <w:rsid w:val="00230047"/>
    <w:rsid w:val="00230CCA"/>
    <w:rsid w:val="0023180B"/>
    <w:rsid w:val="00232246"/>
    <w:rsid w:val="002369E3"/>
    <w:rsid w:val="00242D31"/>
    <w:rsid w:val="00243FC4"/>
    <w:rsid w:val="00252427"/>
    <w:rsid w:val="00252A62"/>
    <w:rsid w:val="00252D57"/>
    <w:rsid w:val="002560BF"/>
    <w:rsid w:val="002563F4"/>
    <w:rsid w:val="00256562"/>
    <w:rsid w:val="002634F9"/>
    <w:rsid w:val="00267864"/>
    <w:rsid w:val="00270252"/>
    <w:rsid w:val="002767D2"/>
    <w:rsid w:val="00276B04"/>
    <w:rsid w:val="00280B34"/>
    <w:rsid w:val="00280B98"/>
    <w:rsid w:val="002815DA"/>
    <w:rsid w:val="00283BF5"/>
    <w:rsid w:val="0029008F"/>
    <w:rsid w:val="00292623"/>
    <w:rsid w:val="00292DF1"/>
    <w:rsid w:val="00293488"/>
    <w:rsid w:val="002946BD"/>
    <w:rsid w:val="002B2025"/>
    <w:rsid w:val="002B396B"/>
    <w:rsid w:val="002B3B6F"/>
    <w:rsid w:val="002C2747"/>
    <w:rsid w:val="002C77EA"/>
    <w:rsid w:val="002D1F6D"/>
    <w:rsid w:val="002D3211"/>
    <w:rsid w:val="002D4256"/>
    <w:rsid w:val="002D4FB8"/>
    <w:rsid w:val="002D7838"/>
    <w:rsid w:val="002D7F6D"/>
    <w:rsid w:val="002E0B6B"/>
    <w:rsid w:val="002E1C87"/>
    <w:rsid w:val="002E5387"/>
    <w:rsid w:val="002E64C8"/>
    <w:rsid w:val="002E7156"/>
    <w:rsid w:val="002F0A69"/>
    <w:rsid w:val="002F2490"/>
    <w:rsid w:val="002F4625"/>
    <w:rsid w:val="002F4FDC"/>
    <w:rsid w:val="002F575D"/>
    <w:rsid w:val="003005F0"/>
    <w:rsid w:val="00304CAD"/>
    <w:rsid w:val="00306B75"/>
    <w:rsid w:val="003071FF"/>
    <w:rsid w:val="00311A44"/>
    <w:rsid w:val="00313644"/>
    <w:rsid w:val="00314304"/>
    <w:rsid w:val="003145A8"/>
    <w:rsid w:val="0031682B"/>
    <w:rsid w:val="00323860"/>
    <w:rsid w:val="00332B09"/>
    <w:rsid w:val="00343EA7"/>
    <w:rsid w:val="003474F0"/>
    <w:rsid w:val="003518A4"/>
    <w:rsid w:val="00353CD8"/>
    <w:rsid w:val="00354658"/>
    <w:rsid w:val="00364A92"/>
    <w:rsid w:val="0036501F"/>
    <w:rsid w:val="003650E8"/>
    <w:rsid w:val="00365E87"/>
    <w:rsid w:val="00367A23"/>
    <w:rsid w:val="00367D3C"/>
    <w:rsid w:val="00370525"/>
    <w:rsid w:val="00371803"/>
    <w:rsid w:val="00371F50"/>
    <w:rsid w:val="00372996"/>
    <w:rsid w:val="003733CC"/>
    <w:rsid w:val="00375669"/>
    <w:rsid w:val="00377D30"/>
    <w:rsid w:val="003804CD"/>
    <w:rsid w:val="00381CF5"/>
    <w:rsid w:val="003825A4"/>
    <w:rsid w:val="003826AE"/>
    <w:rsid w:val="003845C9"/>
    <w:rsid w:val="003861CB"/>
    <w:rsid w:val="003A25D9"/>
    <w:rsid w:val="003A2666"/>
    <w:rsid w:val="003A314C"/>
    <w:rsid w:val="003A3FA1"/>
    <w:rsid w:val="003A56B0"/>
    <w:rsid w:val="003B61CE"/>
    <w:rsid w:val="003B64BF"/>
    <w:rsid w:val="003B76F9"/>
    <w:rsid w:val="003C0FBE"/>
    <w:rsid w:val="003C5DA3"/>
    <w:rsid w:val="003C77AC"/>
    <w:rsid w:val="003D3886"/>
    <w:rsid w:val="003D4FA5"/>
    <w:rsid w:val="003D5FB7"/>
    <w:rsid w:val="003D66F7"/>
    <w:rsid w:val="003D7010"/>
    <w:rsid w:val="003E501B"/>
    <w:rsid w:val="003F0F38"/>
    <w:rsid w:val="003F1844"/>
    <w:rsid w:val="003F4E3A"/>
    <w:rsid w:val="003F7B26"/>
    <w:rsid w:val="00400CFB"/>
    <w:rsid w:val="00406A00"/>
    <w:rsid w:val="00406F66"/>
    <w:rsid w:val="00411231"/>
    <w:rsid w:val="004146B9"/>
    <w:rsid w:val="00414B3C"/>
    <w:rsid w:val="004163CF"/>
    <w:rsid w:val="0041661A"/>
    <w:rsid w:val="004216FB"/>
    <w:rsid w:val="00423BBD"/>
    <w:rsid w:val="00423FF4"/>
    <w:rsid w:val="0042714C"/>
    <w:rsid w:val="00427992"/>
    <w:rsid w:val="0043103B"/>
    <w:rsid w:val="00432AB1"/>
    <w:rsid w:val="0043321C"/>
    <w:rsid w:val="00433A33"/>
    <w:rsid w:val="00435DB1"/>
    <w:rsid w:val="004367BC"/>
    <w:rsid w:val="0043780B"/>
    <w:rsid w:val="004432A9"/>
    <w:rsid w:val="00450583"/>
    <w:rsid w:val="00452598"/>
    <w:rsid w:val="004529B7"/>
    <w:rsid w:val="00461B1A"/>
    <w:rsid w:val="00463E59"/>
    <w:rsid w:val="00464F48"/>
    <w:rsid w:val="0047098E"/>
    <w:rsid w:val="00471343"/>
    <w:rsid w:val="004747F3"/>
    <w:rsid w:val="0047481C"/>
    <w:rsid w:val="004763BE"/>
    <w:rsid w:val="0048101D"/>
    <w:rsid w:val="00481558"/>
    <w:rsid w:val="00481AF0"/>
    <w:rsid w:val="00483BFF"/>
    <w:rsid w:val="00484B50"/>
    <w:rsid w:val="00485089"/>
    <w:rsid w:val="004850B0"/>
    <w:rsid w:val="0048741F"/>
    <w:rsid w:val="00491F40"/>
    <w:rsid w:val="004927E6"/>
    <w:rsid w:val="0049301A"/>
    <w:rsid w:val="00493437"/>
    <w:rsid w:val="0049346F"/>
    <w:rsid w:val="00493F94"/>
    <w:rsid w:val="0049457E"/>
    <w:rsid w:val="0049613D"/>
    <w:rsid w:val="004A0F13"/>
    <w:rsid w:val="004A4550"/>
    <w:rsid w:val="004A4734"/>
    <w:rsid w:val="004A67A9"/>
    <w:rsid w:val="004A7FA6"/>
    <w:rsid w:val="004B1EF1"/>
    <w:rsid w:val="004B21C0"/>
    <w:rsid w:val="004B3985"/>
    <w:rsid w:val="004B49DE"/>
    <w:rsid w:val="004B53C1"/>
    <w:rsid w:val="004C0072"/>
    <w:rsid w:val="004C09F5"/>
    <w:rsid w:val="004C4052"/>
    <w:rsid w:val="004C4BAC"/>
    <w:rsid w:val="004C5BC2"/>
    <w:rsid w:val="004C645B"/>
    <w:rsid w:val="004C6F72"/>
    <w:rsid w:val="004C75A1"/>
    <w:rsid w:val="004D09A7"/>
    <w:rsid w:val="004D102F"/>
    <w:rsid w:val="004D4611"/>
    <w:rsid w:val="004E1376"/>
    <w:rsid w:val="004E1A14"/>
    <w:rsid w:val="004E2074"/>
    <w:rsid w:val="004E7860"/>
    <w:rsid w:val="004F2E95"/>
    <w:rsid w:val="004F4A43"/>
    <w:rsid w:val="004F620F"/>
    <w:rsid w:val="004F6D50"/>
    <w:rsid w:val="00500777"/>
    <w:rsid w:val="00502809"/>
    <w:rsid w:val="005029DD"/>
    <w:rsid w:val="00503085"/>
    <w:rsid w:val="00503A7F"/>
    <w:rsid w:val="00516E10"/>
    <w:rsid w:val="00524CB1"/>
    <w:rsid w:val="00530228"/>
    <w:rsid w:val="00536B9F"/>
    <w:rsid w:val="00536C41"/>
    <w:rsid w:val="0054243B"/>
    <w:rsid w:val="00547288"/>
    <w:rsid w:val="00547D89"/>
    <w:rsid w:val="00551D9B"/>
    <w:rsid w:val="00552854"/>
    <w:rsid w:val="00554545"/>
    <w:rsid w:val="00554EF2"/>
    <w:rsid w:val="00555A4E"/>
    <w:rsid w:val="00555C41"/>
    <w:rsid w:val="005608A2"/>
    <w:rsid w:val="005648F3"/>
    <w:rsid w:val="00564ABF"/>
    <w:rsid w:val="00574F7B"/>
    <w:rsid w:val="0057503C"/>
    <w:rsid w:val="00575D85"/>
    <w:rsid w:val="00583E44"/>
    <w:rsid w:val="00585A27"/>
    <w:rsid w:val="00586E10"/>
    <w:rsid w:val="0059115C"/>
    <w:rsid w:val="0059514F"/>
    <w:rsid w:val="00596631"/>
    <w:rsid w:val="005A4BE5"/>
    <w:rsid w:val="005A56EE"/>
    <w:rsid w:val="005A7547"/>
    <w:rsid w:val="005B147C"/>
    <w:rsid w:val="005B1A01"/>
    <w:rsid w:val="005B36E9"/>
    <w:rsid w:val="005B5860"/>
    <w:rsid w:val="005B6EAD"/>
    <w:rsid w:val="005B7EF6"/>
    <w:rsid w:val="005C39EF"/>
    <w:rsid w:val="005C4041"/>
    <w:rsid w:val="005C489E"/>
    <w:rsid w:val="005D26C4"/>
    <w:rsid w:val="005D2FB4"/>
    <w:rsid w:val="005D3C2E"/>
    <w:rsid w:val="005D4CD7"/>
    <w:rsid w:val="005E437F"/>
    <w:rsid w:val="005E4603"/>
    <w:rsid w:val="005E49EF"/>
    <w:rsid w:val="005E5818"/>
    <w:rsid w:val="005F0C98"/>
    <w:rsid w:val="005F0EA4"/>
    <w:rsid w:val="005F145D"/>
    <w:rsid w:val="005F3496"/>
    <w:rsid w:val="0060200F"/>
    <w:rsid w:val="00603796"/>
    <w:rsid w:val="00613556"/>
    <w:rsid w:val="006166AC"/>
    <w:rsid w:val="0062082E"/>
    <w:rsid w:val="00621F8C"/>
    <w:rsid w:val="00626BC3"/>
    <w:rsid w:val="00631FD4"/>
    <w:rsid w:val="00632B56"/>
    <w:rsid w:val="0063635D"/>
    <w:rsid w:val="00636B27"/>
    <w:rsid w:val="00637BC5"/>
    <w:rsid w:val="0064117D"/>
    <w:rsid w:val="0064174F"/>
    <w:rsid w:val="006426AD"/>
    <w:rsid w:val="0065403E"/>
    <w:rsid w:val="006622A8"/>
    <w:rsid w:val="00662397"/>
    <w:rsid w:val="00665104"/>
    <w:rsid w:val="00665F69"/>
    <w:rsid w:val="00666A93"/>
    <w:rsid w:val="00666C49"/>
    <w:rsid w:val="00667AE8"/>
    <w:rsid w:val="00670FE5"/>
    <w:rsid w:val="00673AE6"/>
    <w:rsid w:val="006753E8"/>
    <w:rsid w:val="00676B47"/>
    <w:rsid w:val="00681803"/>
    <w:rsid w:val="0068210C"/>
    <w:rsid w:val="00683F3A"/>
    <w:rsid w:val="00686B98"/>
    <w:rsid w:val="00690082"/>
    <w:rsid w:val="00695631"/>
    <w:rsid w:val="00695ED6"/>
    <w:rsid w:val="00697BB1"/>
    <w:rsid w:val="006A0F61"/>
    <w:rsid w:val="006A5571"/>
    <w:rsid w:val="006B0D05"/>
    <w:rsid w:val="006B2044"/>
    <w:rsid w:val="006B45AC"/>
    <w:rsid w:val="006B7051"/>
    <w:rsid w:val="006C1B7D"/>
    <w:rsid w:val="006C1BCD"/>
    <w:rsid w:val="006C2140"/>
    <w:rsid w:val="006C374F"/>
    <w:rsid w:val="006C6119"/>
    <w:rsid w:val="006C7673"/>
    <w:rsid w:val="006D0311"/>
    <w:rsid w:val="006D3ECB"/>
    <w:rsid w:val="006D48B1"/>
    <w:rsid w:val="006D6600"/>
    <w:rsid w:val="006E0AD1"/>
    <w:rsid w:val="006E0C40"/>
    <w:rsid w:val="006E2229"/>
    <w:rsid w:val="006E55E0"/>
    <w:rsid w:val="006F006D"/>
    <w:rsid w:val="006F3A70"/>
    <w:rsid w:val="006F4133"/>
    <w:rsid w:val="006F5BE0"/>
    <w:rsid w:val="006F5F6B"/>
    <w:rsid w:val="006F7840"/>
    <w:rsid w:val="00700B79"/>
    <w:rsid w:val="007023EA"/>
    <w:rsid w:val="007030F4"/>
    <w:rsid w:val="00703C49"/>
    <w:rsid w:val="007042FE"/>
    <w:rsid w:val="00704F57"/>
    <w:rsid w:val="00707DED"/>
    <w:rsid w:val="007101F4"/>
    <w:rsid w:val="007238CA"/>
    <w:rsid w:val="00730108"/>
    <w:rsid w:val="007315DE"/>
    <w:rsid w:val="00731A66"/>
    <w:rsid w:val="00735802"/>
    <w:rsid w:val="0074585F"/>
    <w:rsid w:val="00751230"/>
    <w:rsid w:val="007516A5"/>
    <w:rsid w:val="00754DB2"/>
    <w:rsid w:val="00754FF1"/>
    <w:rsid w:val="007550BE"/>
    <w:rsid w:val="00756696"/>
    <w:rsid w:val="00756DDF"/>
    <w:rsid w:val="00757611"/>
    <w:rsid w:val="00764F61"/>
    <w:rsid w:val="007650EA"/>
    <w:rsid w:val="00766357"/>
    <w:rsid w:val="00766428"/>
    <w:rsid w:val="00766927"/>
    <w:rsid w:val="00770DEC"/>
    <w:rsid w:val="0077477A"/>
    <w:rsid w:val="00775E10"/>
    <w:rsid w:val="00776CF6"/>
    <w:rsid w:val="00776DA7"/>
    <w:rsid w:val="0078196F"/>
    <w:rsid w:val="007829EB"/>
    <w:rsid w:val="007856CF"/>
    <w:rsid w:val="00793197"/>
    <w:rsid w:val="007A5F4D"/>
    <w:rsid w:val="007B01CD"/>
    <w:rsid w:val="007B2AFD"/>
    <w:rsid w:val="007B38C1"/>
    <w:rsid w:val="007C2043"/>
    <w:rsid w:val="007C2250"/>
    <w:rsid w:val="007C2875"/>
    <w:rsid w:val="007C4ED7"/>
    <w:rsid w:val="007C6B4C"/>
    <w:rsid w:val="007D17C8"/>
    <w:rsid w:val="007D22D2"/>
    <w:rsid w:val="007D54AF"/>
    <w:rsid w:val="007D66BD"/>
    <w:rsid w:val="007D731D"/>
    <w:rsid w:val="007D7DA0"/>
    <w:rsid w:val="007D7E39"/>
    <w:rsid w:val="007E3A47"/>
    <w:rsid w:val="007E5118"/>
    <w:rsid w:val="007E571D"/>
    <w:rsid w:val="007F1951"/>
    <w:rsid w:val="007F5B98"/>
    <w:rsid w:val="007F630B"/>
    <w:rsid w:val="0080092F"/>
    <w:rsid w:val="00801FC6"/>
    <w:rsid w:val="00802F85"/>
    <w:rsid w:val="00806898"/>
    <w:rsid w:val="0081046B"/>
    <w:rsid w:val="00815605"/>
    <w:rsid w:val="008234D7"/>
    <w:rsid w:val="00823BF4"/>
    <w:rsid w:val="00824A4F"/>
    <w:rsid w:val="00827EEC"/>
    <w:rsid w:val="00833FC7"/>
    <w:rsid w:val="00835C83"/>
    <w:rsid w:val="00836DDD"/>
    <w:rsid w:val="00837EB9"/>
    <w:rsid w:val="008418CA"/>
    <w:rsid w:val="00842189"/>
    <w:rsid w:val="00842900"/>
    <w:rsid w:val="00842C49"/>
    <w:rsid w:val="00843ECA"/>
    <w:rsid w:val="00845F26"/>
    <w:rsid w:val="0085330A"/>
    <w:rsid w:val="00853386"/>
    <w:rsid w:val="00864758"/>
    <w:rsid w:val="0087188E"/>
    <w:rsid w:val="00873C20"/>
    <w:rsid w:val="00875479"/>
    <w:rsid w:val="00880622"/>
    <w:rsid w:val="008821FA"/>
    <w:rsid w:val="00882627"/>
    <w:rsid w:val="00884EAF"/>
    <w:rsid w:val="008872D0"/>
    <w:rsid w:val="00891D88"/>
    <w:rsid w:val="008921B6"/>
    <w:rsid w:val="00894177"/>
    <w:rsid w:val="00896052"/>
    <w:rsid w:val="00896BCA"/>
    <w:rsid w:val="00897266"/>
    <w:rsid w:val="00897BC3"/>
    <w:rsid w:val="008A1134"/>
    <w:rsid w:val="008A23A7"/>
    <w:rsid w:val="008A30B4"/>
    <w:rsid w:val="008A4DAB"/>
    <w:rsid w:val="008B1A09"/>
    <w:rsid w:val="008B1B4A"/>
    <w:rsid w:val="008B3368"/>
    <w:rsid w:val="008B3584"/>
    <w:rsid w:val="008B5EF4"/>
    <w:rsid w:val="008B658E"/>
    <w:rsid w:val="008B78D1"/>
    <w:rsid w:val="008C31F2"/>
    <w:rsid w:val="008C4A33"/>
    <w:rsid w:val="008C7087"/>
    <w:rsid w:val="008C7203"/>
    <w:rsid w:val="008D220A"/>
    <w:rsid w:val="008D2CA0"/>
    <w:rsid w:val="008D3216"/>
    <w:rsid w:val="008D45F3"/>
    <w:rsid w:val="008D5658"/>
    <w:rsid w:val="008E2092"/>
    <w:rsid w:val="008E2EB9"/>
    <w:rsid w:val="008F009E"/>
    <w:rsid w:val="008F621E"/>
    <w:rsid w:val="00902633"/>
    <w:rsid w:val="00903982"/>
    <w:rsid w:val="00904504"/>
    <w:rsid w:val="00905383"/>
    <w:rsid w:val="00906185"/>
    <w:rsid w:val="0091009D"/>
    <w:rsid w:val="00910D83"/>
    <w:rsid w:val="00917467"/>
    <w:rsid w:val="0092039A"/>
    <w:rsid w:val="00922F35"/>
    <w:rsid w:val="00925669"/>
    <w:rsid w:val="0093028B"/>
    <w:rsid w:val="009329EB"/>
    <w:rsid w:val="00933FBA"/>
    <w:rsid w:val="00935408"/>
    <w:rsid w:val="00935B0E"/>
    <w:rsid w:val="00935D33"/>
    <w:rsid w:val="00936790"/>
    <w:rsid w:val="00940F18"/>
    <w:rsid w:val="00942BE3"/>
    <w:rsid w:val="00943286"/>
    <w:rsid w:val="009439DD"/>
    <w:rsid w:val="009503E9"/>
    <w:rsid w:val="00951201"/>
    <w:rsid w:val="00952380"/>
    <w:rsid w:val="0095256A"/>
    <w:rsid w:val="0095457C"/>
    <w:rsid w:val="00957165"/>
    <w:rsid w:val="00963535"/>
    <w:rsid w:val="00970A26"/>
    <w:rsid w:val="0097161B"/>
    <w:rsid w:val="009740E1"/>
    <w:rsid w:val="009775FB"/>
    <w:rsid w:val="009827FA"/>
    <w:rsid w:val="00983783"/>
    <w:rsid w:val="00983F31"/>
    <w:rsid w:val="009858DB"/>
    <w:rsid w:val="00991AD1"/>
    <w:rsid w:val="00996865"/>
    <w:rsid w:val="009A194F"/>
    <w:rsid w:val="009A1F32"/>
    <w:rsid w:val="009A3BB3"/>
    <w:rsid w:val="009B094B"/>
    <w:rsid w:val="009B3F82"/>
    <w:rsid w:val="009B491E"/>
    <w:rsid w:val="009C01E1"/>
    <w:rsid w:val="009C2BDC"/>
    <w:rsid w:val="009C58C9"/>
    <w:rsid w:val="009D165A"/>
    <w:rsid w:val="009D1B14"/>
    <w:rsid w:val="009D201F"/>
    <w:rsid w:val="009D4846"/>
    <w:rsid w:val="009E1666"/>
    <w:rsid w:val="009E229F"/>
    <w:rsid w:val="009E539A"/>
    <w:rsid w:val="009E78E4"/>
    <w:rsid w:val="009F06C8"/>
    <w:rsid w:val="009F1EE6"/>
    <w:rsid w:val="009F3725"/>
    <w:rsid w:val="00A0191B"/>
    <w:rsid w:val="00A0306F"/>
    <w:rsid w:val="00A05E73"/>
    <w:rsid w:val="00A06071"/>
    <w:rsid w:val="00A067D9"/>
    <w:rsid w:val="00A076C6"/>
    <w:rsid w:val="00A10398"/>
    <w:rsid w:val="00A158D3"/>
    <w:rsid w:val="00A200A0"/>
    <w:rsid w:val="00A20944"/>
    <w:rsid w:val="00A22FC5"/>
    <w:rsid w:val="00A24545"/>
    <w:rsid w:val="00A334DB"/>
    <w:rsid w:val="00A404F8"/>
    <w:rsid w:val="00A408FC"/>
    <w:rsid w:val="00A45993"/>
    <w:rsid w:val="00A45B8F"/>
    <w:rsid w:val="00A47452"/>
    <w:rsid w:val="00A504FF"/>
    <w:rsid w:val="00A52BA2"/>
    <w:rsid w:val="00A5681A"/>
    <w:rsid w:val="00A56FC6"/>
    <w:rsid w:val="00A60070"/>
    <w:rsid w:val="00A6411E"/>
    <w:rsid w:val="00A65164"/>
    <w:rsid w:val="00A6742C"/>
    <w:rsid w:val="00A6783D"/>
    <w:rsid w:val="00A678BF"/>
    <w:rsid w:val="00A711C4"/>
    <w:rsid w:val="00A723FD"/>
    <w:rsid w:val="00A76A73"/>
    <w:rsid w:val="00A80E46"/>
    <w:rsid w:val="00A81A27"/>
    <w:rsid w:val="00A84A68"/>
    <w:rsid w:val="00A85059"/>
    <w:rsid w:val="00A860C7"/>
    <w:rsid w:val="00A876FF"/>
    <w:rsid w:val="00A9195D"/>
    <w:rsid w:val="00A928CC"/>
    <w:rsid w:val="00A93CDD"/>
    <w:rsid w:val="00AA436F"/>
    <w:rsid w:val="00AA4C5D"/>
    <w:rsid w:val="00AA590E"/>
    <w:rsid w:val="00AB0145"/>
    <w:rsid w:val="00AB25D7"/>
    <w:rsid w:val="00AB41BD"/>
    <w:rsid w:val="00AB58C7"/>
    <w:rsid w:val="00AB59B5"/>
    <w:rsid w:val="00AC0B1D"/>
    <w:rsid w:val="00AC24D3"/>
    <w:rsid w:val="00AC7239"/>
    <w:rsid w:val="00AC7635"/>
    <w:rsid w:val="00AD1341"/>
    <w:rsid w:val="00AD5AAE"/>
    <w:rsid w:val="00AD5DDA"/>
    <w:rsid w:val="00AD7B38"/>
    <w:rsid w:val="00AE054D"/>
    <w:rsid w:val="00AE0615"/>
    <w:rsid w:val="00AF04F1"/>
    <w:rsid w:val="00AF0AE5"/>
    <w:rsid w:val="00AF101C"/>
    <w:rsid w:val="00AF3778"/>
    <w:rsid w:val="00AF5185"/>
    <w:rsid w:val="00AF761A"/>
    <w:rsid w:val="00B01E6F"/>
    <w:rsid w:val="00B04007"/>
    <w:rsid w:val="00B071F8"/>
    <w:rsid w:val="00B1318B"/>
    <w:rsid w:val="00B1382A"/>
    <w:rsid w:val="00B14922"/>
    <w:rsid w:val="00B160C8"/>
    <w:rsid w:val="00B23E5C"/>
    <w:rsid w:val="00B25476"/>
    <w:rsid w:val="00B262F4"/>
    <w:rsid w:val="00B31A1E"/>
    <w:rsid w:val="00B32C53"/>
    <w:rsid w:val="00B33A56"/>
    <w:rsid w:val="00B3402A"/>
    <w:rsid w:val="00B34069"/>
    <w:rsid w:val="00B355E5"/>
    <w:rsid w:val="00B35E7B"/>
    <w:rsid w:val="00B36457"/>
    <w:rsid w:val="00B43EDE"/>
    <w:rsid w:val="00B45ACE"/>
    <w:rsid w:val="00B533D0"/>
    <w:rsid w:val="00B63169"/>
    <w:rsid w:val="00B67245"/>
    <w:rsid w:val="00B67B16"/>
    <w:rsid w:val="00B70521"/>
    <w:rsid w:val="00B7623E"/>
    <w:rsid w:val="00B801BF"/>
    <w:rsid w:val="00B8329F"/>
    <w:rsid w:val="00B83E61"/>
    <w:rsid w:val="00B86651"/>
    <w:rsid w:val="00B92905"/>
    <w:rsid w:val="00B965DC"/>
    <w:rsid w:val="00B96D46"/>
    <w:rsid w:val="00B970DA"/>
    <w:rsid w:val="00BA1CD5"/>
    <w:rsid w:val="00BA2C59"/>
    <w:rsid w:val="00BA5DDF"/>
    <w:rsid w:val="00BA66D3"/>
    <w:rsid w:val="00BA7499"/>
    <w:rsid w:val="00BB3671"/>
    <w:rsid w:val="00BB53AA"/>
    <w:rsid w:val="00BB588C"/>
    <w:rsid w:val="00BB7410"/>
    <w:rsid w:val="00BC28D6"/>
    <w:rsid w:val="00BC4582"/>
    <w:rsid w:val="00BC5FA5"/>
    <w:rsid w:val="00BD0484"/>
    <w:rsid w:val="00BD0667"/>
    <w:rsid w:val="00BD3E7A"/>
    <w:rsid w:val="00BD529A"/>
    <w:rsid w:val="00BD53DA"/>
    <w:rsid w:val="00BE1DBF"/>
    <w:rsid w:val="00BE512B"/>
    <w:rsid w:val="00BE5227"/>
    <w:rsid w:val="00BE74ED"/>
    <w:rsid w:val="00BF0190"/>
    <w:rsid w:val="00BF411E"/>
    <w:rsid w:val="00BF5728"/>
    <w:rsid w:val="00C00BFA"/>
    <w:rsid w:val="00C00C9A"/>
    <w:rsid w:val="00C041F3"/>
    <w:rsid w:val="00C059BD"/>
    <w:rsid w:val="00C1083E"/>
    <w:rsid w:val="00C108B8"/>
    <w:rsid w:val="00C10A45"/>
    <w:rsid w:val="00C10B89"/>
    <w:rsid w:val="00C1284D"/>
    <w:rsid w:val="00C15499"/>
    <w:rsid w:val="00C16768"/>
    <w:rsid w:val="00C21C11"/>
    <w:rsid w:val="00C2335B"/>
    <w:rsid w:val="00C32722"/>
    <w:rsid w:val="00C33663"/>
    <w:rsid w:val="00C3441E"/>
    <w:rsid w:val="00C42279"/>
    <w:rsid w:val="00C44831"/>
    <w:rsid w:val="00C44FF4"/>
    <w:rsid w:val="00C5033A"/>
    <w:rsid w:val="00C5664C"/>
    <w:rsid w:val="00C61F0B"/>
    <w:rsid w:val="00C6503B"/>
    <w:rsid w:val="00C65E9E"/>
    <w:rsid w:val="00C702B1"/>
    <w:rsid w:val="00C75178"/>
    <w:rsid w:val="00C76ED4"/>
    <w:rsid w:val="00C77216"/>
    <w:rsid w:val="00C800D5"/>
    <w:rsid w:val="00C8046D"/>
    <w:rsid w:val="00C81B90"/>
    <w:rsid w:val="00C82365"/>
    <w:rsid w:val="00C828CB"/>
    <w:rsid w:val="00C8441D"/>
    <w:rsid w:val="00C86B82"/>
    <w:rsid w:val="00C90F7B"/>
    <w:rsid w:val="00C91968"/>
    <w:rsid w:val="00C9494E"/>
    <w:rsid w:val="00C94D77"/>
    <w:rsid w:val="00C9608E"/>
    <w:rsid w:val="00C9697B"/>
    <w:rsid w:val="00CA1A48"/>
    <w:rsid w:val="00CA41A6"/>
    <w:rsid w:val="00CA7432"/>
    <w:rsid w:val="00CB1664"/>
    <w:rsid w:val="00CC3DCA"/>
    <w:rsid w:val="00CC78C4"/>
    <w:rsid w:val="00CD08A5"/>
    <w:rsid w:val="00CD5BD6"/>
    <w:rsid w:val="00CD7FD5"/>
    <w:rsid w:val="00CE0672"/>
    <w:rsid w:val="00CE085E"/>
    <w:rsid w:val="00CE2B8C"/>
    <w:rsid w:val="00CE3B84"/>
    <w:rsid w:val="00CF2180"/>
    <w:rsid w:val="00CF2C57"/>
    <w:rsid w:val="00CF5565"/>
    <w:rsid w:val="00D0188D"/>
    <w:rsid w:val="00D02569"/>
    <w:rsid w:val="00D051A5"/>
    <w:rsid w:val="00D07110"/>
    <w:rsid w:val="00D116A3"/>
    <w:rsid w:val="00D146EB"/>
    <w:rsid w:val="00D148C4"/>
    <w:rsid w:val="00D157E5"/>
    <w:rsid w:val="00D22B60"/>
    <w:rsid w:val="00D23EC2"/>
    <w:rsid w:val="00D27D7D"/>
    <w:rsid w:val="00D33AA8"/>
    <w:rsid w:val="00D33AFE"/>
    <w:rsid w:val="00D35102"/>
    <w:rsid w:val="00D3562B"/>
    <w:rsid w:val="00D366D9"/>
    <w:rsid w:val="00D41F72"/>
    <w:rsid w:val="00D43A96"/>
    <w:rsid w:val="00D43DAA"/>
    <w:rsid w:val="00D458FF"/>
    <w:rsid w:val="00D50F55"/>
    <w:rsid w:val="00D60047"/>
    <w:rsid w:val="00D60D61"/>
    <w:rsid w:val="00D615D8"/>
    <w:rsid w:val="00D63EE3"/>
    <w:rsid w:val="00D6559A"/>
    <w:rsid w:val="00D72861"/>
    <w:rsid w:val="00D73CB7"/>
    <w:rsid w:val="00D83396"/>
    <w:rsid w:val="00D840E8"/>
    <w:rsid w:val="00D85146"/>
    <w:rsid w:val="00D85C15"/>
    <w:rsid w:val="00D931B2"/>
    <w:rsid w:val="00D97CC9"/>
    <w:rsid w:val="00DA0ABB"/>
    <w:rsid w:val="00DA0D9E"/>
    <w:rsid w:val="00DA3A1B"/>
    <w:rsid w:val="00DA6024"/>
    <w:rsid w:val="00DB0725"/>
    <w:rsid w:val="00DB5008"/>
    <w:rsid w:val="00DB5187"/>
    <w:rsid w:val="00DC2E27"/>
    <w:rsid w:val="00DC7D38"/>
    <w:rsid w:val="00DD549F"/>
    <w:rsid w:val="00DD5C3C"/>
    <w:rsid w:val="00DE61EF"/>
    <w:rsid w:val="00DE7EFB"/>
    <w:rsid w:val="00DE7FF0"/>
    <w:rsid w:val="00DF03F2"/>
    <w:rsid w:val="00DF3748"/>
    <w:rsid w:val="00DF4DB4"/>
    <w:rsid w:val="00DF76BF"/>
    <w:rsid w:val="00E01751"/>
    <w:rsid w:val="00E069D5"/>
    <w:rsid w:val="00E11B30"/>
    <w:rsid w:val="00E12078"/>
    <w:rsid w:val="00E123BE"/>
    <w:rsid w:val="00E17EBC"/>
    <w:rsid w:val="00E21533"/>
    <w:rsid w:val="00E265F3"/>
    <w:rsid w:val="00E277A2"/>
    <w:rsid w:val="00E32194"/>
    <w:rsid w:val="00E37581"/>
    <w:rsid w:val="00E37ECF"/>
    <w:rsid w:val="00E4153C"/>
    <w:rsid w:val="00E41794"/>
    <w:rsid w:val="00E450A0"/>
    <w:rsid w:val="00E532B5"/>
    <w:rsid w:val="00E57E89"/>
    <w:rsid w:val="00E60939"/>
    <w:rsid w:val="00E60D66"/>
    <w:rsid w:val="00E61C50"/>
    <w:rsid w:val="00E64025"/>
    <w:rsid w:val="00E662C7"/>
    <w:rsid w:val="00E67A75"/>
    <w:rsid w:val="00E71D27"/>
    <w:rsid w:val="00E72BAF"/>
    <w:rsid w:val="00E72DD0"/>
    <w:rsid w:val="00E73784"/>
    <w:rsid w:val="00E74E21"/>
    <w:rsid w:val="00E810F5"/>
    <w:rsid w:val="00E83416"/>
    <w:rsid w:val="00E87CEE"/>
    <w:rsid w:val="00E90556"/>
    <w:rsid w:val="00E91227"/>
    <w:rsid w:val="00E91DAB"/>
    <w:rsid w:val="00E92254"/>
    <w:rsid w:val="00E92A7C"/>
    <w:rsid w:val="00E942B6"/>
    <w:rsid w:val="00E95308"/>
    <w:rsid w:val="00E953EE"/>
    <w:rsid w:val="00EA1EF5"/>
    <w:rsid w:val="00EA541E"/>
    <w:rsid w:val="00EA58CC"/>
    <w:rsid w:val="00EB0191"/>
    <w:rsid w:val="00EB2340"/>
    <w:rsid w:val="00EB255E"/>
    <w:rsid w:val="00EB2E25"/>
    <w:rsid w:val="00EB442C"/>
    <w:rsid w:val="00EB4FE3"/>
    <w:rsid w:val="00EB6B0A"/>
    <w:rsid w:val="00EC0754"/>
    <w:rsid w:val="00ED0BF2"/>
    <w:rsid w:val="00ED46AA"/>
    <w:rsid w:val="00ED7AEC"/>
    <w:rsid w:val="00ED7CCB"/>
    <w:rsid w:val="00EE0FFD"/>
    <w:rsid w:val="00EE5764"/>
    <w:rsid w:val="00EF4E3D"/>
    <w:rsid w:val="00EF7274"/>
    <w:rsid w:val="00F00415"/>
    <w:rsid w:val="00F00FC0"/>
    <w:rsid w:val="00F019E4"/>
    <w:rsid w:val="00F10272"/>
    <w:rsid w:val="00F1452F"/>
    <w:rsid w:val="00F21BB8"/>
    <w:rsid w:val="00F2279F"/>
    <w:rsid w:val="00F26620"/>
    <w:rsid w:val="00F27AD0"/>
    <w:rsid w:val="00F27B10"/>
    <w:rsid w:val="00F27F18"/>
    <w:rsid w:val="00F32A67"/>
    <w:rsid w:val="00F35D1C"/>
    <w:rsid w:val="00F376C1"/>
    <w:rsid w:val="00F42839"/>
    <w:rsid w:val="00F524FE"/>
    <w:rsid w:val="00F53EC4"/>
    <w:rsid w:val="00F546A7"/>
    <w:rsid w:val="00F6571D"/>
    <w:rsid w:val="00F71199"/>
    <w:rsid w:val="00F716CD"/>
    <w:rsid w:val="00F71ABB"/>
    <w:rsid w:val="00F77A08"/>
    <w:rsid w:val="00F823F5"/>
    <w:rsid w:val="00F8744C"/>
    <w:rsid w:val="00F9474B"/>
    <w:rsid w:val="00FA0067"/>
    <w:rsid w:val="00FA1534"/>
    <w:rsid w:val="00FA1CB6"/>
    <w:rsid w:val="00FA6E8B"/>
    <w:rsid w:val="00FB68EB"/>
    <w:rsid w:val="00FB7CA8"/>
    <w:rsid w:val="00FB7EFC"/>
    <w:rsid w:val="00FC3134"/>
    <w:rsid w:val="00FC58C3"/>
    <w:rsid w:val="00FD5A9D"/>
    <w:rsid w:val="00FE1C6D"/>
    <w:rsid w:val="00FE248D"/>
    <w:rsid w:val="00FE4661"/>
    <w:rsid w:val="00FF20A3"/>
    <w:rsid w:val="00FF2654"/>
    <w:rsid w:val="00FF34A7"/>
    <w:rsid w:val="00FF3CD7"/>
    <w:rsid w:val="00FF5FED"/>
    <w:rsid w:val="00FF629E"/>
    <w:rsid w:val="00FF62A7"/>
    <w:rsid w:val="00FF6C9B"/>
    <w:rsid w:val="01510397"/>
    <w:rsid w:val="03175DA3"/>
    <w:rsid w:val="06FE208A"/>
    <w:rsid w:val="07904257"/>
    <w:rsid w:val="07AD9D1E"/>
    <w:rsid w:val="093C572E"/>
    <w:rsid w:val="0CFEA293"/>
    <w:rsid w:val="13617631"/>
    <w:rsid w:val="19A5135E"/>
    <w:rsid w:val="1BAD3848"/>
    <w:rsid w:val="2118A032"/>
    <w:rsid w:val="2220109B"/>
    <w:rsid w:val="22D30CB1"/>
    <w:rsid w:val="261B66C8"/>
    <w:rsid w:val="27427C53"/>
    <w:rsid w:val="28711B3D"/>
    <w:rsid w:val="2BCE7A8A"/>
    <w:rsid w:val="2C69DD02"/>
    <w:rsid w:val="306F71BC"/>
    <w:rsid w:val="31175D61"/>
    <w:rsid w:val="3170B5F2"/>
    <w:rsid w:val="3266412F"/>
    <w:rsid w:val="3679DD0B"/>
    <w:rsid w:val="36A16C59"/>
    <w:rsid w:val="383899B6"/>
    <w:rsid w:val="3926AEEF"/>
    <w:rsid w:val="3B928B52"/>
    <w:rsid w:val="3C01C106"/>
    <w:rsid w:val="3C684D58"/>
    <w:rsid w:val="3D446618"/>
    <w:rsid w:val="4104CB81"/>
    <w:rsid w:val="4108450C"/>
    <w:rsid w:val="42F133EC"/>
    <w:rsid w:val="45C7BB0B"/>
    <w:rsid w:val="4605229C"/>
    <w:rsid w:val="48339A14"/>
    <w:rsid w:val="4893286C"/>
    <w:rsid w:val="4A29682D"/>
    <w:rsid w:val="4A9FFD8B"/>
    <w:rsid w:val="4D91EBC3"/>
    <w:rsid w:val="4DBCC360"/>
    <w:rsid w:val="4F404580"/>
    <w:rsid w:val="52576C12"/>
    <w:rsid w:val="528A01DF"/>
    <w:rsid w:val="53657484"/>
    <w:rsid w:val="54CD5913"/>
    <w:rsid w:val="56D527DF"/>
    <w:rsid w:val="5860CA5E"/>
    <w:rsid w:val="5927E33E"/>
    <w:rsid w:val="5B88EE46"/>
    <w:rsid w:val="5D42CE07"/>
    <w:rsid w:val="5E629046"/>
    <w:rsid w:val="5E6411AC"/>
    <w:rsid w:val="5EBAD0C3"/>
    <w:rsid w:val="605F8B69"/>
    <w:rsid w:val="61DBF1FD"/>
    <w:rsid w:val="64404C8A"/>
    <w:rsid w:val="64FA0ACE"/>
    <w:rsid w:val="6667F05A"/>
    <w:rsid w:val="689E68E6"/>
    <w:rsid w:val="6C092739"/>
    <w:rsid w:val="70581F78"/>
    <w:rsid w:val="71DA8482"/>
    <w:rsid w:val="765B55ED"/>
    <w:rsid w:val="77E120B3"/>
    <w:rsid w:val="7BCB7EE4"/>
    <w:rsid w:val="7E4868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80D1A"/>
  <w15:docId w15:val="{FFE7E558-56DA-48C5-969A-A012C56F9C2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42CE1"/>
    <w:rPr>
      <w:rFonts w:ascii="Arial" w:hAnsi="Arial"/>
      <w:sz w:val="18"/>
    </w:rPr>
  </w:style>
  <w:style w:type="paragraph" w:styleId="Kop1">
    <w:name w:val="heading 1"/>
    <w:basedOn w:val="Standaard"/>
    <w:next w:val="Standaard"/>
    <w:link w:val="Kop1Char"/>
    <w:uiPriority w:val="9"/>
    <w:qFormat/>
    <w:rsid w:val="002E7156"/>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Kop2">
    <w:name w:val="heading 2"/>
    <w:basedOn w:val="Standaard"/>
    <w:next w:val="Standaard"/>
    <w:link w:val="Kop2Char"/>
    <w:uiPriority w:val="9"/>
    <w:unhideWhenUsed/>
    <w:qFormat/>
    <w:rsid w:val="002E7156"/>
    <w:pPr>
      <w:keepNext/>
      <w:keepLines/>
      <w:spacing w:before="40" w:after="0"/>
      <w:outlineLvl w:val="1"/>
    </w:pPr>
    <w:rPr>
      <w:rFonts w:asciiTheme="majorHAnsi" w:hAnsiTheme="majorHAnsi" w:eastAsiaTheme="majorEastAsia" w:cstheme="majorBidi"/>
      <w:color w:val="365F91" w:themeColor="accent1" w:themeShade="BF"/>
      <w:sz w:val="26"/>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Geenafstand">
    <w:name w:val="No Spacing"/>
    <w:uiPriority w:val="1"/>
    <w:qFormat/>
    <w:rsid w:val="00B1382A"/>
    <w:pPr>
      <w:spacing w:after="0" w:line="240" w:lineRule="auto"/>
    </w:pPr>
    <w:rPr>
      <w:rFonts w:ascii="Arial" w:hAnsi="Arial"/>
      <w:sz w:val="18"/>
    </w:rPr>
  </w:style>
  <w:style w:type="table" w:styleId="Tabelraster">
    <w:name w:val="Table Grid"/>
    <w:basedOn w:val="Standaardtabel"/>
    <w:rsid w:val="00530228"/>
    <w:pPr>
      <w:spacing w:after="0" w:line="240" w:lineRule="auto"/>
    </w:pPr>
    <w:rPr>
      <w:rFonts w:ascii="Calibri" w:hAnsi="Calibri" w:eastAsia="Calibri"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jstalinea">
    <w:name w:val="List Paragraph"/>
    <w:aliases w:val="AA-List Paragraph"/>
    <w:basedOn w:val="Standaard"/>
    <w:link w:val="LijstalineaChar"/>
    <w:uiPriority w:val="34"/>
    <w:qFormat/>
    <w:rsid w:val="00BA1CD5"/>
    <w:pPr>
      <w:spacing w:after="0" w:line="260" w:lineRule="atLeast"/>
      <w:ind w:left="720"/>
      <w:contextualSpacing/>
    </w:pPr>
    <w:rPr>
      <w:rFonts w:eastAsia="Times New Roman" w:cs="Times New Roman"/>
      <w:spacing w:val="4"/>
      <w:sz w:val="20"/>
      <w:szCs w:val="20"/>
      <w:lang w:eastAsia="nl-NL"/>
    </w:rPr>
  </w:style>
  <w:style w:type="character" w:styleId="LijstalineaChar" w:customStyle="1">
    <w:name w:val="Lijstalinea Char"/>
    <w:aliases w:val="AA-List Paragraph Char"/>
    <w:basedOn w:val="Standaardalinea-lettertype"/>
    <w:link w:val="Lijstalinea"/>
    <w:uiPriority w:val="34"/>
    <w:rsid w:val="00BA1CD5"/>
    <w:rPr>
      <w:rFonts w:ascii="Arial" w:hAnsi="Arial" w:eastAsia="Times New Roman" w:cs="Times New Roman"/>
      <w:spacing w:val="4"/>
      <w:sz w:val="20"/>
      <w:szCs w:val="20"/>
      <w:lang w:eastAsia="nl-NL"/>
    </w:rPr>
  </w:style>
  <w:style w:type="paragraph" w:styleId="Ballontekst">
    <w:name w:val="Balloon Text"/>
    <w:basedOn w:val="Standaard"/>
    <w:link w:val="BallontekstChar"/>
    <w:uiPriority w:val="99"/>
    <w:semiHidden/>
    <w:unhideWhenUsed/>
    <w:rsid w:val="00165A5B"/>
    <w:pPr>
      <w:spacing w:after="0" w:line="240" w:lineRule="auto"/>
    </w:pPr>
    <w:rPr>
      <w:rFonts w:ascii="Segoe UI" w:hAnsi="Segoe UI" w:cs="Segoe UI"/>
      <w:szCs w:val="18"/>
    </w:rPr>
  </w:style>
  <w:style w:type="character" w:styleId="BallontekstChar" w:customStyle="1">
    <w:name w:val="Ballontekst Char"/>
    <w:basedOn w:val="Standaardalinea-lettertype"/>
    <w:link w:val="Ballontekst"/>
    <w:uiPriority w:val="99"/>
    <w:semiHidden/>
    <w:rsid w:val="00165A5B"/>
    <w:rPr>
      <w:rFonts w:ascii="Segoe UI" w:hAnsi="Segoe UI" w:cs="Segoe UI"/>
      <w:sz w:val="18"/>
      <w:szCs w:val="18"/>
    </w:rPr>
  </w:style>
  <w:style w:type="character" w:styleId="Verwijzingopmerking">
    <w:name w:val="annotation reference"/>
    <w:basedOn w:val="Standaardalinea-lettertype"/>
    <w:uiPriority w:val="99"/>
    <w:semiHidden/>
    <w:unhideWhenUsed/>
    <w:rsid w:val="00165A5B"/>
    <w:rPr>
      <w:sz w:val="16"/>
      <w:szCs w:val="16"/>
    </w:rPr>
  </w:style>
  <w:style w:type="paragraph" w:styleId="Tekstopmerking">
    <w:name w:val="annotation text"/>
    <w:basedOn w:val="Standaard"/>
    <w:link w:val="TekstopmerkingChar"/>
    <w:uiPriority w:val="99"/>
    <w:semiHidden/>
    <w:unhideWhenUsed/>
    <w:rsid w:val="00165A5B"/>
    <w:pPr>
      <w:spacing w:line="240" w:lineRule="auto"/>
    </w:pPr>
    <w:rPr>
      <w:sz w:val="20"/>
      <w:szCs w:val="20"/>
    </w:rPr>
  </w:style>
  <w:style w:type="character" w:styleId="TekstopmerkingChar" w:customStyle="1">
    <w:name w:val="Tekst opmerking Char"/>
    <w:basedOn w:val="Standaardalinea-lettertype"/>
    <w:link w:val="Tekstopmerking"/>
    <w:uiPriority w:val="99"/>
    <w:semiHidden/>
    <w:rsid w:val="00165A5B"/>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165A5B"/>
    <w:rPr>
      <w:b/>
      <w:bCs/>
    </w:rPr>
  </w:style>
  <w:style w:type="character" w:styleId="OnderwerpvanopmerkingChar" w:customStyle="1">
    <w:name w:val="Onderwerp van opmerking Char"/>
    <w:basedOn w:val="TekstopmerkingChar"/>
    <w:link w:val="Onderwerpvanopmerking"/>
    <w:uiPriority w:val="99"/>
    <w:semiHidden/>
    <w:rsid w:val="00165A5B"/>
    <w:rPr>
      <w:rFonts w:ascii="Arial" w:hAnsi="Arial"/>
      <w:b/>
      <w:bCs/>
      <w:sz w:val="20"/>
      <w:szCs w:val="20"/>
    </w:rPr>
  </w:style>
  <w:style w:type="paragraph" w:styleId="PCB-Kop2" w:customStyle="1">
    <w:name w:val="PCB-Kop 2"/>
    <w:basedOn w:val="Standaard"/>
    <w:next w:val="Standaard"/>
    <w:qFormat/>
    <w:rsid w:val="007F630B"/>
    <w:pPr>
      <w:keepNext/>
      <w:spacing w:before="240"/>
      <w:ind w:left="1077" w:hanging="1077"/>
    </w:pPr>
    <w:rPr>
      <w:rFonts w:ascii="Verdana" w:hAnsi="Verdana"/>
      <w:b/>
      <w:sz w:val="22"/>
      <w:szCs w:val="18"/>
    </w:rPr>
  </w:style>
  <w:style w:type="character" w:styleId="Kop2Char" w:customStyle="1">
    <w:name w:val="Kop 2 Char"/>
    <w:basedOn w:val="Standaardalinea-lettertype"/>
    <w:link w:val="Kop2"/>
    <w:uiPriority w:val="9"/>
    <w:rsid w:val="002E7156"/>
    <w:rPr>
      <w:rFonts w:asciiTheme="majorHAnsi" w:hAnsiTheme="majorHAnsi" w:eastAsiaTheme="majorEastAsia" w:cstheme="majorBidi"/>
      <w:color w:val="365F91" w:themeColor="accent1" w:themeShade="BF"/>
      <w:sz w:val="26"/>
      <w:szCs w:val="26"/>
    </w:rPr>
  </w:style>
  <w:style w:type="character" w:styleId="Kop1Char" w:customStyle="1">
    <w:name w:val="Kop 1 Char"/>
    <w:basedOn w:val="Standaardalinea-lettertype"/>
    <w:link w:val="Kop1"/>
    <w:uiPriority w:val="9"/>
    <w:rsid w:val="002E7156"/>
    <w:rPr>
      <w:rFonts w:asciiTheme="majorHAnsi" w:hAnsiTheme="majorHAnsi" w:eastAsiaTheme="majorEastAsia" w:cstheme="majorBidi"/>
      <w:color w:val="365F91" w:themeColor="accent1" w:themeShade="BF"/>
      <w:sz w:val="32"/>
      <w:szCs w:val="32"/>
    </w:rPr>
  </w:style>
  <w:style w:type="table" w:styleId="Tabelraster1" w:customStyle="1">
    <w:name w:val="Tabelraster1"/>
    <w:basedOn w:val="Standaardtabel"/>
    <w:next w:val="Tabelraster"/>
    <w:rsid w:val="00142CE1"/>
    <w:pPr>
      <w:spacing w:after="0" w:line="240" w:lineRule="auto"/>
    </w:pPr>
    <w:rPr>
      <w:rFonts w:ascii="Calibri" w:hAnsi="Calibri" w:eastAsia="Calibri"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3B76F9"/>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3B76F9"/>
    <w:rPr>
      <w:rFonts w:ascii="Arial" w:hAnsi="Arial"/>
      <w:sz w:val="18"/>
    </w:rPr>
  </w:style>
  <w:style w:type="paragraph" w:styleId="Voettekst">
    <w:name w:val="footer"/>
    <w:basedOn w:val="Standaard"/>
    <w:link w:val="VoettekstChar"/>
    <w:uiPriority w:val="99"/>
    <w:unhideWhenUsed/>
    <w:rsid w:val="003B76F9"/>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3B76F9"/>
    <w:rPr>
      <w:rFonts w:ascii="Arial" w:hAnsi="Arial"/>
      <w:sz w:val="18"/>
    </w:rPr>
  </w:style>
  <w:style w:type="paragraph" w:styleId="Revisie">
    <w:name w:val="Revision"/>
    <w:hidden/>
    <w:uiPriority w:val="99"/>
    <w:semiHidden/>
    <w:rsid w:val="00842C49"/>
    <w:pPr>
      <w:spacing w:after="0" w:line="240" w:lineRule="auto"/>
    </w:pPr>
    <w:rPr>
      <w:rFonts w:ascii="Arial" w:hAnsi="Arial"/>
      <w:sz w:val="18"/>
    </w:rPr>
  </w:style>
  <w:style w:type="character" w:styleId="Vermelding">
    <w:name w:val="Mention"/>
    <w:basedOn w:val="Standaardalinea-lettertype"/>
    <w:uiPriority w:val="99"/>
    <w:unhideWhenUsed/>
    <w:rPr>
      <w:color w:val="2B579A"/>
      <w:shd w:val="clear" w:color="auto" w:fill="E6E6E6"/>
    </w:rPr>
  </w:style>
  <w:style w:type="character" w:styleId="Onopgelostemelding">
    <w:name w:val="Unresolved Mention"/>
    <w:basedOn w:val="Standaardalinea-lettertype"/>
    <w:uiPriority w:val="99"/>
    <w:unhideWhenUsed/>
    <w:rsid w:val="002F2490"/>
    <w:rPr>
      <w:color w:val="605E5C"/>
      <w:shd w:val="clear" w:color="auto" w:fill="E1DFDD"/>
    </w:rPr>
  </w:style>
  <w:style w:type="character" w:styleId="Hyperlink">
    <w:name w:val="Hyperlink"/>
    <w:basedOn w:val="Standaardalinea-lettertype"/>
    <w:uiPriority w:val="99"/>
    <w:unhideWhenUsed/>
    <w:rsid w:val="008941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header" Target="header1.xml" Id="rId1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tyles" Target="styles.xml" Id="rId7" /><Relationship Type="http://schemas.openxmlformats.org/officeDocument/2006/relationships/comments" Target="comments.xml" Id="rId12" /><Relationship Type="http://schemas.openxmlformats.org/officeDocument/2006/relationships/hyperlink" Target="https://vctu.provincie-utrecht.nl/" TargetMode="External" Id="rId17" /><Relationship Type="http://schemas.openxmlformats.org/officeDocument/2006/relationships/customXml" Target="../customXml/item2.xml" Id="rId2"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microsoft.com/office/2018/08/relationships/commentsExtensible" Target="commentsExtensible.xml" Id="rId15"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openxmlformats.org/officeDocument/2006/relationships/theme" Target="theme/theme1.xml" Id="rId22" /><Relationship Type="http://schemas.openxmlformats.org/officeDocument/2006/relationships/hyperlink" Target="mailto:toestemmingenloket@provincie-utrecht.nl" TargetMode="External" Id="Rba00a44a3bca445e"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a4bc3bb673bb1b803fbe6f0824f632a6">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f73adb8d2aa1a1fc901acfc3cc4cc9fc"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UDossiernaam xmlns="2d4c8666-e5f9-4c5c-80df-43ae5f4c1112" xsi:nil="true"/>
    <PUCopyrightRechten xmlns="2d4c8666-e5f9-4c5c-80df-43ae5f4c1112">false</PUCopyrightRechten>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10 jaar</TermName>
          <TermId xmlns="http://schemas.microsoft.com/office/infopath/2007/PartnerControls">b084b7cc-e10e-4cec-bcab-d34ef107cbe9</TermId>
        </TermInfo>
      </Terms>
    </n35da69e1c1047dea46f4e43c827e5fd>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PUEinddatumCopyright xmlns="2d4c8666-e5f9-4c5c-80df-43ae5f4c1112" xsi:nil="true"/>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PUOmschrijvingVoorwaardenCopyright xmlns="2d4c8666-e5f9-4c5c-80df-43ae5f4c1112" xsi:nil="true"/>
    <PUBegindatumdossier xmlns="2d4c8666-e5f9-4c5c-80df-43ae5f4c1112" xsi:nil="true"/>
    <TaxCatchAll xmlns="2d4c8666-e5f9-4c5c-80df-43ae5f4c1112">
      <Value>10</Value>
      <Value>9</Value>
      <Value>8</Value>
      <Value>7</Value>
      <Value>6</Value>
      <Value>5</Value>
      <Value>4</Value>
      <Value>3</Value>
      <Value>2</Value>
      <Value>1</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PUBegindatumCopyright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1215. Uitvoeren van activiteiten die behoren tot een werkproces van uitvoerende aard, dat in deze selectielijst niet in het bijzonder is omschreven</TermName>
          <TermId xmlns="http://schemas.microsoft.com/office/infopath/2007/PartnerControls">0414d284-9f1f-4837-b8e6-802bd11075dd</TermId>
        </TermInfo>
      </Terms>
    </d6579817e59147ae85edfd3136814cae>
    <PUDocumenttype xmlns="2d4c8666-e5f9-4c5c-80df-43ae5f4c1112" xsi:nil="true"/>
    <c69891f5b6724842a1992b729e890d0f xmlns="2d4c8666-e5f9-4c5c-80df-43ae5f4c1112">
      <Terms xmlns="http://schemas.microsoft.com/office/infopath/2007/PartnerControls"/>
    </c69891f5b6724842a1992b729e890d0f>
    <jac39c03a7c14cb08e70c160a38b370d xmlns="2d4c8666-e5f9-4c5c-80df-43ae5f4c1112">
      <Terms xmlns="http://schemas.microsoft.com/office/infopath/2007/PartnerControls"/>
    </jac39c03a7c14cb08e70c160a38b370d>
    <PUOrigineleMakerDocumentum xmlns="3a2d4642-b1a9-4f9a-947d-aaac82c6ed7c" xsi:nil="true"/>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MOB-TBO, Teamleider Trambedrijf Beheer en Onderhoud</TermName>
          <TermId xmlns="http://schemas.microsoft.com/office/infopath/2007/PartnerControls">1697a22a-809e-4e77-8f27-1181e0500366</TermId>
        </TermInfo>
      </Terms>
    </kb23fa795b9743b8adae1149359e24fa>
    <PUDocumentumRegistratienummer xmlns="2d4c8666-e5f9-4c5c-80df-43ae5f4c1112" xsi:nil="true"/>
    <PUSelectiecategorie xmlns="2d4c8666-e5f9-4c5c-80df-43ae5f4c1112">741</PUSelectiecategorie>
    <PUWerkingsgebiedDocument xmlns="2d4c8666-e5f9-4c5c-80df-43ae5f4c1112" xsi:nil="true"/>
    <PUEinddatumdossier xmlns="2d4c8666-e5f9-4c5c-80df-43ae5f4c1112" xsi:nil="true"/>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Mobiliteit</TermName>
          <TermId xmlns="http://schemas.microsoft.com/office/infopath/2007/PartnerControls">e56c7fbe-da72-4b32-9b1d-f1df0db5f923</TermId>
        </TermInfo>
      </Terms>
    </e28028357a134c8cba3ce1e424d81274>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MOB - Concernmanager Mobiliteit</TermName>
          <TermId xmlns="http://schemas.microsoft.com/office/infopath/2007/PartnerControls">b7f90ac5-8c87-47a8-8218-35c54f9ce893</TermId>
        </TermInfo>
      </Terms>
    </bee6bab28bc347dea223a27ae484b55c>
    <lcf76f155ced4ddcb4097134ff3c332f xmlns="838e11de-549f-483b-9351-f834d298ef18">
      <Terms xmlns="http://schemas.microsoft.com/office/infopath/2007/PartnerControls"/>
    </lcf76f155ced4ddcb4097134ff3c332f>
    <PUCorsaDocumentcode xmlns="3a2d4642-b1a9-4f9a-947d-aaac82c6ed7c" xsi:nil="true"/>
    <_dlc_DocId xmlns="2d4c8666-e5f9-4c5c-80df-43ae5f4c1112">UTSP-943920054-16711</_dlc_DocId>
    <_dlc_DocIdUrl xmlns="2d4c8666-e5f9-4c5c-80df-43ae5f4c1112">
      <Url>https://provincieutrecht.sharepoint.com/sites/smnwk-TBOcontractmanagement/_layouts/15/DocIdRedir.aspx?ID=UTSP-943920054-16711</Url>
      <Description>UTSP-943920054-16711</Description>
    </_dlc_DocIdUrl>
  </documentManagement>
</p:properties>
</file>

<file path=customXml/itemProps1.xml><?xml version="1.0" encoding="utf-8"?>
<ds:datastoreItem xmlns:ds="http://schemas.openxmlformats.org/officeDocument/2006/customXml" ds:itemID="{105D77CD-D05B-47A4-872E-4185F7700794}">
  <ds:schemaRefs>
    <ds:schemaRef ds:uri="http://schemas.microsoft.com/sharepoint/v3/contenttype/forms"/>
  </ds:schemaRefs>
</ds:datastoreItem>
</file>

<file path=customXml/itemProps2.xml><?xml version="1.0" encoding="utf-8"?>
<ds:datastoreItem xmlns:ds="http://schemas.openxmlformats.org/officeDocument/2006/customXml" ds:itemID="{AA4687D0-0879-4FE2-B753-0B56E4BAF56B}"/>
</file>

<file path=customXml/itemProps3.xml><?xml version="1.0" encoding="utf-8"?>
<ds:datastoreItem xmlns:ds="http://schemas.openxmlformats.org/officeDocument/2006/customXml" ds:itemID="{FEC08728-05AA-6C41-9948-0FF7C618B980}">
  <ds:schemaRefs>
    <ds:schemaRef ds:uri="http://schemas.openxmlformats.org/officeDocument/2006/bibliography"/>
  </ds:schemaRefs>
</ds:datastoreItem>
</file>

<file path=customXml/itemProps4.xml><?xml version="1.0" encoding="utf-8"?>
<ds:datastoreItem xmlns:ds="http://schemas.openxmlformats.org/officeDocument/2006/customXml" ds:itemID="{36D2AE0C-2193-4FC3-BF64-5B62DEF6F3CD}">
  <ds:schemaRefs>
    <ds:schemaRef ds:uri="http://schemas.microsoft.com/sharepoint/events"/>
  </ds:schemaRefs>
</ds:datastoreItem>
</file>

<file path=customXml/itemProps5.xml><?xml version="1.0" encoding="utf-8"?>
<ds:datastoreItem xmlns:ds="http://schemas.openxmlformats.org/officeDocument/2006/customXml" ds:itemID="{DA72C2A4-39EA-420F-8559-7959BF8252D3}">
  <ds:schemaRefs>
    <ds:schemaRef ds:uri="http://schemas.microsoft.com/office/2006/metadata/properties"/>
    <ds:schemaRef ds:uri="http://schemas.microsoft.com/office/infopath/2007/PartnerControls"/>
    <ds:schemaRef ds:uri="2d4c8666-e5f9-4c5c-80df-43ae5f4c1112"/>
    <ds:schemaRef ds:uri="3a2d4642-b1a9-4f9a-947d-aaac82c6ed7c"/>
    <ds:schemaRef ds:uri="838e11de-549f-483b-9351-f834d298ef18"/>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Provincie Utrecht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Poppelen, Wesley van</dc:creator>
  <cp:lastModifiedBy>Talitha Huizenga</cp:lastModifiedBy>
  <cp:revision>10</cp:revision>
  <dcterms:created xsi:type="dcterms:W3CDTF">2025-02-18T15:46:00Z</dcterms:created>
  <dcterms:modified xsi:type="dcterms:W3CDTF">2026-03-27T15:08:15Z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-2119555464</vt:i4>
  </property>
  <property fmtid="{D5CDD505-2E9C-101B-9397-08002B2CF9AE}" pid="3" name="_NewReviewCycle">
    <vt:lpwstr/>
  </property>
  <property fmtid="{D5CDD505-2E9C-101B-9397-08002B2CF9AE}" pid="4" name="_EmailSubject">
    <vt:lpwstr>V&amp;G-eisen </vt:lpwstr>
  </property>
  <property fmtid="{D5CDD505-2E9C-101B-9397-08002B2CF9AE}" pid="5" name="_AuthorEmail">
    <vt:lpwstr>wesley.van.poppelen@provincie-utrecht.nl</vt:lpwstr>
  </property>
  <property fmtid="{D5CDD505-2E9C-101B-9397-08002B2CF9AE}" pid="6" name="_AuthorEmailDisplayName">
    <vt:lpwstr>Poppelen, Wesley van</vt:lpwstr>
  </property>
  <property fmtid="{D5CDD505-2E9C-101B-9397-08002B2CF9AE}" pid="7" name="_PreviousAdHocReviewCycleID">
    <vt:i4>1438012404</vt:i4>
  </property>
  <property fmtid="{D5CDD505-2E9C-101B-9397-08002B2CF9AE}" pid="8" name="ContentTypeId">
    <vt:lpwstr>0x0101003E9A2B830A3CB44DBCE3112387D3A13600027D544D4B8B7248AEBB31D1D05FB4E3</vt:lpwstr>
  </property>
  <property fmtid="{D5CDD505-2E9C-101B-9397-08002B2CF9AE}" pid="9" name="_dlc_DocIdItemGuid">
    <vt:lpwstr>79e1084b-80dc-4f9f-b8ab-28f5887a68f7</vt:lpwstr>
  </property>
  <property fmtid="{D5CDD505-2E9C-101B-9397-08002B2CF9AE}" pid="10" name="PUWaardering">
    <vt:lpwstr>5;#Vernietigen|90b47d01-38c6-4bfb-b527-d49e498a64bf</vt:lpwstr>
  </property>
  <property fmtid="{D5CDD505-2E9C-101B-9397-08002B2CF9AE}" pid="11" name="PUBewaartermijn">
    <vt:lpwstr>6;#10 jaar|b084b7cc-e10e-4cec-bcab-d34ef107cbe9</vt:lpwstr>
  </property>
  <property fmtid="{D5CDD505-2E9C-101B-9397-08002B2CF9AE}" pid="12" name="PUWBSTax">
    <vt:lpwstr>8;#P.0000 - Onbenoemd|3d735cab-bb43-4375-8d6c-aab7c97c3079</vt:lpwstr>
  </property>
  <property fmtid="{D5CDD505-2E9C-101B-9397-08002B2CF9AE}" pid="13" name="PUDossierStatus">
    <vt:lpwstr>10;#Lopend|dbd4ffdd-42b7-499f-b515-be6b43c64e3b</vt:lpwstr>
  </property>
  <property fmtid="{D5CDD505-2E9C-101B-9397-08002B2CF9AE}" pid="14" name="PUWerkproces">
    <vt:lpwstr>3;#1215. Uitvoeren van activiteiten die behoren tot een werkproces van uitvoerende aard, dat in deze selectielijst niet in het bijzonder is omschreven|0414d284-9f1f-4837-b8e6-802bd11075dd</vt:lpwstr>
  </property>
  <property fmtid="{D5CDD505-2E9C-101B-9397-08002B2CF9AE}" pid="15" name="PUWerkingsgebiedDossier">
    <vt:lpwstr>1;#Intern Provincie|189e3338-705c-4baf-9377-0e95b47bfb72</vt:lpwstr>
  </property>
  <property fmtid="{D5CDD505-2E9C-101B-9397-08002B2CF9AE}" pid="16" name="PUProceseigenaar">
    <vt:lpwstr>4;#TL MOB-TBO, Teamleider Trambedrijf Beheer en Onderhoud|1697a22a-809e-4e77-8f27-1181e0500366</vt:lpwstr>
  </property>
  <property fmtid="{D5CDD505-2E9C-101B-9397-08002B2CF9AE}" pid="17" name="PUEindverantwoordelijkeProceseigenaar">
    <vt:lpwstr>9;#MOB - Concernmanager Mobiliteit|b7f90ac5-8c87-47a8-8218-35c54f9ce893</vt:lpwstr>
  </property>
  <property fmtid="{D5CDD505-2E9C-101B-9397-08002B2CF9AE}" pid="18" name="PUDoelenboom">
    <vt:lpwstr>7;#Onbenoemd|fb06c238-9fe8-4cf7-a2d9-a90b291e7d32</vt:lpwstr>
  </property>
  <property fmtid="{D5CDD505-2E9C-101B-9397-08002B2CF9AE}" pid="19" name="PUThema">
    <vt:lpwstr>2;#Mobiliteit|e56c7fbe-da72-4b32-9b1d-f1df0db5f923</vt:lpwstr>
  </property>
  <property fmtid="{D5CDD505-2E9C-101B-9397-08002B2CF9AE}" pid="20" name="PUDossierResultaat">
    <vt:lpwstr/>
  </property>
  <property fmtid="{D5CDD505-2E9C-101B-9397-08002B2CF9AE}" pid="21" name="MediaServiceImageTags">
    <vt:lpwstr/>
  </property>
  <property fmtid="{D5CDD505-2E9C-101B-9397-08002B2CF9AE}" pid="22" name="PUDocumentTrefwoorden">
    <vt:lpwstr/>
  </property>
</Properties>
</file>